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A9" w:rsidRDefault="001C7EA9">
      <w:pPr>
        <w:widowControl w:val="0"/>
        <w:autoSpaceDE w:val="0"/>
        <w:autoSpaceDN w:val="0"/>
        <w:adjustRightInd w:val="0"/>
        <w:outlineLvl w:val="0"/>
      </w:pPr>
      <w:bookmarkStart w:id="0" w:name="Par1"/>
      <w:bookmarkEnd w:id="0"/>
      <w:r>
        <w:t>Зарегистрировано в Минюсте России 22 апреля 2014 г. N 32064</w:t>
      </w:r>
    </w:p>
    <w:p w:rsidR="001C7EA9" w:rsidRDefault="001C7EA9">
      <w:pPr>
        <w:widowControl w:val="0"/>
        <w:pBdr>
          <w:bottom w:val="single" w:sz="6" w:space="0" w:color="auto"/>
        </w:pBdr>
        <w:autoSpaceDE w:val="0"/>
        <w:autoSpaceDN w:val="0"/>
        <w:adjustRightInd w:val="0"/>
        <w:rPr>
          <w:sz w:val="5"/>
          <w:szCs w:val="5"/>
        </w:rPr>
      </w:pPr>
    </w:p>
    <w:p w:rsidR="001C7EA9" w:rsidRDefault="001C7EA9">
      <w:pPr>
        <w:widowControl w:val="0"/>
        <w:autoSpaceDE w:val="0"/>
        <w:autoSpaceDN w:val="0"/>
        <w:adjustRightInd w:val="0"/>
        <w:jc w:val="both"/>
      </w:pPr>
    </w:p>
    <w:p w:rsidR="001C7EA9" w:rsidRDefault="001C7EA9">
      <w:pPr>
        <w:widowControl w:val="0"/>
        <w:autoSpaceDE w:val="0"/>
        <w:autoSpaceDN w:val="0"/>
        <w:adjustRightInd w:val="0"/>
        <w:jc w:val="center"/>
        <w:rPr>
          <w:b/>
          <w:bCs/>
        </w:rPr>
      </w:pPr>
      <w:r>
        <w:rPr>
          <w:b/>
          <w:bCs/>
        </w:rPr>
        <w:t>МИНИСТЕРСТВО ЗДРАВООХРАНЕНИЯ РОССИЙСКОЙ ФЕДЕРАЦИИ</w:t>
      </w:r>
    </w:p>
    <w:p w:rsidR="001C7EA9" w:rsidRDefault="001C7EA9">
      <w:pPr>
        <w:widowControl w:val="0"/>
        <w:autoSpaceDE w:val="0"/>
        <w:autoSpaceDN w:val="0"/>
        <w:adjustRightInd w:val="0"/>
        <w:jc w:val="center"/>
        <w:rPr>
          <w:b/>
          <w:bCs/>
        </w:rPr>
      </w:pPr>
    </w:p>
    <w:p w:rsidR="001C7EA9" w:rsidRDefault="001C7EA9">
      <w:pPr>
        <w:widowControl w:val="0"/>
        <w:autoSpaceDE w:val="0"/>
        <w:autoSpaceDN w:val="0"/>
        <w:adjustRightInd w:val="0"/>
        <w:jc w:val="center"/>
        <w:rPr>
          <w:b/>
          <w:bCs/>
        </w:rPr>
      </w:pPr>
      <w:r>
        <w:rPr>
          <w:b/>
          <w:bCs/>
        </w:rPr>
        <w:t>ФЕДЕРАЛЬНАЯ СЛУЖБА ПО НАДЗОРУ В СФЕРЕ ЗДРАВООХРАНЕНИЯ</w:t>
      </w:r>
    </w:p>
    <w:p w:rsidR="001C7EA9" w:rsidRDefault="001C7EA9">
      <w:pPr>
        <w:widowControl w:val="0"/>
        <w:autoSpaceDE w:val="0"/>
        <w:autoSpaceDN w:val="0"/>
        <w:adjustRightInd w:val="0"/>
        <w:jc w:val="center"/>
        <w:rPr>
          <w:b/>
          <w:bCs/>
        </w:rPr>
      </w:pPr>
    </w:p>
    <w:p w:rsidR="001C7EA9" w:rsidRDefault="001C7EA9">
      <w:pPr>
        <w:widowControl w:val="0"/>
        <w:autoSpaceDE w:val="0"/>
        <w:autoSpaceDN w:val="0"/>
        <w:adjustRightInd w:val="0"/>
        <w:jc w:val="center"/>
        <w:rPr>
          <w:b/>
          <w:bCs/>
        </w:rPr>
      </w:pPr>
      <w:r>
        <w:rPr>
          <w:b/>
          <w:bCs/>
        </w:rPr>
        <w:t>ПРИКАЗ</w:t>
      </w:r>
    </w:p>
    <w:p w:rsidR="001C7EA9" w:rsidRDefault="001C7EA9">
      <w:pPr>
        <w:widowControl w:val="0"/>
        <w:autoSpaceDE w:val="0"/>
        <w:autoSpaceDN w:val="0"/>
        <w:adjustRightInd w:val="0"/>
        <w:jc w:val="center"/>
        <w:rPr>
          <w:b/>
          <w:bCs/>
        </w:rPr>
      </w:pPr>
      <w:r>
        <w:rPr>
          <w:b/>
          <w:bCs/>
        </w:rPr>
        <w:t>от 23 декабря 2013 г. N 7526-Пр/13</w:t>
      </w:r>
    </w:p>
    <w:p w:rsidR="001C7EA9" w:rsidRDefault="001C7EA9">
      <w:pPr>
        <w:widowControl w:val="0"/>
        <w:autoSpaceDE w:val="0"/>
        <w:autoSpaceDN w:val="0"/>
        <w:adjustRightInd w:val="0"/>
        <w:jc w:val="center"/>
        <w:rPr>
          <w:b/>
          <w:bCs/>
        </w:rPr>
      </w:pPr>
    </w:p>
    <w:p w:rsidR="001C7EA9" w:rsidRDefault="001C7EA9">
      <w:pPr>
        <w:widowControl w:val="0"/>
        <w:autoSpaceDE w:val="0"/>
        <w:autoSpaceDN w:val="0"/>
        <w:adjustRightInd w:val="0"/>
        <w:jc w:val="center"/>
        <w:rPr>
          <w:b/>
          <w:bCs/>
        </w:rPr>
      </w:pPr>
      <w:r>
        <w:rPr>
          <w:b/>
          <w:bCs/>
        </w:rPr>
        <w:t>ОБ УТВЕРЖДЕНИИ РЕГЛАМЕНТА</w:t>
      </w:r>
    </w:p>
    <w:p w:rsidR="001C7EA9" w:rsidRDefault="001C7EA9">
      <w:pPr>
        <w:widowControl w:val="0"/>
        <w:autoSpaceDE w:val="0"/>
        <w:autoSpaceDN w:val="0"/>
        <w:adjustRightInd w:val="0"/>
        <w:jc w:val="center"/>
        <w:rPr>
          <w:b/>
          <w:bCs/>
        </w:rPr>
      </w:pPr>
      <w:proofErr w:type="gramStart"/>
      <w:r>
        <w:rPr>
          <w:b/>
          <w:bCs/>
        </w:rPr>
        <w:t>КОНКУРСНОЙ КОМИССИИ ЦЕНТРАЛЬНОГО АППАРАТА (ТЕРРИТОРИАЛЬНЫХ</w:t>
      </w:r>
      <w:proofErr w:type="gramEnd"/>
    </w:p>
    <w:p w:rsidR="001C7EA9" w:rsidRDefault="001C7EA9">
      <w:pPr>
        <w:widowControl w:val="0"/>
        <w:autoSpaceDE w:val="0"/>
        <w:autoSpaceDN w:val="0"/>
        <w:adjustRightInd w:val="0"/>
        <w:jc w:val="center"/>
        <w:rPr>
          <w:b/>
          <w:bCs/>
        </w:rPr>
      </w:pPr>
      <w:proofErr w:type="gramStart"/>
      <w:r>
        <w:rPr>
          <w:b/>
          <w:bCs/>
        </w:rPr>
        <w:t>ОРГАНОВ) ФЕДЕРАЛЬНОЙ СЛУЖБЫ ПО НАДЗОРУ В СФЕРЕ</w:t>
      </w:r>
      <w:proofErr w:type="gramEnd"/>
    </w:p>
    <w:p w:rsidR="001C7EA9" w:rsidRDefault="001C7EA9">
      <w:pPr>
        <w:widowControl w:val="0"/>
        <w:autoSpaceDE w:val="0"/>
        <w:autoSpaceDN w:val="0"/>
        <w:adjustRightInd w:val="0"/>
        <w:jc w:val="center"/>
        <w:rPr>
          <w:b/>
          <w:bCs/>
        </w:rPr>
      </w:pPr>
      <w:r>
        <w:rPr>
          <w:b/>
          <w:bCs/>
        </w:rPr>
        <w:t>ЗДРАВООХРАНЕНИЯ ПО ПРОВЕДЕНИЮ КОНКУРСОВ НА ЗАМЕЩЕНИЕ</w:t>
      </w:r>
    </w:p>
    <w:p w:rsidR="001C7EA9" w:rsidRDefault="001C7EA9">
      <w:pPr>
        <w:widowControl w:val="0"/>
        <w:autoSpaceDE w:val="0"/>
        <w:autoSpaceDN w:val="0"/>
        <w:adjustRightInd w:val="0"/>
        <w:jc w:val="center"/>
        <w:rPr>
          <w:b/>
          <w:bCs/>
        </w:rPr>
      </w:pPr>
      <w:r>
        <w:rPr>
          <w:b/>
          <w:bCs/>
        </w:rPr>
        <w:t>ВАКАНТНЫХ ДОЛЖНОСТЕЙ ФЕДЕРАЛЬНОЙ ГОСУДАРСТВЕННОЙ</w:t>
      </w:r>
    </w:p>
    <w:p w:rsidR="001C7EA9" w:rsidRDefault="001C7EA9">
      <w:pPr>
        <w:widowControl w:val="0"/>
        <w:autoSpaceDE w:val="0"/>
        <w:autoSpaceDN w:val="0"/>
        <w:adjustRightInd w:val="0"/>
        <w:jc w:val="center"/>
        <w:rPr>
          <w:b/>
          <w:bCs/>
        </w:rPr>
      </w:pPr>
      <w:r>
        <w:rPr>
          <w:b/>
          <w:bCs/>
        </w:rPr>
        <w:t>ГРАЖДАНСКОЙ СЛУЖБЫ И МЕТОДИКИ ПРОВЕДЕНИЯ КОНКУРСОВ</w:t>
      </w:r>
    </w:p>
    <w:p w:rsidR="001C7EA9" w:rsidRDefault="001C7EA9">
      <w:pPr>
        <w:widowControl w:val="0"/>
        <w:autoSpaceDE w:val="0"/>
        <w:autoSpaceDN w:val="0"/>
        <w:adjustRightInd w:val="0"/>
        <w:jc w:val="center"/>
        <w:rPr>
          <w:b/>
          <w:bCs/>
        </w:rPr>
      </w:pPr>
      <w:r>
        <w:rPr>
          <w:b/>
          <w:bCs/>
        </w:rPr>
        <w:t xml:space="preserve">НА ЗАМЕЩЕНИЕ ВАКАНТНЫХ ДОЛЖНОСТЕЙ </w:t>
      </w:r>
      <w:proofErr w:type="gramStart"/>
      <w:r>
        <w:rPr>
          <w:b/>
          <w:bCs/>
        </w:rPr>
        <w:t>ФЕДЕРАЛЬНОЙ</w:t>
      </w:r>
      <w:proofErr w:type="gramEnd"/>
    </w:p>
    <w:p w:rsidR="001C7EA9" w:rsidRDefault="001C7EA9">
      <w:pPr>
        <w:widowControl w:val="0"/>
        <w:autoSpaceDE w:val="0"/>
        <w:autoSpaceDN w:val="0"/>
        <w:adjustRightInd w:val="0"/>
        <w:jc w:val="center"/>
        <w:rPr>
          <w:b/>
          <w:bCs/>
        </w:rPr>
      </w:pPr>
      <w:r>
        <w:rPr>
          <w:b/>
          <w:bCs/>
        </w:rPr>
        <w:t>ГОСУДАРСТВЕННОЙ ГРАЖДАНСКОЙ СЛУЖБЫ В ЦЕНТРАЛЬНОМ</w:t>
      </w:r>
    </w:p>
    <w:p w:rsidR="001C7EA9" w:rsidRDefault="001C7EA9">
      <w:pPr>
        <w:widowControl w:val="0"/>
        <w:autoSpaceDE w:val="0"/>
        <w:autoSpaceDN w:val="0"/>
        <w:adjustRightInd w:val="0"/>
        <w:jc w:val="center"/>
        <w:rPr>
          <w:b/>
          <w:bCs/>
        </w:rPr>
      </w:pPr>
      <w:r>
        <w:rPr>
          <w:b/>
          <w:bCs/>
        </w:rPr>
        <w:t xml:space="preserve">АППАРАТЕ (ТЕРРИТОРИАЛЬНЫХ ОРГАНАХ) </w:t>
      </w:r>
      <w:proofErr w:type="gramStart"/>
      <w:r>
        <w:rPr>
          <w:b/>
          <w:bCs/>
        </w:rPr>
        <w:t>ФЕДЕРАЛЬНОЙ</w:t>
      </w:r>
      <w:proofErr w:type="gramEnd"/>
    </w:p>
    <w:p w:rsidR="001C7EA9" w:rsidRDefault="001C7EA9">
      <w:pPr>
        <w:widowControl w:val="0"/>
        <w:autoSpaceDE w:val="0"/>
        <w:autoSpaceDN w:val="0"/>
        <w:adjustRightInd w:val="0"/>
        <w:jc w:val="center"/>
        <w:rPr>
          <w:b/>
          <w:bCs/>
        </w:rPr>
      </w:pPr>
      <w:r>
        <w:rPr>
          <w:b/>
          <w:bCs/>
        </w:rPr>
        <w:t>СЛУЖБЫ ПО НАДЗОРУ В СФЕРЕ ЗДРАВООХРАНЕНИЯ</w:t>
      </w:r>
    </w:p>
    <w:p w:rsidR="001C7EA9" w:rsidRDefault="001C7EA9">
      <w:pPr>
        <w:widowControl w:val="0"/>
        <w:autoSpaceDE w:val="0"/>
        <w:autoSpaceDN w:val="0"/>
        <w:adjustRightInd w:val="0"/>
        <w:jc w:val="both"/>
      </w:pPr>
    </w:p>
    <w:p w:rsidR="001C7EA9" w:rsidRDefault="001C7EA9">
      <w:pPr>
        <w:widowControl w:val="0"/>
        <w:autoSpaceDE w:val="0"/>
        <w:autoSpaceDN w:val="0"/>
        <w:adjustRightInd w:val="0"/>
        <w:ind w:firstLine="540"/>
        <w:jc w:val="both"/>
      </w:pPr>
      <w:r>
        <w:t xml:space="preserve">В соответствии с Федеральным </w:t>
      </w:r>
      <w:hyperlink r:id="rId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N 49, ст. 7333; N 50, ст. 7337; 2012, N 48, ст. 6744; N 50, ст. 6954; N 52, ст. 7571; N 53, ст. 7620; ст. 7652; 2013, N 14, ст. 1665; N 19, ст. 2326; ст. 2329; N 23, ст. 2874; </w:t>
      </w:r>
      <w:proofErr w:type="gramStart"/>
      <w:r>
        <w:t xml:space="preserve">N 27, ст. 3441; ст. 3477; N 43, ст. 5454; N 48, ст. 6165; N 52, ст. 6961; N 49, ст. 6351) и </w:t>
      </w:r>
      <w:hyperlink r:id="rId5"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t xml:space="preserve"> </w:t>
      </w:r>
      <w:proofErr w:type="gramStart"/>
      <w:r>
        <w:t>2011, N 4, ст. 578; 2013, N 12, ст. 1242; 2014, N 12, ст. 1263) приказываю:</w:t>
      </w:r>
      <w:proofErr w:type="gramEnd"/>
    </w:p>
    <w:p w:rsidR="001C7EA9" w:rsidRDefault="001C7EA9">
      <w:pPr>
        <w:widowControl w:val="0"/>
        <w:autoSpaceDE w:val="0"/>
        <w:autoSpaceDN w:val="0"/>
        <w:adjustRightInd w:val="0"/>
        <w:ind w:firstLine="540"/>
        <w:jc w:val="both"/>
      </w:pPr>
      <w:r>
        <w:t>1. Утвердить:</w:t>
      </w:r>
    </w:p>
    <w:p w:rsidR="001C7EA9" w:rsidRDefault="001C7EA9">
      <w:pPr>
        <w:widowControl w:val="0"/>
        <w:autoSpaceDE w:val="0"/>
        <w:autoSpaceDN w:val="0"/>
        <w:adjustRightInd w:val="0"/>
        <w:ind w:firstLine="540"/>
        <w:jc w:val="both"/>
      </w:pPr>
      <w:r>
        <w:t xml:space="preserve">1.1. </w:t>
      </w:r>
      <w:hyperlink w:anchor="Par41" w:history="1">
        <w:r>
          <w:rPr>
            <w:color w:val="0000FF"/>
          </w:rPr>
          <w:t>Регламент</w:t>
        </w:r>
      </w:hyperlink>
      <w:r>
        <w:t xml:space="preserve"> Конкурсной комиссии центрального аппарата (территориальных органов) Федеральной службы по надзору в сфере здравоохранения по проведению конкурсов на замещение вакантных должностей федеральной государственной гражданской службы согласно приложению N 1.</w:t>
      </w:r>
    </w:p>
    <w:p w:rsidR="001C7EA9" w:rsidRDefault="001C7EA9">
      <w:pPr>
        <w:widowControl w:val="0"/>
        <w:autoSpaceDE w:val="0"/>
        <w:autoSpaceDN w:val="0"/>
        <w:adjustRightInd w:val="0"/>
        <w:ind w:firstLine="540"/>
        <w:jc w:val="both"/>
      </w:pPr>
      <w:r>
        <w:t xml:space="preserve">1.2. </w:t>
      </w:r>
      <w:hyperlink w:anchor="Par149" w:history="1">
        <w:r>
          <w:rPr>
            <w:color w:val="0000FF"/>
          </w:rPr>
          <w:t>Методику</w:t>
        </w:r>
      </w:hyperlink>
      <w:r>
        <w:t xml:space="preserve"> проведения конкурсов на замещение вакантных должностей федеральной государственной гражданской службы в центральном аппарате (территориальных органах) Федеральной службы по надзору в сфере здравоохранения согласно приложению N 2.</w:t>
      </w:r>
    </w:p>
    <w:p w:rsidR="001C7EA9" w:rsidRDefault="001C7EA9">
      <w:pPr>
        <w:widowControl w:val="0"/>
        <w:autoSpaceDE w:val="0"/>
        <w:autoSpaceDN w:val="0"/>
        <w:adjustRightInd w:val="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Федеральной службы по надзору в сфере </w:t>
      </w:r>
      <w:r>
        <w:lastRenderedPageBreak/>
        <w:t>здравоохранения и социального развития от 4 марта 2009 г. N 1505-Пр/09 "Об утверждении Регламента Конкурсной комиссии центрального аппарата (территориальных органов) Федеральной службы по надзору в сфере здравоохранения и социального развития по проведению конкурсов на замещение вакантных должностей федеральной государственной гражданской службы и Методики проведения конкурсов на замещение вакантных должностей</w:t>
      </w:r>
      <w:proofErr w:type="gramEnd"/>
      <w:r>
        <w:t xml:space="preserve"> федеральной государственной гражданской службы в центральном аппарате (территориальных органах) Федеральной службы по надзору в сфере здравоохранения и социального развития" (зарегистрирован Министерством юстиции Российской Федерации 18 мая 2009 г., регистрационный N 13936).</w:t>
      </w:r>
    </w:p>
    <w:p w:rsidR="001C7EA9" w:rsidRDefault="001C7EA9">
      <w:pPr>
        <w:widowControl w:val="0"/>
        <w:autoSpaceDE w:val="0"/>
        <w:autoSpaceDN w:val="0"/>
        <w:adjustRightInd w:val="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jc w:val="right"/>
      </w:pPr>
      <w:proofErr w:type="spellStart"/>
      <w:r>
        <w:t>Врио</w:t>
      </w:r>
      <w:proofErr w:type="spellEnd"/>
      <w:r>
        <w:t xml:space="preserve"> руководителя</w:t>
      </w:r>
    </w:p>
    <w:p w:rsidR="001C7EA9" w:rsidRDefault="001C7EA9">
      <w:pPr>
        <w:widowControl w:val="0"/>
        <w:autoSpaceDE w:val="0"/>
        <w:autoSpaceDN w:val="0"/>
        <w:adjustRightInd w:val="0"/>
        <w:jc w:val="right"/>
      </w:pPr>
      <w:r>
        <w:t>М.А.МУРАШКО</w:t>
      </w: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jc w:val="right"/>
        <w:outlineLvl w:val="0"/>
      </w:pPr>
      <w:bookmarkStart w:id="1" w:name="Par36"/>
      <w:bookmarkEnd w:id="1"/>
      <w:r>
        <w:t>Приложение N 1</w:t>
      </w:r>
    </w:p>
    <w:p w:rsidR="001C7EA9" w:rsidRDefault="001C7EA9">
      <w:pPr>
        <w:widowControl w:val="0"/>
        <w:autoSpaceDE w:val="0"/>
        <w:autoSpaceDN w:val="0"/>
        <w:adjustRightInd w:val="0"/>
        <w:jc w:val="right"/>
      </w:pPr>
      <w:r>
        <w:t>к приказу Федеральной службы</w:t>
      </w:r>
    </w:p>
    <w:p w:rsidR="001C7EA9" w:rsidRDefault="001C7EA9">
      <w:pPr>
        <w:widowControl w:val="0"/>
        <w:autoSpaceDE w:val="0"/>
        <w:autoSpaceDN w:val="0"/>
        <w:adjustRightInd w:val="0"/>
        <w:jc w:val="right"/>
      </w:pPr>
      <w:r>
        <w:t>по надзору в сфере здравоохранения</w:t>
      </w:r>
    </w:p>
    <w:p w:rsidR="001C7EA9" w:rsidRDefault="001C7EA9">
      <w:pPr>
        <w:widowControl w:val="0"/>
        <w:autoSpaceDE w:val="0"/>
        <w:autoSpaceDN w:val="0"/>
        <w:adjustRightInd w:val="0"/>
        <w:jc w:val="right"/>
      </w:pPr>
      <w:r>
        <w:t>от 23 декабря 2013 г. N 7526-Пр/13</w:t>
      </w: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jc w:val="center"/>
        <w:rPr>
          <w:b/>
          <w:bCs/>
        </w:rPr>
      </w:pPr>
      <w:bookmarkStart w:id="2" w:name="Par41"/>
      <w:bookmarkEnd w:id="2"/>
      <w:r>
        <w:rPr>
          <w:b/>
          <w:bCs/>
        </w:rPr>
        <w:t>РЕГЛАМЕНТ</w:t>
      </w:r>
    </w:p>
    <w:p w:rsidR="001C7EA9" w:rsidRDefault="001C7EA9">
      <w:pPr>
        <w:widowControl w:val="0"/>
        <w:autoSpaceDE w:val="0"/>
        <w:autoSpaceDN w:val="0"/>
        <w:adjustRightInd w:val="0"/>
        <w:jc w:val="center"/>
        <w:rPr>
          <w:b/>
          <w:bCs/>
        </w:rPr>
      </w:pPr>
      <w:proofErr w:type="gramStart"/>
      <w:r>
        <w:rPr>
          <w:b/>
          <w:bCs/>
        </w:rPr>
        <w:t>КОНКУРСНОЙ КОМИССИИ ЦЕНТРАЛЬНОГО АППАРАТА (ТЕРРИТОРИАЛЬНЫХ</w:t>
      </w:r>
      <w:proofErr w:type="gramEnd"/>
    </w:p>
    <w:p w:rsidR="001C7EA9" w:rsidRDefault="001C7EA9">
      <w:pPr>
        <w:widowControl w:val="0"/>
        <w:autoSpaceDE w:val="0"/>
        <w:autoSpaceDN w:val="0"/>
        <w:adjustRightInd w:val="0"/>
        <w:jc w:val="center"/>
        <w:rPr>
          <w:b/>
          <w:bCs/>
        </w:rPr>
      </w:pPr>
      <w:proofErr w:type="gramStart"/>
      <w:r>
        <w:rPr>
          <w:b/>
          <w:bCs/>
        </w:rPr>
        <w:t>ОРГАНОВ) ФЕДЕРАЛЬНОЙ СЛУЖБЫ ПО НАДЗОРУ В СФЕРЕ</w:t>
      </w:r>
      <w:proofErr w:type="gramEnd"/>
    </w:p>
    <w:p w:rsidR="001C7EA9" w:rsidRDefault="001C7EA9">
      <w:pPr>
        <w:widowControl w:val="0"/>
        <w:autoSpaceDE w:val="0"/>
        <w:autoSpaceDN w:val="0"/>
        <w:adjustRightInd w:val="0"/>
        <w:jc w:val="center"/>
        <w:rPr>
          <w:b/>
          <w:bCs/>
        </w:rPr>
      </w:pPr>
      <w:r>
        <w:rPr>
          <w:b/>
          <w:bCs/>
        </w:rPr>
        <w:t>ЗДРАВООХРАНЕНИЯ ПО ПРОВЕДЕНИЮ КОНКУРСОВ НА ЗАМЕЩЕНИЕ</w:t>
      </w:r>
    </w:p>
    <w:p w:rsidR="001C7EA9" w:rsidRDefault="001C7EA9">
      <w:pPr>
        <w:widowControl w:val="0"/>
        <w:autoSpaceDE w:val="0"/>
        <w:autoSpaceDN w:val="0"/>
        <w:adjustRightInd w:val="0"/>
        <w:jc w:val="center"/>
        <w:rPr>
          <w:b/>
          <w:bCs/>
        </w:rPr>
      </w:pPr>
      <w:r>
        <w:rPr>
          <w:b/>
          <w:bCs/>
        </w:rPr>
        <w:t>ВАКАНТНЫХ ДОЛЖНОСТЕЙ ФЕДЕРАЛЬНОЙ ГОСУДАРСТВЕННОЙ</w:t>
      </w:r>
    </w:p>
    <w:p w:rsidR="001C7EA9" w:rsidRDefault="001C7EA9">
      <w:pPr>
        <w:widowControl w:val="0"/>
        <w:autoSpaceDE w:val="0"/>
        <w:autoSpaceDN w:val="0"/>
        <w:adjustRightInd w:val="0"/>
        <w:jc w:val="center"/>
        <w:rPr>
          <w:b/>
          <w:bCs/>
        </w:rPr>
      </w:pPr>
      <w:r>
        <w:rPr>
          <w:b/>
          <w:bCs/>
        </w:rPr>
        <w:t>ГРАЖДАНСКОЙ СЛУЖБЫ</w:t>
      </w:r>
    </w:p>
    <w:p w:rsidR="001C7EA9" w:rsidRDefault="001C7EA9">
      <w:pPr>
        <w:widowControl w:val="0"/>
        <w:autoSpaceDE w:val="0"/>
        <w:autoSpaceDN w:val="0"/>
        <w:adjustRightInd w:val="0"/>
        <w:jc w:val="center"/>
      </w:pPr>
    </w:p>
    <w:p w:rsidR="001C7EA9" w:rsidRDefault="001C7EA9">
      <w:pPr>
        <w:widowControl w:val="0"/>
        <w:autoSpaceDE w:val="0"/>
        <w:autoSpaceDN w:val="0"/>
        <w:adjustRightInd w:val="0"/>
        <w:ind w:firstLine="540"/>
        <w:jc w:val="both"/>
      </w:pPr>
      <w:r>
        <w:t>1. Настоящий Регламент определяет порядок и сроки работы Конкурсной комиссии центрального аппарата (территориальных органов) Федеральной службы по надзору в сфере здравоохранения (далее - Конкурсная комиссия) при проведении конкурсов на замещение вакантных должностей федеральной государственной гражданской службы (далее - вакантные должности) в центральном аппарате и территориальных органах Федеральной службы по надзору в сфере здравоохранения.</w:t>
      </w:r>
    </w:p>
    <w:p w:rsidR="001C7EA9" w:rsidRDefault="001C7EA9">
      <w:pPr>
        <w:widowControl w:val="0"/>
        <w:autoSpaceDE w:val="0"/>
        <w:autoSpaceDN w:val="0"/>
        <w:adjustRightInd w:val="0"/>
        <w:ind w:firstLine="540"/>
        <w:jc w:val="both"/>
      </w:pPr>
      <w:r>
        <w:t>2. Конкурс на замещение вакантной должности в центральном аппарате Федеральной службы по надзору в сфере здравоохранения (далее - Росздравнадзор), а также вакантных должностей руководителей и заместителей руководителей территориальных органов Росздравнадзора объявляется по решению руководителя Росздравнадзора, оформленному приказом Росздравнадзора.</w:t>
      </w:r>
    </w:p>
    <w:p w:rsidR="001C7EA9" w:rsidRDefault="001C7EA9">
      <w:pPr>
        <w:widowControl w:val="0"/>
        <w:autoSpaceDE w:val="0"/>
        <w:autoSpaceDN w:val="0"/>
        <w:adjustRightInd w:val="0"/>
        <w:ind w:firstLine="540"/>
        <w:jc w:val="both"/>
      </w:pPr>
      <w:r>
        <w:t xml:space="preserve">3. Конкурс на замещение вакантных должностей в территориальных органах </w:t>
      </w:r>
      <w:r>
        <w:lastRenderedPageBreak/>
        <w:t>Росздравнадзора (кроме должностей руководителей и заместителей руководителей территориальных органов Росздравнадзора) объявляется по решению руководителя территориального органа Росздравнадзора, оформленному приказом территориального органа Росздравнадзора.</w:t>
      </w:r>
    </w:p>
    <w:p w:rsidR="001C7EA9" w:rsidRDefault="001C7EA9">
      <w:pPr>
        <w:widowControl w:val="0"/>
        <w:autoSpaceDE w:val="0"/>
        <w:autoSpaceDN w:val="0"/>
        <w:adjustRightInd w:val="0"/>
        <w:ind w:firstLine="540"/>
        <w:jc w:val="both"/>
      </w:pPr>
      <w:r>
        <w:t>4. Конкурс на замещение вакантных должностей в центральном аппарате (территориальных органах) Росздравнадзора не проводится:</w:t>
      </w:r>
    </w:p>
    <w:p w:rsidR="001C7EA9" w:rsidRDefault="001C7EA9">
      <w:pPr>
        <w:widowControl w:val="0"/>
        <w:autoSpaceDE w:val="0"/>
        <w:autoSpaceDN w:val="0"/>
        <w:adjustRightInd w:val="0"/>
        <w:ind w:firstLine="540"/>
        <w:jc w:val="both"/>
      </w:pPr>
      <w:proofErr w:type="gramStart"/>
      <w:r>
        <w:t>а) при назначении на замещаемые на определенный срок полномочий должности федеральной государственной гражданской службы Российской Федерации (далее - должности гражданской службы) категории "руководители" и "помощники (советники)";</w:t>
      </w:r>
      <w:proofErr w:type="gramEnd"/>
    </w:p>
    <w:p w:rsidR="001C7EA9" w:rsidRDefault="001C7EA9">
      <w:pPr>
        <w:widowControl w:val="0"/>
        <w:autoSpaceDE w:val="0"/>
        <w:autoSpaceDN w:val="0"/>
        <w:adjustRightInd w:val="0"/>
        <w:ind w:firstLine="540"/>
        <w:jc w:val="both"/>
      </w:pPr>
      <w:r>
        <w:t>б) при заключении срочного служебного контракта;</w:t>
      </w:r>
    </w:p>
    <w:p w:rsidR="001C7EA9" w:rsidRDefault="001C7EA9">
      <w:pPr>
        <w:widowControl w:val="0"/>
        <w:autoSpaceDE w:val="0"/>
        <w:autoSpaceDN w:val="0"/>
        <w:adjustRightInd w:val="0"/>
        <w:ind w:firstLine="540"/>
        <w:jc w:val="both"/>
      </w:pPr>
      <w:r>
        <w:t xml:space="preserve">в) при назначении гражданского служащего на иную должность гражданской службы в случаях, предусмотренных </w:t>
      </w:r>
      <w:hyperlink r:id="rId7" w:history="1">
        <w:r>
          <w:rPr>
            <w:color w:val="0000FF"/>
          </w:rPr>
          <w:t>частью 2 статьи 28</w:t>
        </w:r>
      </w:hyperlink>
      <w:r>
        <w:t xml:space="preserve">, </w:t>
      </w:r>
      <w:hyperlink r:id="rId8" w:history="1">
        <w:r>
          <w:rPr>
            <w:color w:val="0000FF"/>
          </w:rPr>
          <w:t>частью 1 статьи 31</w:t>
        </w:r>
      </w:hyperlink>
      <w:r>
        <w:t xml:space="preserve"> и </w:t>
      </w:r>
      <w:hyperlink r:id="rId9" w:history="1">
        <w:r>
          <w:rPr>
            <w:color w:val="0000FF"/>
          </w:rPr>
          <w:t>частью 9 статьи 60.1</w:t>
        </w:r>
      </w:hyperlink>
      <w:r>
        <w:t xml:space="preserve"> Федерального закона от 27 июля 2004 г. N 79-ФЗ "О государственной гражданской службе Российской Федерации";</w:t>
      </w:r>
    </w:p>
    <w:p w:rsidR="001C7EA9" w:rsidRDefault="001C7EA9">
      <w:pPr>
        <w:widowControl w:val="0"/>
        <w:autoSpaceDE w:val="0"/>
        <w:autoSpaceDN w:val="0"/>
        <w:adjustRightInd w:val="0"/>
        <w:ind w:firstLine="540"/>
        <w:jc w:val="both"/>
      </w:pPr>
      <w:r>
        <w:t>г) при назначении на должность гражданской службы гражданского служащего (гражданина), включенного в кадровый резерв на гражданской службе.</w:t>
      </w:r>
    </w:p>
    <w:p w:rsidR="001C7EA9" w:rsidRDefault="001C7EA9">
      <w:pPr>
        <w:widowControl w:val="0"/>
        <w:autoSpaceDE w:val="0"/>
        <w:autoSpaceDN w:val="0"/>
        <w:adjustRightInd w:val="0"/>
        <w:ind w:firstLine="540"/>
        <w:jc w:val="both"/>
      </w:pPr>
      <w:r>
        <w:t>5. Конкурс на замещение вакантных должностей в центральном аппарате (территориальных органах) Росздравнадзора может не проводиться:</w:t>
      </w:r>
    </w:p>
    <w:p w:rsidR="001C7EA9" w:rsidRDefault="001C7EA9">
      <w:pPr>
        <w:widowControl w:val="0"/>
        <w:autoSpaceDE w:val="0"/>
        <w:autoSpaceDN w:val="0"/>
        <w:adjustRightInd w:val="0"/>
        <w:ind w:firstLine="540"/>
        <w:jc w:val="both"/>
      </w:pPr>
      <w:r>
        <w:t xml:space="preserve">при назначении на отдельные должности гражданской службы, исполнение должностных обязанностей по которым связано с использованием </w:t>
      </w:r>
      <w:hyperlink r:id="rId10" w:history="1">
        <w:r>
          <w:rPr>
            <w:color w:val="0000FF"/>
          </w:rPr>
          <w:t>сведений</w:t>
        </w:r>
      </w:hyperlink>
      <w:r>
        <w:t xml:space="preserve">, составляющих государственную тайну, по </w:t>
      </w:r>
      <w:hyperlink r:id="rId11" w:history="1">
        <w:r>
          <w:rPr>
            <w:color w:val="0000FF"/>
          </w:rPr>
          <w:t>перечню</w:t>
        </w:r>
      </w:hyperlink>
      <w:r>
        <w:t xml:space="preserve"> должностей, утверждаемому приказом Росздравнадзора;</w:t>
      </w:r>
    </w:p>
    <w:p w:rsidR="001C7EA9" w:rsidRDefault="001C7EA9">
      <w:pPr>
        <w:widowControl w:val="0"/>
        <w:autoSpaceDE w:val="0"/>
        <w:autoSpaceDN w:val="0"/>
        <w:adjustRightInd w:val="0"/>
        <w:ind w:firstLine="540"/>
        <w:jc w:val="both"/>
      </w:pPr>
      <w:r>
        <w:t>при назначении на должности гражданской службы, относящиеся к группе младших должностей гражданской службы, по решению руководителя Росздравнадзора (территориального органа).</w:t>
      </w:r>
    </w:p>
    <w:p w:rsidR="001C7EA9" w:rsidRDefault="001C7EA9">
      <w:pPr>
        <w:widowControl w:val="0"/>
        <w:autoSpaceDE w:val="0"/>
        <w:autoSpaceDN w:val="0"/>
        <w:adjustRightInd w:val="0"/>
        <w:ind w:firstLine="540"/>
        <w:jc w:val="both"/>
      </w:pPr>
      <w:r>
        <w:t xml:space="preserve">6. </w:t>
      </w: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1C7EA9" w:rsidRDefault="001C7EA9">
      <w:pPr>
        <w:widowControl w:val="0"/>
        <w:autoSpaceDE w:val="0"/>
        <w:autoSpaceDN w:val="0"/>
        <w:adjustRightInd w:val="0"/>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C7EA9" w:rsidRDefault="001C7EA9">
      <w:pPr>
        <w:widowControl w:val="0"/>
        <w:autoSpaceDE w:val="0"/>
        <w:autoSpaceDN w:val="0"/>
        <w:adjustRightInd w:val="0"/>
        <w:ind w:firstLine="540"/>
        <w:jc w:val="both"/>
      </w:pPr>
      <w:bookmarkStart w:id="3" w:name="Par61"/>
      <w:bookmarkEnd w:id="3"/>
      <w:r>
        <w:t>7. Гражданин Российской Федерации, изъявивший желание участвовать в конкурсе, представляет в центральный аппарат (территориальный орган) Росздравнадзора:</w:t>
      </w:r>
    </w:p>
    <w:p w:rsidR="001C7EA9" w:rsidRDefault="001C7EA9">
      <w:pPr>
        <w:widowControl w:val="0"/>
        <w:autoSpaceDE w:val="0"/>
        <w:autoSpaceDN w:val="0"/>
        <w:adjustRightInd w:val="0"/>
        <w:ind w:firstLine="540"/>
        <w:jc w:val="both"/>
      </w:pPr>
      <w:r>
        <w:t>а) личное заявление;</w:t>
      </w:r>
    </w:p>
    <w:p w:rsidR="001C7EA9" w:rsidRDefault="001C7EA9">
      <w:pPr>
        <w:widowControl w:val="0"/>
        <w:autoSpaceDE w:val="0"/>
        <w:autoSpaceDN w:val="0"/>
        <w:adjustRightInd w:val="0"/>
        <w:ind w:firstLine="540"/>
        <w:jc w:val="both"/>
      </w:pPr>
      <w:r>
        <w:t xml:space="preserve">б) собственноручно заполненную и подписанную анкету, </w:t>
      </w:r>
      <w:hyperlink r:id="rId12" w:history="1">
        <w:r>
          <w:rPr>
            <w:color w:val="0000FF"/>
          </w:rPr>
          <w:t>форма</w:t>
        </w:r>
      </w:hyperlink>
      <w:r>
        <w:t xml:space="preserve"> которой утверждается Правительством Российской Федерации, с приложением фотографии;</w:t>
      </w:r>
    </w:p>
    <w:p w:rsidR="001C7EA9" w:rsidRDefault="001C7EA9">
      <w:pPr>
        <w:widowControl w:val="0"/>
        <w:autoSpaceDE w:val="0"/>
        <w:autoSpaceDN w:val="0"/>
        <w:adjustRightInd w:val="0"/>
        <w:ind w:firstLine="540"/>
        <w:jc w:val="both"/>
      </w:pPr>
      <w:r>
        <w:t>в) копию паспорта или заменяющего его документа (соответствующий документ предъявляется лично по прибытии на конкурс);</w:t>
      </w:r>
    </w:p>
    <w:p w:rsidR="001C7EA9" w:rsidRDefault="001C7EA9">
      <w:pPr>
        <w:widowControl w:val="0"/>
        <w:autoSpaceDE w:val="0"/>
        <w:autoSpaceDN w:val="0"/>
        <w:adjustRightInd w:val="0"/>
        <w:ind w:firstLine="540"/>
        <w:jc w:val="both"/>
      </w:pPr>
      <w:r>
        <w:t>г) документы, подтверждающие необходимое профессиональное образование, квалификацию и стаж работы:</w:t>
      </w:r>
    </w:p>
    <w:p w:rsidR="001C7EA9" w:rsidRDefault="001C7EA9">
      <w:pPr>
        <w:widowControl w:val="0"/>
        <w:autoSpaceDE w:val="0"/>
        <w:autoSpaceDN w:val="0"/>
        <w:adjustRightInd w:val="0"/>
        <w:ind w:firstLine="540"/>
        <w:jc w:val="both"/>
      </w:pPr>
      <w: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w:t>
      </w:r>
      <w:r>
        <w:lastRenderedPageBreak/>
        <w:t>службой по месту работы (службы), или иные документы, подтверждающие трудовую (служебную) деятельность гражданина;</w:t>
      </w:r>
    </w:p>
    <w:p w:rsidR="001C7EA9" w:rsidRDefault="001C7EA9">
      <w:pPr>
        <w:widowControl w:val="0"/>
        <w:autoSpaceDE w:val="0"/>
        <w:autoSpaceDN w:val="0"/>
        <w:adjustRightInd w:val="0"/>
        <w:ind w:firstLine="540"/>
        <w:jc w:val="both"/>
      </w:pPr>
      <w:r>
        <w:t xml:space="preserve">- копии документов об образовании </w:t>
      </w:r>
      <w:proofErr w:type="gramStart"/>
      <w:r>
        <w:t>и</w:t>
      </w:r>
      <w:proofErr w:type="gramEnd"/>
      <w: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C7EA9" w:rsidRDefault="001C7EA9">
      <w:pPr>
        <w:widowControl w:val="0"/>
        <w:autoSpaceDE w:val="0"/>
        <w:autoSpaceDN w:val="0"/>
        <w:adjustRightInd w:val="0"/>
        <w:ind w:firstLine="540"/>
        <w:jc w:val="both"/>
      </w:pPr>
      <w:proofErr w:type="spellStart"/>
      <w:r>
        <w:t>д</w:t>
      </w:r>
      <w:proofErr w:type="spellEnd"/>
      <w:r>
        <w:t>) документ об отсутствии у гражданина заболевания, препятствующего поступлению на гражданскую службу или ее прохождению;</w:t>
      </w:r>
    </w:p>
    <w:p w:rsidR="001C7EA9" w:rsidRDefault="001C7EA9">
      <w:pPr>
        <w:widowControl w:val="0"/>
        <w:autoSpaceDE w:val="0"/>
        <w:autoSpaceDN w:val="0"/>
        <w:adjustRightInd w:val="0"/>
        <w:ind w:firstLine="540"/>
        <w:jc w:val="both"/>
      </w:pPr>
      <w:r>
        <w:t xml:space="preserve">е) иные документы, предусмотренные 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и другими федеральными законами, указами Президента Российской Федерации и постановлениями Правительства Российской Федерации.</w:t>
      </w:r>
    </w:p>
    <w:p w:rsidR="001C7EA9" w:rsidRDefault="001C7EA9">
      <w:pPr>
        <w:widowControl w:val="0"/>
        <w:autoSpaceDE w:val="0"/>
        <w:autoSpaceDN w:val="0"/>
        <w:adjustRightInd w:val="0"/>
        <w:ind w:firstLine="540"/>
        <w:jc w:val="both"/>
      </w:pPr>
      <w:bookmarkStart w:id="4" w:name="Par70"/>
      <w:bookmarkEnd w:id="4"/>
      <w:r>
        <w:t>8. Гражданский служащий, изъявивший желание участвовать в конкурсе в центральном аппарате (территориальном органе) Росздравнадзора, в котором он замещает должность гражданской службы, подает заявление на имя руководителя Росздравнадзора (территориального органа).</w:t>
      </w:r>
    </w:p>
    <w:p w:rsidR="001C7EA9" w:rsidRDefault="001C7EA9">
      <w:pPr>
        <w:widowControl w:val="0"/>
        <w:autoSpaceDE w:val="0"/>
        <w:autoSpaceDN w:val="0"/>
        <w:adjustRightInd w:val="0"/>
        <w:ind w:firstLine="540"/>
        <w:jc w:val="both"/>
      </w:pPr>
      <w:proofErr w:type="gramStart"/>
      <w:r>
        <w:t>Гражданский служащий, замещающий должность гражданской службы в ином государственном органе, изъявивший желание участвовать в конкурсе в центральном аппарате (территориальном органе) Росздравнадзора, представляет в центральный аппарат (территориальный орган) Росздравнадзора заявление на имя руководителя Росздравнадзора (территориального органа)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r>
        <w:t xml:space="preserve"> Форма анкеты утверждается Правительством Российской Федерации.</w:t>
      </w:r>
    </w:p>
    <w:p w:rsidR="001C7EA9" w:rsidRDefault="001C7EA9">
      <w:pPr>
        <w:widowControl w:val="0"/>
        <w:autoSpaceDE w:val="0"/>
        <w:autoSpaceDN w:val="0"/>
        <w:adjustRightInd w:val="0"/>
        <w:ind w:firstLine="540"/>
        <w:jc w:val="both"/>
      </w:pPr>
      <w:r>
        <w:t xml:space="preserve">9. С согласия гражданина (гражданского служащего) проводится процедура оформления его допуска к </w:t>
      </w:r>
      <w:hyperlink r:id="rId14" w:history="1">
        <w:r>
          <w:rPr>
            <w:color w:val="0000FF"/>
          </w:rPr>
          <w:t>сведениям</w:t>
        </w:r>
      </w:hyperlink>
      <w:r>
        <w:t>,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1C7EA9" w:rsidRDefault="001C7EA9">
      <w:pPr>
        <w:widowControl w:val="0"/>
        <w:autoSpaceDE w:val="0"/>
        <w:autoSpaceDN w:val="0"/>
        <w:adjustRightInd w:val="0"/>
        <w:ind w:firstLine="540"/>
        <w:jc w:val="both"/>
      </w:pPr>
      <w:r>
        <w:t>Достоверность сведений, представленных гражданином на имя руководителя Росздравнадзора (территориального органа), подлежит проверке.</w:t>
      </w:r>
    </w:p>
    <w:p w:rsidR="001C7EA9" w:rsidRDefault="001C7EA9">
      <w:pPr>
        <w:widowControl w:val="0"/>
        <w:autoSpaceDE w:val="0"/>
        <w:autoSpaceDN w:val="0"/>
        <w:adjustRightInd w:val="0"/>
        <w:ind w:firstLine="540"/>
        <w:jc w:val="both"/>
      </w:pPr>
      <w:r>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1C7EA9" w:rsidRDefault="001C7EA9">
      <w:pPr>
        <w:widowControl w:val="0"/>
        <w:autoSpaceDE w:val="0"/>
        <w:autoSpaceDN w:val="0"/>
        <w:adjustRightInd w:val="0"/>
        <w:ind w:firstLine="540"/>
        <w:jc w:val="both"/>
      </w:pPr>
      <w:r>
        <w:t>10. Состав Конкурсной комиссии утверждается приказом руководителя Росздравнадзора (территориального органа).</w:t>
      </w:r>
    </w:p>
    <w:p w:rsidR="001C7EA9" w:rsidRDefault="001C7EA9">
      <w:pPr>
        <w:widowControl w:val="0"/>
        <w:autoSpaceDE w:val="0"/>
        <w:autoSpaceDN w:val="0"/>
        <w:adjustRightInd w:val="0"/>
        <w:ind w:firstLine="540"/>
        <w:jc w:val="both"/>
      </w:pPr>
      <w:r>
        <w:t xml:space="preserve">Конкурсная комиссия </w:t>
      </w:r>
      <w:proofErr w:type="gramStart"/>
      <w:r>
        <w:t>является коллегиальным органом и состоит</w:t>
      </w:r>
      <w:proofErr w:type="gramEnd"/>
      <w:r>
        <w:t xml:space="preserve"> из председателя, заместителя председателя, секретаря и членов комиссии. В состав Конкурсной комиссии включаются представители научных, образовательных и других организаций, приглашаемые по запросу руководителя Росздравнадзора (территориального органа) в качестве независимых экспертов - специалистов по вопросам, связанным с федеральной государственной гражданской службой. Число </w:t>
      </w:r>
      <w:r>
        <w:lastRenderedPageBreak/>
        <w:t>независимых экспертов должно составлять не менее четверти от общего числа членов Конкурсной комиссии.</w:t>
      </w:r>
    </w:p>
    <w:p w:rsidR="001C7EA9" w:rsidRDefault="001C7EA9">
      <w:pPr>
        <w:widowControl w:val="0"/>
        <w:autoSpaceDE w:val="0"/>
        <w:autoSpaceDN w:val="0"/>
        <w:adjustRightInd w:val="0"/>
        <w:ind w:firstLine="540"/>
        <w:jc w:val="both"/>
      </w:pPr>
      <w:r>
        <w:t xml:space="preserve">11.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5" w:history="1">
        <w:r>
          <w:rPr>
            <w:color w:val="0000FF"/>
          </w:rPr>
          <w:t>законодательства</w:t>
        </w:r>
      </w:hyperlink>
      <w:r>
        <w:t xml:space="preserve"> Российской Федерации о государственной тайне.</w:t>
      </w:r>
    </w:p>
    <w:p w:rsidR="001C7EA9" w:rsidRDefault="001C7EA9">
      <w:pPr>
        <w:widowControl w:val="0"/>
        <w:autoSpaceDE w:val="0"/>
        <w:autoSpaceDN w:val="0"/>
        <w:adjustRightInd w:val="0"/>
        <w:ind w:firstLine="540"/>
        <w:jc w:val="both"/>
      </w:pPr>
      <w:r>
        <w:t>12.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C7EA9" w:rsidRDefault="001C7EA9">
      <w:pPr>
        <w:widowControl w:val="0"/>
        <w:autoSpaceDE w:val="0"/>
        <w:autoSpaceDN w:val="0"/>
        <w:adjustRightInd w:val="0"/>
        <w:ind w:firstLine="540"/>
        <w:jc w:val="both"/>
      </w:pPr>
      <w:r>
        <w:t>13. Основной задачей Конкурсной комиссии является определение победителей конкурса на замещение вакантных должностей в центральном аппарате (территориальном органе) Росздравнадзора.</w:t>
      </w:r>
    </w:p>
    <w:p w:rsidR="001C7EA9" w:rsidRDefault="001C7EA9">
      <w:pPr>
        <w:widowControl w:val="0"/>
        <w:autoSpaceDE w:val="0"/>
        <w:autoSpaceDN w:val="0"/>
        <w:adjustRightInd w:val="0"/>
        <w:ind w:firstLine="540"/>
        <w:jc w:val="both"/>
      </w:pPr>
      <w:r>
        <w:t xml:space="preserve">14. </w:t>
      </w:r>
      <w:proofErr w:type="gramStart"/>
      <w:r>
        <w:t xml:space="preserve">Конкурсная комиссия проводит оценку профессионального уровня и личностных качеств кандидатов, претендующих на участие в конкурсе для замещения вакантных должностей в центральном аппарате (территориальном органе) Росздравнадзора (далее - кандидаты) исходя из соответствующих квалификационных требований к вакантной должности и других положений должностного регламента по этой должности, а также иных положений, установленных Федеральным </w:t>
      </w:r>
      <w:hyperlink r:id="rId16" w:history="1">
        <w:r>
          <w:rPr>
            <w:color w:val="0000FF"/>
          </w:rPr>
          <w:t>законом</w:t>
        </w:r>
      </w:hyperlink>
      <w:r>
        <w:t xml:space="preserve"> от 27 июля 2004 г. N 79-ФЗ "О государственной гражданской</w:t>
      </w:r>
      <w:proofErr w:type="gramEnd"/>
      <w:r>
        <w:t xml:space="preserve"> </w:t>
      </w:r>
      <w:proofErr w:type="gramStart"/>
      <w:r>
        <w:t xml:space="preserve">службе Российской Федерации", </w:t>
      </w:r>
      <w:hyperlink r:id="rId17" w:history="1">
        <w:r>
          <w:rPr>
            <w:color w:val="0000FF"/>
          </w:rPr>
          <w:t>Указом</w:t>
        </w:r>
      </w:hyperlink>
      <w:r>
        <w:t xml:space="preserve"> Президента Российской Федерации от 27 сентября 2005 г.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(Собрание законодательства Российской Федерации, 2005, N 40, ст. 4017; 2008, N 31, ст. 3700) и другими нормативными правовыми актами Российской Федерации.</w:t>
      </w:r>
      <w:proofErr w:type="gramEnd"/>
    </w:p>
    <w:p w:rsidR="001C7EA9" w:rsidRDefault="001C7EA9">
      <w:pPr>
        <w:widowControl w:val="0"/>
        <w:autoSpaceDE w:val="0"/>
        <w:autoSpaceDN w:val="0"/>
        <w:adjustRightInd w:val="0"/>
        <w:ind w:firstLine="540"/>
        <w:jc w:val="both"/>
      </w:pPr>
      <w:r>
        <w:t>Оценка профессиональных и личностных качеств кандидатов, а также их соответствие квалификационным требованиям к вакантной должности осуществляется Конкурсной комиссией на основании представленных кандидатами документов об образовании, прохождении гражданской или иной государственной службы, осуществления трудовой деятельности и на основе конкурсной процедуры.</w:t>
      </w:r>
    </w:p>
    <w:p w:rsidR="001C7EA9" w:rsidRDefault="001C7EA9">
      <w:pPr>
        <w:widowControl w:val="0"/>
        <w:autoSpaceDE w:val="0"/>
        <w:autoSpaceDN w:val="0"/>
        <w:adjustRightInd w:val="0"/>
        <w:ind w:firstLine="540"/>
        <w:jc w:val="both"/>
      </w:pPr>
      <w:r>
        <w:t>15. 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1C7EA9" w:rsidRDefault="001C7EA9">
      <w:pPr>
        <w:widowControl w:val="0"/>
        <w:autoSpaceDE w:val="0"/>
        <w:autoSpaceDN w:val="0"/>
        <w:adjustRightInd w:val="0"/>
        <w:ind w:firstLine="540"/>
        <w:jc w:val="both"/>
      </w:pPr>
      <w:r>
        <w:t>16. Конкурсная комиссия имеет право:</w:t>
      </w:r>
    </w:p>
    <w:p w:rsidR="001C7EA9" w:rsidRDefault="001C7EA9">
      <w:pPr>
        <w:widowControl w:val="0"/>
        <w:autoSpaceDE w:val="0"/>
        <w:autoSpaceDN w:val="0"/>
        <w:adjustRightInd w:val="0"/>
        <w:ind w:firstLine="540"/>
        <w:jc w:val="both"/>
      </w:pPr>
      <w:proofErr w:type="gramStart"/>
      <w:r>
        <w:t xml:space="preserve">а) не допускать к участию в конкурсе кандидатов, не соответствующих квалификационным требованиям к вакантной должности, а также в связи с ограничениями, установленными </w:t>
      </w:r>
      <w:hyperlink r:id="rId18" w:history="1">
        <w:r>
          <w:rPr>
            <w:color w:val="0000FF"/>
          </w:rPr>
          <w:t>законодательством</w:t>
        </w:r>
      </w:hyperlink>
      <w:r>
        <w:t xml:space="preserve"> Российской Федерации о государственной гражданской службе для поступления на государственную гражданскую службу и ее прохождения;</w:t>
      </w:r>
      <w:proofErr w:type="gramEnd"/>
    </w:p>
    <w:p w:rsidR="001C7EA9" w:rsidRDefault="001C7EA9">
      <w:pPr>
        <w:widowControl w:val="0"/>
        <w:autoSpaceDE w:val="0"/>
        <w:autoSpaceDN w:val="0"/>
        <w:adjustRightInd w:val="0"/>
        <w:ind w:firstLine="540"/>
        <w:jc w:val="both"/>
      </w:pPr>
      <w:r>
        <w:t>б) принимать решения в пределах своей компетенции по вопросам организации и проведения конкурса.</w:t>
      </w:r>
    </w:p>
    <w:p w:rsidR="001C7EA9" w:rsidRDefault="001C7EA9">
      <w:pPr>
        <w:widowControl w:val="0"/>
        <w:autoSpaceDE w:val="0"/>
        <w:autoSpaceDN w:val="0"/>
        <w:adjustRightInd w:val="0"/>
        <w:ind w:firstLine="540"/>
        <w:jc w:val="both"/>
      </w:pPr>
      <w:r>
        <w:t xml:space="preserve">17. Заседание Конкурсной комиссии проводится по мере необходимости при </w:t>
      </w:r>
      <w:r>
        <w:lastRenderedPageBreak/>
        <w:t>наличии не менее двух кандидатов.</w:t>
      </w:r>
    </w:p>
    <w:p w:rsidR="001C7EA9" w:rsidRDefault="001C7EA9">
      <w:pPr>
        <w:widowControl w:val="0"/>
        <w:autoSpaceDE w:val="0"/>
        <w:autoSpaceDN w:val="0"/>
        <w:adjustRightInd w:val="0"/>
        <w:ind w:firstLine="540"/>
        <w:jc w:val="both"/>
      </w:pPr>
      <w:r>
        <w:t>Заседание Конкурсной комиссии считается правомочным, если на нем присутствуют не менее двух третей от общего количества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C7EA9" w:rsidRDefault="001C7EA9">
      <w:pPr>
        <w:widowControl w:val="0"/>
        <w:autoSpaceDE w:val="0"/>
        <w:autoSpaceDN w:val="0"/>
        <w:adjustRightInd w:val="0"/>
        <w:ind w:firstLine="540"/>
        <w:jc w:val="both"/>
      </w:pPr>
      <w:r>
        <w:t>При голосовании мнение членов Конкурсной комиссии выражается словами "за", "против" или "воздержался".</w:t>
      </w:r>
    </w:p>
    <w:p w:rsidR="001C7EA9" w:rsidRDefault="001C7EA9">
      <w:pPr>
        <w:widowControl w:val="0"/>
        <w:autoSpaceDE w:val="0"/>
        <w:autoSpaceDN w:val="0"/>
        <w:adjustRightInd w:val="0"/>
        <w:ind w:firstLine="540"/>
        <w:jc w:val="both"/>
      </w:pPr>
      <w:r>
        <w:t>При равенстве голосов решающим является голос председателя Конкурсной комиссии.</w:t>
      </w:r>
    </w:p>
    <w:p w:rsidR="001C7EA9" w:rsidRDefault="001C7EA9">
      <w:pPr>
        <w:widowControl w:val="0"/>
        <w:autoSpaceDE w:val="0"/>
        <w:autoSpaceDN w:val="0"/>
        <w:adjustRightInd w:val="0"/>
        <w:ind w:firstLine="540"/>
        <w:jc w:val="both"/>
      </w:pPr>
      <w:r>
        <w:t>18. Председатель Конкурсной комиссии:</w:t>
      </w:r>
    </w:p>
    <w:p w:rsidR="001C7EA9" w:rsidRDefault="001C7EA9">
      <w:pPr>
        <w:widowControl w:val="0"/>
        <w:autoSpaceDE w:val="0"/>
        <w:autoSpaceDN w:val="0"/>
        <w:adjustRightInd w:val="0"/>
        <w:ind w:firstLine="540"/>
        <w:jc w:val="both"/>
      </w:pPr>
      <w:r>
        <w:t>а) осуществляет общее руководство деятельностью Конкурсной комиссии;</w:t>
      </w:r>
    </w:p>
    <w:p w:rsidR="001C7EA9" w:rsidRDefault="001C7EA9">
      <w:pPr>
        <w:widowControl w:val="0"/>
        <w:autoSpaceDE w:val="0"/>
        <w:autoSpaceDN w:val="0"/>
        <w:adjustRightInd w:val="0"/>
        <w:ind w:firstLine="540"/>
        <w:jc w:val="both"/>
      </w:pPr>
      <w:r>
        <w:t>б) объявляет заседание Конкурсной комиссии правомочным или выносит решение о его переносе из-за отсутствия необходимого количества членов;</w:t>
      </w:r>
    </w:p>
    <w:p w:rsidR="001C7EA9" w:rsidRDefault="001C7EA9">
      <w:pPr>
        <w:widowControl w:val="0"/>
        <w:autoSpaceDE w:val="0"/>
        <w:autoSpaceDN w:val="0"/>
        <w:adjustRightInd w:val="0"/>
        <w:ind w:firstLine="540"/>
        <w:jc w:val="both"/>
      </w:pPr>
      <w:r>
        <w:t xml:space="preserve">в) открывает, </w:t>
      </w:r>
      <w:proofErr w:type="gramStart"/>
      <w:r>
        <w:t>ведет и закрывает</w:t>
      </w:r>
      <w:proofErr w:type="gramEnd"/>
      <w:r>
        <w:t xml:space="preserve"> заседания Конкурсной комиссии, объявляет состав Конкурсной комиссии;</w:t>
      </w:r>
    </w:p>
    <w:p w:rsidR="001C7EA9" w:rsidRDefault="001C7EA9">
      <w:pPr>
        <w:widowControl w:val="0"/>
        <w:autoSpaceDE w:val="0"/>
        <w:autoSpaceDN w:val="0"/>
        <w:adjustRightInd w:val="0"/>
        <w:ind w:firstLine="540"/>
        <w:jc w:val="both"/>
      </w:pPr>
      <w:r>
        <w:t>г) уведомляет в письменной форме кандидатов, допущенных к участию в конкурсе, о дате, месте и времени проведения конкурса;</w:t>
      </w:r>
    </w:p>
    <w:p w:rsidR="001C7EA9" w:rsidRDefault="001C7EA9">
      <w:pPr>
        <w:widowControl w:val="0"/>
        <w:autoSpaceDE w:val="0"/>
        <w:autoSpaceDN w:val="0"/>
        <w:adjustRightInd w:val="0"/>
        <w:ind w:firstLine="540"/>
        <w:jc w:val="both"/>
      </w:pPr>
      <w:proofErr w:type="spellStart"/>
      <w:r>
        <w:t>д</w:t>
      </w:r>
      <w:proofErr w:type="spellEnd"/>
      <w:r>
        <w:t>) информирует кандидатов в письменной форме о причинах отказа в участии в конкурсе;</w:t>
      </w:r>
    </w:p>
    <w:p w:rsidR="001C7EA9" w:rsidRDefault="001C7EA9">
      <w:pPr>
        <w:widowControl w:val="0"/>
        <w:autoSpaceDE w:val="0"/>
        <w:autoSpaceDN w:val="0"/>
        <w:adjustRightInd w:val="0"/>
        <w:ind w:firstLine="540"/>
        <w:jc w:val="both"/>
      </w:pPr>
      <w:r>
        <w:t>е) уведомляет кандидатов о результатах конкурса в письменной форме в 7-дневный срок со дня его завершения;</w:t>
      </w:r>
    </w:p>
    <w:p w:rsidR="001C7EA9" w:rsidRDefault="001C7EA9">
      <w:pPr>
        <w:widowControl w:val="0"/>
        <w:autoSpaceDE w:val="0"/>
        <w:autoSpaceDN w:val="0"/>
        <w:adjustRightInd w:val="0"/>
        <w:ind w:firstLine="540"/>
        <w:jc w:val="both"/>
      </w:pPr>
      <w:r>
        <w:t>ж) осуществляет иные действия в соответствии с законодательством Российской Федерации.</w:t>
      </w:r>
    </w:p>
    <w:p w:rsidR="001C7EA9" w:rsidRDefault="001C7EA9">
      <w:pPr>
        <w:widowControl w:val="0"/>
        <w:autoSpaceDE w:val="0"/>
        <w:autoSpaceDN w:val="0"/>
        <w:adjustRightInd w:val="0"/>
        <w:ind w:firstLine="540"/>
        <w:jc w:val="both"/>
      </w:pPr>
      <w:r>
        <w:t>19. В случае отсутствия на заседании Конкурсной комиссии председателя Конкурсной комиссии его функции выполняет заместитель председателя Конкурсной комиссии.</w:t>
      </w:r>
    </w:p>
    <w:p w:rsidR="001C7EA9" w:rsidRDefault="001C7EA9">
      <w:pPr>
        <w:widowControl w:val="0"/>
        <w:autoSpaceDE w:val="0"/>
        <w:autoSpaceDN w:val="0"/>
        <w:adjustRightInd w:val="0"/>
        <w:ind w:firstLine="540"/>
        <w:jc w:val="both"/>
      </w:pPr>
      <w:r>
        <w:t>20. Секретарь Конкурсной комиссии:</w:t>
      </w:r>
    </w:p>
    <w:p w:rsidR="001C7EA9" w:rsidRDefault="001C7EA9">
      <w:pPr>
        <w:widowControl w:val="0"/>
        <w:autoSpaceDE w:val="0"/>
        <w:autoSpaceDN w:val="0"/>
        <w:adjustRightInd w:val="0"/>
        <w:ind w:firstLine="540"/>
        <w:jc w:val="both"/>
      </w:pPr>
      <w:r>
        <w:t>а) осуществляет подготовку заседаний Конкурсной комиссии, включая информирование членов Конкурсной комиссии о дате, времени и месте проведения заседаний Конкурсной комиссии;</w:t>
      </w:r>
    </w:p>
    <w:p w:rsidR="001C7EA9" w:rsidRDefault="001C7EA9">
      <w:pPr>
        <w:widowControl w:val="0"/>
        <w:autoSpaceDE w:val="0"/>
        <w:autoSpaceDN w:val="0"/>
        <w:adjustRightInd w:val="0"/>
        <w:ind w:firstLine="540"/>
        <w:jc w:val="both"/>
      </w:pPr>
      <w:r>
        <w:t xml:space="preserve">б) </w:t>
      </w:r>
      <w:proofErr w:type="gramStart"/>
      <w:r>
        <w:t>ведет и оформляет</w:t>
      </w:r>
      <w:proofErr w:type="gramEnd"/>
      <w:r>
        <w:t xml:space="preserve"> протокол заседания Конкурсной комиссии;</w:t>
      </w:r>
    </w:p>
    <w:p w:rsidR="001C7EA9" w:rsidRDefault="001C7EA9">
      <w:pPr>
        <w:widowControl w:val="0"/>
        <w:autoSpaceDE w:val="0"/>
        <w:autoSpaceDN w:val="0"/>
        <w:adjustRightInd w:val="0"/>
        <w:ind w:firstLine="540"/>
        <w:jc w:val="both"/>
      </w:pPr>
      <w:r>
        <w:t>в) организует размещение объявления о приеме документов для участия в конкурсе на замещение вакантных должностей в центральном аппарате (территориальном органе) Росздравнадзора на официальном сайте центрального аппарата (территориального органа) Росздравнадзора в сети Интернет, а также публикацию информации о конкурсе в периодическом печатном издании;</w:t>
      </w:r>
    </w:p>
    <w:p w:rsidR="001C7EA9" w:rsidRDefault="001C7EA9">
      <w:pPr>
        <w:widowControl w:val="0"/>
        <w:autoSpaceDE w:val="0"/>
        <w:autoSpaceDN w:val="0"/>
        <w:adjustRightInd w:val="0"/>
        <w:ind w:firstLine="540"/>
        <w:jc w:val="both"/>
      </w:pPr>
      <w:r>
        <w:t>г) производит оформление полученных сведений о кандидатах для последующего представления Конкурсной комиссии.</w:t>
      </w:r>
    </w:p>
    <w:p w:rsidR="001C7EA9" w:rsidRDefault="001C7EA9">
      <w:pPr>
        <w:widowControl w:val="0"/>
        <w:autoSpaceDE w:val="0"/>
        <w:autoSpaceDN w:val="0"/>
        <w:adjustRightInd w:val="0"/>
        <w:ind w:firstLine="540"/>
        <w:jc w:val="both"/>
      </w:pPr>
      <w:r>
        <w:t xml:space="preserve">21. При проведении конкурса кандидатам гарантируется равенство прав в соответствии с </w:t>
      </w:r>
      <w:hyperlink r:id="rId19" w:history="1">
        <w:r>
          <w:rPr>
            <w:color w:val="0000FF"/>
          </w:rPr>
          <w:t>Конституцией</w:t>
        </w:r>
      </w:hyperlink>
      <w:r>
        <w:t xml:space="preserve"> Российской Федерации и федеральными законами.</w:t>
      </w:r>
    </w:p>
    <w:p w:rsidR="001C7EA9" w:rsidRDefault="001C7EA9">
      <w:pPr>
        <w:widowControl w:val="0"/>
        <w:autoSpaceDE w:val="0"/>
        <w:autoSpaceDN w:val="0"/>
        <w:adjustRightInd w:val="0"/>
        <w:ind w:firstLine="540"/>
        <w:jc w:val="both"/>
      </w:pPr>
      <w:r>
        <w:t>22. Конкурс проводится в два этапа.</w:t>
      </w:r>
    </w:p>
    <w:p w:rsidR="001C7EA9" w:rsidRDefault="001C7EA9">
      <w:pPr>
        <w:widowControl w:val="0"/>
        <w:autoSpaceDE w:val="0"/>
        <w:autoSpaceDN w:val="0"/>
        <w:adjustRightInd w:val="0"/>
        <w:ind w:firstLine="540"/>
        <w:jc w:val="both"/>
      </w:pPr>
      <w:r>
        <w:t>Решения о датах, времени и месте проведения первого и второго этапов конкурса оформляются приказами руководителя Росздравнадзора (территориального органа).</w:t>
      </w:r>
    </w:p>
    <w:p w:rsidR="001C7EA9" w:rsidRDefault="001C7EA9">
      <w:pPr>
        <w:widowControl w:val="0"/>
        <w:autoSpaceDE w:val="0"/>
        <w:autoSpaceDN w:val="0"/>
        <w:adjustRightInd w:val="0"/>
        <w:ind w:firstLine="540"/>
        <w:jc w:val="both"/>
      </w:pPr>
      <w:r>
        <w:lastRenderedPageBreak/>
        <w:t xml:space="preserve">23. На первом этапе </w:t>
      </w:r>
      <w:proofErr w:type="gramStart"/>
      <w:r>
        <w:t>конкурса</w:t>
      </w:r>
      <w:proofErr w:type="gramEnd"/>
      <w:r>
        <w:t xml:space="preserve"> на основании приказа руководителя Росздравнадзора (территориального органа) на официальном сайте центрального аппарата (территориального органа) Росздравнадзора и государственной информационной системы в области государственной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rsidR="001C7EA9" w:rsidRDefault="001C7EA9">
      <w:pPr>
        <w:widowControl w:val="0"/>
        <w:autoSpaceDE w:val="0"/>
        <w:autoSpaceDN w:val="0"/>
        <w:adjustRightInd w:val="0"/>
        <w:ind w:firstLine="540"/>
        <w:jc w:val="both"/>
      </w:pPr>
      <w:r>
        <w:t>- наименование вакантной должности гражданской службы,</w:t>
      </w:r>
    </w:p>
    <w:p w:rsidR="001C7EA9" w:rsidRDefault="001C7EA9">
      <w:pPr>
        <w:widowControl w:val="0"/>
        <w:autoSpaceDE w:val="0"/>
        <w:autoSpaceDN w:val="0"/>
        <w:adjustRightInd w:val="0"/>
        <w:ind w:firstLine="540"/>
        <w:jc w:val="both"/>
      </w:pPr>
      <w:r>
        <w:t>- требования, предъявляемые к претенденту на замещение этой должности,</w:t>
      </w:r>
    </w:p>
    <w:p w:rsidR="001C7EA9" w:rsidRDefault="001C7EA9">
      <w:pPr>
        <w:widowControl w:val="0"/>
        <w:autoSpaceDE w:val="0"/>
        <w:autoSpaceDN w:val="0"/>
        <w:adjustRightInd w:val="0"/>
        <w:ind w:firstLine="540"/>
        <w:jc w:val="both"/>
      </w:pPr>
      <w:r>
        <w:t>- условия прохождения гражданской службы,</w:t>
      </w:r>
    </w:p>
    <w:p w:rsidR="001C7EA9" w:rsidRDefault="001C7EA9">
      <w:pPr>
        <w:widowControl w:val="0"/>
        <w:autoSpaceDE w:val="0"/>
        <w:autoSpaceDN w:val="0"/>
        <w:adjustRightInd w:val="0"/>
        <w:ind w:firstLine="540"/>
        <w:jc w:val="both"/>
      </w:pPr>
      <w:r>
        <w:t>- место и время приема документов для участия в конкурсе,</w:t>
      </w:r>
    </w:p>
    <w:p w:rsidR="001C7EA9" w:rsidRDefault="001C7EA9">
      <w:pPr>
        <w:widowControl w:val="0"/>
        <w:autoSpaceDE w:val="0"/>
        <w:autoSpaceDN w:val="0"/>
        <w:adjustRightInd w:val="0"/>
        <w:ind w:firstLine="540"/>
        <w:jc w:val="both"/>
      </w:pPr>
      <w:r>
        <w:t>- срок, до истечения которого принимаются документы для участия в конкурсе,</w:t>
      </w:r>
    </w:p>
    <w:p w:rsidR="001C7EA9" w:rsidRDefault="001C7EA9">
      <w:pPr>
        <w:widowControl w:val="0"/>
        <w:autoSpaceDE w:val="0"/>
        <w:autoSpaceDN w:val="0"/>
        <w:adjustRightInd w:val="0"/>
        <w:ind w:firstLine="540"/>
        <w:jc w:val="both"/>
      </w:pPr>
      <w:r>
        <w:t>- предполагаемая дата проведения конкурса,</w:t>
      </w:r>
    </w:p>
    <w:p w:rsidR="001C7EA9" w:rsidRDefault="001C7EA9">
      <w:pPr>
        <w:widowControl w:val="0"/>
        <w:autoSpaceDE w:val="0"/>
        <w:autoSpaceDN w:val="0"/>
        <w:adjustRightInd w:val="0"/>
        <w:ind w:firstLine="540"/>
        <w:jc w:val="both"/>
      </w:pPr>
      <w:r>
        <w:t>- место и порядок его проведения,</w:t>
      </w:r>
    </w:p>
    <w:p w:rsidR="001C7EA9" w:rsidRDefault="001C7EA9">
      <w:pPr>
        <w:widowControl w:val="0"/>
        <w:autoSpaceDE w:val="0"/>
        <w:autoSpaceDN w:val="0"/>
        <w:adjustRightInd w:val="0"/>
        <w:ind w:firstLine="540"/>
        <w:jc w:val="both"/>
      </w:pPr>
      <w:r>
        <w:t>- другие информационные материалы.</w:t>
      </w:r>
    </w:p>
    <w:p w:rsidR="001C7EA9" w:rsidRDefault="001C7EA9">
      <w:pPr>
        <w:widowControl w:val="0"/>
        <w:autoSpaceDE w:val="0"/>
        <w:autoSpaceDN w:val="0"/>
        <w:adjustRightInd w:val="0"/>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w:t>
      </w:r>
    </w:p>
    <w:p w:rsidR="001C7EA9" w:rsidRDefault="001C7EA9">
      <w:pPr>
        <w:widowControl w:val="0"/>
        <w:autoSpaceDE w:val="0"/>
        <w:autoSpaceDN w:val="0"/>
        <w:adjustRightInd w:val="0"/>
        <w:ind w:firstLine="540"/>
        <w:jc w:val="both"/>
      </w:pPr>
      <w:r>
        <w:t xml:space="preserve">24. Документы, указанные в </w:t>
      </w:r>
      <w:hyperlink w:anchor="Par61" w:history="1">
        <w:r>
          <w:rPr>
            <w:color w:val="0000FF"/>
          </w:rPr>
          <w:t>пунктах 7</w:t>
        </w:r>
      </w:hyperlink>
      <w:r>
        <w:t xml:space="preserve"> и </w:t>
      </w:r>
      <w:hyperlink w:anchor="Par70" w:history="1">
        <w:r>
          <w:rPr>
            <w:color w:val="0000FF"/>
          </w:rPr>
          <w:t>8</w:t>
        </w:r>
      </w:hyperlink>
      <w:r>
        <w:t xml:space="preserve"> настоящего Положения, представляются в центральный аппарат (территориальный орган) Росздравнадзора в течение 21 дня со дня размещения объявления об их приеме на официальном сайте Росздравнадзора (территориального органа) в информационно-телекоммуникационной сети "Интернет".</w:t>
      </w:r>
    </w:p>
    <w:p w:rsidR="001C7EA9" w:rsidRDefault="001C7EA9">
      <w:pPr>
        <w:widowControl w:val="0"/>
        <w:autoSpaceDE w:val="0"/>
        <w:autoSpaceDN w:val="0"/>
        <w:adjustRightInd w:val="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C7EA9" w:rsidRDefault="001C7EA9">
      <w:pPr>
        <w:widowControl w:val="0"/>
        <w:autoSpaceDE w:val="0"/>
        <w:autoSpaceDN w:val="0"/>
        <w:adjustRightInd w:val="0"/>
        <w:ind w:firstLine="540"/>
        <w:jc w:val="both"/>
      </w:pPr>
      <w:r>
        <w:t>При несвоевременном представлении документов, представлении их в не полном объеме или с нарушением правил оформления по уважительной причине руководитель Росздравнадзора (территориального органа) Конкурсной комиссии центрального аппарата (территориального органа) Росздравнадзора вправе перенести сроки их приема.</w:t>
      </w:r>
    </w:p>
    <w:p w:rsidR="001C7EA9" w:rsidRDefault="001C7EA9">
      <w:pPr>
        <w:widowControl w:val="0"/>
        <w:autoSpaceDE w:val="0"/>
        <w:autoSpaceDN w:val="0"/>
        <w:adjustRightInd w:val="0"/>
        <w:ind w:firstLine="540"/>
        <w:jc w:val="both"/>
      </w:pPr>
      <w:r>
        <w:t>25. 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трудовой деятельности, проводит сравнительный анализ документов, представленных кандидатами, устанавливает соответствие кандидатов установленным квалификационным требованиям к вакантной должности, определяет методы проведения конкурса по каждой вакантной должности.</w:t>
      </w:r>
    </w:p>
    <w:p w:rsidR="001C7EA9" w:rsidRDefault="001C7EA9">
      <w:pPr>
        <w:widowControl w:val="0"/>
        <w:autoSpaceDE w:val="0"/>
        <w:autoSpaceDN w:val="0"/>
        <w:adjustRightInd w:val="0"/>
        <w:ind w:firstLine="540"/>
        <w:jc w:val="both"/>
      </w:pPr>
      <w:r>
        <w:t>26. Решение Конкурсной комиссии по первому этапу конкурса оформляется протоколом в десятидневный срок со дня проведения заседания Конкурсной комиссии.</w:t>
      </w:r>
    </w:p>
    <w:p w:rsidR="001C7EA9" w:rsidRDefault="001C7EA9">
      <w:pPr>
        <w:widowControl w:val="0"/>
        <w:autoSpaceDE w:val="0"/>
        <w:autoSpaceDN w:val="0"/>
        <w:adjustRightInd w:val="0"/>
        <w:ind w:firstLine="540"/>
        <w:jc w:val="both"/>
      </w:pPr>
      <w:r>
        <w:t xml:space="preserve">27. Решение по первому этапу конкурса Конкурсной комиссией </w:t>
      </w:r>
      <w:proofErr w:type="gramStart"/>
      <w:r>
        <w:t>принимается в отсутствие кандидата и является</w:t>
      </w:r>
      <w:proofErr w:type="gramEnd"/>
      <w:r>
        <w:t xml:space="preserve"> основанием для допуска его к участию во втором этапе конкурса.</w:t>
      </w:r>
    </w:p>
    <w:p w:rsidR="001C7EA9" w:rsidRDefault="001C7EA9">
      <w:pPr>
        <w:widowControl w:val="0"/>
        <w:autoSpaceDE w:val="0"/>
        <w:autoSpaceDN w:val="0"/>
        <w:adjustRightInd w:val="0"/>
        <w:ind w:firstLine="540"/>
        <w:jc w:val="both"/>
      </w:pPr>
      <w:r>
        <w:t>28. По завершении первого этапа конкурса Конкурсная комиссия проводит второй этап конкурса в соответствии с решением руководителя Росздравнадзора (территориального органа).</w:t>
      </w:r>
    </w:p>
    <w:p w:rsidR="001C7EA9" w:rsidRDefault="001C7EA9">
      <w:pPr>
        <w:widowControl w:val="0"/>
        <w:autoSpaceDE w:val="0"/>
        <w:autoSpaceDN w:val="0"/>
        <w:adjustRightInd w:val="0"/>
        <w:ind w:firstLine="540"/>
        <w:jc w:val="both"/>
      </w:pPr>
      <w:r>
        <w:lastRenderedPageBreak/>
        <w:t xml:space="preserve">29. Кандидатам, допущенным к участию во втором этапе конкурса, не </w:t>
      </w:r>
      <w:proofErr w:type="gramStart"/>
      <w:r>
        <w:t>позднее</w:t>
      </w:r>
      <w:proofErr w:type="gramEnd"/>
      <w:r>
        <w:t xml:space="preserve"> чем за 15 дней до начала второго этапа конкурса направляются уведомления о проведении конкурса в центральном аппарате (территориальном органе) Росздравнадзора с указанием даты, времени и места проведения конкурса.</w:t>
      </w:r>
    </w:p>
    <w:p w:rsidR="001C7EA9" w:rsidRDefault="001C7EA9">
      <w:pPr>
        <w:widowControl w:val="0"/>
        <w:autoSpaceDE w:val="0"/>
        <w:autoSpaceDN w:val="0"/>
        <w:adjustRightInd w:val="0"/>
        <w:ind w:firstLine="540"/>
        <w:jc w:val="both"/>
      </w:pPr>
      <w:r>
        <w:t>Кандидаты, не допущенные к участию во втором этапе конкурса, уведомляются в письменной форме с указанием причин отказа.</w:t>
      </w:r>
    </w:p>
    <w:p w:rsidR="001C7EA9" w:rsidRDefault="001C7EA9">
      <w:pPr>
        <w:widowControl w:val="0"/>
        <w:autoSpaceDE w:val="0"/>
        <w:autoSpaceDN w:val="0"/>
        <w:adjustRightInd w:val="0"/>
        <w:ind w:firstLine="540"/>
        <w:jc w:val="both"/>
      </w:pPr>
      <w:r>
        <w:t>30. Второй этап конкурса проводится при наличии не менее двух кандидатов на вакантную должность.</w:t>
      </w:r>
    </w:p>
    <w:p w:rsidR="001C7EA9" w:rsidRDefault="001C7EA9">
      <w:pPr>
        <w:widowControl w:val="0"/>
        <w:autoSpaceDE w:val="0"/>
        <w:autoSpaceDN w:val="0"/>
        <w:adjustRightInd w:val="0"/>
        <w:ind w:firstLine="540"/>
        <w:jc w:val="both"/>
      </w:pPr>
      <w:r>
        <w:t>31. Вторым этапом конкурса является оценка профессиональных и личностных качеств кандидатов посредством методов, не противоречащих федеральным законам и другим нормативным правовым актам Российской Федерации.</w:t>
      </w:r>
    </w:p>
    <w:p w:rsidR="001C7EA9" w:rsidRDefault="001C7EA9">
      <w:pPr>
        <w:widowControl w:val="0"/>
        <w:autoSpaceDE w:val="0"/>
        <w:autoSpaceDN w:val="0"/>
        <w:adjustRightInd w:val="0"/>
        <w:ind w:firstLine="540"/>
        <w:jc w:val="both"/>
      </w:pPr>
      <w:r>
        <w:t xml:space="preserve">32. Решение Конкурсной комиссии по второму этапу конкурса </w:t>
      </w:r>
      <w:proofErr w:type="gramStart"/>
      <w:r>
        <w:t>принимается в отсутствие кандидата и является</w:t>
      </w:r>
      <w:proofErr w:type="gramEnd"/>
      <w:r>
        <w:t xml:space="preserve"> основанием для назначения его на вакантную должность либо отказа в таком назначении.</w:t>
      </w:r>
    </w:p>
    <w:p w:rsidR="001C7EA9" w:rsidRDefault="001C7EA9">
      <w:pPr>
        <w:widowControl w:val="0"/>
        <w:autoSpaceDE w:val="0"/>
        <w:autoSpaceDN w:val="0"/>
        <w:adjustRightInd w:val="0"/>
        <w:ind w:firstLine="540"/>
        <w:jc w:val="both"/>
      </w:pPr>
      <w:r>
        <w:t>Конкурсная комиссия вправе также принять решение, имеющее рекомендательный характер, о включении в кадровый резерв центрального аппарата (территориального органа) Росздравнадзора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1C7EA9" w:rsidRDefault="001C7EA9">
      <w:pPr>
        <w:widowControl w:val="0"/>
        <w:autoSpaceDE w:val="0"/>
        <w:autoSpaceDN w:val="0"/>
        <w:adjustRightInd w:val="0"/>
        <w:ind w:firstLine="540"/>
        <w:jc w:val="both"/>
      </w:pPr>
      <w:r>
        <w:t>33. Протоколы заседаний Конкурсной комиссии по итогам первого и второго этапов конкурса подписываются председателем, заместителем председателя, секретарем и членами Конкурсной комиссии, принявшими участие в заседании.</w:t>
      </w:r>
    </w:p>
    <w:p w:rsidR="001C7EA9" w:rsidRDefault="001C7EA9">
      <w:pPr>
        <w:widowControl w:val="0"/>
        <w:autoSpaceDE w:val="0"/>
        <w:autoSpaceDN w:val="0"/>
        <w:adjustRightInd w:val="0"/>
        <w:ind w:firstLine="540"/>
        <w:jc w:val="both"/>
      </w:pPr>
      <w:r>
        <w:t>34. По результатам конкурса издается приказ Росздравнадзора (территориального органа) о назначении победителя конкурса на вакантную должность и заключается служебный контракт с победителем конкурса.</w:t>
      </w:r>
    </w:p>
    <w:p w:rsidR="001C7EA9" w:rsidRDefault="001C7EA9">
      <w:pPr>
        <w:widowControl w:val="0"/>
        <w:autoSpaceDE w:val="0"/>
        <w:autoSpaceDN w:val="0"/>
        <w:adjustRightInd w:val="0"/>
        <w:ind w:firstLine="540"/>
        <w:jc w:val="both"/>
      </w:pPr>
      <w:proofErr w:type="gramStart"/>
      <w:r>
        <w:t>Если конкурсной комиссией принято решение о включении в кадровый резерв в центрального аппарата (территориального органа) Росздравнадзора, не ставшего победителем конкурса на замещение вакантной должности гражданской службы, то с согласия указанного лица издается акт Росздравнадзора (территориального органа) о включении его в кадровый резерв этого органа для замещения должностей гражданской службы той же группы, к которой относилась вакантная должность гражданской службы.</w:t>
      </w:r>
      <w:proofErr w:type="gramEnd"/>
    </w:p>
    <w:p w:rsidR="001C7EA9" w:rsidRDefault="001C7EA9">
      <w:pPr>
        <w:widowControl w:val="0"/>
        <w:autoSpaceDE w:val="0"/>
        <w:autoSpaceDN w:val="0"/>
        <w:adjustRightInd w:val="0"/>
        <w:ind w:firstLine="540"/>
        <w:jc w:val="both"/>
      </w:pPr>
      <w:r>
        <w:t>35. Кандидатам, участвовавшим во втором этапе конкурса, сообщается о результатах конкурса в письменной форме в 7-дневный срок со дня его завершения. Информация о результатах конкурса размещается в указанный срок на официальном сайте центрального аппарата (территориального органа) Росздравнадзора и государственной информационной системы в области государственной службы в информационно-телекоммуникационной сети "Интернет".</w:t>
      </w:r>
    </w:p>
    <w:p w:rsidR="001C7EA9" w:rsidRDefault="001C7EA9">
      <w:pPr>
        <w:widowControl w:val="0"/>
        <w:autoSpaceDE w:val="0"/>
        <w:autoSpaceDN w:val="0"/>
        <w:adjustRightInd w:val="0"/>
        <w:ind w:firstLine="540"/>
        <w:jc w:val="both"/>
      </w:pPr>
      <w:r>
        <w:t>36.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руководитель Росздравнадзора (территориального органа) может принять решение о проведении повторного конкурса.</w:t>
      </w:r>
    </w:p>
    <w:p w:rsidR="001C7EA9" w:rsidRDefault="001C7EA9">
      <w:pPr>
        <w:widowControl w:val="0"/>
        <w:autoSpaceDE w:val="0"/>
        <w:autoSpaceDN w:val="0"/>
        <w:adjustRightInd w:val="0"/>
        <w:ind w:firstLine="540"/>
        <w:jc w:val="both"/>
      </w:pPr>
      <w:r>
        <w:t>37. Решение Конкурсной комиссии может быть обжаловано кандидатом в соответствии с законодательством Российской Федерации.</w:t>
      </w:r>
    </w:p>
    <w:p w:rsidR="001C7EA9" w:rsidRDefault="001C7EA9">
      <w:pPr>
        <w:widowControl w:val="0"/>
        <w:autoSpaceDE w:val="0"/>
        <w:autoSpaceDN w:val="0"/>
        <w:adjustRightInd w:val="0"/>
        <w:ind w:firstLine="540"/>
        <w:jc w:val="both"/>
      </w:pPr>
      <w:r>
        <w:t xml:space="preserve">38. </w:t>
      </w:r>
      <w:proofErr w:type="gramStart"/>
      <w:r>
        <w:t xml:space="preserve">Расходы, связанные с участием в конкурсе (проезд к месту проведения </w:t>
      </w:r>
      <w:r>
        <w:lastRenderedPageBreak/>
        <w:t xml:space="preserve">конкурса и обратно, наем жилого помещения, проживание, пользование услугами средств связи и другие) в соответствии с </w:t>
      </w:r>
      <w:hyperlink r:id="rId20"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осуществляются кандидатами за счет собственных средств.</w:t>
      </w:r>
      <w:proofErr w:type="gramEnd"/>
    </w:p>
    <w:p w:rsidR="001C7EA9" w:rsidRDefault="001C7EA9">
      <w:pPr>
        <w:widowControl w:val="0"/>
        <w:autoSpaceDE w:val="0"/>
        <w:autoSpaceDN w:val="0"/>
        <w:adjustRightInd w:val="0"/>
        <w:ind w:firstLine="540"/>
        <w:jc w:val="both"/>
      </w:pPr>
      <w:r>
        <w:t xml:space="preserve">39. Оплата труда независимых экспертов осуществляется в соответствии с </w:t>
      </w:r>
      <w:hyperlink r:id="rId21"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 (Собрание законодательства Российской Федерации, 2005, N 34, ст. 3503; 2011, N 32, ст. 4842).</w:t>
      </w:r>
    </w:p>
    <w:p w:rsidR="001C7EA9" w:rsidRDefault="001C7EA9">
      <w:pPr>
        <w:widowControl w:val="0"/>
        <w:autoSpaceDE w:val="0"/>
        <w:autoSpaceDN w:val="0"/>
        <w:adjustRightInd w:val="0"/>
        <w:ind w:firstLine="540"/>
        <w:jc w:val="both"/>
      </w:pPr>
      <w:r>
        <w:t>40. Документы кандидатов, не допущенных к участию в конкурсе, а также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подразделении по вопросам государственной службы и кадров центрального аппарата (территориального органа) Росздравнадзора, после чего подлежат уничтожению.</w:t>
      </w: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ind w:firstLine="540"/>
        <w:jc w:val="both"/>
      </w:pPr>
    </w:p>
    <w:p w:rsidR="001C7EA9" w:rsidRDefault="001C7EA9">
      <w:pPr>
        <w:widowControl w:val="0"/>
        <w:autoSpaceDE w:val="0"/>
        <w:autoSpaceDN w:val="0"/>
        <w:adjustRightInd w:val="0"/>
        <w:jc w:val="right"/>
        <w:outlineLvl w:val="0"/>
      </w:pPr>
      <w:bookmarkStart w:id="5" w:name="Par144"/>
      <w:bookmarkEnd w:id="5"/>
      <w:r>
        <w:t>Приложение N 2</w:t>
      </w:r>
    </w:p>
    <w:p w:rsidR="001C7EA9" w:rsidRDefault="001C7EA9">
      <w:pPr>
        <w:widowControl w:val="0"/>
        <w:autoSpaceDE w:val="0"/>
        <w:autoSpaceDN w:val="0"/>
        <w:adjustRightInd w:val="0"/>
        <w:jc w:val="right"/>
      </w:pPr>
      <w:r>
        <w:t>к приказу Федеральной службы</w:t>
      </w:r>
    </w:p>
    <w:p w:rsidR="001C7EA9" w:rsidRDefault="001C7EA9">
      <w:pPr>
        <w:widowControl w:val="0"/>
        <w:autoSpaceDE w:val="0"/>
        <w:autoSpaceDN w:val="0"/>
        <w:adjustRightInd w:val="0"/>
        <w:jc w:val="right"/>
      </w:pPr>
      <w:r>
        <w:t>по надзору в сфере здравоохранения</w:t>
      </w:r>
    </w:p>
    <w:p w:rsidR="001C7EA9" w:rsidRDefault="001C7EA9">
      <w:pPr>
        <w:widowControl w:val="0"/>
        <w:autoSpaceDE w:val="0"/>
        <w:autoSpaceDN w:val="0"/>
        <w:adjustRightInd w:val="0"/>
        <w:jc w:val="right"/>
      </w:pPr>
      <w:r>
        <w:t>от 23 декабря 2013 г. N 7526-Пр/13</w:t>
      </w:r>
    </w:p>
    <w:p w:rsidR="001C7EA9" w:rsidRDefault="001C7EA9">
      <w:pPr>
        <w:widowControl w:val="0"/>
        <w:autoSpaceDE w:val="0"/>
        <w:autoSpaceDN w:val="0"/>
        <w:adjustRightInd w:val="0"/>
        <w:jc w:val="right"/>
      </w:pPr>
    </w:p>
    <w:p w:rsidR="001C7EA9" w:rsidRDefault="001C7EA9">
      <w:pPr>
        <w:widowControl w:val="0"/>
        <w:autoSpaceDE w:val="0"/>
        <w:autoSpaceDN w:val="0"/>
        <w:adjustRightInd w:val="0"/>
        <w:jc w:val="center"/>
        <w:rPr>
          <w:b/>
          <w:bCs/>
        </w:rPr>
      </w:pPr>
      <w:bookmarkStart w:id="6" w:name="Par149"/>
      <w:bookmarkEnd w:id="6"/>
      <w:r>
        <w:rPr>
          <w:b/>
          <w:bCs/>
        </w:rPr>
        <w:t>МЕТОДИКА</w:t>
      </w:r>
    </w:p>
    <w:p w:rsidR="001C7EA9" w:rsidRDefault="001C7EA9">
      <w:pPr>
        <w:widowControl w:val="0"/>
        <w:autoSpaceDE w:val="0"/>
        <w:autoSpaceDN w:val="0"/>
        <w:adjustRightInd w:val="0"/>
        <w:jc w:val="center"/>
        <w:rPr>
          <w:b/>
          <w:bCs/>
        </w:rPr>
      </w:pPr>
      <w:r>
        <w:rPr>
          <w:b/>
          <w:bCs/>
        </w:rPr>
        <w:t>ПРОВЕДЕНИЯ КОНКУРСОВ НА ЗАМЕЩЕНИЕ ВАКАНТНЫХ</w:t>
      </w:r>
    </w:p>
    <w:p w:rsidR="001C7EA9" w:rsidRDefault="001C7EA9">
      <w:pPr>
        <w:widowControl w:val="0"/>
        <w:autoSpaceDE w:val="0"/>
        <w:autoSpaceDN w:val="0"/>
        <w:adjustRightInd w:val="0"/>
        <w:jc w:val="center"/>
        <w:rPr>
          <w:b/>
          <w:bCs/>
        </w:rPr>
      </w:pPr>
      <w:r>
        <w:rPr>
          <w:b/>
          <w:bCs/>
        </w:rPr>
        <w:t>ДОЛЖНОСТЕЙ ФЕДЕРАЛЬНОЙ ГОСУДАРСТВЕННОЙ ГРАЖДАНСКОЙ СЛУЖБЫ</w:t>
      </w:r>
    </w:p>
    <w:p w:rsidR="001C7EA9" w:rsidRDefault="001C7EA9">
      <w:pPr>
        <w:widowControl w:val="0"/>
        <w:autoSpaceDE w:val="0"/>
        <w:autoSpaceDN w:val="0"/>
        <w:adjustRightInd w:val="0"/>
        <w:jc w:val="center"/>
        <w:rPr>
          <w:b/>
          <w:bCs/>
        </w:rPr>
      </w:pPr>
      <w:r>
        <w:rPr>
          <w:b/>
          <w:bCs/>
        </w:rPr>
        <w:t>В ЦЕНТРАЛЬНОМ АППАРАТЕ (ТЕРРИТОРИАЛЬНЫХ ОРГАНАХ)</w:t>
      </w:r>
    </w:p>
    <w:p w:rsidR="001C7EA9" w:rsidRDefault="001C7EA9">
      <w:pPr>
        <w:widowControl w:val="0"/>
        <w:autoSpaceDE w:val="0"/>
        <w:autoSpaceDN w:val="0"/>
        <w:adjustRightInd w:val="0"/>
        <w:jc w:val="center"/>
        <w:rPr>
          <w:b/>
          <w:bCs/>
        </w:rPr>
      </w:pPr>
      <w:r>
        <w:rPr>
          <w:b/>
          <w:bCs/>
        </w:rPr>
        <w:t>ФЕДЕРАЛЬНОЙ СЛУЖБЫ ПО НАДЗОРУ В СФЕРЕ ЗДРАВООХРАНЕНИЯ</w:t>
      </w:r>
    </w:p>
    <w:p w:rsidR="001C7EA9" w:rsidRDefault="001C7EA9">
      <w:pPr>
        <w:widowControl w:val="0"/>
        <w:autoSpaceDE w:val="0"/>
        <w:autoSpaceDN w:val="0"/>
        <w:adjustRightInd w:val="0"/>
        <w:jc w:val="center"/>
      </w:pPr>
    </w:p>
    <w:p w:rsidR="001C7EA9" w:rsidRDefault="001C7EA9">
      <w:pPr>
        <w:widowControl w:val="0"/>
        <w:autoSpaceDE w:val="0"/>
        <w:autoSpaceDN w:val="0"/>
        <w:adjustRightInd w:val="0"/>
        <w:ind w:firstLine="540"/>
        <w:jc w:val="both"/>
      </w:pPr>
      <w:r>
        <w:t xml:space="preserve">1. </w:t>
      </w:r>
      <w:proofErr w:type="gramStart"/>
      <w:r>
        <w:t>Настоящая Методика проведения конкурсов на замещение вакантных должностей федеральной государственной гражданской службы (далее - Методика) в центральном аппарате (территориальных органах) Федеральной службы по надзору в сфере здравоохранения определяет методы оценки профессиональных и личностных качеств кандидатов при проведении конкурса на замещение вакантных должностей федеральной государственной гражданской службы (далее - вакантные должности) в центральном аппарате (территориальных органах) Федеральной службы по надзору в сфере здравоохранения</w:t>
      </w:r>
      <w:proofErr w:type="gramEnd"/>
      <w:r>
        <w:t xml:space="preserve"> (далее - Росздравнадзор).</w:t>
      </w:r>
    </w:p>
    <w:p w:rsidR="001C7EA9" w:rsidRDefault="001C7EA9">
      <w:pPr>
        <w:widowControl w:val="0"/>
        <w:autoSpaceDE w:val="0"/>
        <w:autoSpaceDN w:val="0"/>
        <w:adjustRightInd w:val="0"/>
        <w:ind w:firstLine="540"/>
        <w:jc w:val="both"/>
      </w:pPr>
      <w:r>
        <w:t xml:space="preserve">2. </w:t>
      </w:r>
      <w:proofErr w:type="gramStart"/>
      <w:r>
        <w:t xml:space="preserve">Конкурс заключается в оценке личностных качеств и профессионального уровня кандидатов, претендующих на замещение вакантной должности (далее - кандидатов), их соответствия установленным </w:t>
      </w:r>
      <w:hyperlink r:id="rId22" w:history="1">
        <w:r>
          <w:rPr>
            <w:color w:val="0000FF"/>
          </w:rPr>
          <w:t>квалификационным требованиям</w:t>
        </w:r>
      </w:hyperlink>
      <w:r>
        <w:t xml:space="preserve"> к </w:t>
      </w:r>
      <w:r>
        <w:lastRenderedPageBreak/>
        <w:t>данной вакантной должности посредством методов, не противоречащих федеральным законам и другим нормативным правовым актам Российской Федерации.</w:t>
      </w:r>
      <w:proofErr w:type="gramEnd"/>
    </w:p>
    <w:p w:rsidR="001C7EA9" w:rsidRDefault="001C7EA9">
      <w:pPr>
        <w:widowControl w:val="0"/>
        <w:autoSpaceDE w:val="0"/>
        <w:autoSpaceDN w:val="0"/>
        <w:adjustRightInd w:val="0"/>
        <w:ind w:firstLine="540"/>
        <w:jc w:val="both"/>
      </w:pPr>
      <w:r>
        <w:t>3. Для оценки профессиональных и личностных качеств кандидатов Конкурсная комиссия центрального аппарата (территориальных органов) Росздравнадзора по проведению конкурсов на замещение вакантных должностей (далее - Конкурсная комиссия) может применять следующие методы:</w:t>
      </w:r>
    </w:p>
    <w:p w:rsidR="001C7EA9" w:rsidRDefault="001C7EA9">
      <w:pPr>
        <w:widowControl w:val="0"/>
        <w:autoSpaceDE w:val="0"/>
        <w:autoSpaceDN w:val="0"/>
        <w:adjustRightInd w:val="0"/>
        <w:ind w:firstLine="540"/>
        <w:jc w:val="both"/>
      </w:pPr>
      <w:r>
        <w:t>- тестирование;</w:t>
      </w:r>
    </w:p>
    <w:p w:rsidR="001C7EA9" w:rsidRDefault="001C7EA9">
      <w:pPr>
        <w:widowControl w:val="0"/>
        <w:autoSpaceDE w:val="0"/>
        <w:autoSpaceDN w:val="0"/>
        <w:adjustRightInd w:val="0"/>
        <w:ind w:firstLine="540"/>
        <w:jc w:val="both"/>
      </w:pPr>
      <w:r>
        <w:t>- проведение групповых дискуссий;</w:t>
      </w:r>
    </w:p>
    <w:p w:rsidR="001C7EA9" w:rsidRDefault="001C7EA9">
      <w:pPr>
        <w:widowControl w:val="0"/>
        <w:autoSpaceDE w:val="0"/>
        <w:autoSpaceDN w:val="0"/>
        <w:adjustRightInd w:val="0"/>
        <w:ind w:firstLine="540"/>
        <w:jc w:val="both"/>
      </w:pPr>
      <w:r>
        <w:t>- индивидуальное собеседование и другие методы.</w:t>
      </w:r>
    </w:p>
    <w:p w:rsidR="001C7EA9" w:rsidRDefault="001C7EA9">
      <w:pPr>
        <w:widowControl w:val="0"/>
        <w:autoSpaceDE w:val="0"/>
        <w:autoSpaceDN w:val="0"/>
        <w:adjustRightInd w:val="0"/>
        <w:ind w:firstLine="540"/>
        <w:jc w:val="both"/>
      </w:pPr>
      <w:r>
        <w:t>Необходимость, а также очередность применения каждого из данных методов при проведении конкурса определяется Конкурсной комиссией по каждой вакантной должности на первом этапе конкурса.</w:t>
      </w:r>
    </w:p>
    <w:p w:rsidR="001C7EA9" w:rsidRDefault="001C7EA9">
      <w:pPr>
        <w:widowControl w:val="0"/>
        <w:autoSpaceDE w:val="0"/>
        <w:autoSpaceDN w:val="0"/>
        <w:adjustRightInd w:val="0"/>
        <w:ind w:firstLine="540"/>
        <w:jc w:val="both"/>
      </w:pPr>
      <w:r>
        <w:t>3.1. Тестирование кандидатов на конкретную вакантную должность проводится по единому перечню теоретических вопросов, подготовленному структурным подразделением центрального аппарата (территориального органа) Росздравнадзора, в котором имеется вакантная должность.</w:t>
      </w:r>
    </w:p>
    <w:p w:rsidR="001C7EA9" w:rsidRDefault="001C7EA9">
      <w:pPr>
        <w:widowControl w:val="0"/>
        <w:autoSpaceDE w:val="0"/>
        <w:autoSpaceDN w:val="0"/>
        <w:adjustRightInd w:val="0"/>
        <w:ind w:firstLine="540"/>
        <w:jc w:val="both"/>
      </w:pPr>
      <w:r>
        <w:t>Кандидатам предоставляется одно и то же время для подготовки письменного ответа.</w:t>
      </w:r>
    </w:p>
    <w:p w:rsidR="001C7EA9" w:rsidRDefault="001C7EA9">
      <w:pPr>
        <w:widowControl w:val="0"/>
        <w:autoSpaceDE w:val="0"/>
        <w:autoSpaceDN w:val="0"/>
        <w:adjustRightInd w:val="0"/>
        <w:ind w:firstLine="540"/>
        <w:jc w:val="both"/>
      </w:pPr>
      <w:r>
        <w:t>Оценка теста проводится по количеству правильных ответов.</w:t>
      </w:r>
    </w:p>
    <w:p w:rsidR="001C7EA9" w:rsidRDefault="001C7EA9">
      <w:pPr>
        <w:widowControl w:val="0"/>
        <w:autoSpaceDE w:val="0"/>
        <w:autoSpaceDN w:val="0"/>
        <w:adjustRightInd w:val="0"/>
        <w:ind w:firstLine="540"/>
        <w:jc w:val="both"/>
      </w:pPr>
      <w:r>
        <w:t>3.2. Проведение дискуссий базируется на практических вопросах - конкретных ситуациях, подготовленных структурным подразделением центрального аппарата (территориального органа) Росздравнадзора, в котором имеется вакантная должность.</w:t>
      </w:r>
    </w:p>
    <w:p w:rsidR="001C7EA9" w:rsidRDefault="001C7EA9">
      <w:pPr>
        <w:widowControl w:val="0"/>
        <w:autoSpaceDE w:val="0"/>
        <w:autoSpaceDN w:val="0"/>
        <w:adjustRightInd w:val="0"/>
        <w:ind w:firstLine="540"/>
        <w:jc w:val="both"/>
      </w:pPr>
      <w:r>
        <w:t xml:space="preserve">Кандидаты </w:t>
      </w:r>
      <w:proofErr w:type="gramStart"/>
      <w:r>
        <w:t>получают одинаковые практические задания и располагают</w:t>
      </w:r>
      <w:proofErr w:type="gramEnd"/>
      <w:r>
        <w:t xml:space="preserve"> одним и тем же временем для подготовки устного ответа.</w:t>
      </w:r>
    </w:p>
    <w:p w:rsidR="001C7EA9" w:rsidRDefault="001C7EA9">
      <w:pPr>
        <w:widowControl w:val="0"/>
        <w:autoSpaceDE w:val="0"/>
        <w:autoSpaceDN w:val="0"/>
        <w:adjustRightInd w:val="0"/>
        <w:ind w:firstLine="540"/>
        <w:jc w:val="both"/>
      </w:pPr>
      <w:r>
        <w:t>Затем Конкурсная комиссия проводит дискуссию, оценку и отбор кандидата с учетом результатов устного ответа и участия в дискуссии.</w:t>
      </w:r>
    </w:p>
    <w:p w:rsidR="001C7EA9" w:rsidRDefault="001C7EA9">
      <w:pPr>
        <w:widowControl w:val="0"/>
        <w:autoSpaceDE w:val="0"/>
        <w:autoSpaceDN w:val="0"/>
        <w:adjustRightInd w:val="0"/>
        <w:ind w:firstLine="540"/>
        <w:jc w:val="both"/>
      </w:pPr>
      <w:r>
        <w:t>3.3. Индивидуальное собеседование также базируется на практических вопросах - конкретных ситуациях, подготовленных структурным подразделением центрального аппарата (территориального органа) Росздравнадзора, в котором имеется вакантная должность.</w:t>
      </w:r>
    </w:p>
    <w:p w:rsidR="001C7EA9" w:rsidRDefault="001C7EA9">
      <w:pPr>
        <w:widowControl w:val="0"/>
        <w:autoSpaceDE w:val="0"/>
        <w:autoSpaceDN w:val="0"/>
        <w:adjustRightInd w:val="0"/>
        <w:ind w:firstLine="540"/>
        <w:jc w:val="both"/>
      </w:pPr>
      <w:r>
        <w:t xml:space="preserve">Конкурсная комиссия </w:t>
      </w:r>
      <w:proofErr w:type="gramStart"/>
      <w:r>
        <w:t>задает практические вопросы и проводит</w:t>
      </w:r>
      <w:proofErr w:type="gramEnd"/>
      <w:r>
        <w:t xml:space="preserve"> дискуссию с кандидатами индивидуально.</w:t>
      </w:r>
    </w:p>
    <w:p w:rsidR="001C7EA9" w:rsidRDefault="001C7EA9">
      <w:pPr>
        <w:widowControl w:val="0"/>
        <w:autoSpaceDE w:val="0"/>
        <w:autoSpaceDN w:val="0"/>
        <w:adjustRightInd w:val="0"/>
        <w:ind w:firstLine="540"/>
        <w:jc w:val="both"/>
      </w:pPr>
      <w:proofErr w:type="gramStart"/>
      <w:r>
        <w:t>Оценка и отбор кандидата осуществляется Конкурсной комиссий с учетом результатов устного ответа и участия в дискуссии.</w:t>
      </w:r>
      <w:proofErr w:type="gramEnd"/>
    </w:p>
    <w:p w:rsidR="001C7EA9" w:rsidRDefault="001C7EA9">
      <w:pPr>
        <w:widowControl w:val="0"/>
        <w:autoSpaceDE w:val="0"/>
        <w:autoSpaceDN w:val="0"/>
        <w:adjustRightInd w:val="0"/>
        <w:ind w:firstLine="540"/>
        <w:jc w:val="both"/>
      </w:pPr>
      <w:r>
        <w:t>4. По завершении второго этапа конкурса Конкурсная комиссия оценивает кандидатов на основании устных ответов, участия в дискуссиях, полноте раскрытия практического вопроса, в зависимости от выбранного Конкурсной комиссией метода оценки профессиональных и личностных качеств кандидатов.</w:t>
      </w:r>
    </w:p>
    <w:p w:rsidR="003C1DBA" w:rsidRDefault="001C7EA9" w:rsidP="001C7EA9">
      <w:pPr>
        <w:widowControl w:val="0"/>
        <w:autoSpaceDE w:val="0"/>
        <w:autoSpaceDN w:val="0"/>
        <w:adjustRightInd w:val="0"/>
        <w:ind w:firstLine="540"/>
        <w:jc w:val="both"/>
      </w:pPr>
      <w:r>
        <w:t xml:space="preserve">5. Результаты Конкурсной комиссии оформляются в соответствии с </w:t>
      </w:r>
      <w:hyperlink w:anchor="Par41" w:history="1">
        <w:r>
          <w:rPr>
            <w:color w:val="0000FF"/>
          </w:rPr>
          <w:t>Регламентом</w:t>
        </w:r>
      </w:hyperlink>
      <w:r>
        <w:t xml:space="preserve"> Конкурсной комиссии.</w:t>
      </w:r>
    </w:p>
    <w:sectPr w:rsidR="003C1DBA" w:rsidSect="00E96A94">
      <w:pgSz w:w="11906" w:h="16838"/>
      <w:pgMar w:top="1134" w:right="567" w:bottom="1134" w:left="1134" w:header="709" w:footer="709" w:gutter="0"/>
      <w:cols w:space="4"/>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C7EA9"/>
    <w:rsid w:val="00000308"/>
    <w:rsid w:val="00000356"/>
    <w:rsid w:val="0000080C"/>
    <w:rsid w:val="0000084D"/>
    <w:rsid w:val="00000947"/>
    <w:rsid w:val="00000C36"/>
    <w:rsid w:val="00000CF7"/>
    <w:rsid w:val="00000D19"/>
    <w:rsid w:val="00000D6C"/>
    <w:rsid w:val="0000100C"/>
    <w:rsid w:val="000010D2"/>
    <w:rsid w:val="0000127D"/>
    <w:rsid w:val="00001448"/>
    <w:rsid w:val="00001450"/>
    <w:rsid w:val="00002117"/>
    <w:rsid w:val="000024F9"/>
    <w:rsid w:val="000025C4"/>
    <w:rsid w:val="000029AE"/>
    <w:rsid w:val="00002B6F"/>
    <w:rsid w:val="00002BB6"/>
    <w:rsid w:val="00002D17"/>
    <w:rsid w:val="00002E9C"/>
    <w:rsid w:val="0000333E"/>
    <w:rsid w:val="0000373D"/>
    <w:rsid w:val="000037EA"/>
    <w:rsid w:val="00003A1E"/>
    <w:rsid w:val="00003AF7"/>
    <w:rsid w:val="00003D5F"/>
    <w:rsid w:val="00003E14"/>
    <w:rsid w:val="00003ED0"/>
    <w:rsid w:val="00004485"/>
    <w:rsid w:val="000046CB"/>
    <w:rsid w:val="00004AD9"/>
    <w:rsid w:val="00004E29"/>
    <w:rsid w:val="00005030"/>
    <w:rsid w:val="0000530A"/>
    <w:rsid w:val="000056C2"/>
    <w:rsid w:val="000057C6"/>
    <w:rsid w:val="000058E4"/>
    <w:rsid w:val="00005BF3"/>
    <w:rsid w:val="00005C02"/>
    <w:rsid w:val="00005CC3"/>
    <w:rsid w:val="00005CF0"/>
    <w:rsid w:val="00005D0A"/>
    <w:rsid w:val="00005D2A"/>
    <w:rsid w:val="00005D3E"/>
    <w:rsid w:val="0000609F"/>
    <w:rsid w:val="000063D1"/>
    <w:rsid w:val="0000643A"/>
    <w:rsid w:val="00006905"/>
    <w:rsid w:val="00006C5A"/>
    <w:rsid w:val="00006C6E"/>
    <w:rsid w:val="00006CF0"/>
    <w:rsid w:val="00007170"/>
    <w:rsid w:val="00007244"/>
    <w:rsid w:val="0000746A"/>
    <w:rsid w:val="00007771"/>
    <w:rsid w:val="0000787A"/>
    <w:rsid w:val="000078A1"/>
    <w:rsid w:val="00007E26"/>
    <w:rsid w:val="00007EE4"/>
    <w:rsid w:val="00007F6B"/>
    <w:rsid w:val="000101D6"/>
    <w:rsid w:val="00010279"/>
    <w:rsid w:val="00010314"/>
    <w:rsid w:val="00010367"/>
    <w:rsid w:val="000103A0"/>
    <w:rsid w:val="00010604"/>
    <w:rsid w:val="00010A44"/>
    <w:rsid w:val="00010E52"/>
    <w:rsid w:val="000110A4"/>
    <w:rsid w:val="000110E5"/>
    <w:rsid w:val="00011272"/>
    <w:rsid w:val="00011870"/>
    <w:rsid w:val="00011BF4"/>
    <w:rsid w:val="00011C26"/>
    <w:rsid w:val="00011D5E"/>
    <w:rsid w:val="00011EC7"/>
    <w:rsid w:val="00011F6E"/>
    <w:rsid w:val="00011F9B"/>
    <w:rsid w:val="00011FA4"/>
    <w:rsid w:val="00012072"/>
    <w:rsid w:val="0001220E"/>
    <w:rsid w:val="000122ED"/>
    <w:rsid w:val="00012499"/>
    <w:rsid w:val="000128A3"/>
    <w:rsid w:val="00012B9C"/>
    <w:rsid w:val="00012C1D"/>
    <w:rsid w:val="00012CDE"/>
    <w:rsid w:val="00013268"/>
    <w:rsid w:val="00013381"/>
    <w:rsid w:val="000134FB"/>
    <w:rsid w:val="00013848"/>
    <w:rsid w:val="00013DCA"/>
    <w:rsid w:val="00013EA8"/>
    <w:rsid w:val="00014096"/>
    <w:rsid w:val="000143C0"/>
    <w:rsid w:val="00014530"/>
    <w:rsid w:val="00014556"/>
    <w:rsid w:val="000147C1"/>
    <w:rsid w:val="00014B51"/>
    <w:rsid w:val="00014CD8"/>
    <w:rsid w:val="000155ED"/>
    <w:rsid w:val="00015602"/>
    <w:rsid w:val="000156F8"/>
    <w:rsid w:val="0001588A"/>
    <w:rsid w:val="00015B23"/>
    <w:rsid w:val="0001679C"/>
    <w:rsid w:val="00016AE9"/>
    <w:rsid w:val="00016C2D"/>
    <w:rsid w:val="00016CB0"/>
    <w:rsid w:val="00016DC4"/>
    <w:rsid w:val="00016F56"/>
    <w:rsid w:val="00017BA6"/>
    <w:rsid w:val="00017BC0"/>
    <w:rsid w:val="00017FC6"/>
    <w:rsid w:val="0002029C"/>
    <w:rsid w:val="00020927"/>
    <w:rsid w:val="00020A41"/>
    <w:rsid w:val="00020BB0"/>
    <w:rsid w:val="00020BE3"/>
    <w:rsid w:val="00020E8A"/>
    <w:rsid w:val="000213AA"/>
    <w:rsid w:val="000215E3"/>
    <w:rsid w:val="0002171A"/>
    <w:rsid w:val="00021740"/>
    <w:rsid w:val="000218E2"/>
    <w:rsid w:val="000218ED"/>
    <w:rsid w:val="00021BD8"/>
    <w:rsid w:val="00022354"/>
    <w:rsid w:val="00022582"/>
    <w:rsid w:val="0002275F"/>
    <w:rsid w:val="00022945"/>
    <w:rsid w:val="000229B2"/>
    <w:rsid w:val="00022C35"/>
    <w:rsid w:val="00022E30"/>
    <w:rsid w:val="00022F06"/>
    <w:rsid w:val="0002305C"/>
    <w:rsid w:val="0002315B"/>
    <w:rsid w:val="00023376"/>
    <w:rsid w:val="000233CF"/>
    <w:rsid w:val="00023AD9"/>
    <w:rsid w:val="00023D5B"/>
    <w:rsid w:val="00023DDC"/>
    <w:rsid w:val="00023E26"/>
    <w:rsid w:val="00024053"/>
    <w:rsid w:val="00024056"/>
    <w:rsid w:val="000242C1"/>
    <w:rsid w:val="000243E4"/>
    <w:rsid w:val="00024883"/>
    <w:rsid w:val="00024BC7"/>
    <w:rsid w:val="00024BE5"/>
    <w:rsid w:val="00024BF7"/>
    <w:rsid w:val="0002523B"/>
    <w:rsid w:val="00025349"/>
    <w:rsid w:val="00025ED1"/>
    <w:rsid w:val="00026246"/>
    <w:rsid w:val="00026575"/>
    <w:rsid w:val="00026791"/>
    <w:rsid w:val="000267BE"/>
    <w:rsid w:val="0002695B"/>
    <w:rsid w:val="00026A9D"/>
    <w:rsid w:val="00026ACF"/>
    <w:rsid w:val="00026C44"/>
    <w:rsid w:val="00026EF3"/>
    <w:rsid w:val="000274AF"/>
    <w:rsid w:val="00027515"/>
    <w:rsid w:val="00027790"/>
    <w:rsid w:val="00027C6E"/>
    <w:rsid w:val="00027E97"/>
    <w:rsid w:val="00027EDA"/>
    <w:rsid w:val="00027FEE"/>
    <w:rsid w:val="0003000C"/>
    <w:rsid w:val="00030280"/>
    <w:rsid w:val="00030310"/>
    <w:rsid w:val="0003039B"/>
    <w:rsid w:val="00030679"/>
    <w:rsid w:val="000306B2"/>
    <w:rsid w:val="0003072B"/>
    <w:rsid w:val="000307B4"/>
    <w:rsid w:val="000308BE"/>
    <w:rsid w:val="00030B7A"/>
    <w:rsid w:val="00030D42"/>
    <w:rsid w:val="00030D50"/>
    <w:rsid w:val="00030E7B"/>
    <w:rsid w:val="0003109A"/>
    <w:rsid w:val="0003109B"/>
    <w:rsid w:val="0003110E"/>
    <w:rsid w:val="0003133F"/>
    <w:rsid w:val="0003134B"/>
    <w:rsid w:val="00031509"/>
    <w:rsid w:val="00031564"/>
    <w:rsid w:val="00031648"/>
    <w:rsid w:val="00031796"/>
    <w:rsid w:val="000317C2"/>
    <w:rsid w:val="00031820"/>
    <w:rsid w:val="000319E5"/>
    <w:rsid w:val="00031C6C"/>
    <w:rsid w:val="00031D9F"/>
    <w:rsid w:val="00031DCC"/>
    <w:rsid w:val="00031EFD"/>
    <w:rsid w:val="00032053"/>
    <w:rsid w:val="00032054"/>
    <w:rsid w:val="00032209"/>
    <w:rsid w:val="00032222"/>
    <w:rsid w:val="0003258C"/>
    <w:rsid w:val="00032A37"/>
    <w:rsid w:val="00032DE8"/>
    <w:rsid w:val="00032F9A"/>
    <w:rsid w:val="00032FB2"/>
    <w:rsid w:val="000330D4"/>
    <w:rsid w:val="0003351B"/>
    <w:rsid w:val="00033825"/>
    <w:rsid w:val="00033884"/>
    <w:rsid w:val="00033BE0"/>
    <w:rsid w:val="0003402B"/>
    <w:rsid w:val="00034201"/>
    <w:rsid w:val="0003437F"/>
    <w:rsid w:val="000345A9"/>
    <w:rsid w:val="00034A95"/>
    <w:rsid w:val="00034B7B"/>
    <w:rsid w:val="00034F59"/>
    <w:rsid w:val="00034F6E"/>
    <w:rsid w:val="00035322"/>
    <w:rsid w:val="0003553C"/>
    <w:rsid w:val="000355D4"/>
    <w:rsid w:val="00035603"/>
    <w:rsid w:val="0003587F"/>
    <w:rsid w:val="000358FE"/>
    <w:rsid w:val="00035F17"/>
    <w:rsid w:val="00035FDE"/>
    <w:rsid w:val="00036135"/>
    <w:rsid w:val="00036301"/>
    <w:rsid w:val="000363E0"/>
    <w:rsid w:val="000366FF"/>
    <w:rsid w:val="00036951"/>
    <w:rsid w:val="00036BD1"/>
    <w:rsid w:val="00036CF7"/>
    <w:rsid w:val="00037AC4"/>
    <w:rsid w:val="00037DE0"/>
    <w:rsid w:val="00037E6E"/>
    <w:rsid w:val="00037F4E"/>
    <w:rsid w:val="00037FD2"/>
    <w:rsid w:val="000400E6"/>
    <w:rsid w:val="0004011B"/>
    <w:rsid w:val="00040231"/>
    <w:rsid w:val="000402EF"/>
    <w:rsid w:val="0004031F"/>
    <w:rsid w:val="000403A3"/>
    <w:rsid w:val="0004045B"/>
    <w:rsid w:val="000404F7"/>
    <w:rsid w:val="00040716"/>
    <w:rsid w:val="00040A72"/>
    <w:rsid w:val="00040B22"/>
    <w:rsid w:val="00040D8F"/>
    <w:rsid w:val="00040E09"/>
    <w:rsid w:val="00040EDC"/>
    <w:rsid w:val="00040F00"/>
    <w:rsid w:val="000410A2"/>
    <w:rsid w:val="00041165"/>
    <w:rsid w:val="0004122D"/>
    <w:rsid w:val="0004129D"/>
    <w:rsid w:val="0004140B"/>
    <w:rsid w:val="0004156B"/>
    <w:rsid w:val="000416DA"/>
    <w:rsid w:val="00041A44"/>
    <w:rsid w:val="00041BF0"/>
    <w:rsid w:val="00042054"/>
    <w:rsid w:val="00042809"/>
    <w:rsid w:val="00042A2A"/>
    <w:rsid w:val="00042D3B"/>
    <w:rsid w:val="000432E8"/>
    <w:rsid w:val="00043355"/>
    <w:rsid w:val="000433A6"/>
    <w:rsid w:val="00043632"/>
    <w:rsid w:val="00043672"/>
    <w:rsid w:val="00043780"/>
    <w:rsid w:val="0004382B"/>
    <w:rsid w:val="0004392E"/>
    <w:rsid w:val="000441C6"/>
    <w:rsid w:val="000441C7"/>
    <w:rsid w:val="000443E1"/>
    <w:rsid w:val="00044415"/>
    <w:rsid w:val="00044484"/>
    <w:rsid w:val="000444E1"/>
    <w:rsid w:val="0004470C"/>
    <w:rsid w:val="00044712"/>
    <w:rsid w:val="000447C9"/>
    <w:rsid w:val="00044872"/>
    <w:rsid w:val="00044A14"/>
    <w:rsid w:val="00045024"/>
    <w:rsid w:val="00045329"/>
    <w:rsid w:val="00045779"/>
    <w:rsid w:val="00045B37"/>
    <w:rsid w:val="00045B6A"/>
    <w:rsid w:val="00045B91"/>
    <w:rsid w:val="00045D63"/>
    <w:rsid w:val="00045EF1"/>
    <w:rsid w:val="00045FC6"/>
    <w:rsid w:val="00046297"/>
    <w:rsid w:val="0004633A"/>
    <w:rsid w:val="000468B1"/>
    <w:rsid w:val="00046C4B"/>
    <w:rsid w:val="00046D26"/>
    <w:rsid w:val="00047182"/>
    <w:rsid w:val="000471D5"/>
    <w:rsid w:val="0004743E"/>
    <w:rsid w:val="0004761D"/>
    <w:rsid w:val="000477A1"/>
    <w:rsid w:val="00047940"/>
    <w:rsid w:val="0005001D"/>
    <w:rsid w:val="000501DC"/>
    <w:rsid w:val="00050383"/>
    <w:rsid w:val="000507EA"/>
    <w:rsid w:val="00050AD5"/>
    <w:rsid w:val="00050D8D"/>
    <w:rsid w:val="000510A7"/>
    <w:rsid w:val="0005166F"/>
    <w:rsid w:val="000518BF"/>
    <w:rsid w:val="00051A9A"/>
    <w:rsid w:val="000520D5"/>
    <w:rsid w:val="0005260D"/>
    <w:rsid w:val="000527F8"/>
    <w:rsid w:val="0005280A"/>
    <w:rsid w:val="00052A24"/>
    <w:rsid w:val="00052B36"/>
    <w:rsid w:val="00052B9E"/>
    <w:rsid w:val="00052C3D"/>
    <w:rsid w:val="00052C60"/>
    <w:rsid w:val="00052F51"/>
    <w:rsid w:val="00052F57"/>
    <w:rsid w:val="000530B6"/>
    <w:rsid w:val="00053128"/>
    <w:rsid w:val="0005319B"/>
    <w:rsid w:val="0005328E"/>
    <w:rsid w:val="00053444"/>
    <w:rsid w:val="00053466"/>
    <w:rsid w:val="000535FF"/>
    <w:rsid w:val="00053895"/>
    <w:rsid w:val="00053A98"/>
    <w:rsid w:val="00053C6C"/>
    <w:rsid w:val="00053D8E"/>
    <w:rsid w:val="00053FDD"/>
    <w:rsid w:val="00053FF7"/>
    <w:rsid w:val="000542C1"/>
    <w:rsid w:val="000544CB"/>
    <w:rsid w:val="000546FD"/>
    <w:rsid w:val="00054AD5"/>
    <w:rsid w:val="00054AEC"/>
    <w:rsid w:val="00054F51"/>
    <w:rsid w:val="000551BB"/>
    <w:rsid w:val="000555BB"/>
    <w:rsid w:val="000556C6"/>
    <w:rsid w:val="000557A1"/>
    <w:rsid w:val="00055877"/>
    <w:rsid w:val="00055A6C"/>
    <w:rsid w:val="000560D3"/>
    <w:rsid w:val="000567F5"/>
    <w:rsid w:val="000569A0"/>
    <w:rsid w:val="00056B74"/>
    <w:rsid w:val="00056FB0"/>
    <w:rsid w:val="00057099"/>
    <w:rsid w:val="000572FF"/>
    <w:rsid w:val="000573FC"/>
    <w:rsid w:val="00057615"/>
    <w:rsid w:val="0005771A"/>
    <w:rsid w:val="0005782F"/>
    <w:rsid w:val="00057864"/>
    <w:rsid w:val="00057C3E"/>
    <w:rsid w:val="00060095"/>
    <w:rsid w:val="00060C2D"/>
    <w:rsid w:val="00060CB8"/>
    <w:rsid w:val="000613BD"/>
    <w:rsid w:val="0006179E"/>
    <w:rsid w:val="00061992"/>
    <w:rsid w:val="00061DC9"/>
    <w:rsid w:val="00061EC6"/>
    <w:rsid w:val="00061F43"/>
    <w:rsid w:val="000620C6"/>
    <w:rsid w:val="000620E5"/>
    <w:rsid w:val="000622A8"/>
    <w:rsid w:val="00062363"/>
    <w:rsid w:val="00062477"/>
    <w:rsid w:val="00062C98"/>
    <w:rsid w:val="00062E6E"/>
    <w:rsid w:val="00063147"/>
    <w:rsid w:val="000631DB"/>
    <w:rsid w:val="0006323F"/>
    <w:rsid w:val="00063A0A"/>
    <w:rsid w:val="00063F21"/>
    <w:rsid w:val="000641E8"/>
    <w:rsid w:val="000646C2"/>
    <w:rsid w:val="000647A0"/>
    <w:rsid w:val="00064E4F"/>
    <w:rsid w:val="00064E77"/>
    <w:rsid w:val="000651C2"/>
    <w:rsid w:val="0006520B"/>
    <w:rsid w:val="0006524B"/>
    <w:rsid w:val="000654D8"/>
    <w:rsid w:val="0006611A"/>
    <w:rsid w:val="00066286"/>
    <w:rsid w:val="00066828"/>
    <w:rsid w:val="00066D73"/>
    <w:rsid w:val="0006735D"/>
    <w:rsid w:val="00067525"/>
    <w:rsid w:val="00067541"/>
    <w:rsid w:val="00067579"/>
    <w:rsid w:val="000675CE"/>
    <w:rsid w:val="00067692"/>
    <w:rsid w:val="000676B9"/>
    <w:rsid w:val="00067759"/>
    <w:rsid w:val="000678DD"/>
    <w:rsid w:val="0007015D"/>
    <w:rsid w:val="00070297"/>
    <w:rsid w:val="0007068E"/>
    <w:rsid w:val="00070984"/>
    <w:rsid w:val="00070A1F"/>
    <w:rsid w:val="00070F4B"/>
    <w:rsid w:val="0007111C"/>
    <w:rsid w:val="00071485"/>
    <w:rsid w:val="0007175E"/>
    <w:rsid w:val="0007187A"/>
    <w:rsid w:val="000718F5"/>
    <w:rsid w:val="00071EBA"/>
    <w:rsid w:val="00071F53"/>
    <w:rsid w:val="0007261A"/>
    <w:rsid w:val="000726C0"/>
    <w:rsid w:val="00072996"/>
    <w:rsid w:val="000730A4"/>
    <w:rsid w:val="000730C9"/>
    <w:rsid w:val="000733D3"/>
    <w:rsid w:val="000735AD"/>
    <w:rsid w:val="000735C0"/>
    <w:rsid w:val="0007370D"/>
    <w:rsid w:val="0007385A"/>
    <w:rsid w:val="000739AC"/>
    <w:rsid w:val="00073C44"/>
    <w:rsid w:val="00073F21"/>
    <w:rsid w:val="000744F7"/>
    <w:rsid w:val="00074548"/>
    <w:rsid w:val="00074590"/>
    <w:rsid w:val="0007477D"/>
    <w:rsid w:val="0007568F"/>
    <w:rsid w:val="000757C3"/>
    <w:rsid w:val="00075AFB"/>
    <w:rsid w:val="00075BC9"/>
    <w:rsid w:val="00076571"/>
    <w:rsid w:val="00076684"/>
    <w:rsid w:val="000766A9"/>
    <w:rsid w:val="00076D53"/>
    <w:rsid w:val="00076EBC"/>
    <w:rsid w:val="000771CD"/>
    <w:rsid w:val="00077396"/>
    <w:rsid w:val="00077722"/>
    <w:rsid w:val="00077E92"/>
    <w:rsid w:val="00077EA1"/>
    <w:rsid w:val="00077F43"/>
    <w:rsid w:val="000802B3"/>
    <w:rsid w:val="000806A9"/>
    <w:rsid w:val="00080739"/>
    <w:rsid w:val="00080782"/>
    <w:rsid w:val="00080800"/>
    <w:rsid w:val="000808BB"/>
    <w:rsid w:val="00080B2B"/>
    <w:rsid w:val="00080C30"/>
    <w:rsid w:val="000811C8"/>
    <w:rsid w:val="000811EB"/>
    <w:rsid w:val="000812EA"/>
    <w:rsid w:val="00081403"/>
    <w:rsid w:val="00081421"/>
    <w:rsid w:val="00081765"/>
    <w:rsid w:val="000817D7"/>
    <w:rsid w:val="000819C6"/>
    <w:rsid w:val="00081F19"/>
    <w:rsid w:val="00082198"/>
    <w:rsid w:val="00082228"/>
    <w:rsid w:val="000822E9"/>
    <w:rsid w:val="00082A43"/>
    <w:rsid w:val="000830AC"/>
    <w:rsid w:val="0008315B"/>
    <w:rsid w:val="000837AB"/>
    <w:rsid w:val="00083C95"/>
    <w:rsid w:val="000840E7"/>
    <w:rsid w:val="0008425B"/>
    <w:rsid w:val="000843F4"/>
    <w:rsid w:val="00084602"/>
    <w:rsid w:val="000848CD"/>
    <w:rsid w:val="00084AC2"/>
    <w:rsid w:val="00084AF5"/>
    <w:rsid w:val="00084C3E"/>
    <w:rsid w:val="00084D83"/>
    <w:rsid w:val="00084F40"/>
    <w:rsid w:val="00085089"/>
    <w:rsid w:val="00085279"/>
    <w:rsid w:val="000857E9"/>
    <w:rsid w:val="00085DBB"/>
    <w:rsid w:val="000863EE"/>
    <w:rsid w:val="0008668B"/>
    <w:rsid w:val="000868D6"/>
    <w:rsid w:val="00087402"/>
    <w:rsid w:val="00087543"/>
    <w:rsid w:val="00087983"/>
    <w:rsid w:val="00087AEB"/>
    <w:rsid w:val="00087B72"/>
    <w:rsid w:val="00087EB9"/>
    <w:rsid w:val="0009000B"/>
    <w:rsid w:val="00090127"/>
    <w:rsid w:val="00090482"/>
    <w:rsid w:val="00090483"/>
    <w:rsid w:val="00090489"/>
    <w:rsid w:val="00090A0A"/>
    <w:rsid w:val="00090DF3"/>
    <w:rsid w:val="00091430"/>
    <w:rsid w:val="0009156F"/>
    <w:rsid w:val="000915BF"/>
    <w:rsid w:val="00091956"/>
    <w:rsid w:val="00091958"/>
    <w:rsid w:val="00091A4B"/>
    <w:rsid w:val="00091AD6"/>
    <w:rsid w:val="00091CC9"/>
    <w:rsid w:val="00091EE5"/>
    <w:rsid w:val="0009239F"/>
    <w:rsid w:val="000924F6"/>
    <w:rsid w:val="000925FC"/>
    <w:rsid w:val="000928B0"/>
    <w:rsid w:val="00092A30"/>
    <w:rsid w:val="00092A5F"/>
    <w:rsid w:val="00092AF6"/>
    <w:rsid w:val="00092D8A"/>
    <w:rsid w:val="00092FF8"/>
    <w:rsid w:val="000938BA"/>
    <w:rsid w:val="00093A0B"/>
    <w:rsid w:val="00093E29"/>
    <w:rsid w:val="0009400E"/>
    <w:rsid w:val="000940DB"/>
    <w:rsid w:val="000945CB"/>
    <w:rsid w:val="00094628"/>
    <w:rsid w:val="00094629"/>
    <w:rsid w:val="00094672"/>
    <w:rsid w:val="000946A9"/>
    <w:rsid w:val="00094870"/>
    <w:rsid w:val="00094946"/>
    <w:rsid w:val="000949DC"/>
    <w:rsid w:val="00094F10"/>
    <w:rsid w:val="00094F65"/>
    <w:rsid w:val="000950AD"/>
    <w:rsid w:val="000950BC"/>
    <w:rsid w:val="000951A8"/>
    <w:rsid w:val="0009589E"/>
    <w:rsid w:val="00095ECD"/>
    <w:rsid w:val="00095F30"/>
    <w:rsid w:val="00095FBE"/>
    <w:rsid w:val="0009628C"/>
    <w:rsid w:val="0009634C"/>
    <w:rsid w:val="000963A2"/>
    <w:rsid w:val="000964C0"/>
    <w:rsid w:val="0009671F"/>
    <w:rsid w:val="0009792B"/>
    <w:rsid w:val="000979AC"/>
    <w:rsid w:val="000979CE"/>
    <w:rsid w:val="00097D3B"/>
    <w:rsid w:val="00097D6B"/>
    <w:rsid w:val="00097D6F"/>
    <w:rsid w:val="000A044C"/>
    <w:rsid w:val="000A0481"/>
    <w:rsid w:val="000A0A42"/>
    <w:rsid w:val="000A0E71"/>
    <w:rsid w:val="000A10E9"/>
    <w:rsid w:val="000A1274"/>
    <w:rsid w:val="000A16D1"/>
    <w:rsid w:val="000A17B8"/>
    <w:rsid w:val="000A1B96"/>
    <w:rsid w:val="000A1DAF"/>
    <w:rsid w:val="000A20FF"/>
    <w:rsid w:val="000A213B"/>
    <w:rsid w:val="000A2155"/>
    <w:rsid w:val="000A218C"/>
    <w:rsid w:val="000A23F7"/>
    <w:rsid w:val="000A240A"/>
    <w:rsid w:val="000A24E9"/>
    <w:rsid w:val="000A2613"/>
    <w:rsid w:val="000A2944"/>
    <w:rsid w:val="000A2AC4"/>
    <w:rsid w:val="000A2C58"/>
    <w:rsid w:val="000A33BE"/>
    <w:rsid w:val="000A389E"/>
    <w:rsid w:val="000A3C50"/>
    <w:rsid w:val="000A4473"/>
    <w:rsid w:val="000A449F"/>
    <w:rsid w:val="000A458C"/>
    <w:rsid w:val="000A4610"/>
    <w:rsid w:val="000A4686"/>
    <w:rsid w:val="000A4CDA"/>
    <w:rsid w:val="000A4D64"/>
    <w:rsid w:val="000A4E48"/>
    <w:rsid w:val="000A4EB8"/>
    <w:rsid w:val="000A5212"/>
    <w:rsid w:val="000A5498"/>
    <w:rsid w:val="000A5690"/>
    <w:rsid w:val="000A5882"/>
    <w:rsid w:val="000A5930"/>
    <w:rsid w:val="000A5983"/>
    <w:rsid w:val="000A599A"/>
    <w:rsid w:val="000A59AB"/>
    <w:rsid w:val="000A59C7"/>
    <w:rsid w:val="000A5A5A"/>
    <w:rsid w:val="000A6008"/>
    <w:rsid w:val="000A60C2"/>
    <w:rsid w:val="000A6497"/>
    <w:rsid w:val="000A66E9"/>
    <w:rsid w:val="000A698B"/>
    <w:rsid w:val="000A6B23"/>
    <w:rsid w:val="000A6B39"/>
    <w:rsid w:val="000A771D"/>
    <w:rsid w:val="000A7890"/>
    <w:rsid w:val="000A7B63"/>
    <w:rsid w:val="000A7EFF"/>
    <w:rsid w:val="000B016A"/>
    <w:rsid w:val="000B0427"/>
    <w:rsid w:val="000B0A62"/>
    <w:rsid w:val="000B0B32"/>
    <w:rsid w:val="000B0BD4"/>
    <w:rsid w:val="000B0D64"/>
    <w:rsid w:val="000B0DD0"/>
    <w:rsid w:val="000B0FB2"/>
    <w:rsid w:val="000B107A"/>
    <w:rsid w:val="000B1089"/>
    <w:rsid w:val="000B1207"/>
    <w:rsid w:val="000B14B3"/>
    <w:rsid w:val="000B1550"/>
    <w:rsid w:val="000B15B9"/>
    <w:rsid w:val="000B173B"/>
    <w:rsid w:val="000B1A20"/>
    <w:rsid w:val="000B1A45"/>
    <w:rsid w:val="000B1DB8"/>
    <w:rsid w:val="000B1E55"/>
    <w:rsid w:val="000B1E67"/>
    <w:rsid w:val="000B208E"/>
    <w:rsid w:val="000B2294"/>
    <w:rsid w:val="000B2326"/>
    <w:rsid w:val="000B233B"/>
    <w:rsid w:val="000B24A7"/>
    <w:rsid w:val="000B26D4"/>
    <w:rsid w:val="000B276E"/>
    <w:rsid w:val="000B306C"/>
    <w:rsid w:val="000B363A"/>
    <w:rsid w:val="000B3649"/>
    <w:rsid w:val="000B3784"/>
    <w:rsid w:val="000B3919"/>
    <w:rsid w:val="000B3B6C"/>
    <w:rsid w:val="000B3BF0"/>
    <w:rsid w:val="000B3CF7"/>
    <w:rsid w:val="000B3FC8"/>
    <w:rsid w:val="000B40B5"/>
    <w:rsid w:val="000B459E"/>
    <w:rsid w:val="000B4607"/>
    <w:rsid w:val="000B4679"/>
    <w:rsid w:val="000B46F7"/>
    <w:rsid w:val="000B478E"/>
    <w:rsid w:val="000B47D8"/>
    <w:rsid w:val="000B494E"/>
    <w:rsid w:val="000B4B3B"/>
    <w:rsid w:val="000B4C3B"/>
    <w:rsid w:val="000B4DBE"/>
    <w:rsid w:val="000B4F2E"/>
    <w:rsid w:val="000B50A3"/>
    <w:rsid w:val="000B516E"/>
    <w:rsid w:val="000B51C9"/>
    <w:rsid w:val="000B5599"/>
    <w:rsid w:val="000B570A"/>
    <w:rsid w:val="000B5A1D"/>
    <w:rsid w:val="000B65D1"/>
    <w:rsid w:val="000B66E6"/>
    <w:rsid w:val="000B683E"/>
    <w:rsid w:val="000B6B56"/>
    <w:rsid w:val="000B6E6E"/>
    <w:rsid w:val="000B7143"/>
    <w:rsid w:val="000B77F0"/>
    <w:rsid w:val="000B7895"/>
    <w:rsid w:val="000B79A8"/>
    <w:rsid w:val="000B7AE0"/>
    <w:rsid w:val="000B7BDC"/>
    <w:rsid w:val="000B7CA8"/>
    <w:rsid w:val="000B7D8D"/>
    <w:rsid w:val="000B7DA5"/>
    <w:rsid w:val="000B7EDF"/>
    <w:rsid w:val="000C00FA"/>
    <w:rsid w:val="000C02DC"/>
    <w:rsid w:val="000C0465"/>
    <w:rsid w:val="000C055B"/>
    <w:rsid w:val="000C064A"/>
    <w:rsid w:val="000C07CC"/>
    <w:rsid w:val="000C087C"/>
    <w:rsid w:val="000C0939"/>
    <w:rsid w:val="000C0E5D"/>
    <w:rsid w:val="000C0E90"/>
    <w:rsid w:val="000C0F9C"/>
    <w:rsid w:val="000C1296"/>
    <w:rsid w:val="000C13F1"/>
    <w:rsid w:val="000C1727"/>
    <w:rsid w:val="000C1842"/>
    <w:rsid w:val="000C194B"/>
    <w:rsid w:val="000C199E"/>
    <w:rsid w:val="000C1A2C"/>
    <w:rsid w:val="000C1DD5"/>
    <w:rsid w:val="000C26B6"/>
    <w:rsid w:val="000C2A8C"/>
    <w:rsid w:val="000C2B4E"/>
    <w:rsid w:val="000C2DE3"/>
    <w:rsid w:val="000C2F2C"/>
    <w:rsid w:val="000C315C"/>
    <w:rsid w:val="000C32E4"/>
    <w:rsid w:val="000C3986"/>
    <w:rsid w:val="000C41AF"/>
    <w:rsid w:val="000C41E9"/>
    <w:rsid w:val="000C48EE"/>
    <w:rsid w:val="000C4968"/>
    <w:rsid w:val="000C4CA6"/>
    <w:rsid w:val="000C4CE4"/>
    <w:rsid w:val="000C4E15"/>
    <w:rsid w:val="000C4E74"/>
    <w:rsid w:val="000C5026"/>
    <w:rsid w:val="000C55D6"/>
    <w:rsid w:val="000C56C1"/>
    <w:rsid w:val="000C575D"/>
    <w:rsid w:val="000C5A21"/>
    <w:rsid w:val="000C5E9B"/>
    <w:rsid w:val="000C6395"/>
    <w:rsid w:val="000C6424"/>
    <w:rsid w:val="000C64E5"/>
    <w:rsid w:val="000C6581"/>
    <w:rsid w:val="000C65A3"/>
    <w:rsid w:val="000C65E1"/>
    <w:rsid w:val="000C6941"/>
    <w:rsid w:val="000C6C02"/>
    <w:rsid w:val="000C7114"/>
    <w:rsid w:val="000C714A"/>
    <w:rsid w:val="000C71B6"/>
    <w:rsid w:val="000C7264"/>
    <w:rsid w:val="000C7425"/>
    <w:rsid w:val="000C7437"/>
    <w:rsid w:val="000C78F0"/>
    <w:rsid w:val="000C79A0"/>
    <w:rsid w:val="000C7A6E"/>
    <w:rsid w:val="000C7B00"/>
    <w:rsid w:val="000C7CC7"/>
    <w:rsid w:val="000C7D50"/>
    <w:rsid w:val="000C7F14"/>
    <w:rsid w:val="000D005B"/>
    <w:rsid w:val="000D01E2"/>
    <w:rsid w:val="000D0257"/>
    <w:rsid w:val="000D02BB"/>
    <w:rsid w:val="000D02E5"/>
    <w:rsid w:val="000D04CB"/>
    <w:rsid w:val="000D0638"/>
    <w:rsid w:val="000D0733"/>
    <w:rsid w:val="000D095B"/>
    <w:rsid w:val="000D0ED6"/>
    <w:rsid w:val="000D13F0"/>
    <w:rsid w:val="000D15A7"/>
    <w:rsid w:val="000D1B87"/>
    <w:rsid w:val="000D1DD8"/>
    <w:rsid w:val="000D1E1D"/>
    <w:rsid w:val="000D20CF"/>
    <w:rsid w:val="000D21A9"/>
    <w:rsid w:val="000D2885"/>
    <w:rsid w:val="000D2935"/>
    <w:rsid w:val="000D2E3E"/>
    <w:rsid w:val="000D35EE"/>
    <w:rsid w:val="000D3ADF"/>
    <w:rsid w:val="000D3F5F"/>
    <w:rsid w:val="000D4078"/>
    <w:rsid w:val="000D41A3"/>
    <w:rsid w:val="000D4305"/>
    <w:rsid w:val="000D44FF"/>
    <w:rsid w:val="000D4735"/>
    <w:rsid w:val="000D4C7F"/>
    <w:rsid w:val="000D4DB8"/>
    <w:rsid w:val="000D4E46"/>
    <w:rsid w:val="000D506E"/>
    <w:rsid w:val="000D50F4"/>
    <w:rsid w:val="000D5286"/>
    <w:rsid w:val="000D578C"/>
    <w:rsid w:val="000D5A7D"/>
    <w:rsid w:val="000D5ADA"/>
    <w:rsid w:val="000D5E97"/>
    <w:rsid w:val="000D61A9"/>
    <w:rsid w:val="000D61CD"/>
    <w:rsid w:val="000D63CF"/>
    <w:rsid w:val="000D649A"/>
    <w:rsid w:val="000D6566"/>
    <w:rsid w:val="000D6C4D"/>
    <w:rsid w:val="000D6EB0"/>
    <w:rsid w:val="000D745F"/>
    <w:rsid w:val="000D747F"/>
    <w:rsid w:val="000D75F3"/>
    <w:rsid w:val="000D7D06"/>
    <w:rsid w:val="000D7DEB"/>
    <w:rsid w:val="000E0078"/>
    <w:rsid w:val="000E0550"/>
    <w:rsid w:val="000E0E88"/>
    <w:rsid w:val="000E0EED"/>
    <w:rsid w:val="000E124F"/>
    <w:rsid w:val="000E12AE"/>
    <w:rsid w:val="000E133B"/>
    <w:rsid w:val="000E1370"/>
    <w:rsid w:val="000E14C7"/>
    <w:rsid w:val="000E17B5"/>
    <w:rsid w:val="000E1C46"/>
    <w:rsid w:val="000E20A8"/>
    <w:rsid w:val="000E20B1"/>
    <w:rsid w:val="000E20C1"/>
    <w:rsid w:val="000E2131"/>
    <w:rsid w:val="000E24D2"/>
    <w:rsid w:val="000E2538"/>
    <w:rsid w:val="000E2755"/>
    <w:rsid w:val="000E27B2"/>
    <w:rsid w:val="000E29A3"/>
    <w:rsid w:val="000E2AF1"/>
    <w:rsid w:val="000E2C45"/>
    <w:rsid w:val="000E2D23"/>
    <w:rsid w:val="000E3257"/>
    <w:rsid w:val="000E36B2"/>
    <w:rsid w:val="000E374F"/>
    <w:rsid w:val="000E3FBE"/>
    <w:rsid w:val="000E4186"/>
    <w:rsid w:val="000E458B"/>
    <w:rsid w:val="000E45FD"/>
    <w:rsid w:val="000E49A2"/>
    <w:rsid w:val="000E579B"/>
    <w:rsid w:val="000E5BF3"/>
    <w:rsid w:val="000E5E5F"/>
    <w:rsid w:val="000E5E75"/>
    <w:rsid w:val="000E6500"/>
    <w:rsid w:val="000E67CA"/>
    <w:rsid w:val="000E6806"/>
    <w:rsid w:val="000E6A40"/>
    <w:rsid w:val="000E6E7F"/>
    <w:rsid w:val="000E7295"/>
    <w:rsid w:val="000E73F6"/>
    <w:rsid w:val="000E7934"/>
    <w:rsid w:val="000E7952"/>
    <w:rsid w:val="000E7BF8"/>
    <w:rsid w:val="000E7C0C"/>
    <w:rsid w:val="000E7D25"/>
    <w:rsid w:val="000E7E31"/>
    <w:rsid w:val="000E7FCB"/>
    <w:rsid w:val="000F001A"/>
    <w:rsid w:val="000F02D7"/>
    <w:rsid w:val="000F04E9"/>
    <w:rsid w:val="000F0B32"/>
    <w:rsid w:val="000F0C21"/>
    <w:rsid w:val="000F0C71"/>
    <w:rsid w:val="000F0D4E"/>
    <w:rsid w:val="000F0F0D"/>
    <w:rsid w:val="000F144D"/>
    <w:rsid w:val="000F159C"/>
    <w:rsid w:val="000F1E8A"/>
    <w:rsid w:val="000F1EDE"/>
    <w:rsid w:val="000F201F"/>
    <w:rsid w:val="000F20C1"/>
    <w:rsid w:val="000F2219"/>
    <w:rsid w:val="000F22B1"/>
    <w:rsid w:val="000F2622"/>
    <w:rsid w:val="000F26D1"/>
    <w:rsid w:val="000F2921"/>
    <w:rsid w:val="000F2D1A"/>
    <w:rsid w:val="000F2D6E"/>
    <w:rsid w:val="000F2EBF"/>
    <w:rsid w:val="000F3262"/>
    <w:rsid w:val="000F334D"/>
    <w:rsid w:val="000F363F"/>
    <w:rsid w:val="000F382D"/>
    <w:rsid w:val="000F3978"/>
    <w:rsid w:val="000F39C8"/>
    <w:rsid w:val="000F3A60"/>
    <w:rsid w:val="000F3BDA"/>
    <w:rsid w:val="000F40C7"/>
    <w:rsid w:val="000F410F"/>
    <w:rsid w:val="000F472B"/>
    <w:rsid w:val="000F4871"/>
    <w:rsid w:val="000F492A"/>
    <w:rsid w:val="000F4944"/>
    <w:rsid w:val="000F4D71"/>
    <w:rsid w:val="000F4D75"/>
    <w:rsid w:val="000F4ED4"/>
    <w:rsid w:val="000F4EE2"/>
    <w:rsid w:val="000F5167"/>
    <w:rsid w:val="000F5173"/>
    <w:rsid w:val="000F530A"/>
    <w:rsid w:val="000F53B9"/>
    <w:rsid w:val="000F5425"/>
    <w:rsid w:val="000F5541"/>
    <w:rsid w:val="000F56AA"/>
    <w:rsid w:val="000F5A85"/>
    <w:rsid w:val="000F5D0B"/>
    <w:rsid w:val="000F6261"/>
    <w:rsid w:val="000F63AC"/>
    <w:rsid w:val="000F63C1"/>
    <w:rsid w:val="000F6627"/>
    <w:rsid w:val="000F67E1"/>
    <w:rsid w:val="000F68E6"/>
    <w:rsid w:val="000F6B7D"/>
    <w:rsid w:val="000F6FFB"/>
    <w:rsid w:val="000F73CE"/>
    <w:rsid w:val="000F7523"/>
    <w:rsid w:val="000F75D5"/>
    <w:rsid w:val="000F7980"/>
    <w:rsid w:val="000F7B81"/>
    <w:rsid w:val="000F7DDF"/>
    <w:rsid w:val="000F7E6D"/>
    <w:rsid w:val="000F7EEE"/>
    <w:rsid w:val="00100050"/>
    <w:rsid w:val="0010005E"/>
    <w:rsid w:val="001004CA"/>
    <w:rsid w:val="0010050E"/>
    <w:rsid w:val="00100638"/>
    <w:rsid w:val="0010063A"/>
    <w:rsid w:val="0010075D"/>
    <w:rsid w:val="00100FE4"/>
    <w:rsid w:val="001010FE"/>
    <w:rsid w:val="00101601"/>
    <w:rsid w:val="0010178D"/>
    <w:rsid w:val="001017FD"/>
    <w:rsid w:val="00101891"/>
    <w:rsid w:val="0010199A"/>
    <w:rsid w:val="00101C46"/>
    <w:rsid w:val="00101E38"/>
    <w:rsid w:val="00102404"/>
    <w:rsid w:val="0010248C"/>
    <w:rsid w:val="00102BBC"/>
    <w:rsid w:val="00102E5E"/>
    <w:rsid w:val="00102E77"/>
    <w:rsid w:val="0010364D"/>
    <w:rsid w:val="001038DC"/>
    <w:rsid w:val="001039D7"/>
    <w:rsid w:val="00103BC9"/>
    <w:rsid w:val="00103E63"/>
    <w:rsid w:val="00104040"/>
    <w:rsid w:val="00104267"/>
    <w:rsid w:val="0010441B"/>
    <w:rsid w:val="001045ED"/>
    <w:rsid w:val="00104734"/>
    <w:rsid w:val="001049F6"/>
    <w:rsid w:val="00104A64"/>
    <w:rsid w:val="001052D2"/>
    <w:rsid w:val="001055EB"/>
    <w:rsid w:val="001056A8"/>
    <w:rsid w:val="0010582B"/>
    <w:rsid w:val="001058E3"/>
    <w:rsid w:val="00105984"/>
    <w:rsid w:val="00105BE9"/>
    <w:rsid w:val="00105D8B"/>
    <w:rsid w:val="00105E3A"/>
    <w:rsid w:val="00105ED5"/>
    <w:rsid w:val="001060BE"/>
    <w:rsid w:val="00106207"/>
    <w:rsid w:val="00106339"/>
    <w:rsid w:val="001069B7"/>
    <w:rsid w:val="00106C12"/>
    <w:rsid w:val="00106FFC"/>
    <w:rsid w:val="0010705E"/>
    <w:rsid w:val="00107728"/>
    <w:rsid w:val="0010775C"/>
    <w:rsid w:val="001078D1"/>
    <w:rsid w:val="001079E0"/>
    <w:rsid w:val="00107A94"/>
    <w:rsid w:val="00107BFC"/>
    <w:rsid w:val="00107CFF"/>
    <w:rsid w:val="00107D58"/>
    <w:rsid w:val="00110737"/>
    <w:rsid w:val="00110B0D"/>
    <w:rsid w:val="00110B48"/>
    <w:rsid w:val="00110C0E"/>
    <w:rsid w:val="00110C88"/>
    <w:rsid w:val="00110D74"/>
    <w:rsid w:val="00110E6D"/>
    <w:rsid w:val="00111129"/>
    <w:rsid w:val="0011144D"/>
    <w:rsid w:val="00111548"/>
    <w:rsid w:val="00111901"/>
    <w:rsid w:val="00111BED"/>
    <w:rsid w:val="00111BF9"/>
    <w:rsid w:val="00111D6E"/>
    <w:rsid w:val="00111DE3"/>
    <w:rsid w:val="00111E01"/>
    <w:rsid w:val="0011234F"/>
    <w:rsid w:val="0011275F"/>
    <w:rsid w:val="00112806"/>
    <w:rsid w:val="001129E1"/>
    <w:rsid w:val="00112AB2"/>
    <w:rsid w:val="00112D29"/>
    <w:rsid w:val="00112DE5"/>
    <w:rsid w:val="001131F6"/>
    <w:rsid w:val="00113357"/>
    <w:rsid w:val="001133D4"/>
    <w:rsid w:val="001134EA"/>
    <w:rsid w:val="00113740"/>
    <w:rsid w:val="00113A90"/>
    <w:rsid w:val="00113E9B"/>
    <w:rsid w:val="001141BE"/>
    <w:rsid w:val="001143A8"/>
    <w:rsid w:val="00114653"/>
    <w:rsid w:val="00114B1C"/>
    <w:rsid w:val="00114BB0"/>
    <w:rsid w:val="00114D0B"/>
    <w:rsid w:val="00115235"/>
    <w:rsid w:val="0011548D"/>
    <w:rsid w:val="00115678"/>
    <w:rsid w:val="0011591A"/>
    <w:rsid w:val="001165DD"/>
    <w:rsid w:val="0011667B"/>
    <w:rsid w:val="001166CC"/>
    <w:rsid w:val="00116B15"/>
    <w:rsid w:val="00116BFB"/>
    <w:rsid w:val="00116D55"/>
    <w:rsid w:val="0011703F"/>
    <w:rsid w:val="00117048"/>
    <w:rsid w:val="001172FC"/>
    <w:rsid w:val="001173E3"/>
    <w:rsid w:val="001178B4"/>
    <w:rsid w:val="001179B9"/>
    <w:rsid w:val="00117BFD"/>
    <w:rsid w:val="00117CCD"/>
    <w:rsid w:val="00117D7F"/>
    <w:rsid w:val="00117DE2"/>
    <w:rsid w:val="00117DF9"/>
    <w:rsid w:val="00117E00"/>
    <w:rsid w:val="00120033"/>
    <w:rsid w:val="00120533"/>
    <w:rsid w:val="00120555"/>
    <w:rsid w:val="00120828"/>
    <w:rsid w:val="00120B1B"/>
    <w:rsid w:val="00120CD2"/>
    <w:rsid w:val="00120FDD"/>
    <w:rsid w:val="0012113A"/>
    <w:rsid w:val="0012149F"/>
    <w:rsid w:val="001217E8"/>
    <w:rsid w:val="00121D6F"/>
    <w:rsid w:val="00121F64"/>
    <w:rsid w:val="00122632"/>
    <w:rsid w:val="001226EE"/>
    <w:rsid w:val="00122A4B"/>
    <w:rsid w:val="00122A7A"/>
    <w:rsid w:val="00122B7E"/>
    <w:rsid w:val="00122B8E"/>
    <w:rsid w:val="00122C4B"/>
    <w:rsid w:val="00122C6F"/>
    <w:rsid w:val="00122F3D"/>
    <w:rsid w:val="00122F8A"/>
    <w:rsid w:val="0012316A"/>
    <w:rsid w:val="0012331D"/>
    <w:rsid w:val="0012339E"/>
    <w:rsid w:val="00123806"/>
    <w:rsid w:val="001239CE"/>
    <w:rsid w:val="00123D4D"/>
    <w:rsid w:val="00123D7A"/>
    <w:rsid w:val="00123D87"/>
    <w:rsid w:val="00123D8C"/>
    <w:rsid w:val="00123EE4"/>
    <w:rsid w:val="00123F1F"/>
    <w:rsid w:val="00123FA2"/>
    <w:rsid w:val="001245AD"/>
    <w:rsid w:val="001246C0"/>
    <w:rsid w:val="00124744"/>
    <w:rsid w:val="00124A46"/>
    <w:rsid w:val="00124A64"/>
    <w:rsid w:val="00124C3C"/>
    <w:rsid w:val="00124C95"/>
    <w:rsid w:val="00124EF6"/>
    <w:rsid w:val="001250F2"/>
    <w:rsid w:val="0012553D"/>
    <w:rsid w:val="001256B3"/>
    <w:rsid w:val="001258FB"/>
    <w:rsid w:val="00125A2A"/>
    <w:rsid w:val="00125B53"/>
    <w:rsid w:val="00125BE4"/>
    <w:rsid w:val="00125CD5"/>
    <w:rsid w:val="00125D75"/>
    <w:rsid w:val="00125DF4"/>
    <w:rsid w:val="00125E12"/>
    <w:rsid w:val="00126032"/>
    <w:rsid w:val="001260B0"/>
    <w:rsid w:val="001260F7"/>
    <w:rsid w:val="001263B0"/>
    <w:rsid w:val="0012667C"/>
    <w:rsid w:val="00126720"/>
    <w:rsid w:val="00126C1C"/>
    <w:rsid w:val="001270EB"/>
    <w:rsid w:val="00127138"/>
    <w:rsid w:val="00127AD7"/>
    <w:rsid w:val="00130012"/>
    <w:rsid w:val="00130237"/>
    <w:rsid w:val="001306E4"/>
    <w:rsid w:val="001307F4"/>
    <w:rsid w:val="00130BA3"/>
    <w:rsid w:val="00130FEC"/>
    <w:rsid w:val="0013121D"/>
    <w:rsid w:val="0013146D"/>
    <w:rsid w:val="00131709"/>
    <w:rsid w:val="001317BD"/>
    <w:rsid w:val="001317E1"/>
    <w:rsid w:val="00131930"/>
    <w:rsid w:val="0013196F"/>
    <w:rsid w:val="00131FFD"/>
    <w:rsid w:val="0013249A"/>
    <w:rsid w:val="001327A1"/>
    <w:rsid w:val="00132A83"/>
    <w:rsid w:val="00132B98"/>
    <w:rsid w:val="00132D21"/>
    <w:rsid w:val="00132FF3"/>
    <w:rsid w:val="00133391"/>
    <w:rsid w:val="001333A6"/>
    <w:rsid w:val="001338DB"/>
    <w:rsid w:val="00133930"/>
    <w:rsid w:val="00133931"/>
    <w:rsid w:val="001339C1"/>
    <w:rsid w:val="00133A6D"/>
    <w:rsid w:val="00133A91"/>
    <w:rsid w:val="00133B1F"/>
    <w:rsid w:val="00133C29"/>
    <w:rsid w:val="00133D34"/>
    <w:rsid w:val="00133D77"/>
    <w:rsid w:val="00133DF9"/>
    <w:rsid w:val="00134060"/>
    <w:rsid w:val="001344D1"/>
    <w:rsid w:val="00134510"/>
    <w:rsid w:val="00134612"/>
    <w:rsid w:val="001347EF"/>
    <w:rsid w:val="00134ACC"/>
    <w:rsid w:val="00134C37"/>
    <w:rsid w:val="00134DD1"/>
    <w:rsid w:val="001350FE"/>
    <w:rsid w:val="0013583C"/>
    <w:rsid w:val="00135E32"/>
    <w:rsid w:val="001361CD"/>
    <w:rsid w:val="00136483"/>
    <w:rsid w:val="00136522"/>
    <w:rsid w:val="0013652E"/>
    <w:rsid w:val="00136593"/>
    <w:rsid w:val="00136C5F"/>
    <w:rsid w:val="00136D0D"/>
    <w:rsid w:val="00136E60"/>
    <w:rsid w:val="00137AD0"/>
    <w:rsid w:val="00137BD6"/>
    <w:rsid w:val="00137BDA"/>
    <w:rsid w:val="00137D08"/>
    <w:rsid w:val="0014027C"/>
    <w:rsid w:val="00140B66"/>
    <w:rsid w:val="00140DA1"/>
    <w:rsid w:val="00140E9F"/>
    <w:rsid w:val="00141302"/>
    <w:rsid w:val="001414AD"/>
    <w:rsid w:val="00141524"/>
    <w:rsid w:val="001416D9"/>
    <w:rsid w:val="0014171A"/>
    <w:rsid w:val="00141A2B"/>
    <w:rsid w:val="00141BF5"/>
    <w:rsid w:val="00141E26"/>
    <w:rsid w:val="00141F45"/>
    <w:rsid w:val="00141FB0"/>
    <w:rsid w:val="001422E2"/>
    <w:rsid w:val="0014246C"/>
    <w:rsid w:val="00142B5E"/>
    <w:rsid w:val="00142E42"/>
    <w:rsid w:val="00143AF6"/>
    <w:rsid w:val="00143BFD"/>
    <w:rsid w:val="00143CE7"/>
    <w:rsid w:val="00143D42"/>
    <w:rsid w:val="001442AE"/>
    <w:rsid w:val="00144411"/>
    <w:rsid w:val="0014443F"/>
    <w:rsid w:val="0014449D"/>
    <w:rsid w:val="00144884"/>
    <w:rsid w:val="001449F6"/>
    <w:rsid w:val="00144A36"/>
    <w:rsid w:val="00144E4A"/>
    <w:rsid w:val="00144FFC"/>
    <w:rsid w:val="00145336"/>
    <w:rsid w:val="00145356"/>
    <w:rsid w:val="001453B8"/>
    <w:rsid w:val="0014598E"/>
    <w:rsid w:val="00145C3A"/>
    <w:rsid w:val="00145C47"/>
    <w:rsid w:val="00145CF4"/>
    <w:rsid w:val="00145E6C"/>
    <w:rsid w:val="00145E87"/>
    <w:rsid w:val="00145F31"/>
    <w:rsid w:val="0014639C"/>
    <w:rsid w:val="0014641F"/>
    <w:rsid w:val="001466A7"/>
    <w:rsid w:val="00146751"/>
    <w:rsid w:val="00146769"/>
    <w:rsid w:val="001469CD"/>
    <w:rsid w:val="00146AB2"/>
    <w:rsid w:val="00146BDE"/>
    <w:rsid w:val="00147313"/>
    <w:rsid w:val="001473A1"/>
    <w:rsid w:val="00147692"/>
    <w:rsid w:val="0014777F"/>
    <w:rsid w:val="00147A2F"/>
    <w:rsid w:val="00147A59"/>
    <w:rsid w:val="00147BF0"/>
    <w:rsid w:val="00147C24"/>
    <w:rsid w:val="00147EB3"/>
    <w:rsid w:val="00147FB3"/>
    <w:rsid w:val="001501F8"/>
    <w:rsid w:val="001502B5"/>
    <w:rsid w:val="00150421"/>
    <w:rsid w:val="001505D4"/>
    <w:rsid w:val="00150C17"/>
    <w:rsid w:val="00150DC0"/>
    <w:rsid w:val="00150FB6"/>
    <w:rsid w:val="0015103E"/>
    <w:rsid w:val="001511DB"/>
    <w:rsid w:val="00151347"/>
    <w:rsid w:val="001513C6"/>
    <w:rsid w:val="00151422"/>
    <w:rsid w:val="00151578"/>
    <w:rsid w:val="0015158C"/>
    <w:rsid w:val="001517CB"/>
    <w:rsid w:val="00151AC9"/>
    <w:rsid w:val="00152262"/>
    <w:rsid w:val="001523E4"/>
    <w:rsid w:val="00152446"/>
    <w:rsid w:val="001527DD"/>
    <w:rsid w:val="00152B5E"/>
    <w:rsid w:val="00152C21"/>
    <w:rsid w:val="00152CAE"/>
    <w:rsid w:val="001530B4"/>
    <w:rsid w:val="001531FF"/>
    <w:rsid w:val="00153369"/>
    <w:rsid w:val="001537AA"/>
    <w:rsid w:val="00153803"/>
    <w:rsid w:val="00153AE2"/>
    <w:rsid w:val="00153C40"/>
    <w:rsid w:val="00153D28"/>
    <w:rsid w:val="001542C4"/>
    <w:rsid w:val="001544D6"/>
    <w:rsid w:val="00154698"/>
    <w:rsid w:val="00154763"/>
    <w:rsid w:val="00154EFC"/>
    <w:rsid w:val="001550B8"/>
    <w:rsid w:val="0015518C"/>
    <w:rsid w:val="0015526A"/>
    <w:rsid w:val="00155418"/>
    <w:rsid w:val="001556CF"/>
    <w:rsid w:val="00155864"/>
    <w:rsid w:val="00155B00"/>
    <w:rsid w:val="00155FF1"/>
    <w:rsid w:val="0015627B"/>
    <w:rsid w:val="0015630C"/>
    <w:rsid w:val="001563A9"/>
    <w:rsid w:val="00156401"/>
    <w:rsid w:val="0015640B"/>
    <w:rsid w:val="0015643E"/>
    <w:rsid w:val="001569B5"/>
    <w:rsid w:val="00156AE1"/>
    <w:rsid w:val="00156B39"/>
    <w:rsid w:val="00156C25"/>
    <w:rsid w:val="00156D0B"/>
    <w:rsid w:val="0015708D"/>
    <w:rsid w:val="001577BE"/>
    <w:rsid w:val="00157AD5"/>
    <w:rsid w:val="00157D90"/>
    <w:rsid w:val="00157DFE"/>
    <w:rsid w:val="00160010"/>
    <w:rsid w:val="0016010B"/>
    <w:rsid w:val="001601A3"/>
    <w:rsid w:val="001602AE"/>
    <w:rsid w:val="001602E2"/>
    <w:rsid w:val="0016080E"/>
    <w:rsid w:val="0016094B"/>
    <w:rsid w:val="00160964"/>
    <w:rsid w:val="00161011"/>
    <w:rsid w:val="0016105E"/>
    <w:rsid w:val="00161835"/>
    <w:rsid w:val="001619DE"/>
    <w:rsid w:val="00161A4A"/>
    <w:rsid w:val="00161E6C"/>
    <w:rsid w:val="00161FC2"/>
    <w:rsid w:val="00162083"/>
    <w:rsid w:val="00162086"/>
    <w:rsid w:val="001621C0"/>
    <w:rsid w:val="001622C2"/>
    <w:rsid w:val="0016248D"/>
    <w:rsid w:val="001626AA"/>
    <w:rsid w:val="0016285F"/>
    <w:rsid w:val="001629B2"/>
    <w:rsid w:val="001629B9"/>
    <w:rsid w:val="00162A78"/>
    <w:rsid w:val="00162EE2"/>
    <w:rsid w:val="0016303E"/>
    <w:rsid w:val="001631CD"/>
    <w:rsid w:val="001632FD"/>
    <w:rsid w:val="001634EA"/>
    <w:rsid w:val="00163F18"/>
    <w:rsid w:val="00163F40"/>
    <w:rsid w:val="0016416D"/>
    <w:rsid w:val="0016422A"/>
    <w:rsid w:val="00164804"/>
    <w:rsid w:val="00164880"/>
    <w:rsid w:val="001648A5"/>
    <w:rsid w:val="001649A2"/>
    <w:rsid w:val="00164BED"/>
    <w:rsid w:val="001650BA"/>
    <w:rsid w:val="00165313"/>
    <w:rsid w:val="001654E4"/>
    <w:rsid w:val="001654F8"/>
    <w:rsid w:val="001657DE"/>
    <w:rsid w:val="00165833"/>
    <w:rsid w:val="00165C0E"/>
    <w:rsid w:val="001661A2"/>
    <w:rsid w:val="0016644F"/>
    <w:rsid w:val="00166642"/>
    <w:rsid w:val="00166994"/>
    <w:rsid w:val="001669A0"/>
    <w:rsid w:val="001669A4"/>
    <w:rsid w:val="00166A83"/>
    <w:rsid w:val="00166F54"/>
    <w:rsid w:val="00166FA0"/>
    <w:rsid w:val="00167179"/>
    <w:rsid w:val="001677F7"/>
    <w:rsid w:val="001678DD"/>
    <w:rsid w:val="0016796E"/>
    <w:rsid w:val="001679C7"/>
    <w:rsid w:val="001679E2"/>
    <w:rsid w:val="00167A11"/>
    <w:rsid w:val="00167B42"/>
    <w:rsid w:val="00167E6D"/>
    <w:rsid w:val="00167ED1"/>
    <w:rsid w:val="0017009D"/>
    <w:rsid w:val="00170231"/>
    <w:rsid w:val="00170325"/>
    <w:rsid w:val="0017047D"/>
    <w:rsid w:val="00170521"/>
    <w:rsid w:val="001705C9"/>
    <w:rsid w:val="00170614"/>
    <w:rsid w:val="0017077E"/>
    <w:rsid w:val="0017090C"/>
    <w:rsid w:val="00170D96"/>
    <w:rsid w:val="00170E57"/>
    <w:rsid w:val="00170F04"/>
    <w:rsid w:val="00171215"/>
    <w:rsid w:val="0017125A"/>
    <w:rsid w:val="00171321"/>
    <w:rsid w:val="00171434"/>
    <w:rsid w:val="00171746"/>
    <w:rsid w:val="00171BC2"/>
    <w:rsid w:val="00171C02"/>
    <w:rsid w:val="00171EC0"/>
    <w:rsid w:val="00172050"/>
    <w:rsid w:val="001723A2"/>
    <w:rsid w:val="00172479"/>
    <w:rsid w:val="00172828"/>
    <w:rsid w:val="00172AE4"/>
    <w:rsid w:val="00172BA2"/>
    <w:rsid w:val="0017394E"/>
    <w:rsid w:val="00173B68"/>
    <w:rsid w:val="00174308"/>
    <w:rsid w:val="00174483"/>
    <w:rsid w:val="00174720"/>
    <w:rsid w:val="00174801"/>
    <w:rsid w:val="00174BAE"/>
    <w:rsid w:val="00174FE9"/>
    <w:rsid w:val="00175425"/>
    <w:rsid w:val="00175465"/>
    <w:rsid w:val="00175518"/>
    <w:rsid w:val="001755C0"/>
    <w:rsid w:val="00175819"/>
    <w:rsid w:val="00175830"/>
    <w:rsid w:val="00175A9D"/>
    <w:rsid w:val="00175CB5"/>
    <w:rsid w:val="00175D1A"/>
    <w:rsid w:val="00175DB0"/>
    <w:rsid w:val="00176099"/>
    <w:rsid w:val="001760BB"/>
    <w:rsid w:val="001762AA"/>
    <w:rsid w:val="00176A5A"/>
    <w:rsid w:val="00176B58"/>
    <w:rsid w:val="00176D0E"/>
    <w:rsid w:val="00176E79"/>
    <w:rsid w:val="001771C0"/>
    <w:rsid w:val="00177266"/>
    <w:rsid w:val="0017729C"/>
    <w:rsid w:val="001772F5"/>
    <w:rsid w:val="001773A4"/>
    <w:rsid w:val="001773C3"/>
    <w:rsid w:val="00177554"/>
    <w:rsid w:val="001778DE"/>
    <w:rsid w:val="001779AD"/>
    <w:rsid w:val="0018040F"/>
    <w:rsid w:val="00180A0F"/>
    <w:rsid w:val="001813AF"/>
    <w:rsid w:val="00181C5D"/>
    <w:rsid w:val="00181C73"/>
    <w:rsid w:val="00181E59"/>
    <w:rsid w:val="00181E63"/>
    <w:rsid w:val="001820AF"/>
    <w:rsid w:val="00182439"/>
    <w:rsid w:val="001827ED"/>
    <w:rsid w:val="00182849"/>
    <w:rsid w:val="001829A3"/>
    <w:rsid w:val="00182BA4"/>
    <w:rsid w:val="00182DAF"/>
    <w:rsid w:val="00182ED0"/>
    <w:rsid w:val="001832A6"/>
    <w:rsid w:val="00183313"/>
    <w:rsid w:val="00183321"/>
    <w:rsid w:val="001834F8"/>
    <w:rsid w:val="0018371E"/>
    <w:rsid w:val="00183B87"/>
    <w:rsid w:val="00183C3A"/>
    <w:rsid w:val="00183D96"/>
    <w:rsid w:val="0018410E"/>
    <w:rsid w:val="00184528"/>
    <w:rsid w:val="00184824"/>
    <w:rsid w:val="00184A13"/>
    <w:rsid w:val="001853B7"/>
    <w:rsid w:val="0018549B"/>
    <w:rsid w:val="001855B7"/>
    <w:rsid w:val="00185954"/>
    <w:rsid w:val="00185B79"/>
    <w:rsid w:val="00185EA8"/>
    <w:rsid w:val="001862C8"/>
    <w:rsid w:val="0018646D"/>
    <w:rsid w:val="0018647C"/>
    <w:rsid w:val="00186691"/>
    <w:rsid w:val="00186870"/>
    <w:rsid w:val="001870CB"/>
    <w:rsid w:val="0018725B"/>
    <w:rsid w:val="00187264"/>
    <w:rsid w:val="001872EC"/>
    <w:rsid w:val="001874EE"/>
    <w:rsid w:val="00187536"/>
    <w:rsid w:val="0018760F"/>
    <w:rsid w:val="001876E3"/>
    <w:rsid w:val="00187718"/>
    <w:rsid w:val="00187913"/>
    <w:rsid w:val="00187924"/>
    <w:rsid w:val="00187CCD"/>
    <w:rsid w:val="00187E0E"/>
    <w:rsid w:val="00187F45"/>
    <w:rsid w:val="00190080"/>
    <w:rsid w:val="00190342"/>
    <w:rsid w:val="001904B2"/>
    <w:rsid w:val="00190606"/>
    <w:rsid w:val="001906C1"/>
    <w:rsid w:val="001907BA"/>
    <w:rsid w:val="00190977"/>
    <w:rsid w:val="00190A82"/>
    <w:rsid w:val="00190C8F"/>
    <w:rsid w:val="00190D72"/>
    <w:rsid w:val="00190EEB"/>
    <w:rsid w:val="001910B6"/>
    <w:rsid w:val="001919F2"/>
    <w:rsid w:val="00191B08"/>
    <w:rsid w:val="00191C05"/>
    <w:rsid w:val="00191CE3"/>
    <w:rsid w:val="00191D6E"/>
    <w:rsid w:val="00191EB0"/>
    <w:rsid w:val="00192087"/>
    <w:rsid w:val="00192100"/>
    <w:rsid w:val="0019223B"/>
    <w:rsid w:val="00192348"/>
    <w:rsid w:val="001927B0"/>
    <w:rsid w:val="00192888"/>
    <w:rsid w:val="00192ADD"/>
    <w:rsid w:val="00192B67"/>
    <w:rsid w:val="00192C09"/>
    <w:rsid w:val="00192CEC"/>
    <w:rsid w:val="00192D82"/>
    <w:rsid w:val="001930FE"/>
    <w:rsid w:val="00193439"/>
    <w:rsid w:val="00193446"/>
    <w:rsid w:val="00193506"/>
    <w:rsid w:val="00193CBA"/>
    <w:rsid w:val="00193F27"/>
    <w:rsid w:val="00194195"/>
    <w:rsid w:val="00194D05"/>
    <w:rsid w:val="00195134"/>
    <w:rsid w:val="001951BC"/>
    <w:rsid w:val="00195530"/>
    <w:rsid w:val="00195B76"/>
    <w:rsid w:val="00195B92"/>
    <w:rsid w:val="00195C9E"/>
    <w:rsid w:val="00195F7D"/>
    <w:rsid w:val="001961F3"/>
    <w:rsid w:val="0019668E"/>
    <w:rsid w:val="001967FA"/>
    <w:rsid w:val="00196816"/>
    <w:rsid w:val="00196D71"/>
    <w:rsid w:val="00196F4D"/>
    <w:rsid w:val="00197065"/>
    <w:rsid w:val="001973C9"/>
    <w:rsid w:val="001974E3"/>
    <w:rsid w:val="001976E8"/>
    <w:rsid w:val="00197C35"/>
    <w:rsid w:val="00197D14"/>
    <w:rsid w:val="001A04B4"/>
    <w:rsid w:val="001A04D6"/>
    <w:rsid w:val="001A065F"/>
    <w:rsid w:val="001A0664"/>
    <w:rsid w:val="001A0669"/>
    <w:rsid w:val="001A0B68"/>
    <w:rsid w:val="001A0C43"/>
    <w:rsid w:val="001A0DC0"/>
    <w:rsid w:val="001A12F3"/>
    <w:rsid w:val="001A153E"/>
    <w:rsid w:val="001A16A3"/>
    <w:rsid w:val="001A1BB6"/>
    <w:rsid w:val="001A1C14"/>
    <w:rsid w:val="001A1D87"/>
    <w:rsid w:val="001A1E64"/>
    <w:rsid w:val="001A2067"/>
    <w:rsid w:val="001A237E"/>
    <w:rsid w:val="001A2E39"/>
    <w:rsid w:val="001A2E7E"/>
    <w:rsid w:val="001A350A"/>
    <w:rsid w:val="001A3756"/>
    <w:rsid w:val="001A3906"/>
    <w:rsid w:val="001A395F"/>
    <w:rsid w:val="001A3D00"/>
    <w:rsid w:val="001A3DD5"/>
    <w:rsid w:val="001A402B"/>
    <w:rsid w:val="001A41D9"/>
    <w:rsid w:val="001A4319"/>
    <w:rsid w:val="001A436B"/>
    <w:rsid w:val="001A476A"/>
    <w:rsid w:val="001A4774"/>
    <w:rsid w:val="001A4E8C"/>
    <w:rsid w:val="001A4E94"/>
    <w:rsid w:val="001A50E5"/>
    <w:rsid w:val="001A547D"/>
    <w:rsid w:val="001A550A"/>
    <w:rsid w:val="001A56F8"/>
    <w:rsid w:val="001A5897"/>
    <w:rsid w:val="001A6185"/>
    <w:rsid w:val="001A6217"/>
    <w:rsid w:val="001A624D"/>
    <w:rsid w:val="001A6722"/>
    <w:rsid w:val="001A681D"/>
    <w:rsid w:val="001A6B0A"/>
    <w:rsid w:val="001A6C60"/>
    <w:rsid w:val="001A6E95"/>
    <w:rsid w:val="001A6FDD"/>
    <w:rsid w:val="001A7014"/>
    <w:rsid w:val="001A749B"/>
    <w:rsid w:val="001A76E4"/>
    <w:rsid w:val="001A7A65"/>
    <w:rsid w:val="001A7A71"/>
    <w:rsid w:val="001A7B8A"/>
    <w:rsid w:val="001A7D7E"/>
    <w:rsid w:val="001B056B"/>
    <w:rsid w:val="001B05BF"/>
    <w:rsid w:val="001B0877"/>
    <w:rsid w:val="001B09FB"/>
    <w:rsid w:val="001B0A27"/>
    <w:rsid w:val="001B0A2F"/>
    <w:rsid w:val="001B0BAA"/>
    <w:rsid w:val="001B10D6"/>
    <w:rsid w:val="001B1280"/>
    <w:rsid w:val="001B1312"/>
    <w:rsid w:val="001B1623"/>
    <w:rsid w:val="001B19B5"/>
    <w:rsid w:val="001B19D8"/>
    <w:rsid w:val="001B2136"/>
    <w:rsid w:val="001B2660"/>
    <w:rsid w:val="001B299B"/>
    <w:rsid w:val="001B2BA5"/>
    <w:rsid w:val="001B2C63"/>
    <w:rsid w:val="001B2DC9"/>
    <w:rsid w:val="001B2DCA"/>
    <w:rsid w:val="001B307B"/>
    <w:rsid w:val="001B33BD"/>
    <w:rsid w:val="001B33D7"/>
    <w:rsid w:val="001B3A1A"/>
    <w:rsid w:val="001B3B44"/>
    <w:rsid w:val="001B3E7F"/>
    <w:rsid w:val="001B4447"/>
    <w:rsid w:val="001B480B"/>
    <w:rsid w:val="001B4984"/>
    <w:rsid w:val="001B4998"/>
    <w:rsid w:val="001B49CC"/>
    <w:rsid w:val="001B4B56"/>
    <w:rsid w:val="001B4E0D"/>
    <w:rsid w:val="001B5225"/>
    <w:rsid w:val="001B5311"/>
    <w:rsid w:val="001B5388"/>
    <w:rsid w:val="001B53FA"/>
    <w:rsid w:val="001B54C8"/>
    <w:rsid w:val="001B552F"/>
    <w:rsid w:val="001B55C4"/>
    <w:rsid w:val="001B5960"/>
    <w:rsid w:val="001B597A"/>
    <w:rsid w:val="001B5A2B"/>
    <w:rsid w:val="001B5B0A"/>
    <w:rsid w:val="001B5E52"/>
    <w:rsid w:val="001B5E92"/>
    <w:rsid w:val="001B5FDD"/>
    <w:rsid w:val="001B6079"/>
    <w:rsid w:val="001B6412"/>
    <w:rsid w:val="001B6AA4"/>
    <w:rsid w:val="001B6B67"/>
    <w:rsid w:val="001B70BF"/>
    <w:rsid w:val="001B7162"/>
    <w:rsid w:val="001B7C5B"/>
    <w:rsid w:val="001B7D8E"/>
    <w:rsid w:val="001C0059"/>
    <w:rsid w:val="001C0092"/>
    <w:rsid w:val="001C01D4"/>
    <w:rsid w:val="001C03C6"/>
    <w:rsid w:val="001C03CC"/>
    <w:rsid w:val="001C059A"/>
    <w:rsid w:val="001C05CF"/>
    <w:rsid w:val="001C0631"/>
    <w:rsid w:val="001C08D7"/>
    <w:rsid w:val="001C08F9"/>
    <w:rsid w:val="001C093B"/>
    <w:rsid w:val="001C0A3C"/>
    <w:rsid w:val="001C0B3B"/>
    <w:rsid w:val="001C0C23"/>
    <w:rsid w:val="001C0FBE"/>
    <w:rsid w:val="001C12EE"/>
    <w:rsid w:val="001C1498"/>
    <w:rsid w:val="001C16BE"/>
    <w:rsid w:val="001C196D"/>
    <w:rsid w:val="001C1BDD"/>
    <w:rsid w:val="001C202A"/>
    <w:rsid w:val="001C2217"/>
    <w:rsid w:val="001C23D6"/>
    <w:rsid w:val="001C28C3"/>
    <w:rsid w:val="001C2ACF"/>
    <w:rsid w:val="001C2BC0"/>
    <w:rsid w:val="001C2D14"/>
    <w:rsid w:val="001C3284"/>
    <w:rsid w:val="001C3515"/>
    <w:rsid w:val="001C357A"/>
    <w:rsid w:val="001C3C71"/>
    <w:rsid w:val="001C3DC6"/>
    <w:rsid w:val="001C3E0F"/>
    <w:rsid w:val="001C406A"/>
    <w:rsid w:val="001C44DE"/>
    <w:rsid w:val="001C4718"/>
    <w:rsid w:val="001C4B2A"/>
    <w:rsid w:val="001C4B9D"/>
    <w:rsid w:val="001C4E0F"/>
    <w:rsid w:val="001C4FBC"/>
    <w:rsid w:val="001C51B9"/>
    <w:rsid w:val="001C524D"/>
    <w:rsid w:val="001C536A"/>
    <w:rsid w:val="001C5399"/>
    <w:rsid w:val="001C540F"/>
    <w:rsid w:val="001C57C5"/>
    <w:rsid w:val="001C5AFD"/>
    <w:rsid w:val="001C5EA7"/>
    <w:rsid w:val="001C5FFF"/>
    <w:rsid w:val="001C6096"/>
    <w:rsid w:val="001C6310"/>
    <w:rsid w:val="001C6404"/>
    <w:rsid w:val="001C65AC"/>
    <w:rsid w:val="001C6999"/>
    <w:rsid w:val="001C6ABC"/>
    <w:rsid w:val="001C6C1B"/>
    <w:rsid w:val="001C6F75"/>
    <w:rsid w:val="001C7794"/>
    <w:rsid w:val="001C7886"/>
    <w:rsid w:val="001C7AED"/>
    <w:rsid w:val="001C7B98"/>
    <w:rsid w:val="001C7D98"/>
    <w:rsid w:val="001C7EA9"/>
    <w:rsid w:val="001C7FB8"/>
    <w:rsid w:val="001D0335"/>
    <w:rsid w:val="001D03AA"/>
    <w:rsid w:val="001D0629"/>
    <w:rsid w:val="001D07C2"/>
    <w:rsid w:val="001D08E5"/>
    <w:rsid w:val="001D0923"/>
    <w:rsid w:val="001D0B97"/>
    <w:rsid w:val="001D0D62"/>
    <w:rsid w:val="001D0DAA"/>
    <w:rsid w:val="001D0E0C"/>
    <w:rsid w:val="001D1155"/>
    <w:rsid w:val="001D1271"/>
    <w:rsid w:val="001D17A7"/>
    <w:rsid w:val="001D1B7B"/>
    <w:rsid w:val="001D1EF2"/>
    <w:rsid w:val="001D2040"/>
    <w:rsid w:val="001D20C5"/>
    <w:rsid w:val="001D2588"/>
    <w:rsid w:val="001D28E1"/>
    <w:rsid w:val="001D2A07"/>
    <w:rsid w:val="001D2A64"/>
    <w:rsid w:val="001D2C33"/>
    <w:rsid w:val="001D2C5D"/>
    <w:rsid w:val="001D337A"/>
    <w:rsid w:val="001D3529"/>
    <w:rsid w:val="001D3539"/>
    <w:rsid w:val="001D36A6"/>
    <w:rsid w:val="001D38AD"/>
    <w:rsid w:val="001D3A83"/>
    <w:rsid w:val="001D3B47"/>
    <w:rsid w:val="001D3BB1"/>
    <w:rsid w:val="001D3C9D"/>
    <w:rsid w:val="001D4142"/>
    <w:rsid w:val="001D44C2"/>
    <w:rsid w:val="001D4520"/>
    <w:rsid w:val="001D49C9"/>
    <w:rsid w:val="001D4E1F"/>
    <w:rsid w:val="001D4FFD"/>
    <w:rsid w:val="001D5218"/>
    <w:rsid w:val="001D5379"/>
    <w:rsid w:val="001D5453"/>
    <w:rsid w:val="001D5516"/>
    <w:rsid w:val="001D565A"/>
    <w:rsid w:val="001D5872"/>
    <w:rsid w:val="001D5966"/>
    <w:rsid w:val="001D5B19"/>
    <w:rsid w:val="001D5B43"/>
    <w:rsid w:val="001D5CA3"/>
    <w:rsid w:val="001D5CCA"/>
    <w:rsid w:val="001D642E"/>
    <w:rsid w:val="001D6445"/>
    <w:rsid w:val="001D64AF"/>
    <w:rsid w:val="001D651A"/>
    <w:rsid w:val="001D6C71"/>
    <w:rsid w:val="001D6C73"/>
    <w:rsid w:val="001D76C4"/>
    <w:rsid w:val="001D7774"/>
    <w:rsid w:val="001D7B3F"/>
    <w:rsid w:val="001D7DE7"/>
    <w:rsid w:val="001E0534"/>
    <w:rsid w:val="001E05D8"/>
    <w:rsid w:val="001E06A4"/>
    <w:rsid w:val="001E081B"/>
    <w:rsid w:val="001E090B"/>
    <w:rsid w:val="001E1181"/>
    <w:rsid w:val="001E11C9"/>
    <w:rsid w:val="001E1578"/>
    <w:rsid w:val="001E17E3"/>
    <w:rsid w:val="001E183C"/>
    <w:rsid w:val="001E1A5C"/>
    <w:rsid w:val="001E1DEF"/>
    <w:rsid w:val="001E201F"/>
    <w:rsid w:val="001E240E"/>
    <w:rsid w:val="001E2563"/>
    <w:rsid w:val="001E281E"/>
    <w:rsid w:val="001E2D7F"/>
    <w:rsid w:val="001E2F38"/>
    <w:rsid w:val="001E2F56"/>
    <w:rsid w:val="001E31F9"/>
    <w:rsid w:val="001E327A"/>
    <w:rsid w:val="001E36B0"/>
    <w:rsid w:val="001E39D0"/>
    <w:rsid w:val="001E3C1C"/>
    <w:rsid w:val="001E3FC8"/>
    <w:rsid w:val="001E418D"/>
    <w:rsid w:val="001E42C5"/>
    <w:rsid w:val="001E4570"/>
    <w:rsid w:val="001E4982"/>
    <w:rsid w:val="001E4C31"/>
    <w:rsid w:val="001E4C50"/>
    <w:rsid w:val="001E5108"/>
    <w:rsid w:val="001E5110"/>
    <w:rsid w:val="001E5261"/>
    <w:rsid w:val="001E52F0"/>
    <w:rsid w:val="001E5352"/>
    <w:rsid w:val="001E5530"/>
    <w:rsid w:val="001E568E"/>
    <w:rsid w:val="001E572F"/>
    <w:rsid w:val="001E5766"/>
    <w:rsid w:val="001E5775"/>
    <w:rsid w:val="001E585C"/>
    <w:rsid w:val="001E5F1E"/>
    <w:rsid w:val="001E630B"/>
    <w:rsid w:val="001E6AD7"/>
    <w:rsid w:val="001E6B1A"/>
    <w:rsid w:val="001E6D33"/>
    <w:rsid w:val="001E6E4B"/>
    <w:rsid w:val="001E6E5E"/>
    <w:rsid w:val="001E6E92"/>
    <w:rsid w:val="001E7015"/>
    <w:rsid w:val="001E7176"/>
    <w:rsid w:val="001E7256"/>
    <w:rsid w:val="001E7565"/>
    <w:rsid w:val="001E766D"/>
    <w:rsid w:val="001E76A5"/>
    <w:rsid w:val="001E770F"/>
    <w:rsid w:val="001E7785"/>
    <w:rsid w:val="001E77E6"/>
    <w:rsid w:val="001E79E5"/>
    <w:rsid w:val="001E7DFC"/>
    <w:rsid w:val="001E7EF2"/>
    <w:rsid w:val="001F015E"/>
    <w:rsid w:val="001F0164"/>
    <w:rsid w:val="001F076F"/>
    <w:rsid w:val="001F0B44"/>
    <w:rsid w:val="001F14BD"/>
    <w:rsid w:val="001F18BC"/>
    <w:rsid w:val="001F197D"/>
    <w:rsid w:val="001F19E8"/>
    <w:rsid w:val="001F1BD1"/>
    <w:rsid w:val="001F1FD3"/>
    <w:rsid w:val="001F21D9"/>
    <w:rsid w:val="001F258C"/>
    <w:rsid w:val="001F2931"/>
    <w:rsid w:val="001F2FAA"/>
    <w:rsid w:val="001F316B"/>
    <w:rsid w:val="001F3566"/>
    <w:rsid w:val="001F36E8"/>
    <w:rsid w:val="001F37A3"/>
    <w:rsid w:val="001F38B2"/>
    <w:rsid w:val="001F3ACE"/>
    <w:rsid w:val="001F422E"/>
    <w:rsid w:val="001F426A"/>
    <w:rsid w:val="001F42BD"/>
    <w:rsid w:val="001F4553"/>
    <w:rsid w:val="001F461C"/>
    <w:rsid w:val="001F4BA5"/>
    <w:rsid w:val="001F4DE3"/>
    <w:rsid w:val="001F55A8"/>
    <w:rsid w:val="001F571E"/>
    <w:rsid w:val="001F5A14"/>
    <w:rsid w:val="001F5B7E"/>
    <w:rsid w:val="001F5EE2"/>
    <w:rsid w:val="001F5FAA"/>
    <w:rsid w:val="001F6060"/>
    <w:rsid w:val="001F6361"/>
    <w:rsid w:val="001F6518"/>
    <w:rsid w:val="001F6D51"/>
    <w:rsid w:val="001F7095"/>
    <w:rsid w:val="001F72F5"/>
    <w:rsid w:val="001F7359"/>
    <w:rsid w:val="001F7933"/>
    <w:rsid w:val="001F7DBB"/>
    <w:rsid w:val="001F7DC9"/>
    <w:rsid w:val="002003DD"/>
    <w:rsid w:val="0020043B"/>
    <w:rsid w:val="002004B9"/>
    <w:rsid w:val="00200508"/>
    <w:rsid w:val="00200648"/>
    <w:rsid w:val="00200726"/>
    <w:rsid w:val="00200747"/>
    <w:rsid w:val="0020079E"/>
    <w:rsid w:val="00200AEA"/>
    <w:rsid w:val="00200BAA"/>
    <w:rsid w:val="00200BAF"/>
    <w:rsid w:val="00200BD7"/>
    <w:rsid w:val="00200CA7"/>
    <w:rsid w:val="0020138E"/>
    <w:rsid w:val="00201550"/>
    <w:rsid w:val="0020174C"/>
    <w:rsid w:val="00201763"/>
    <w:rsid w:val="00201B79"/>
    <w:rsid w:val="00201CA1"/>
    <w:rsid w:val="00201FB3"/>
    <w:rsid w:val="002020E2"/>
    <w:rsid w:val="0020230A"/>
    <w:rsid w:val="0020263F"/>
    <w:rsid w:val="00202749"/>
    <w:rsid w:val="002027BE"/>
    <w:rsid w:val="00202A59"/>
    <w:rsid w:val="00202B20"/>
    <w:rsid w:val="00202E3D"/>
    <w:rsid w:val="0020323E"/>
    <w:rsid w:val="0020348D"/>
    <w:rsid w:val="002035CA"/>
    <w:rsid w:val="00203919"/>
    <w:rsid w:val="00203BFD"/>
    <w:rsid w:val="00203D54"/>
    <w:rsid w:val="00203D7B"/>
    <w:rsid w:val="00203FB0"/>
    <w:rsid w:val="002040A2"/>
    <w:rsid w:val="0020411E"/>
    <w:rsid w:val="0020470A"/>
    <w:rsid w:val="0020474B"/>
    <w:rsid w:val="00204809"/>
    <w:rsid w:val="0020496E"/>
    <w:rsid w:val="00204A4C"/>
    <w:rsid w:val="00205101"/>
    <w:rsid w:val="002055DB"/>
    <w:rsid w:val="00205A0C"/>
    <w:rsid w:val="00205AAF"/>
    <w:rsid w:val="00205B05"/>
    <w:rsid w:val="00206064"/>
    <w:rsid w:val="0020623C"/>
    <w:rsid w:val="00206284"/>
    <w:rsid w:val="00206330"/>
    <w:rsid w:val="002063AA"/>
    <w:rsid w:val="0020643D"/>
    <w:rsid w:val="00206A16"/>
    <w:rsid w:val="00206B96"/>
    <w:rsid w:val="0020719C"/>
    <w:rsid w:val="002075B1"/>
    <w:rsid w:val="002078AB"/>
    <w:rsid w:val="00207A48"/>
    <w:rsid w:val="00207C4E"/>
    <w:rsid w:val="00207E7A"/>
    <w:rsid w:val="00207ED1"/>
    <w:rsid w:val="00210263"/>
    <w:rsid w:val="002103D6"/>
    <w:rsid w:val="002105C7"/>
    <w:rsid w:val="00211075"/>
    <w:rsid w:val="00211286"/>
    <w:rsid w:val="002112A9"/>
    <w:rsid w:val="00211727"/>
    <w:rsid w:val="002118C6"/>
    <w:rsid w:val="00211A00"/>
    <w:rsid w:val="00211B6F"/>
    <w:rsid w:val="00211DF0"/>
    <w:rsid w:val="002124A0"/>
    <w:rsid w:val="002126E1"/>
    <w:rsid w:val="00212E06"/>
    <w:rsid w:val="00212FA7"/>
    <w:rsid w:val="00213262"/>
    <w:rsid w:val="00213285"/>
    <w:rsid w:val="002134FB"/>
    <w:rsid w:val="0021352E"/>
    <w:rsid w:val="00213555"/>
    <w:rsid w:val="0021359F"/>
    <w:rsid w:val="002135D0"/>
    <w:rsid w:val="0021392F"/>
    <w:rsid w:val="00213B2B"/>
    <w:rsid w:val="00213CB9"/>
    <w:rsid w:val="002141F5"/>
    <w:rsid w:val="00214419"/>
    <w:rsid w:val="0021477F"/>
    <w:rsid w:val="00214842"/>
    <w:rsid w:val="002149E1"/>
    <w:rsid w:val="002150B1"/>
    <w:rsid w:val="0021541B"/>
    <w:rsid w:val="00215942"/>
    <w:rsid w:val="00215B35"/>
    <w:rsid w:val="00215D4F"/>
    <w:rsid w:val="0021611F"/>
    <w:rsid w:val="0021616E"/>
    <w:rsid w:val="00216325"/>
    <w:rsid w:val="0021639F"/>
    <w:rsid w:val="002163E4"/>
    <w:rsid w:val="0021660F"/>
    <w:rsid w:val="00216786"/>
    <w:rsid w:val="00216815"/>
    <w:rsid w:val="00216D4B"/>
    <w:rsid w:val="00216D77"/>
    <w:rsid w:val="00216FD2"/>
    <w:rsid w:val="0021701D"/>
    <w:rsid w:val="002176C6"/>
    <w:rsid w:val="002200C2"/>
    <w:rsid w:val="002205E3"/>
    <w:rsid w:val="0022061A"/>
    <w:rsid w:val="002206D8"/>
    <w:rsid w:val="00220732"/>
    <w:rsid w:val="00220A82"/>
    <w:rsid w:val="00220D45"/>
    <w:rsid w:val="00220E38"/>
    <w:rsid w:val="00220FB2"/>
    <w:rsid w:val="0022115E"/>
    <w:rsid w:val="00221195"/>
    <w:rsid w:val="00221384"/>
    <w:rsid w:val="0022165A"/>
    <w:rsid w:val="00221934"/>
    <w:rsid w:val="00221D6F"/>
    <w:rsid w:val="0022245D"/>
    <w:rsid w:val="00222748"/>
    <w:rsid w:val="00222997"/>
    <w:rsid w:val="00222B90"/>
    <w:rsid w:val="002230CB"/>
    <w:rsid w:val="002231E2"/>
    <w:rsid w:val="00223256"/>
    <w:rsid w:val="0022359E"/>
    <w:rsid w:val="002237CC"/>
    <w:rsid w:val="00223871"/>
    <w:rsid w:val="002239AE"/>
    <w:rsid w:val="00223B6D"/>
    <w:rsid w:val="00224169"/>
    <w:rsid w:val="002244D0"/>
    <w:rsid w:val="0022476B"/>
    <w:rsid w:val="0022480E"/>
    <w:rsid w:val="0022481F"/>
    <w:rsid w:val="0022491D"/>
    <w:rsid w:val="002249FB"/>
    <w:rsid w:val="00224AEF"/>
    <w:rsid w:val="00224B01"/>
    <w:rsid w:val="00224D61"/>
    <w:rsid w:val="0022509F"/>
    <w:rsid w:val="002250CB"/>
    <w:rsid w:val="00225181"/>
    <w:rsid w:val="00225258"/>
    <w:rsid w:val="00225463"/>
    <w:rsid w:val="00225493"/>
    <w:rsid w:val="00225CA2"/>
    <w:rsid w:val="00225DED"/>
    <w:rsid w:val="00225EBD"/>
    <w:rsid w:val="00225FE1"/>
    <w:rsid w:val="00226206"/>
    <w:rsid w:val="00226294"/>
    <w:rsid w:val="0022636E"/>
    <w:rsid w:val="0022668E"/>
    <w:rsid w:val="00226922"/>
    <w:rsid w:val="0022729C"/>
    <w:rsid w:val="0022733D"/>
    <w:rsid w:val="00227569"/>
    <w:rsid w:val="0022782E"/>
    <w:rsid w:val="00227D4C"/>
    <w:rsid w:val="00227EB0"/>
    <w:rsid w:val="00227FC4"/>
    <w:rsid w:val="002300EA"/>
    <w:rsid w:val="00230138"/>
    <w:rsid w:val="00230647"/>
    <w:rsid w:val="00230705"/>
    <w:rsid w:val="00230750"/>
    <w:rsid w:val="0023088E"/>
    <w:rsid w:val="00230A07"/>
    <w:rsid w:val="00230E21"/>
    <w:rsid w:val="00230F5B"/>
    <w:rsid w:val="002310D6"/>
    <w:rsid w:val="002310D8"/>
    <w:rsid w:val="002317E4"/>
    <w:rsid w:val="0023193A"/>
    <w:rsid w:val="00231DB1"/>
    <w:rsid w:val="00231FCB"/>
    <w:rsid w:val="002322CB"/>
    <w:rsid w:val="00232306"/>
    <w:rsid w:val="002325D0"/>
    <w:rsid w:val="002326A7"/>
    <w:rsid w:val="00232796"/>
    <w:rsid w:val="00232995"/>
    <w:rsid w:val="00232C1C"/>
    <w:rsid w:val="00232EFA"/>
    <w:rsid w:val="00232F2E"/>
    <w:rsid w:val="00233255"/>
    <w:rsid w:val="00233451"/>
    <w:rsid w:val="0023379F"/>
    <w:rsid w:val="00233802"/>
    <w:rsid w:val="00234098"/>
    <w:rsid w:val="002342C2"/>
    <w:rsid w:val="002344E9"/>
    <w:rsid w:val="00234B84"/>
    <w:rsid w:val="00234BBC"/>
    <w:rsid w:val="00234E3C"/>
    <w:rsid w:val="00235216"/>
    <w:rsid w:val="00235298"/>
    <w:rsid w:val="00235617"/>
    <w:rsid w:val="00235A76"/>
    <w:rsid w:val="00235D1E"/>
    <w:rsid w:val="00235DF9"/>
    <w:rsid w:val="00236655"/>
    <w:rsid w:val="00236832"/>
    <w:rsid w:val="00236C64"/>
    <w:rsid w:val="00236C77"/>
    <w:rsid w:val="00236D76"/>
    <w:rsid w:val="00237136"/>
    <w:rsid w:val="00237799"/>
    <w:rsid w:val="00237809"/>
    <w:rsid w:val="0023797C"/>
    <w:rsid w:val="00240080"/>
    <w:rsid w:val="0024009B"/>
    <w:rsid w:val="002403B3"/>
    <w:rsid w:val="00240467"/>
    <w:rsid w:val="00240646"/>
    <w:rsid w:val="002408C6"/>
    <w:rsid w:val="00240969"/>
    <w:rsid w:val="00240A05"/>
    <w:rsid w:val="00240EF1"/>
    <w:rsid w:val="002411C6"/>
    <w:rsid w:val="00241625"/>
    <w:rsid w:val="00241708"/>
    <w:rsid w:val="00241732"/>
    <w:rsid w:val="002417C9"/>
    <w:rsid w:val="002417DA"/>
    <w:rsid w:val="00241915"/>
    <w:rsid w:val="00241BC2"/>
    <w:rsid w:val="00241BF4"/>
    <w:rsid w:val="00242125"/>
    <w:rsid w:val="002422FD"/>
    <w:rsid w:val="00242331"/>
    <w:rsid w:val="0024244A"/>
    <w:rsid w:val="00242484"/>
    <w:rsid w:val="0024286E"/>
    <w:rsid w:val="00242DC7"/>
    <w:rsid w:val="0024301C"/>
    <w:rsid w:val="00243022"/>
    <w:rsid w:val="0024335E"/>
    <w:rsid w:val="00243913"/>
    <w:rsid w:val="0024392C"/>
    <w:rsid w:val="00243963"/>
    <w:rsid w:val="00243B0B"/>
    <w:rsid w:val="00243D82"/>
    <w:rsid w:val="0024403B"/>
    <w:rsid w:val="0024413F"/>
    <w:rsid w:val="002442F4"/>
    <w:rsid w:val="00244305"/>
    <w:rsid w:val="0024431A"/>
    <w:rsid w:val="002444D6"/>
    <w:rsid w:val="00244750"/>
    <w:rsid w:val="00244812"/>
    <w:rsid w:val="00244A79"/>
    <w:rsid w:val="00244AEE"/>
    <w:rsid w:val="00244D41"/>
    <w:rsid w:val="00244E36"/>
    <w:rsid w:val="00244FF8"/>
    <w:rsid w:val="002453DE"/>
    <w:rsid w:val="00245561"/>
    <w:rsid w:val="0024582A"/>
    <w:rsid w:val="002459ED"/>
    <w:rsid w:val="00245CB1"/>
    <w:rsid w:val="00245FD1"/>
    <w:rsid w:val="0024621A"/>
    <w:rsid w:val="002463AB"/>
    <w:rsid w:val="002464AD"/>
    <w:rsid w:val="0024687E"/>
    <w:rsid w:val="00246941"/>
    <w:rsid w:val="00246B78"/>
    <w:rsid w:val="00247044"/>
    <w:rsid w:val="00247394"/>
    <w:rsid w:val="002474FF"/>
    <w:rsid w:val="00247A3C"/>
    <w:rsid w:val="00250496"/>
    <w:rsid w:val="00250ABF"/>
    <w:rsid w:val="00250E4A"/>
    <w:rsid w:val="00250FE8"/>
    <w:rsid w:val="00251308"/>
    <w:rsid w:val="002516AC"/>
    <w:rsid w:val="00251748"/>
    <w:rsid w:val="00251995"/>
    <w:rsid w:val="00251A26"/>
    <w:rsid w:val="0025234F"/>
    <w:rsid w:val="00252C6B"/>
    <w:rsid w:val="00252E4C"/>
    <w:rsid w:val="002530E5"/>
    <w:rsid w:val="002532C0"/>
    <w:rsid w:val="00253742"/>
    <w:rsid w:val="00253791"/>
    <w:rsid w:val="00253CAC"/>
    <w:rsid w:val="00253CC8"/>
    <w:rsid w:val="00253CD5"/>
    <w:rsid w:val="00254161"/>
    <w:rsid w:val="0025441F"/>
    <w:rsid w:val="0025490A"/>
    <w:rsid w:val="002549FC"/>
    <w:rsid w:val="00254A03"/>
    <w:rsid w:val="0025530E"/>
    <w:rsid w:val="00255ABA"/>
    <w:rsid w:val="00255B2F"/>
    <w:rsid w:val="00255C37"/>
    <w:rsid w:val="00256018"/>
    <w:rsid w:val="00256051"/>
    <w:rsid w:val="00256B35"/>
    <w:rsid w:val="00256E94"/>
    <w:rsid w:val="0025746C"/>
    <w:rsid w:val="00257AEA"/>
    <w:rsid w:val="00257EEA"/>
    <w:rsid w:val="00257F51"/>
    <w:rsid w:val="002601DB"/>
    <w:rsid w:val="00260B8E"/>
    <w:rsid w:val="0026135C"/>
    <w:rsid w:val="002613C6"/>
    <w:rsid w:val="0026165F"/>
    <w:rsid w:val="00261807"/>
    <w:rsid w:val="00261970"/>
    <w:rsid w:val="00261E12"/>
    <w:rsid w:val="00261EE3"/>
    <w:rsid w:val="002622DB"/>
    <w:rsid w:val="00262CA1"/>
    <w:rsid w:val="00263060"/>
    <w:rsid w:val="002632EB"/>
    <w:rsid w:val="00263337"/>
    <w:rsid w:val="002635A8"/>
    <w:rsid w:val="00263AA0"/>
    <w:rsid w:val="00263AE0"/>
    <w:rsid w:val="00263D15"/>
    <w:rsid w:val="00263DCE"/>
    <w:rsid w:val="00263EB5"/>
    <w:rsid w:val="00263FE8"/>
    <w:rsid w:val="002641FB"/>
    <w:rsid w:val="00264227"/>
    <w:rsid w:val="002642CA"/>
    <w:rsid w:val="002642D7"/>
    <w:rsid w:val="002648FB"/>
    <w:rsid w:val="00264A97"/>
    <w:rsid w:val="00264B6D"/>
    <w:rsid w:val="00264CA7"/>
    <w:rsid w:val="00264D19"/>
    <w:rsid w:val="00264E1D"/>
    <w:rsid w:val="00264EFA"/>
    <w:rsid w:val="00265332"/>
    <w:rsid w:val="00265677"/>
    <w:rsid w:val="0026596B"/>
    <w:rsid w:val="00265FCF"/>
    <w:rsid w:val="0026624F"/>
    <w:rsid w:val="0026648B"/>
    <w:rsid w:val="00266972"/>
    <w:rsid w:val="00266BB7"/>
    <w:rsid w:val="00266F86"/>
    <w:rsid w:val="0026722F"/>
    <w:rsid w:val="0026726D"/>
    <w:rsid w:val="00267336"/>
    <w:rsid w:val="00267522"/>
    <w:rsid w:val="002676FF"/>
    <w:rsid w:val="002677C0"/>
    <w:rsid w:val="0026798C"/>
    <w:rsid w:val="00267E39"/>
    <w:rsid w:val="00267F5C"/>
    <w:rsid w:val="00270014"/>
    <w:rsid w:val="002700F5"/>
    <w:rsid w:val="0027045B"/>
    <w:rsid w:val="00270524"/>
    <w:rsid w:val="0027063D"/>
    <w:rsid w:val="00270716"/>
    <w:rsid w:val="00270787"/>
    <w:rsid w:val="002707E3"/>
    <w:rsid w:val="00270E06"/>
    <w:rsid w:val="002713A1"/>
    <w:rsid w:val="00271501"/>
    <w:rsid w:val="00271707"/>
    <w:rsid w:val="002719FD"/>
    <w:rsid w:val="00271B3B"/>
    <w:rsid w:val="00271B88"/>
    <w:rsid w:val="00271BA6"/>
    <w:rsid w:val="00271D1F"/>
    <w:rsid w:val="0027227C"/>
    <w:rsid w:val="0027239F"/>
    <w:rsid w:val="002723FE"/>
    <w:rsid w:val="00272756"/>
    <w:rsid w:val="0027277F"/>
    <w:rsid w:val="00272B02"/>
    <w:rsid w:val="00272DEE"/>
    <w:rsid w:val="00272E7A"/>
    <w:rsid w:val="00272FA8"/>
    <w:rsid w:val="00273889"/>
    <w:rsid w:val="00273E83"/>
    <w:rsid w:val="00274016"/>
    <w:rsid w:val="0027401F"/>
    <w:rsid w:val="00274037"/>
    <w:rsid w:val="00274240"/>
    <w:rsid w:val="002742C4"/>
    <w:rsid w:val="00274662"/>
    <w:rsid w:val="0027469C"/>
    <w:rsid w:val="00274731"/>
    <w:rsid w:val="00274789"/>
    <w:rsid w:val="002749A6"/>
    <w:rsid w:val="00274BE0"/>
    <w:rsid w:val="002754E2"/>
    <w:rsid w:val="00275764"/>
    <w:rsid w:val="00275A56"/>
    <w:rsid w:val="00275C28"/>
    <w:rsid w:val="00275C37"/>
    <w:rsid w:val="00275C94"/>
    <w:rsid w:val="0027605D"/>
    <w:rsid w:val="002761EE"/>
    <w:rsid w:val="0027627F"/>
    <w:rsid w:val="0027642F"/>
    <w:rsid w:val="0027645F"/>
    <w:rsid w:val="002766D4"/>
    <w:rsid w:val="0027671C"/>
    <w:rsid w:val="00276763"/>
    <w:rsid w:val="002768F7"/>
    <w:rsid w:val="00276B58"/>
    <w:rsid w:val="00276DB2"/>
    <w:rsid w:val="002771B3"/>
    <w:rsid w:val="00277390"/>
    <w:rsid w:val="00277697"/>
    <w:rsid w:val="002777D5"/>
    <w:rsid w:val="00277B14"/>
    <w:rsid w:val="00277B3F"/>
    <w:rsid w:val="00277F03"/>
    <w:rsid w:val="002805F7"/>
    <w:rsid w:val="00280E26"/>
    <w:rsid w:val="0028103F"/>
    <w:rsid w:val="002813B3"/>
    <w:rsid w:val="00281B47"/>
    <w:rsid w:val="00281BB2"/>
    <w:rsid w:val="0028205A"/>
    <w:rsid w:val="0028282D"/>
    <w:rsid w:val="00282836"/>
    <w:rsid w:val="002828F7"/>
    <w:rsid w:val="00282A0C"/>
    <w:rsid w:val="00282B6E"/>
    <w:rsid w:val="00282E82"/>
    <w:rsid w:val="00282F01"/>
    <w:rsid w:val="002833DA"/>
    <w:rsid w:val="002836A6"/>
    <w:rsid w:val="00283D42"/>
    <w:rsid w:val="00283F5A"/>
    <w:rsid w:val="002840A8"/>
    <w:rsid w:val="00284A3A"/>
    <w:rsid w:val="00284B32"/>
    <w:rsid w:val="00284F49"/>
    <w:rsid w:val="00284FD9"/>
    <w:rsid w:val="002858D1"/>
    <w:rsid w:val="00285CB2"/>
    <w:rsid w:val="00285D33"/>
    <w:rsid w:val="002860FF"/>
    <w:rsid w:val="0028677C"/>
    <w:rsid w:val="00286941"/>
    <w:rsid w:val="00286CBA"/>
    <w:rsid w:val="002870AB"/>
    <w:rsid w:val="002871E1"/>
    <w:rsid w:val="00287222"/>
    <w:rsid w:val="00287328"/>
    <w:rsid w:val="002873B6"/>
    <w:rsid w:val="002877C2"/>
    <w:rsid w:val="00287A60"/>
    <w:rsid w:val="00287BBF"/>
    <w:rsid w:val="00287C8F"/>
    <w:rsid w:val="00287FAC"/>
    <w:rsid w:val="002901FF"/>
    <w:rsid w:val="00290366"/>
    <w:rsid w:val="0029047D"/>
    <w:rsid w:val="002904C4"/>
    <w:rsid w:val="0029068A"/>
    <w:rsid w:val="00290E40"/>
    <w:rsid w:val="0029127F"/>
    <w:rsid w:val="002915A9"/>
    <w:rsid w:val="00291760"/>
    <w:rsid w:val="00291C87"/>
    <w:rsid w:val="00291D6A"/>
    <w:rsid w:val="00291FD4"/>
    <w:rsid w:val="002929E2"/>
    <w:rsid w:val="00292AD1"/>
    <w:rsid w:val="00292D39"/>
    <w:rsid w:val="00292F57"/>
    <w:rsid w:val="0029320D"/>
    <w:rsid w:val="00293507"/>
    <w:rsid w:val="00293636"/>
    <w:rsid w:val="0029370A"/>
    <w:rsid w:val="00293BCF"/>
    <w:rsid w:val="00293C31"/>
    <w:rsid w:val="002940E5"/>
    <w:rsid w:val="002941D3"/>
    <w:rsid w:val="00294254"/>
    <w:rsid w:val="002943E8"/>
    <w:rsid w:val="00294495"/>
    <w:rsid w:val="002944DE"/>
    <w:rsid w:val="0029488A"/>
    <w:rsid w:val="0029498C"/>
    <w:rsid w:val="00294B2D"/>
    <w:rsid w:val="00294B62"/>
    <w:rsid w:val="00294B7C"/>
    <w:rsid w:val="00294C97"/>
    <w:rsid w:val="00294D2A"/>
    <w:rsid w:val="00295463"/>
    <w:rsid w:val="002958B4"/>
    <w:rsid w:val="00295B14"/>
    <w:rsid w:val="00295B1B"/>
    <w:rsid w:val="00295BB7"/>
    <w:rsid w:val="00295C37"/>
    <w:rsid w:val="00295D1E"/>
    <w:rsid w:val="00295DD3"/>
    <w:rsid w:val="00296150"/>
    <w:rsid w:val="002961C5"/>
    <w:rsid w:val="00296261"/>
    <w:rsid w:val="0029648E"/>
    <w:rsid w:val="00296574"/>
    <w:rsid w:val="00296691"/>
    <w:rsid w:val="002966B6"/>
    <w:rsid w:val="002966C9"/>
    <w:rsid w:val="0029670D"/>
    <w:rsid w:val="00297524"/>
    <w:rsid w:val="00297AB8"/>
    <w:rsid w:val="00297AD1"/>
    <w:rsid w:val="00297B29"/>
    <w:rsid w:val="00297C0C"/>
    <w:rsid w:val="00297C4A"/>
    <w:rsid w:val="00297E11"/>
    <w:rsid w:val="00297E2B"/>
    <w:rsid w:val="00297F32"/>
    <w:rsid w:val="002A00B0"/>
    <w:rsid w:val="002A04AC"/>
    <w:rsid w:val="002A077B"/>
    <w:rsid w:val="002A0FD9"/>
    <w:rsid w:val="002A10FA"/>
    <w:rsid w:val="002A15A3"/>
    <w:rsid w:val="002A174D"/>
    <w:rsid w:val="002A180B"/>
    <w:rsid w:val="002A1A72"/>
    <w:rsid w:val="002A1A97"/>
    <w:rsid w:val="002A1D9F"/>
    <w:rsid w:val="002A1DAF"/>
    <w:rsid w:val="002A20EE"/>
    <w:rsid w:val="002A214F"/>
    <w:rsid w:val="002A236C"/>
    <w:rsid w:val="002A25B2"/>
    <w:rsid w:val="002A2B03"/>
    <w:rsid w:val="002A2D76"/>
    <w:rsid w:val="002A2E85"/>
    <w:rsid w:val="002A2EDE"/>
    <w:rsid w:val="002A31B2"/>
    <w:rsid w:val="002A35FE"/>
    <w:rsid w:val="002A3796"/>
    <w:rsid w:val="002A38D1"/>
    <w:rsid w:val="002A3944"/>
    <w:rsid w:val="002A3D0C"/>
    <w:rsid w:val="002A3FC3"/>
    <w:rsid w:val="002A40D0"/>
    <w:rsid w:val="002A419F"/>
    <w:rsid w:val="002A4633"/>
    <w:rsid w:val="002A4833"/>
    <w:rsid w:val="002A4AE6"/>
    <w:rsid w:val="002A4E43"/>
    <w:rsid w:val="002A506D"/>
    <w:rsid w:val="002A50A8"/>
    <w:rsid w:val="002A5915"/>
    <w:rsid w:val="002A6175"/>
    <w:rsid w:val="002A656D"/>
    <w:rsid w:val="002A6647"/>
    <w:rsid w:val="002A6664"/>
    <w:rsid w:val="002A6D01"/>
    <w:rsid w:val="002A780F"/>
    <w:rsid w:val="002A7986"/>
    <w:rsid w:val="002A7AD9"/>
    <w:rsid w:val="002A7BA1"/>
    <w:rsid w:val="002A7F19"/>
    <w:rsid w:val="002A7F5D"/>
    <w:rsid w:val="002B031A"/>
    <w:rsid w:val="002B064F"/>
    <w:rsid w:val="002B0BDB"/>
    <w:rsid w:val="002B0DD7"/>
    <w:rsid w:val="002B0F4F"/>
    <w:rsid w:val="002B1076"/>
    <w:rsid w:val="002B1081"/>
    <w:rsid w:val="002B10C7"/>
    <w:rsid w:val="002B14A8"/>
    <w:rsid w:val="002B14C2"/>
    <w:rsid w:val="002B1593"/>
    <w:rsid w:val="002B1B6B"/>
    <w:rsid w:val="002B1BC2"/>
    <w:rsid w:val="002B1EE8"/>
    <w:rsid w:val="002B2250"/>
    <w:rsid w:val="002B25E1"/>
    <w:rsid w:val="002B261F"/>
    <w:rsid w:val="002B27CE"/>
    <w:rsid w:val="002B2A88"/>
    <w:rsid w:val="002B2AE9"/>
    <w:rsid w:val="002B2BAA"/>
    <w:rsid w:val="002B2E97"/>
    <w:rsid w:val="002B3157"/>
    <w:rsid w:val="002B331D"/>
    <w:rsid w:val="002B332B"/>
    <w:rsid w:val="002B3429"/>
    <w:rsid w:val="002B3554"/>
    <w:rsid w:val="002B36EA"/>
    <w:rsid w:val="002B3D13"/>
    <w:rsid w:val="002B3DEF"/>
    <w:rsid w:val="002B409F"/>
    <w:rsid w:val="002B4108"/>
    <w:rsid w:val="002B41D2"/>
    <w:rsid w:val="002B48DB"/>
    <w:rsid w:val="002B4B45"/>
    <w:rsid w:val="002B4BCD"/>
    <w:rsid w:val="002B4BFA"/>
    <w:rsid w:val="002B4DFA"/>
    <w:rsid w:val="002B503C"/>
    <w:rsid w:val="002B51C2"/>
    <w:rsid w:val="002B520A"/>
    <w:rsid w:val="002B54AA"/>
    <w:rsid w:val="002B54C1"/>
    <w:rsid w:val="002B54FB"/>
    <w:rsid w:val="002B576D"/>
    <w:rsid w:val="002B58A9"/>
    <w:rsid w:val="002B5EDC"/>
    <w:rsid w:val="002B62C5"/>
    <w:rsid w:val="002B65C3"/>
    <w:rsid w:val="002B67E5"/>
    <w:rsid w:val="002B6807"/>
    <w:rsid w:val="002B6ED1"/>
    <w:rsid w:val="002B7005"/>
    <w:rsid w:val="002B726F"/>
    <w:rsid w:val="002B74CF"/>
    <w:rsid w:val="002B74F0"/>
    <w:rsid w:val="002B7D3E"/>
    <w:rsid w:val="002C00FE"/>
    <w:rsid w:val="002C038B"/>
    <w:rsid w:val="002C08C6"/>
    <w:rsid w:val="002C0C61"/>
    <w:rsid w:val="002C0EAE"/>
    <w:rsid w:val="002C0FF9"/>
    <w:rsid w:val="002C1AB8"/>
    <w:rsid w:val="002C1AD6"/>
    <w:rsid w:val="002C1B4A"/>
    <w:rsid w:val="002C1DBC"/>
    <w:rsid w:val="002C1DFB"/>
    <w:rsid w:val="002C1F1D"/>
    <w:rsid w:val="002C1F87"/>
    <w:rsid w:val="002C229D"/>
    <w:rsid w:val="002C24D0"/>
    <w:rsid w:val="002C2592"/>
    <w:rsid w:val="002C25F6"/>
    <w:rsid w:val="002C2A1B"/>
    <w:rsid w:val="002C2BFE"/>
    <w:rsid w:val="002C2E42"/>
    <w:rsid w:val="002C2EF7"/>
    <w:rsid w:val="002C30E4"/>
    <w:rsid w:val="002C3169"/>
    <w:rsid w:val="002C3265"/>
    <w:rsid w:val="002C3950"/>
    <w:rsid w:val="002C39AC"/>
    <w:rsid w:val="002C3D5D"/>
    <w:rsid w:val="002C3D85"/>
    <w:rsid w:val="002C3E83"/>
    <w:rsid w:val="002C411F"/>
    <w:rsid w:val="002C4194"/>
    <w:rsid w:val="002C432E"/>
    <w:rsid w:val="002C45E4"/>
    <w:rsid w:val="002C4856"/>
    <w:rsid w:val="002C48F0"/>
    <w:rsid w:val="002C492E"/>
    <w:rsid w:val="002C4C61"/>
    <w:rsid w:val="002C4FD2"/>
    <w:rsid w:val="002C5339"/>
    <w:rsid w:val="002C5747"/>
    <w:rsid w:val="002C5770"/>
    <w:rsid w:val="002C58EC"/>
    <w:rsid w:val="002C5986"/>
    <w:rsid w:val="002C5A4E"/>
    <w:rsid w:val="002C5D70"/>
    <w:rsid w:val="002C5F29"/>
    <w:rsid w:val="002C62F6"/>
    <w:rsid w:val="002C656A"/>
    <w:rsid w:val="002C66C1"/>
    <w:rsid w:val="002C6848"/>
    <w:rsid w:val="002C6B4A"/>
    <w:rsid w:val="002C6CA1"/>
    <w:rsid w:val="002C6D27"/>
    <w:rsid w:val="002C6E7B"/>
    <w:rsid w:val="002C7142"/>
    <w:rsid w:val="002C7334"/>
    <w:rsid w:val="002C7491"/>
    <w:rsid w:val="002C79FF"/>
    <w:rsid w:val="002C7AE0"/>
    <w:rsid w:val="002C7AFA"/>
    <w:rsid w:val="002C7CC2"/>
    <w:rsid w:val="002D025F"/>
    <w:rsid w:val="002D0FB6"/>
    <w:rsid w:val="002D12BD"/>
    <w:rsid w:val="002D1365"/>
    <w:rsid w:val="002D1596"/>
    <w:rsid w:val="002D162D"/>
    <w:rsid w:val="002D18B0"/>
    <w:rsid w:val="002D19DE"/>
    <w:rsid w:val="002D1D97"/>
    <w:rsid w:val="002D1E9A"/>
    <w:rsid w:val="002D2056"/>
    <w:rsid w:val="002D2081"/>
    <w:rsid w:val="002D258E"/>
    <w:rsid w:val="002D260A"/>
    <w:rsid w:val="002D28FE"/>
    <w:rsid w:val="002D2C9D"/>
    <w:rsid w:val="002D2D51"/>
    <w:rsid w:val="002D2EB7"/>
    <w:rsid w:val="002D3055"/>
    <w:rsid w:val="002D378D"/>
    <w:rsid w:val="002D39E3"/>
    <w:rsid w:val="002D3A32"/>
    <w:rsid w:val="002D3CC9"/>
    <w:rsid w:val="002D3DCA"/>
    <w:rsid w:val="002D3F79"/>
    <w:rsid w:val="002D415F"/>
    <w:rsid w:val="002D443E"/>
    <w:rsid w:val="002D4644"/>
    <w:rsid w:val="002D49ED"/>
    <w:rsid w:val="002D536F"/>
    <w:rsid w:val="002D5479"/>
    <w:rsid w:val="002D5751"/>
    <w:rsid w:val="002D5B10"/>
    <w:rsid w:val="002D64E5"/>
    <w:rsid w:val="002D6681"/>
    <w:rsid w:val="002D66BC"/>
    <w:rsid w:val="002D678D"/>
    <w:rsid w:val="002D69DC"/>
    <w:rsid w:val="002D6AA9"/>
    <w:rsid w:val="002D7109"/>
    <w:rsid w:val="002D7316"/>
    <w:rsid w:val="002D73D8"/>
    <w:rsid w:val="002D7421"/>
    <w:rsid w:val="002D7779"/>
    <w:rsid w:val="002D78EA"/>
    <w:rsid w:val="002D7D01"/>
    <w:rsid w:val="002D7F91"/>
    <w:rsid w:val="002E017E"/>
    <w:rsid w:val="002E05F6"/>
    <w:rsid w:val="002E0BA7"/>
    <w:rsid w:val="002E0DE6"/>
    <w:rsid w:val="002E0FEA"/>
    <w:rsid w:val="002E17E2"/>
    <w:rsid w:val="002E1918"/>
    <w:rsid w:val="002E1980"/>
    <w:rsid w:val="002E19F8"/>
    <w:rsid w:val="002E1AA6"/>
    <w:rsid w:val="002E1D32"/>
    <w:rsid w:val="002E1DE3"/>
    <w:rsid w:val="002E2015"/>
    <w:rsid w:val="002E2137"/>
    <w:rsid w:val="002E2145"/>
    <w:rsid w:val="002E2230"/>
    <w:rsid w:val="002E2383"/>
    <w:rsid w:val="002E242A"/>
    <w:rsid w:val="002E2599"/>
    <w:rsid w:val="002E26AD"/>
    <w:rsid w:val="002E27D7"/>
    <w:rsid w:val="002E291B"/>
    <w:rsid w:val="002E2B32"/>
    <w:rsid w:val="002E3139"/>
    <w:rsid w:val="002E34EE"/>
    <w:rsid w:val="002E39E3"/>
    <w:rsid w:val="002E3CE4"/>
    <w:rsid w:val="002E3D24"/>
    <w:rsid w:val="002E4432"/>
    <w:rsid w:val="002E45AD"/>
    <w:rsid w:val="002E4723"/>
    <w:rsid w:val="002E4863"/>
    <w:rsid w:val="002E48CE"/>
    <w:rsid w:val="002E4B20"/>
    <w:rsid w:val="002E4DEA"/>
    <w:rsid w:val="002E5113"/>
    <w:rsid w:val="002E526C"/>
    <w:rsid w:val="002E551C"/>
    <w:rsid w:val="002E55CF"/>
    <w:rsid w:val="002E568A"/>
    <w:rsid w:val="002E5A0B"/>
    <w:rsid w:val="002E5A70"/>
    <w:rsid w:val="002E603D"/>
    <w:rsid w:val="002E6362"/>
    <w:rsid w:val="002E65A2"/>
    <w:rsid w:val="002E6BF1"/>
    <w:rsid w:val="002E6DAB"/>
    <w:rsid w:val="002E7165"/>
    <w:rsid w:val="002E73D7"/>
    <w:rsid w:val="002E740E"/>
    <w:rsid w:val="002E75A0"/>
    <w:rsid w:val="002E7800"/>
    <w:rsid w:val="002E7A1D"/>
    <w:rsid w:val="002E7AA2"/>
    <w:rsid w:val="002E7C00"/>
    <w:rsid w:val="002E7C2F"/>
    <w:rsid w:val="002E7D6B"/>
    <w:rsid w:val="002F00A9"/>
    <w:rsid w:val="002F0658"/>
    <w:rsid w:val="002F089B"/>
    <w:rsid w:val="002F0B26"/>
    <w:rsid w:val="002F105D"/>
    <w:rsid w:val="002F1240"/>
    <w:rsid w:val="002F135E"/>
    <w:rsid w:val="002F1573"/>
    <w:rsid w:val="002F157A"/>
    <w:rsid w:val="002F19C0"/>
    <w:rsid w:val="002F1C21"/>
    <w:rsid w:val="002F1E5C"/>
    <w:rsid w:val="002F1F1A"/>
    <w:rsid w:val="002F215E"/>
    <w:rsid w:val="002F2173"/>
    <w:rsid w:val="002F2223"/>
    <w:rsid w:val="002F22AB"/>
    <w:rsid w:val="002F2367"/>
    <w:rsid w:val="002F26D9"/>
    <w:rsid w:val="002F29FB"/>
    <w:rsid w:val="002F2D73"/>
    <w:rsid w:val="002F2DBA"/>
    <w:rsid w:val="002F33B3"/>
    <w:rsid w:val="002F3E65"/>
    <w:rsid w:val="002F3EEF"/>
    <w:rsid w:val="002F42EC"/>
    <w:rsid w:val="002F4913"/>
    <w:rsid w:val="002F4BDE"/>
    <w:rsid w:val="002F4BE8"/>
    <w:rsid w:val="002F4F54"/>
    <w:rsid w:val="002F4FAE"/>
    <w:rsid w:val="002F5219"/>
    <w:rsid w:val="002F532F"/>
    <w:rsid w:val="002F5444"/>
    <w:rsid w:val="002F5510"/>
    <w:rsid w:val="002F5528"/>
    <w:rsid w:val="002F5569"/>
    <w:rsid w:val="002F58B6"/>
    <w:rsid w:val="002F58B7"/>
    <w:rsid w:val="002F5C0F"/>
    <w:rsid w:val="002F5E33"/>
    <w:rsid w:val="002F5F05"/>
    <w:rsid w:val="002F604D"/>
    <w:rsid w:val="002F6082"/>
    <w:rsid w:val="002F62F7"/>
    <w:rsid w:val="002F6A54"/>
    <w:rsid w:val="002F6A79"/>
    <w:rsid w:val="002F6EDA"/>
    <w:rsid w:val="002F71E0"/>
    <w:rsid w:val="002F72CB"/>
    <w:rsid w:val="002F7488"/>
    <w:rsid w:val="002F779D"/>
    <w:rsid w:val="002F7CE3"/>
    <w:rsid w:val="002F7DA3"/>
    <w:rsid w:val="002F7EA0"/>
    <w:rsid w:val="002F7FAE"/>
    <w:rsid w:val="0030071D"/>
    <w:rsid w:val="003007CF"/>
    <w:rsid w:val="00300837"/>
    <w:rsid w:val="00300A90"/>
    <w:rsid w:val="00300BFE"/>
    <w:rsid w:val="00300D57"/>
    <w:rsid w:val="0030100B"/>
    <w:rsid w:val="0030128F"/>
    <w:rsid w:val="00301412"/>
    <w:rsid w:val="003014A2"/>
    <w:rsid w:val="003016F1"/>
    <w:rsid w:val="00301748"/>
    <w:rsid w:val="003017AB"/>
    <w:rsid w:val="003017CA"/>
    <w:rsid w:val="003019F5"/>
    <w:rsid w:val="00301B78"/>
    <w:rsid w:val="0030215D"/>
    <w:rsid w:val="00302221"/>
    <w:rsid w:val="003022CF"/>
    <w:rsid w:val="0030234A"/>
    <w:rsid w:val="0030261E"/>
    <w:rsid w:val="0030276C"/>
    <w:rsid w:val="00302C66"/>
    <w:rsid w:val="00302D09"/>
    <w:rsid w:val="00302DAE"/>
    <w:rsid w:val="003030C5"/>
    <w:rsid w:val="003030FF"/>
    <w:rsid w:val="00303437"/>
    <w:rsid w:val="00303503"/>
    <w:rsid w:val="00303D55"/>
    <w:rsid w:val="00304061"/>
    <w:rsid w:val="00304085"/>
    <w:rsid w:val="00304184"/>
    <w:rsid w:val="0030431B"/>
    <w:rsid w:val="00304402"/>
    <w:rsid w:val="0030487A"/>
    <w:rsid w:val="00304887"/>
    <w:rsid w:val="003052F2"/>
    <w:rsid w:val="0030549F"/>
    <w:rsid w:val="00305581"/>
    <w:rsid w:val="003059D1"/>
    <w:rsid w:val="00306079"/>
    <w:rsid w:val="00306220"/>
    <w:rsid w:val="00306247"/>
    <w:rsid w:val="003064BC"/>
    <w:rsid w:val="00306574"/>
    <w:rsid w:val="00306621"/>
    <w:rsid w:val="003068DC"/>
    <w:rsid w:val="003068E9"/>
    <w:rsid w:val="00306DB3"/>
    <w:rsid w:val="00306EFB"/>
    <w:rsid w:val="00307120"/>
    <w:rsid w:val="00307475"/>
    <w:rsid w:val="00307586"/>
    <w:rsid w:val="00307608"/>
    <w:rsid w:val="003079C8"/>
    <w:rsid w:val="00307C91"/>
    <w:rsid w:val="00307E74"/>
    <w:rsid w:val="00310036"/>
    <w:rsid w:val="00310065"/>
    <w:rsid w:val="003100D4"/>
    <w:rsid w:val="00310141"/>
    <w:rsid w:val="00310686"/>
    <w:rsid w:val="00310A45"/>
    <w:rsid w:val="00310D49"/>
    <w:rsid w:val="00310EAA"/>
    <w:rsid w:val="00311008"/>
    <w:rsid w:val="0031109E"/>
    <w:rsid w:val="00311298"/>
    <w:rsid w:val="003113BB"/>
    <w:rsid w:val="00311BD6"/>
    <w:rsid w:val="00311D75"/>
    <w:rsid w:val="00311DC4"/>
    <w:rsid w:val="00311E10"/>
    <w:rsid w:val="00312429"/>
    <w:rsid w:val="00312634"/>
    <w:rsid w:val="0031283B"/>
    <w:rsid w:val="00312AAA"/>
    <w:rsid w:val="00312AE3"/>
    <w:rsid w:val="00312C1F"/>
    <w:rsid w:val="00312FFF"/>
    <w:rsid w:val="003132A0"/>
    <w:rsid w:val="003132AA"/>
    <w:rsid w:val="0031357A"/>
    <w:rsid w:val="003139B7"/>
    <w:rsid w:val="00313BD0"/>
    <w:rsid w:val="00313EF3"/>
    <w:rsid w:val="00313FA8"/>
    <w:rsid w:val="00314112"/>
    <w:rsid w:val="00314867"/>
    <w:rsid w:val="00314A1A"/>
    <w:rsid w:val="00314CDE"/>
    <w:rsid w:val="00314E62"/>
    <w:rsid w:val="00315095"/>
    <w:rsid w:val="0031533A"/>
    <w:rsid w:val="00315708"/>
    <w:rsid w:val="00315780"/>
    <w:rsid w:val="003159BA"/>
    <w:rsid w:val="00315EE1"/>
    <w:rsid w:val="003161E4"/>
    <w:rsid w:val="003162C0"/>
    <w:rsid w:val="003164EB"/>
    <w:rsid w:val="0031697E"/>
    <w:rsid w:val="00316A9B"/>
    <w:rsid w:val="00316E55"/>
    <w:rsid w:val="00316EF9"/>
    <w:rsid w:val="00316F48"/>
    <w:rsid w:val="003170BF"/>
    <w:rsid w:val="0031739A"/>
    <w:rsid w:val="003173A0"/>
    <w:rsid w:val="00317AC5"/>
    <w:rsid w:val="00317B91"/>
    <w:rsid w:val="00317CC1"/>
    <w:rsid w:val="00317D43"/>
    <w:rsid w:val="00317F9C"/>
    <w:rsid w:val="00317FC9"/>
    <w:rsid w:val="0032041B"/>
    <w:rsid w:val="003206AE"/>
    <w:rsid w:val="003206F7"/>
    <w:rsid w:val="0032078B"/>
    <w:rsid w:val="00320790"/>
    <w:rsid w:val="00320875"/>
    <w:rsid w:val="003208EE"/>
    <w:rsid w:val="00320C8D"/>
    <w:rsid w:val="00320F09"/>
    <w:rsid w:val="00321837"/>
    <w:rsid w:val="00321998"/>
    <w:rsid w:val="0032200A"/>
    <w:rsid w:val="00322108"/>
    <w:rsid w:val="00322159"/>
    <w:rsid w:val="003223AD"/>
    <w:rsid w:val="0032263E"/>
    <w:rsid w:val="00322A06"/>
    <w:rsid w:val="00322ACD"/>
    <w:rsid w:val="00322E91"/>
    <w:rsid w:val="00323157"/>
    <w:rsid w:val="00323172"/>
    <w:rsid w:val="003232BF"/>
    <w:rsid w:val="0032340D"/>
    <w:rsid w:val="003234EF"/>
    <w:rsid w:val="00323797"/>
    <w:rsid w:val="003245A0"/>
    <w:rsid w:val="00324739"/>
    <w:rsid w:val="00324B7C"/>
    <w:rsid w:val="00324C19"/>
    <w:rsid w:val="00324F6B"/>
    <w:rsid w:val="0032517A"/>
    <w:rsid w:val="003254C3"/>
    <w:rsid w:val="0032562F"/>
    <w:rsid w:val="00325795"/>
    <w:rsid w:val="00325BA5"/>
    <w:rsid w:val="00325EED"/>
    <w:rsid w:val="0032617C"/>
    <w:rsid w:val="003261D4"/>
    <w:rsid w:val="003262C6"/>
    <w:rsid w:val="00326B50"/>
    <w:rsid w:val="00326D3F"/>
    <w:rsid w:val="00326F08"/>
    <w:rsid w:val="003271E1"/>
    <w:rsid w:val="00327A03"/>
    <w:rsid w:val="00327BC8"/>
    <w:rsid w:val="00327ED8"/>
    <w:rsid w:val="00330052"/>
    <w:rsid w:val="00330303"/>
    <w:rsid w:val="003304AD"/>
    <w:rsid w:val="00330766"/>
    <w:rsid w:val="00330849"/>
    <w:rsid w:val="0033084B"/>
    <w:rsid w:val="00330940"/>
    <w:rsid w:val="003309C5"/>
    <w:rsid w:val="00330A94"/>
    <w:rsid w:val="00330C18"/>
    <w:rsid w:val="00330D3E"/>
    <w:rsid w:val="00330E5A"/>
    <w:rsid w:val="0033116D"/>
    <w:rsid w:val="003312AE"/>
    <w:rsid w:val="0033141F"/>
    <w:rsid w:val="00331608"/>
    <w:rsid w:val="00331874"/>
    <w:rsid w:val="003319CF"/>
    <w:rsid w:val="00331D83"/>
    <w:rsid w:val="00332265"/>
    <w:rsid w:val="003322FA"/>
    <w:rsid w:val="0033233B"/>
    <w:rsid w:val="00332588"/>
    <w:rsid w:val="0033261F"/>
    <w:rsid w:val="0033266F"/>
    <w:rsid w:val="003326C6"/>
    <w:rsid w:val="00332826"/>
    <w:rsid w:val="00332D74"/>
    <w:rsid w:val="00332FB2"/>
    <w:rsid w:val="0033303D"/>
    <w:rsid w:val="003333F0"/>
    <w:rsid w:val="003335D0"/>
    <w:rsid w:val="0033371F"/>
    <w:rsid w:val="00333E3E"/>
    <w:rsid w:val="00333FD8"/>
    <w:rsid w:val="0033415B"/>
    <w:rsid w:val="00334260"/>
    <w:rsid w:val="00334314"/>
    <w:rsid w:val="00334584"/>
    <w:rsid w:val="00334675"/>
    <w:rsid w:val="00334EF1"/>
    <w:rsid w:val="00334FD4"/>
    <w:rsid w:val="00335068"/>
    <w:rsid w:val="003350FC"/>
    <w:rsid w:val="00335250"/>
    <w:rsid w:val="00335400"/>
    <w:rsid w:val="003359EC"/>
    <w:rsid w:val="00335B5A"/>
    <w:rsid w:val="00336142"/>
    <w:rsid w:val="00336217"/>
    <w:rsid w:val="00336426"/>
    <w:rsid w:val="0033688B"/>
    <w:rsid w:val="0033688D"/>
    <w:rsid w:val="00336DA9"/>
    <w:rsid w:val="00337097"/>
    <w:rsid w:val="003372E5"/>
    <w:rsid w:val="00337BCE"/>
    <w:rsid w:val="0034002E"/>
    <w:rsid w:val="003400E3"/>
    <w:rsid w:val="0034019D"/>
    <w:rsid w:val="003407B4"/>
    <w:rsid w:val="00340A2A"/>
    <w:rsid w:val="00340D7C"/>
    <w:rsid w:val="00340E61"/>
    <w:rsid w:val="0034111E"/>
    <w:rsid w:val="00341347"/>
    <w:rsid w:val="00341466"/>
    <w:rsid w:val="003415C4"/>
    <w:rsid w:val="003417A5"/>
    <w:rsid w:val="00341952"/>
    <w:rsid w:val="00341A56"/>
    <w:rsid w:val="00341C65"/>
    <w:rsid w:val="00341E2F"/>
    <w:rsid w:val="003423EA"/>
    <w:rsid w:val="00342508"/>
    <w:rsid w:val="0034254E"/>
    <w:rsid w:val="003425CB"/>
    <w:rsid w:val="003426D3"/>
    <w:rsid w:val="00342918"/>
    <w:rsid w:val="0034299D"/>
    <w:rsid w:val="00342B64"/>
    <w:rsid w:val="00342E58"/>
    <w:rsid w:val="00342E8E"/>
    <w:rsid w:val="00342EBB"/>
    <w:rsid w:val="00343029"/>
    <w:rsid w:val="0034361A"/>
    <w:rsid w:val="00343884"/>
    <w:rsid w:val="00343C88"/>
    <w:rsid w:val="0034406B"/>
    <w:rsid w:val="00344898"/>
    <w:rsid w:val="00344A8D"/>
    <w:rsid w:val="00344ACB"/>
    <w:rsid w:val="0034503D"/>
    <w:rsid w:val="00345131"/>
    <w:rsid w:val="003451FA"/>
    <w:rsid w:val="0034540E"/>
    <w:rsid w:val="003456F4"/>
    <w:rsid w:val="00345746"/>
    <w:rsid w:val="00345FAC"/>
    <w:rsid w:val="003460BE"/>
    <w:rsid w:val="00346348"/>
    <w:rsid w:val="0034672A"/>
    <w:rsid w:val="0034677B"/>
    <w:rsid w:val="00346E34"/>
    <w:rsid w:val="00347505"/>
    <w:rsid w:val="00347545"/>
    <w:rsid w:val="0034784E"/>
    <w:rsid w:val="00347926"/>
    <w:rsid w:val="00347992"/>
    <w:rsid w:val="00347AAA"/>
    <w:rsid w:val="00347C81"/>
    <w:rsid w:val="003504CE"/>
    <w:rsid w:val="00350854"/>
    <w:rsid w:val="0035094A"/>
    <w:rsid w:val="00350BC1"/>
    <w:rsid w:val="00350D03"/>
    <w:rsid w:val="003511BC"/>
    <w:rsid w:val="00351562"/>
    <w:rsid w:val="00351822"/>
    <w:rsid w:val="003519EE"/>
    <w:rsid w:val="00351EC3"/>
    <w:rsid w:val="0035242E"/>
    <w:rsid w:val="003526B3"/>
    <w:rsid w:val="00352AC4"/>
    <w:rsid w:val="00352AF7"/>
    <w:rsid w:val="00352B03"/>
    <w:rsid w:val="00352C5A"/>
    <w:rsid w:val="0035314E"/>
    <w:rsid w:val="003533DA"/>
    <w:rsid w:val="00353575"/>
    <w:rsid w:val="00353692"/>
    <w:rsid w:val="003536A6"/>
    <w:rsid w:val="00353971"/>
    <w:rsid w:val="00353B67"/>
    <w:rsid w:val="00353B86"/>
    <w:rsid w:val="00353C77"/>
    <w:rsid w:val="00353CB6"/>
    <w:rsid w:val="00353DDB"/>
    <w:rsid w:val="003540CE"/>
    <w:rsid w:val="003544A1"/>
    <w:rsid w:val="00354951"/>
    <w:rsid w:val="003549A7"/>
    <w:rsid w:val="00354A46"/>
    <w:rsid w:val="00354AAD"/>
    <w:rsid w:val="00354ACB"/>
    <w:rsid w:val="00354E24"/>
    <w:rsid w:val="00354F05"/>
    <w:rsid w:val="0035513C"/>
    <w:rsid w:val="00355140"/>
    <w:rsid w:val="003551AF"/>
    <w:rsid w:val="0035527E"/>
    <w:rsid w:val="0035563B"/>
    <w:rsid w:val="003557AB"/>
    <w:rsid w:val="00355939"/>
    <w:rsid w:val="00355956"/>
    <w:rsid w:val="00355A3D"/>
    <w:rsid w:val="00356623"/>
    <w:rsid w:val="003567C3"/>
    <w:rsid w:val="00356926"/>
    <w:rsid w:val="0035695A"/>
    <w:rsid w:val="00356A4C"/>
    <w:rsid w:val="00356A6F"/>
    <w:rsid w:val="00356E65"/>
    <w:rsid w:val="0035713C"/>
    <w:rsid w:val="003573D2"/>
    <w:rsid w:val="003574B5"/>
    <w:rsid w:val="00357687"/>
    <w:rsid w:val="00357753"/>
    <w:rsid w:val="00357802"/>
    <w:rsid w:val="003579D9"/>
    <w:rsid w:val="003579DA"/>
    <w:rsid w:val="003579F0"/>
    <w:rsid w:val="00357AB6"/>
    <w:rsid w:val="00357CC7"/>
    <w:rsid w:val="00357D76"/>
    <w:rsid w:val="00357E52"/>
    <w:rsid w:val="00360131"/>
    <w:rsid w:val="003602A2"/>
    <w:rsid w:val="003604F3"/>
    <w:rsid w:val="003605D2"/>
    <w:rsid w:val="003605E4"/>
    <w:rsid w:val="0036064D"/>
    <w:rsid w:val="00360652"/>
    <w:rsid w:val="003608D6"/>
    <w:rsid w:val="00360A04"/>
    <w:rsid w:val="00360D59"/>
    <w:rsid w:val="0036148F"/>
    <w:rsid w:val="0036154A"/>
    <w:rsid w:val="00361756"/>
    <w:rsid w:val="00361A14"/>
    <w:rsid w:val="00361F2B"/>
    <w:rsid w:val="003622D5"/>
    <w:rsid w:val="003623B1"/>
    <w:rsid w:val="0036293D"/>
    <w:rsid w:val="003629CD"/>
    <w:rsid w:val="00362C1C"/>
    <w:rsid w:val="00362EF3"/>
    <w:rsid w:val="00363AE2"/>
    <w:rsid w:val="00363E89"/>
    <w:rsid w:val="00364096"/>
    <w:rsid w:val="003641BD"/>
    <w:rsid w:val="00364381"/>
    <w:rsid w:val="003647BE"/>
    <w:rsid w:val="00364810"/>
    <w:rsid w:val="00364AC1"/>
    <w:rsid w:val="00364C5F"/>
    <w:rsid w:val="00364CF7"/>
    <w:rsid w:val="00364EC2"/>
    <w:rsid w:val="00364F37"/>
    <w:rsid w:val="003650AA"/>
    <w:rsid w:val="003657CB"/>
    <w:rsid w:val="003657F3"/>
    <w:rsid w:val="00365B3D"/>
    <w:rsid w:val="003662B0"/>
    <w:rsid w:val="003665F6"/>
    <w:rsid w:val="0036679F"/>
    <w:rsid w:val="003667F7"/>
    <w:rsid w:val="003668F5"/>
    <w:rsid w:val="00366973"/>
    <w:rsid w:val="00366EB7"/>
    <w:rsid w:val="00366F3B"/>
    <w:rsid w:val="00366F5B"/>
    <w:rsid w:val="00367002"/>
    <w:rsid w:val="003671BC"/>
    <w:rsid w:val="00367577"/>
    <w:rsid w:val="00367A3E"/>
    <w:rsid w:val="00367C61"/>
    <w:rsid w:val="00367CF9"/>
    <w:rsid w:val="00367CFA"/>
    <w:rsid w:val="00367FEC"/>
    <w:rsid w:val="003703EA"/>
    <w:rsid w:val="0037074E"/>
    <w:rsid w:val="00370B83"/>
    <w:rsid w:val="00370CDC"/>
    <w:rsid w:val="00371054"/>
    <w:rsid w:val="0037105B"/>
    <w:rsid w:val="003710C9"/>
    <w:rsid w:val="003711E7"/>
    <w:rsid w:val="0037158A"/>
    <w:rsid w:val="003715F3"/>
    <w:rsid w:val="0037165D"/>
    <w:rsid w:val="00371749"/>
    <w:rsid w:val="003718A8"/>
    <w:rsid w:val="0037201F"/>
    <w:rsid w:val="00372134"/>
    <w:rsid w:val="003722DE"/>
    <w:rsid w:val="0037233C"/>
    <w:rsid w:val="003724F2"/>
    <w:rsid w:val="0037253D"/>
    <w:rsid w:val="0037274D"/>
    <w:rsid w:val="003728AD"/>
    <w:rsid w:val="00372F72"/>
    <w:rsid w:val="00373399"/>
    <w:rsid w:val="003736BC"/>
    <w:rsid w:val="00373777"/>
    <w:rsid w:val="0037399E"/>
    <w:rsid w:val="003739A6"/>
    <w:rsid w:val="003739B3"/>
    <w:rsid w:val="00373F46"/>
    <w:rsid w:val="00374063"/>
    <w:rsid w:val="003743DC"/>
    <w:rsid w:val="0037471E"/>
    <w:rsid w:val="0037481E"/>
    <w:rsid w:val="0037483A"/>
    <w:rsid w:val="00374BAA"/>
    <w:rsid w:val="00374CE6"/>
    <w:rsid w:val="00374E79"/>
    <w:rsid w:val="00374EA8"/>
    <w:rsid w:val="00374EC5"/>
    <w:rsid w:val="00375281"/>
    <w:rsid w:val="003753C6"/>
    <w:rsid w:val="00375412"/>
    <w:rsid w:val="0037562D"/>
    <w:rsid w:val="0037574F"/>
    <w:rsid w:val="003758D0"/>
    <w:rsid w:val="003758E6"/>
    <w:rsid w:val="00375912"/>
    <w:rsid w:val="00375C05"/>
    <w:rsid w:val="003761B2"/>
    <w:rsid w:val="00376388"/>
    <w:rsid w:val="003763B8"/>
    <w:rsid w:val="00376A8D"/>
    <w:rsid w:val="00376F02"/>
    <w:rsid w:val="0037709B"/>
    <w:rsid w:val="003771E5"/>
    <w:rsid w:val="0037766F"/>
    <w:rsid w:val="003777CD"/>
    <w:rsid w:val="00377A69"/>
    <w:rsid w:val="00377E2F"/>
    <w:rsid w:val="00377E6E"/>
    <w:rsid w:val="0038049B"/>
    <w:rsid w:val="003805D8"/>
    <w:rsid w:val="00380D83"/>
    <w:rsid w:val="00380F2C"/>
    <w:rsid w:val="0038121E"/>
    <w:rsid w:val="00381253"/>
    <w:rsid w:val="003813AC"/>
    <w:rsid w:val="00381763"/>
    <w:rsid w:val="00381AC0"/>
    <w:rsid w:val="00381B4E"/>
    <w:rsid w:val="00381C4D"/>
    <w:rsid w:val="00381E31"/>
    <w:rsid w:val="0038237A"/>
    <w:rsid w:val="0038249F"/>
    <w:rsid w:val="0038277A"/>
    <w:rsid w:val="003827D8"/>
    <w:rsid w:val="0038287E"/>
    <w:rsid w:val="00382A24"/>
    <w:rsid w:val="00382FD0"/>
    <w:rsid w:val="003831AB"/>
    <w:rsid w:val="003835FD"/>
    <w:rsid w:val="003837FC"/>
    <w:rsid w:val="003839A7"/>
    <w:rsid w:val="00383DA6"/>
    <w:rsid w:val="0038407D"/>
    <w:rsid w:val="00384199"/>
    <w:rsid w:val="003842C4"/>
    <w:rsid w:val="003844D2"/>
    <w:rsid w:val="003845FD"/>
    <w:rsid w:val="00384713"/>
    <w:rsid w:val="00384C4D"/>
    <w:rsid w:val="00384D30"/>
    <w:rsid w:val="00384FB4"/>
    <w:rsid w:val="0038556D"/>
    <w:rsid w:val="00385585"/>
    <w:rsid w:val="0038570E"/>
    <w:rsid w:val="00385978"/>
    <w:rsid w:val="00385AF7"/>
    <w:rsid w:val="00385FC3"/>
    <w:rsid w:val="0038601A"/>
    <w:rsid w:val="003861D3"/>
    <w:rsid w:val="0038641A"/>
    <w:rsid w:val="00386546"/>
    <w:rsid w:val="00386572"/>
    <w:rsid w:val="003867A6"/>
    <w:rsid w:val="0038681B"/>
    <w:rsid w:val="0038690C"/>
    <w:rsid w:val="00386E44"/>
    <w:rsid w:val="00386FC0"/>
    <w:rsid w:val="003870FD"/>
    <w:rsid w:val="00387B9A"/>
    <w:rsid w:val="00387BBD"/>
    <w:rsid w:val="003902DA"/>
    <w:rsid w:val="0039053E"/>
    <w:rsid w:val="00390877"/>
    <w:rsid w:val="00390B9B"/>
    <w:rsid w:val="0039101C"/>
    <w:rsid w:val="00391377"/>
    <w:rsid w:val="0039138E"/>
    <w:rsid w:val="003919AC"/>
    <w:rsid w:val="00391B8D"/>
    <w:rsid w:val="00392398"/>
    <w:rsid w:val="0039253A"/>
    <w:rsid w:val="00392862"/>
    <w:rsid w:val="003928BF"/>
    <w:rsid w:val="003928EB"/>
    <w:rsid w:val="00392E3F"/>
    <w:rsid w:val="00392EB3"/>
    <w:rsid w:val="00392EF0"/>
    <w:rsid w:val="00392F29"/>
    <w:rsid w:val="00392F7E"/>
    <w:rsid w:val="00393704"/>
    <w:rsid w:val="00393B43"/>
    <w:rsid w:val="00393C3B"/>
    <w:rsid w:val="00394153"/>
    <w:rsid w:val="003941F1"/>
    <w:rsid w:val="0039425D"/>
    <w:rsid w:val="00394279"/>
    <w:rsid w:val="0039435C"/>
    <w:rsid w:val="003943A8"/>
    <w:rsid w:val="003947E0"/>
    <w:rsid w:val="0039487F"/>
    <w:rsid w:val="00394932"/>
    <w:rsid w:val="00394B86"/>
    <w:rsid w:val="00394CAC"/>
    <w:rsid w:val="00395740"/>
    <w:rsid w:val="00395FA2"/>
    <w:rsid w:val="00396406"/>
    <w:rsid w:val="00396F6D"/>
    <w:rsid w:val="00397468"/>
    <w:rsid w:val="00397F87"/>
    <w:rsid w:val="003A03CB"/>
    <w:rsid w:val="003A074B"/>
    <w:rsid w:val="003A088C"/>
    <w:rsid w:val="003A08A9"/>
    <w:rsid w:val="003A0A3A"/>
    <w:rsid w:val="003A0BB6"/>
    <w:rsid w:val="003A0C20"/>
    <w:rsid w:val="003A0D7B"/>
    <w:rsid w:val="003A10DD"/>
    <w:rsid w:val="003A16CA"/>
    <w:rsid w:val="003A16E8"/>
    <w:rsid w:val="003A1ADA"/>
    <w:rsid w:val="003A1B05"/>
    <w:rsid w:val="003A1B16"/>
    <w:rsid w:val="003A1C3C"/>
    <w:rsid w:val="003A1F8C"/>
    <w:rsid w:val="003A206A"/>
    <w:rsid w:val="003A226E"/>
    <w:rsid w:val="003A22CA"/>
    <w:rsid w:val="003A242A"/>
    <w:rsid w:val="003A28B9"/>
    <w:rsid w:val="003A2AB8"/>
    <w:rsid w:val="003A2C48"/>
    <w:rsid w:val="003A2CFD"/>
    <w:rsid w:val="003A2FF0"/>
    <w:rsid w:val="003A36B3"/>
    <w:rsid w:val="003A3722"/>
    <w:rsid w:val="003A3A90"/>
    <w:rsid w:val="003A3CDB"/>
    <w:rsid w:val="003A3D7C"/>
    <w:rsid w:val="003A3E5E"/>
    <w:rsid w:val="003A3F88"/>
    <w:rsid w:val="003A40B4"/>
    <w:rsid w:val="003A41AE"/>
    <w:rsid w:val="003A41FF"/>
    <w:rsid w:val="003A427C"/>
    <w:rsid w:val="003A4298"/>
    <w:rsid w:val="003A42FB"/>
    <w:rsid w:val="003A4317"/>
    <w:rsid w:val="003A46A7"/>
    <w:rsid w:val="003A471B"/>
    <w:rsid w:val="003A489B"/>
    <w:rsid w:val="003A4D4A"/>
    <w:rsid w:val="003A4E6E"/>
    <w:rsid w:val="003A4E84"/>
    <w:rsid w:val="003A4F0F"/>
    <w:rsid w:val="003A52C8"/>
    <w:rsid w:val="003A5327"/>
    <w:rsid w:val="003A55EE"/>
    <w:rsid w:val="003A5A55"/>
    <w:rsid w:val="003A5CEA"/>
    <w:rsid w:val="003A5D74"/>
    <w:rsid w:val="003A5E18"/>
    <w:rsid w:val="003A6165"/>
    <w:rsid w:val="003A67D4"/>
    <w:rsid w:val="003A6923"/>
    <w:rsid w:val="003A6DCC"/>
    <w:rsid w:val="003A6FD2"/>
    <w:rsid w:val="003A71AE"/>
    <w:rsid w:val="003A796B"/>
    <w:rsid w:val="003A7C30"/>
    <w:rsid w:val="003A7C35"/>
    <w:rsid w:val="003A7CB3"/>
    <w:rsid w:val="003A7D45"/>
    <w:rsid w:val="003B009B"/>
    <w:rsid w:val="003B0103"/>
    <w:rsid w:val="003B0858"/>
    <w:rsid w:val="003B0ACD"/>
    <w:rsid w:val="003B0E5B"/>
    <w:rsid w:val="003B134E"/>
    <w:rsid w:val="003B1492"/>
    <w:rsid w:val="003B1583"/>
    <w:rsid w:val="003B1637"/>
    <w:rsid w:val="003B16C2"/>
    <w:rsid w:val="003B1B1F"/>
    <w:rsid w:val="003B1CEF"/>
    <w:rsid w:val="003B1F5A"/>
    <w:rsid w:val="003B1F5E"/>
    <w:rsid w:val="003B2174"/>
    <w:rsid w:val="003B2426"/>
    <w:rsid w:val="003B2770"/>
    <w:rsid w:val="003B2A87"/>
    <w:rsid w:val="003B2AA8"/>
    <w:rsid w:val="003B2D26"/>
    <w:rsid w:val="003B2D6D"/>
    <w:rsid w:val="003B2F96"/>
    <w:rsid w:val="003B308D"/>
    <w:rsid w:val="003B3101"/>
    <w:rsid w:val="003B325D"/>
    <w:rsid w:val="003B3369"/>
    <w:rsid w:val="003B36FE"/>
    <w:rsid w:val="003B3ACB"/>
    <w:rsid w:val="003B3BC8"/>
    <w:rsid w:val="003B3C3D"/>
    <w:rsid w:val="003B3EB7"/>
    <w:rsid w:val="003B3F94"/>
    <w:rsid w:val="003B4006"/>
    <w:rsid w:val="003B460D"/>
    <w:rsid w:val="003B46E2"/>
    <w:rsid w:val="003B4B32"/>
    <w:rsid w:val="003B4CB1"/>
    <w:rsid w:val="003B4D44"/>
    <w:rsid w:val="003B4E0E"/>
    <w:rsid w:val="003B4E9E"/>
    <w:rsid w:val="003B4ED3"/>
    <w:rsid w:val="003B5120"/>
    <w:rsid w:val="003B5550"/>
    <w:rsid w:val="003B55BE"/>
    <w:rsid w:val="003B581A"/>
    <w:rsid w:val="003B597F"/>
    <w:rsid w:val="003B5DC0"/>
    <w:rsid w:val="003B5EE3"/>
    <w:rsid w:val="003B6183"/>
    <w:rsid w:val="003B6721"/>
    <w:rsid w:val="003B6857"/>
    <w:rsid w:val="003B68BC"/>
    <w:rsid w:val="003B69BD"/>
    <w:rsid w:val="003B6B70"/>
    <w:rsid w:val="003B6DFD"/>
    <w:rsid w:val="003B6E7D"/>
    <w:rsid w:val="003B70E8"/>
    <w:rsid w:val="003B71BC"/>
    <w:rsid w:val="003B7AFE"/>
    <w:rsid w:val="003B7B09"/>
    <w:rsid w:val="003B7B55"/>
    <w:rsid w:val="003B7C5D"/>
    <w:rsid w:val="003B7E6A"/>
    <w:rsid w:val="003C0134"/>
    <w:rsid w:val="003C013B"/>
    <w:rsid w:val="003C0145"/>
    <w:rsid w:val="003C05B3"/>
    <w:rsid w:val="003C0721"/>
    <w:rsid w:val="003C08EA"/>
    <w:rsid w:val="003C0AAB"/>
    <w:rsid w:val="003C0FE7"/>
    <w:rsid w:val="003C10C0"/>
    <w:rsid w:val="003C121C"/>
    <w:rsid w:val="003C1356"/>
    <w:rsid w:val="003C16C8"/>
    <w:rsid w:val="003C1877"/>
    <w:rsid w:val="003C1919"/>
    <w:rsid w:val="003C19CD"/>
    <w:rsid w:val="003C1D55"/>
    <w:rsid w:val="003C1DBA"/>
    <w:rsid w:val="003C1EF3"/>
    <w:rsid w:val="003C1FF3"/>
    <w:rsid w:val="003C232B"/>
    <w:rsid w:val="003C240D"/>
    <w:rsid w:val="003C246F"/>
    <w:rsid w:val="003C24DE"/>
    <w:rsid w:val="003C260B"/>
    <w:rsid w:val="003C2932"/>
    <w:rsid w:val="003C293A"/>
    <w:rsid w:val="003C2A1B"/>
    <w:rsid w:val="003C2BB5"/>
    <w:rsid w:val="003C2CF6"/>
    <w:rsid w:val="003C3041"/>
    <w:rsid w:val="003C31E4"/>
    <w:rsid w:val="003C324A"/>
    <w:rsid w:val="003C3256"/>
    <w:rsid w:val="003C35A4"/>
    <w:rsid w:val="003C3606"/>
    <w:rsid w:val="003C372D"/>
    <w:rsid w:val="003C3B29"/>
    <w:rsid w:val="003C40C1"/>
    <w:rsid w:val="003C4142"/>
    <w:rsid w:val="003C426A"/>
    <w:rsid w:val="003C42D6"/>
    <w:rsid w:val="003C4789"/>
    <w:rsid w:val="003C48CB"/>
    <w:rsid w:val="003C4906"/>
    <w:rsid w:val="003C4E41"/>
    <w:rsid w:val="003C4ED6"/>
    <w:rsid w:val="003C55EE"/>
    <w:rsid w:val="003C5795"/>
    <w:rsid w:val="003C57CF"/>
    <w:rsid w:val="003C57EF"/>
    <w:rsid w:val="003C59C5"/>
    <w:rsid w:val="003C5CC2"/>
    <w:rsid w:val="003C5D02"/>
    <w:rsid w:val="003C5F8C"/>
    <w:rsid w:val="003C60F4"/>
    <w:rsid w:val="003C62DF"/>
    <w:rsid w:val="003C6CBD"/>
    <w:rsid w:val="003C6CBF"/>
    <w:rsid w:val="003C6E88"/>
    <w:rsid w:val="003C6EE4"/>
    <w:rsid w:val="003C754D"/>
    <w:rsid w:val="003C7A90"/>
    <w:rsid w:val="003D00FD"/>
    <w:rsid w:val="003D0445"/>
    <w:rsid w:val="003D0A29"/>
    <w:rsid w:val="003D0B50"/>
    <w:rsid w:val="003D0E7F"/>
    <w:rsid w:val="003D1066"/>
    <w:rsid w:val="003D13A1"/>
    <w:rsid w:val="003D1826"/>
    <w:rsid w:val="003D1DD5"/>
    <w:rsid w:val="003D1EC6"/>
    <w:rsid w:val="003D212D"/>
    <w:rsid w:val="003D2368"/>
    <w:rsid w:val="003D252F"/>
    <w:rsid w:val="003D2740"/>
    <w:rsid w:val="003D282B"/>
    <w:rsid w:val="003D2ADE"/>
    <w:rsid w:val="003D2C7C"/>
    <w:rsid w:val="003D2E67"/>
    <w:rsid w:val="003D2EAB"/>
    <w:rsid w:val="003D34DC"/>
    <w:rsid w:val="003D34DE"/>
    <w:rsid w:val="003D360C"/>
    <w:rsid w:val="003D3782"/>
    <w:rsid w:val="003D39FE"/>
    <w:rsid w:val="003D3AF6"/>
    <w:rsid w:val="003D3B27"/>
    <w:rsid w:val="003D3FF6"/>
    <w:rsid w:val="003D40BD"/>
    <w:rsid w:val="003D4592"/>
    <w:rsid w:val="003D4A1D"/>
    <w:rsid w:val="003D4BE2"/>
    <w:rsid w:val="003D4E92"/>
    <w:rsid w:val="003D4F56"/>
    <w:rsid w:val="003D5166"/>
    <w:rsid w:val="003D523D"/>
    <w:rsid w:val="003D536F"/>
    <w:rsid w:val="003D54C3"/>
    <w:rsid w:val="003D585B"/>
    <w:rsid w:val="003D5AA7"/>
    <w:rsid w:val="003D5CDE"/>
    <w:rsid w:val="003D5DF7"/>
    <w:rsid w:val="003D5E31"/>
    <w:rsid w:val="003D5EA2"/>
    <w:rsid w:val="003D60B7"/>
    <w:rsid w:val="003D6408"/>
    <w:rsid w:val="003D656E"/>
    <w:rsid w:val="003D689F"/>
    <w:rsid w:val="003D6916"/>
    <w:rsid w:val="003D698E"/>
    <w:rsid w:val="003D6C94"/>
    <w:rsid w:val="003D6E0B"/>
    <w:rsid w:val="003D6FB2"/>
    <w:rsid w:val="003D74E7"/>
    <w:rsid w:val="003D7570"/>
    <w:rsid w:val="003D75F6"/>
    <w:rsid w:val="003D771A"/>
    <w:rsid w:val="003D7754"/>
    <w:rsid w:val="003D7895"/>
    <w:rsid w:val="003D7A84"/>
    <w:rsid w:val="003D7CCB"/>
    <w:rsid w:val="003E0030"/>
    <w:rsid w:val="003E0A28"/>
    <w:rsid w:val="003E0B03"/>
    <w:rsid w:val="003E0BA3"/>
    <w:rsid w:val="003E0BDE"/>
    <w:rsid w:val="003E117A"/>
    <w:rsid w:val="003E118B"/>
    <w:rsid w:val="003E136C"/>
    <w:rsid w:val="003E16C6"/>
    <w:rsid w:val="003E1AD1"/>
    <w:rsid w:val="003E1D2F"/>
    <w:rsid w:val="003E225A"/>
    <w:rsid w:val="003E23D0"/>
    <w:rsid w:val="003E2723"/>
    <w:rsid w:val="003E2B9A"/>
    <w:rsid w:val="003E2C44"/>
    <w:rsid w:val="003E2DA8"/>
    <w:rsid w:val="003E3346"/>
    <w:rsid w:val="003E3444"/>
    <w:rsid w:val="003E37C2"/>
    <w:rsid w:val="003E382E"/>
    <w:rsid w:val="003E3DF7"/>
    <w:rsid w:val="003E44D8"/>
    <w:rsid w:val="003E456D"/>
    <w:rsid w:val="003E474F"/>
    <w:rsid w:val="003E4B21"/>
    <w:rsid w:val="003E4F3C"/>
    <w:rsid w:val="003E52CA"/>
    <w:rsid w:val="003E5794"/>
    <w:rsid w:val="003E57DF"/>
    <w:rsid w:val="003E5E5A"/>
    <w:rsid w:val="003E5F7C"/>
    <w:rsid w:val="003E6312"/>
    <w:rsid w:val="003E6347"/>
    <w:rsid w:val="003E64FB"/>
    <w:rsid w:val="003E6530"/>
    <w:rsid w:val="003E6654"/>
    <w:rsid w:val="003E6BA9"/>
    <w:rsid w:val="003E6C6A"/>
    <w:rsid w:val="003E7109"/>
    <w:rsid w:val="003E7396"/>
    <w:rsid w:val="003E7BE0"/>
    <w:rsid w:val="003E7C63"/>
    <w:rsid w:val="003E7CFC"/>
    <w:rsid w:val="003E7D37"/>
    <w:rsid w:val="003E7E54"/>
    <w:rsid w:val="003F0009"/>
    <w:rsid w:val="003F058E"/>
    <w:rsid w:val="003F07F3"/>
    <w:rsid w:val="003F0A27"/>
    <w:rsid w:val="003F0AFC"/>
    <w:rsid w:val="003F0D1D"/>
    <w:rsid w:val="003F0EB5"/>
    <w:rsid w:val="003F0EE6"/>
    <w:rsid w:val="003F19B9"/>
    <w:rsid w:val="003F1DC3"/>
    <w:rsid w:val="003F1E42"/>
    <w:rsid w:val="003F1E60"/>
    <w:rsid w:val="003F1FC0"/>
    <w:rsid w:val="003F2325"/>
    <w:rsid w:val="003F2608"/>
    <w:rsid w:val="003F2DFB"/>
    <w:rsid w:val="003F2E22"/>
    <w:rsid w:val="003F2EFB"/>
    <w:rsid w:val="003F2FE8"/>
    <w:rsid w:val="003F300D"/>
    <w:rsid w:val="003F3332"/>
    <w:rsid w:val="003F3BC2"/>
    <w:rsid w:val="003F3D73"/>
    <w:rsid w:val="003F3E1B"/>
    <w:rsid w:val="003F3EAC"/>
    <w:rsid w:val="003F4013"/>
    <w:rsid w:val="003F440E"/>
    <w:rsid w:val="003F4579"/>
    <w:rsid w:val="003F4645"/>
    <w:rsid w:val="003F4660"/>
    <w:rsid w:val="003F4891"/>
    <w:rsid w:val="003F48E9"/>
    <w:rsid w:val="003F4AF8"/>
    <w:rsid w:val="003F4F9A"/>
    <w:rsid w:val="003F52F2"/>
    <w:rsid w:val="003F5561"/>
    <w:rsid w:val="003F582B"/>
    <w:rsid w:val="003F5C17"/>
    <w:rsid w:val="003F5C2E"/>
    <w:rsid w:val="003F5E36"/>
    <w:rsid w:val="003F5FA1"/>
    <w:rsid w:val="003F60C1"/>
    <w:rsid w:val="003F638E"/>
    <w:rsid w:val="003F6581"/>
    <w:rsid w:val="003F6876"/>
    <w:rsid w:val="003F6917"/>
    <w:rsid w:val="003F6A79"/>
    <w:rsid w:val="003F704C"/>
    <w:rsid w:val="003F7169"/>
    <w:rsid w:val="003F738E"/>
    <w:rsid w:val="003F7769"/>
    <w:rsid w:val="003F7952"/>
    <w:rsid w:val="003F7C64"/>
    <w:rsid w:val="003F7D70"/>
    <w:rsid w:val="004001CA"/>
    <w:rsid w:val="004003FA"/>
    <w:rsid w:val="004005C6"/>
    <w:rsid w:val="00400697"/>
    <w:rsid w:val="00400A3C"/>
    <w:rsid w:val="00400EED"/>
    <w:rsid w:val="00400F45"/>
    <w:rsid w:val="0040198F"/>
    <w:rsid w:val="00401DC0"/>
    <w:rsid w:val="00401E50"/>
    <w:rsid w:val="00402253"/>
    <w:rsid w:val="0040239A"/>
    <w:rsid w:val="0040241E"/>
    <w:rsid w:val="00402536"/>
    <w:rsid w:val="004026DB"/>
    <w:rsid w:val="00402741"/>
    <w:rsid w:val="004029B5"/>
    <w:rsid w:val="00402C10"/>
    <w:rsid w:val="00402D9E"/>
    <w:rsid w:val="00402E5B"/>
    <w:rsid w:val="00402F78"/>
    <w:rsid w:val="00402FBD"/>
    <w:rsid w:val="0040303F"/>
    <w:rsid w:val="004030C9"/>
    <w:rsid w:val="00403348"/>
    <w:rsid w:val="004033AA"/>
    <w:rsid w:val="004036C4"/>
    <w:rsid w:val="00403741"/>
    <w:rsid w:val="00403A3F"/>
    <w:rsid w:val="00403C91"/>
    <w:rsid w:val="00403CE3"/>
    <w:rsid w:val="00403F59"/>
    <w:rsid w:val="0040435D"/>
    <w:rsid w:val="00404A3E"/>
    <w:rsid w:val="00404D48"/>
    <w:rsid w:val="004051A9"/>
    <w:rsid w:val="0040521F"/>
    <w:rsid w:val="004052FC"/>
    <w:rsid w:val="004055DB"/>
    <w:rsid w:val="0040571B"/>
    <w:rsid w:val="00405769"/>
    <w:rsid w:val="00405AE0"/>
    <w:rsid w:val="00405BAB"/>
    <w:rsid w:val="004060FA"/>
    <w:rsid w:val="0040613F"/>
    <w:rsid w:val="00406398"/>
    <w:rsid w:val="004063B5"/>
    <w:rsid w:val="004063D3"/>
    <w:rsid w:val="004063FB"/>
    <w:rsid w:val="00406801"/>
    <w:rsid w:val="004068A5"/>
    <w:rsid w:val="00406A5A"/>
    <w:rsid w:val="00406CB6"/>
    <w:rsid w:val="00406D88"/>
    <w:rsid w:val="00406E11"/>
    <w:rsid w:val="00407073"/>
    <w:rsid w:val="004071A8"/>
    <w:rsid w:val="0040738C"/>
    <w:rsid w:val="004073B6"/>
    <w:rsid w:val="004075D5"/>
    <w:rsid w:val="004077F0"/>
    <w:rsid w:val="00407E30"/>
    <w:rsid w:val="004107AD"/>
    <w:rsid w:val="004107E9"/>
    <w:rsid w:val="0041080F"/>
    <w:rsid w:val="0041119A"/>
    <w:rsid w:val="0041134A"/>
    <w:rsid w:val="0041150A"/>
    <w:rsid w:val="004116AF"/>
    <w:rsid w:val="00411BF0"/>
    <w:rsid w:val="00411D3E"/>
    <w:rsid w:val="00411DFB"/>
    <w:rsid w:val="00411FD8"/>
    <w:rsid w:val="00412051"/>
    <w:rsid w:val="00412078"/>
    <w:rsid w:val="004120D2"/>
    <w:rsid w:val="0041239C"/>
    <w:rsid w:val="00412A4C"/>
    <w:rsid w:val="00412AC8"/>
    <w:rsid w:val="00412B0D"/>
    <w:rsid w:val="00412B11"/>
    <w:rsid w:val="00412F92"/>
    <w:rsid w:val="00412FBD"/>
    <w:rsid w:val="00413837"/>
    <w:rsid w:val="004138D1"/>
    <w:rsid w:val="00413CB7"/>
    <w:rsid w:val="00414091"/>
    <w:rsid w:val="00414308"/>
    <w:rsid w:val="00414447"/>
    <w:rsid w:val="00414528"/>
    <w:rsid w:val="004145D5"/>
    <w:rsid w:val="00414B76"/>
    <w:rsid w:val="00414E0C"/>
    <w:rsid w:val="00414EA2"/>
    <w:rsid w:val="00414ECA"/>
    <w:rsid w:val="00414EEC"/>
    <w:rsid w:val="00414F87"/>
    <w:rsid w:val="00415287"/>
    <w:rsid w:val="00415C57"/>
    <w:rsid w:val="00415F2A"/>
    <w:rsid w:val="0041619D"/>
    <w:rsid w:val="0041621A"/>
    <w:rsid w:val="00416783"/>
    <w:rsid w:val="00416A0D"/>
    <w:rsid w:val="00416D15"/>
    <w:rsid w:val="00416DE8"/>
    <w:rsid w:val="00416E7E"/>
    <w:rsid w:val="004171A9"/>
    <w:rsid w:val="004171CD"/>
    <w:rsid w:val="004172E9"/>
    <w:rsid w:val="00417992"/>
    <w:rsid w:val="00417CCA"/>
    <w:rsid w:val="00417CD7"/>
    <w:rsid w:val="00417D93"/>
    <w:rsid w:val="00417FD2"/>
    <w:rsid w:val="00417FF2"/>
    <w:rsid w:val="004200FD"/>
    <w:rsid w:val="0042020C"/>
    <w:rsid w:val="00420352"/>
    <w:rsid w:val="00420456"/>
    <w:rsid w:val="004204EE"/>
    <w:rsid w:val="00420734"/>
    <w:rsid w:val="00420838"/>
    <w:rsid w:val="00420D16"/>
    <w:rsid w:val="00420D98"/>
    <w:rsid w:val="00421119"/>
    <w:rsid w:val="00421126"/>
    <w:rsid w:val="0042121F"/>
    <w:rsid w:val="00421308"/>
    <w:rsid w:val="00421311"/>
    <w:rsid w:val="0042133F"/>
    <w:rsid w:val="0042159C"/>
    <w:rsid w:val="0042162F"/>
    <w:rsid w:val="004216AB"/>
    <w:rsid w:val="004217A3"/>
    <w:rsid w:val="00421D97"/>
    <w:rsid w:val="004221A4"/>
    <w:rsid w:val="004222D8"/>
    <w:rsid w:val="004225C7"/>
    <w:rsid w:val="0042271E"/>
    <w:rsid w:val="004233A5"/>
    <w:rsid w:val="00423402"/>
    <w:rsid w:val="004238C1"/>
    <w:rsid w:val="004239EF"/>
    <w:rsid w:val="00423B18"/>
    <w:rsid w:val="00423C60"/>
    <w:rsid w:val="004240A2"/>
    <w:rsid w:val="004241A9"/>
    <w:rsid w:val="0042434C"/>
    <w:rsid w:val="0042452A"/>
    <w:rsid w:val="004245E3"/>
    <w:rsid w:val="00424A1E"/>
    <w:rsid w:val="00424BE5"/>
    <w:rsid w:val="00424DAD"/>
    <w:rsid w:val="00424EE9"/>
    <w:rsid w:val="00424F1A"/>
    <w:rsid w:val="00424FA6"/>
    <w:rsid w:val="004250DD"/>
    <w:rsid w:val="004251B9"/>
    <w:rsid w:val="00425440"/>
    <w:rsid w:val="004254C9"/>
    <w:rsid w:val="004254D4"/>
    <w:rsid w:val="004256D3"/>
    <w:rsid w:val="00425C94"/>
    <w:rsid w:val="00425FF7"/>
    <w:rsid w:val="00426067"/>
    <w:rsid w:val="00426188"/>
    <w:rsid w:val="004261EE"/>
    <w:rsid w:val="00426325"/>
    <w:rsid w:val="00426403"/>
    <w:rsid w:val="00426426"/>
    <w:rsid w:val="0042659A"/>
    <w:rsid w:val="00426617"/>
    <w:rsid w:val="0042662C"/>
    <w:rsid w:val="004266A4"/>
    <w:rsid w:val="004267E8"/>
    <w:rsid w:val="00426867"/>
    <w:rsid w:val="004269B5"/>
    <w:rsid w:val="00427113"/>
    <w:rsid w:val="00427187"/>
    <w:rsid w:val="00427201"/>
    <w:rsid w:val="004275B1"/>
    <w:rsid w:val="00427799"/>
    <w:rsid w:val="00427C3F"/>
    <w:rsid w:val="00427DF6"/>
    <w:rsid w:val="00427F9C"/>
    <w:rsid w:val="004306FD"/>
    <w:rsid w:val="00430C38"/>
    <w:rsid w:val="00430CF1"/>
    <w:rsid w:val="00430FC5"/>
    <w:rsid w:val="004315A3"/>
    <w:rsid w:val="00431604"/>
    <w:rsid w:val="00431614"/>
    <w:rsid w:val="00431D8B"/>
    <w:rsid w:val="00432063"/>
    <w:rsid w:val="004322DE"/>
    <w:rsid w:val="004324E4"/>
    <w:rsid w:val="004324FA"/>
    <w:rsid w:val="004325B7"/>
    <w:rsid w:val="00432783"/>
    <w:rsid w:val="004327A5"/>
    <w:rsid w:val="004327BD"/>
    <w:rsid w:val="00432C00"/>
    <w:rsid w:val="00432CCC"/>
    <w:rsid w:val="00432E24"/>
    <w:rsid w:val="00433313"/>
    <w:rsid w:val="0043335C"/>
    <w:rsid w:val="00433B3E"/>
    <w:rsid w:val="00434152"/>
    <w:rsid w:val="00434153"/>
    <w:rsid w:val="00434375"/>
    <w:rsid w:val="00434664"/>
    <w:rsid w:val="004346D0"/>
    <w:rsid w:val="0043473C"/>
    <w:rsid w:val="00434892"/>
    <w:rsid w:val="004349BE"/>
    <w:rsid w:val="004349DC"/>
    <w:rsid w:val="00434ACB"/>
    <w:rsid w:val="00434B86"/>
    <w:rsid w:val="00434E76"/>
    <w:rsid w:val="0043549D"/>
    <w:rsid w:val="00435575"/>
    <w:rsid w:val="0043578A"/>
    <w:rsid w:val="00435A20"/>
    <w:rsid w:val="00435DDC"/>
    <w:rsid w:val="00436146"/>
    <w:rsid w:val="004367CB"/>
    <w:rsid w:val="004368A7"/>
    <w:rsid w:val="004368C0"/>
    <w:rsid w:val="00436A0F"/>
    <w:rsid w:val="00436B6D"/>
    <w:rsid w:val="00437021"/>
    <w:rsid w:val="0043746E"/>
    <w:rsid w:val="0043751C"/>
    <w:rsid w:val="00437628"/>
    <w:rsid w:val="004379F8"/>
    <w:rsid w:val="00437C53"/>
    <w:rsid w:val="00437E3E"/>
    <w:rsid w:val="00437FD6"/>
    <w:rsid w:val="0044007B"/>
    <w:rsid w:val="00440533"/>
    <w:rsid w:val="004406B6"/>
    <w:rsid w:val="00440A0D"/>
    <w:rsid w:val="00440E39"/>
    <w:rsid w:val="00441258"/>
    <w:rsid w:val="00441491"/>
    <w:rsid w:val="00441800"/>
    <w:rsid w:val="00441907"/>
    <w:rsid w:val="00441A16"/>
    <w:rsid w:val="00441F23"/>
    <w:rsid w:val="004420F8"/>
    <w:rsid w:val="00442590"/>
    <w:rsid w:val="00442A25"/>
    <w:rsid w:val="00443245"/>
    <w:rsid w:val="00443741"/>
    <w:rsid w:val="00443862"/>
    <w:rsid w:val="004438D1"/>
    <w:rsid w:val="00443939"/>
    <w:rsid w:val="00443A88"/>
    <w:rsid w:val="00443DAD"/>
    <w:rsid w:val="004446B6"/>
    <w:rsid w:val="00444859"/>
    <w:rsid w:val="0044496C"/>
    <w:rsid w:val="00444B7F"/>
    <w:rsid w:val="00444FE3"/>
    <w:rsid w:val="0044522E"/>
    <w:rsid w:val="0044578C"/>
    <w:rsid w:val="0044578F"/>
    <w:rsid w:val="00445916"/>
    <w:rsid w:val="00445932"/>
    <w:rsid w:val="00445A4C"/>
    <w:rsid w:val="00445A71"/>
    <w:rsid w:val="00445AE2"/>
    <w:rsid w:val="00445C16"/>
    <w:rsid w:val="00445CD5"/>
    <w:rsid w:val="00445EF5"/>
    <w:rsid w:val="00445FBF"/>
    <w:rsid w:val="00446227"/>
    <w:rsid w:val="00446305"/>
    <w:rsid w:val="0044663D"/>
    <w:rsid w:val="00446738"/>
    <w:rsid w:val="00446739"/>
    <w:rsid w:val="00446D6B"/>
    <w:rsid w:val="00446EC5"/>
    <w:rsid w:val="0044713E"/>
    <w:rsid w:val="004472F4"/>
    <w:rsid w:val="004477A4"/>
    <w:rsid w:val="004478E6"/>
    <w:rsid w:val="00447C8B"/>
    <w:rsid w:val="00447D46"/>
    <w:rsid w:val="00447D56"/>
    <w:rsid w:val="00447E17"/>
    <w:rsid w:val="00447FD5"/>
    <w:rsid w:val="00450B74"/>
    <w:rsid w:val="00450CFB"/>
    <w:rsid w:val="00450D89"/>
    <w:rsid w:val="00451016"/>
    <w:rsid w:val="0045126C"/>
    <w:rsid w:val="0045184A"/>
    <w:rsid w:val="004519DF"/>
    <w:rsid w:val="00451B10"/>
    <w:rsid w:val="00451C02"/>
    <w:rsid w:val="00451FAA"/>
    <w:rsid w:val="00452237"/>
    <w:rsid w:val="0045230A"/>
    <w:rsid w:val="00452582"/>
    <w:rsid w:val="00452605"/>
    <w:rsid w:val="0045290F"/>
    <w:rsid w:val="00452D28"/>
    <w:rsid w:val="00452DB4"/>
    <w:rsid w:val="004530EE"/>
    <w:rsid w:val="004534A1"/>
    <w:rsid w:val="004534DB"/>
    <w:rsid w:val="004536A7"/>
    <w:rsid w:val="00453801"/>
    <w:rsid w:val="00453A2C"/>
    <w:rsid w:val="00454080"/>
    <w:rsid w:val="004543CC"/>
    <w:rsid w:val="00454479"/>
    <w:rsid w:val="00454797"/>
    <w:rsid w:val="00454DB6"/>
    <w:rsid w:val="00455B30"/>
    <w:rsid w:val="00455C25"/>
    <w:rsid w:val="004560D8"/>
    <w:rsid w:val="004560E2"/>
    <w:rsid w:val="004563DD"/>
    <w:rsid w:val="00456566"/>
    <w:rsid w:val="004566E0"/>
    <w:rsid w:val="0045672C"/>
    <w:rsid w:val="004569C6"/>
    <w:rsid w:val="00457B42"/>
    <w:rsid w:val="00457D96"/>
    <w:rsid w:val="00457E1B"/>
    <w:rsid w:val="00460083"/>
    <w:rsid w:val="00460443"/>
    <w:rsid w:val="00460460"/>
    <w:rsid w:val="004604E1"/>
    <w:rsid w:val="004605B9"/>
    <w:rsid w:val="00460A13"/>
    <w:rsid w:val="00460C0F"/>
    <w:rsid w:val="00460C80"/>
    <w:rsid w:val="00460DC1"/>
    <w:rsid w:val="00460DD6"/>
    <w:rsid w:val="00460EEB"/>
    <w:rsid w:val="00461061"/>
    <w:rsid w:val="00461224"/>
    <w:rsid w:val="00461326"/>
    <w:rsid w:val="00461615"/>
    <w:rsid w:val="0046166C"/>
    <w:rsid w:val="004619AD"/>
    <w:rsid w:val="004623E0"/>
    <w:rsid w:val="00462501"/>
    <w:rsid w:val="004626EA"/>
    <w:rsid w:val="0046292D"/>
    <w:rsid w:val="004633CC"/>
    <w:rsid w:val="00463672"/>
    <w:rsid w:val="00463743"/>
    <w:rsid w:val="004639A1"/>
    <w:rsid w:val="00463A59"/>
    <w:rsid w:val="00463FAE"/>
    <w:rsid w:val="0046466D"/>
    <w:rsid w:val="00464795"/>
    <w:rsid w:val="00464C62"/>
    <w:rsid w:val="00464C80"/>
    <w:rsid w:val="00464D00"/>
    <w:rsid w:val="004653C3"/>
    <w:rsid w:val="00465498"/>
    <w:rsid w:val="0046570C"/>
    <w:rsid w:val="00465AF2"/>
    <w:rsid w:val="00465D3A"/>
    <w:rsid w:val="00465DEA"/>
    <w:rsid w:val="00465EC2"/>
    <w:rsid w:val="00466032"/>
    <w:rsid w:val="0046611D"/>
    <w:rsid w:val="0046613C"/>
    <w:rsid w:val="00466507"/>
    <w:rsid w:val="004667E2"/>
    <w:rsid w:val="00466819"/>
    <w:rsid w:val="00466A1C"/>
    <w:rsid w:val="00466CB3"/>
    <w:rsid w:val="00466DAA"/>
    <w:rsid w:val="00466E4A"/>
    <w:rsid w:val="00466EA1"/>
    <w:rsid w:val="00466EE9"/>
    <w:rsid w:val="00466F20"/>
    <w:rsid w:val="004672DF"/>
    <w:rsid w:val="004672FD"/>
    <w:rsid w:val="004674AF"/>
    <w:rsid w:val="00467516"/>
    <w:rsid w:val="00467729"/>
    <w:rsid w:val="00467F04"/>
    <w:rsid w:val="004701C9"/>
    <w:rsid w:val="0047070F"/>
    <w:rsid w:val="00470790"/>
    <w:rsid w:val="00470B0D"/>
    <w:rsid w:val="00470D37"/>
    <w:rsid w:val="004712F6"/>
    <w:rsid w:val="00471378"/>
    <w:rsid w:val="0047146A"/>
    <w:rsid w:val="004714C2"/>
    <w:rsid w:val="004717D0"/>
    <w:rsid w:val="00471B8F"/>
    <w:rsid w:val="00471C71"/>
    <w:rsid w:val="00471D66"/>
    <w:rsid w:val="00472203"/>
    <w:rsid w:val="00472397"/>
    <w:rsid w:val="00472437"/>
    <w:rsid w:val="0047247C"/>
    <w:rsid w:val="004728A7"/>
    <w:rsid w:val="00472FDD"/>
    <w:rsid w:val="0047332F"/>
    <w:rsid w:val="004734CA"/>
    <w:rsid w:val="0047361D"/>
    <w:rsid w:val="00473665"/>
    <w:rsid w:val="00473AE8"/>
    <w:rsid w:val="00473D3E"/>
    <w:rsid w:val="00473F78"/>
    <w:rsid w:val="004743B0"/>
    <w:rsid w:val="00474556"/>
    <w:rsid w:val="004747E6"/>
    <w:rsid w:val="00474BA4"/>
    <w:rsid w:val="00474D62"/>
    <w:rsid w:val="00474DED"/>
    <w:rsid w:val="00474FAC"/>
    <w:rsid w:val="00475053"/>
    <w:rsid w:val="0047518F"/>
    <w:rsid w:val="004753BC"/>
    <w:rsid w:val="004758FF"/>
    <w:rsid w:val="00475996"/>
    <w:rsid w:val="00475D1B"/>
    <w:rsid w:val="00475DA9"/>
    <w:rsid w:val="00475E1D"/>
    <w:rsid w:val="00475E7C"/>
    <w:rsid w:val="00475EEA"/>
    <w:rsid w:val="0047640C"/>
    <w:rsid w:val="00476486"/>
    <w:rsid w:val="00476CB1"/>
    <w:rsid w:val="00476FE0"/>
    <w:rsid w:val="0047700D"/>
    <w:rsid w:val="004772CA"/>
    <w:rsid w:val="00477359"/>
    <w:rsid w:val="00477435"/>
    <w:rsid w:val="0047762B"/>
    <w:rsid w:val="00477A3F"/>
    <w:rsid w:val="00477FB3"/>
    <w:rsid w:val="00480112"/>
    <w:rsid w:val="00480194"/>
    <w:rsid w:val="00480352"/>
    <w:rsid w:val="0048062B"/>
    <w:rsid w:val="00480B5D"/>
    <w:rsid w:val="00480C2D"/>
    <w:rsid w:val="00480D81"/>
    <w:rsid w:val="00481005"/>
    <w:rsid w:val="0048127D"/>
    <w:rsid w:val="0048156A"/>
    <w:rsid w:val="0048166A"/>
    <w:rsid w:val="004817B1"/>
    <w:rsid w:val="00481BCB"/>
    <w:rsid w:val="00481BE4"/>
    <w:rsid w:val="00481D08"/>
    <w:rsid w:val="00481F5A"/>
    <w:rsid w:val="00482219"/>
    <w:rsid w:val="00482310"/>
    <w:rsid w:val="00482314"/>
    <w:rsid w:val="004825BB"/>
    <w:rsid w:val="004826C0"/>
    <w:rsid w:val="0048282A"/>
    <w:rsid w:val="004829D8"/>
    <w:rsid w:val="00482A15"/>
    <w:rsid w:val="00482B6B"/>
    <w:rsid w:val="004830CC"/>
    <w:rsid w:val="00483452"/>
    <w:rsid w:val="004838DB"/>
    <w:rsid w:val="00483968"/>
    <w:rsid w:val="00483A52"/>
    <w:rsid w:val="00483AB6"/>
    <w:rsid w:val="00483D64"/>
    <w:rsid w:val="00483DBF"/>
    <w:rsid w:val="00484056"/>
    <w:rsid w:val="00484063"/>
    <w:rsid w:val="004841E1"/>
    <w:rsid w:val="00484415"/>
    <w:rsid w:val="0048449B"/>
    <w:rsid w:val="004844A8"/>
    <w:rsid w:val="00484566"/>
    <w:rsid w:val="0048457A"/>
    <w:rsid w:val="004845F2"/>
    <w:rsid w:val="00484AE4"/>
    <w:rsid w:val="00484D81"/>
    <w:rsid w:val="00484E26"/>
    <w:rsid w:val="00484E7F"/>
    <w:rsid w:val="004852B4"/>
    <w:rsid w:val="004853B6"/>
    <w:rsid w:val="0048555E"/>
    <w:rsid w:val="00485703"/>
    <w:rsid w:val="00485A73"/>
    <w:rsid w:val="00485B1E"/>
    <w:rsid w:val="00485CC9"/>
    <w:rsid w:val="00486346"/>
    <w:rsid w:val="00486A1D"/>
    <w:rsid w:val="0048716B"/>
    <w:rsid w:val="004876CC"/>
    <w:rsid w:val="004879CB"/>
    <w:rsid w:val="004879D9"/>
    <w:rsid w:val="00487E11"/>
    <w:rsid w:val="00487FF5"/>
    <w:rsid w:val="004900F7"/>
    <w:rsid w:val="004903D5"/>
    <w:rsid w:val="004903DC"/>
    <w:rsid w:val="0049055A"/>
    <w:rsid w:val="004905A8"/>
    <w:rsid w:val="00490838"/>
    <w:rsid w:val="00490A68"/>
    <w:rsid w:val="00490ABF"/>
    <w:rsid w:val="00490CAB"/>
    <w:rsid w:val="00490DC4"/>
    <w:rsid w:val="00491165"/>
    <w:rsid w:val="0049125E"/>
    <w:rsid w:val="004912BF"/>
    <w:rsid w:val="004914D7"/>
    <w:rsid w:val="00491A68"/>
    <w:rsid w:val="00491BA5"/>
    <w:rsid w:val="00491CDD"/>
    <w:rsid w:val="00492031"/>
    <w:rsid w:val="00492165"/>
    <w:rsid w:val="00492433"/>
    <w:rsid w:val="004924DE"/>
    <w:rsid w:val="004925C8"/>
    <w:rsid w:val="004927F4"/>
    <w:rsid w:val="00492870"/>
    <w:rsid w:val="0049290F"/>
    <w:rsid w:val="00492DC3"/>
    <w:rsid w:val="00492E9A"/>
    <w:rsid w:val="0049332D"/>
    <w:rsid w:val="004936D4"/>
    <w:rsid w:val="004936FF"/>
    <w:rsid w:val="00493768"/>
    <w:rsid w:val="00493A3E"/>
    <w:rsid w:val="00493A8D"/>
    <w:rsid w:val="00493BE4"/>
    <w:rsid w:val="0049410D"/>
    <w:rsid w:val="0049443B"/>
    <w:rsid w:val="0049449C"/>
    <w:rsid w:val="00494A7F"/>
    <w:rsid w:val="00494CAD"/>
    <w:rsid w:val="00494DD1"/>
    <w:rsid w:val="00494F1B"/>
    <w:rsid w:val="004950BA"/>
    <w:rsid w:val="004953F4"/>
    <w:rsid w:val="004953F7"/>
    <w:rsid w:val="0049591F"/>
    <w:rsid w:val="004959BB"/>
    <w:rsid w:val="00495BBF"/>
    <w:rsid w:val="00496131"/>
    <w:rsid w:val="00496367"/>
    <w:rsid w:val="004964CF"/>
    <w:rsid w:val="00496634"/>
    <w:rsid w:val="004966C4"/>
    <w:rsid w:val="004966D5"/>
    <w:rsid w:val="00496731"/>
    <w:rsid w:val="00496A01"/>
    <w:rsid w:val="00496ACE"/>
    <w:rsid w:val="00496E4D"/>
    <w:rsid w:val="00497022"/>
    <w:rsid w:val="0049704B"/>
    <w:rsid w:val="00497B98"/>
    <w:rsid w:val="00497C23"/>
    <w:rsid w:val="00497CB4"/>
    <w:rsid w:val="00497E91"/>
    <w:rsid w:val="00497F1E"/>
    <w:rsid w:val="004A06B8"/>
    <w:rsid w:val="004A071B"/>
    <w:rsid w:val="004A083B"/>
    <w:rsid w:val="004A0BC3"/>
    <w:rsid w:val="004A0C60"/>
    <w:rsid w:val="004A0C78"/>
    <w:rsid w:val="004A0DE4"/>
    <w:rsid w:val="004A14FF"/>
    <w:rsid w:val="004A17FC"/>
    <w:rsid w:val="004A1CBC"/>
    <w:rsid w:val="004A254D"/>
    <w:rsid w:val="004A2702"/>
    <w:rsid w:val="004A28CB"/>
    <w:rsid w:val="004A2909"/>
    <w:rsid w:val="004A2F99"/>
    <w:rsid w:val="004A30B7"/>
    <w:rsid w:val="004A3185"/>
    <w:rsid w:val="004A35C7"/>
    <w:rsid w:val="004A392A"/>
    <w:rsid w:val="004A39C6"/>
    <w:rsid w:val="004A3B78"/>
    <w:rsid w:val="004A3C0D"/>
    <w:rsid w:val="004A3D90"/>
    <w:rsid w:val="004A3EF7"/>
    <w:rsid w:val="004A414B"/>
    <w:rsid w:val="004A4223"/>
    <w:rsid w:val="004A42FC"/>
    <w:rsid w:val="004A44CC"/>
    <w:rsid w:val="004A4679"/>
    <w:rsid w:val="004A4971"/>
    <w:rsid w:val="004A4A52"/>
    <w:rsid w:val="004A4A94"/>
    <w:rsid w:val="004A4B05"/>
    <w:rsid w:val="004A4C66"/>
    <w:rsid w:val="004A4D4C"/>
    <w:rsid w:val="004A513C"/>
    <w:rsid w:val="004A5164"/>
    <w:rsid w:val="004A51B1"/>
    <w:rsid w:val="004A5588"/>
    <w:rsid w:val="004A5899"/>
    <w:rsid w:val="004A596E"/>
    <w:rsid w:val="004A5D66"/>
    <w:rsid w:val="004A5F1E"/>
    <w:rsid w:val="004A5FA6"/>
    <w:rsid w:val="004A612B"/>
    <w:rsid w:val="004A6372"/>
    <w:rsid w:val="004A65F0"/>
    <w:rsid w:val="004A6749"/>
    <w:rsid w:val="004A6895"/>
    <w:rsid w:val="004A6935"/>
    <w:rsid w:val="004A7036"/>
    <w:rsid w:val="004A7345"/>
    <w:rsid w:val="004A73B3"/>
    <w:rsid w:val="004A7631"/>
    <w:rsid w:val="004A77BA"/>
    <w:rsid w:val="004A784D"/>
    <w:rsid w:val="004A7A86"/>
    <w:rsid w:val="004A7D6A"/>
    <w:rsid w:val="004A7E11"/>
    <w:rsid w:val="004A7E80"/>
    <w:rsid w:val="004B013B"/>
    <w:rsid w:val="004B01BA"/>
    <w:rsid w:val="004B02D7"/>
    <w:rsid w:val="004B0603"/>
    <w:rsid w:val="004B06E6"/>
    <w:rsid w:val="004B0D27"/>
    <w:rsid w:val="004B10CD"/>
    <w:rsid w:val="004B1380"/>
    <w:rsid w:val="004B14F5"/>
    <w:rsid w:val="004B1BB3"/>
    <w:rsid w:val="004B1CCE"/>
    <w:rsid w:val="004B1DB2"/>
    <w:rsid w:val="004B22D0"/>
    <w:rsid w:val="004B24B9"/>
    <w:rsid w:val="004B278C"/>
    <w:rsid w:val="004B2AB1"/>
    <w:rsid w:val="004B2B2E"/>
    <w:rsid w:val="004B30CA"/>
    <w:rsid w:val="004B39B4"/>
    <w:rsid w:val="004B39EE"/>
    <w:rsid w:val="004B3A85"/>
    <w:rsid w:val="004B3AC3"/>
    <w:rsid w:val="004B3E58"/>
    <w:rsid w:val="004B3FD3"/>
    <w:rsid w:val="004B44EE"/>
    <w:rsid w:val="004B4759"/>
    <w:rsid w:val="004B4886"/>
    <w:rsid w:val="004B494C"/>
    <w:rsid w:val="004B4A29"/>
    <w:rsid w:val="004B4E85"/>
    <w:rsid w:val="004B4FF1"/>
    <w:rsid w:val="004B5100"/>
    <w:rsid w:val="004B5575"/>
    <w:rsid w:val="004B57BC"/>
    <w:rsid w:val="004B5824"/>
    <w:rsid w:val="004B58BE"/>
    <w:rsid w:val="004B5C5D"/>
    <w:rsid w:val="004B5C5E"/>
    <w:rsid w:val="004B5CCA"/>
    <w:rsid w:val="004B5FB5"/>
    <w:rsid w:val="004B601C"/>
    <w:rsid w:val="004B60C6"/>
    <w:rsid w:val="004B658D"/>
    <w:rsid w:val="004B65CC"/>
    <w:rsid w:val="004B67EC"/>
    <w:rsid w:val="004B680C"/>
    <w:rsid w:val="004B6BEB"/>
    <w:rsid w:val="004B6D09"/>
    <w:rsid w:val="004B6F9C"/>
    <w:rsid w:val="004B7042"/>
    <w:rsid w:val="004B7280"/>
    <w:rsid w:val="004B7373"/>
    <w:rsid w:val="004B750E"/>
    <w:rsid w:val="004B7B82"/>
    <w:rsid w:val="004B7F99"/>
    <w:rsid w:val="004C01DE"/>
    <w:rsid w:val="004C0254"/>
    <w:rsid w:val="004C0377"/>
    <w:rsid w:val="004C03B1"/>
    <w:rsid w:val="004C0660"/>
    <w:rsid w:val="004C0742"/>
    <w:rsid w:val="004C0CC6"/>
    <w:rsid w:val="004C0D0E"/>
    <w:rsid w:val="004C0D68"/>
    <w:rsid w:val="004C0EBC"/>
    <w:rsid w:val="004C0F07"/>
    <w:rsid w:val="004C1285"/>
    <w:rsid w:val="004C1524"/>
    <w:rsid w:val="004C17AB"/>
    <w:rsid w:val="004C1A80"/>
    <w:rsid w:val="004C1B3E"/>
    <w:rsid w:val="004C1BB5"/>
    <w:rsid w:val="004C1CA8"/>
    <w:rsid w:val="004C1DD9"/>
    <w:rsid w:val="004C201E"/>
    <w:rsid w:val="004C2173"/>
    <w:rsid w:val="004C21A8"/>
    <w:rsid w:val="004C2487"/>
    <w:rsid w:val="004C25C1"/>
    <w:rsid w:val="004C29C9"/>
    <w:rsid w:val="004C2B94"/>
    <w:rsid w:val="004C2D4F"/>
    <w:rsid w:val="004C2E97"/>
    <w:rsid w:val="004C3084"/>
    <w:rsid w:val="004C328D"/>
    <w:rsid w:val="004C3753"/>
    <w:rsid w:val="004C38D7"/>
    <w:rsid w:val="004C4294"/>
    <w:rsid w:val="004C44A2"/>
    <w:rsid w:val="004C4702"/>
    <w:rsid w:val="004C4EFC"/>
    <w:rsid w:val="004C51FF"/>
    <w:rsid w:val="004C52FF"/>
    <w:rsid w:val="004C56D3"/>
    <w:rsid w:val="004C5775"/>
    <w:rsid w:val="004C5991"/>
    <w:rsid w:val="004C5B2B"/>
    <w:rsid w:val="004C5B9D"/>
    <w:rsid w:val="004C5D6F"/>
    <w:rsid w:val="004C5DEF"/>
    <w:rsid w:val="004C5E96"/>
    <w:rsid w:val="004C6436"/>
    <w:rsid w:val="004C6594"/>
    <w:rsid w:val="004C66BC"/>
    <w:rsid w:val="004C6774"/>
    <w:rsid w:val="004C6D63"/>
    <w:rsid w:val="004C6EC0"/>
    <w:rsid w:val="004C6ED1"/>
    <w:rsid w:val="004C6F2A"/>
    <w:rsid w:val="004C7044"/>
    <w:rsid w:val="004C722B"/>
    <w:rsid w:val="004C763A"/>
    <w:rsid w:val="004C7717"/>
    <w:rsid w:val="004C77F4"/>
    <w:rsid w:val="004C7B0C"/>
    <w:rsid w:val="004C7C37"/>
    <w:rsid w:val="004D0073"/>
    <w:rsid w:val="004D00D1"/>
    <w:rsid w:val="004D01D8"/>
    <w:rsid w:val="004D0461"/>
    <w:rsid w:val="004D067F"/>
    <w:rsid w:val="004D0935"/>
    <w:rsid w:val="004D0B1C"/>
    <w:rsid w:val="004D0FF2"/>
    <w:rsid w:val="004D140F"/>
    <w:rsid w:val="004D1774"/>
    <w:rsid w:val="004D1985"/>
    <w:rsid w:val="004D1A2C"/>
    <w:rsid w:val="004D1AA3"/>
    <w:rsid w:val="004D1B88"/>
    <w:rsid w:val="004D1F2C"/>
    <w:rsid w:val="004D25E2"/>
    <w:rsid w:val="004D286D"/>
    <w:rsid w:val="004D2C0D"/>
    <w:rsid w:val="004D2C15"/>
    <w:rsid w:val="004D2D4B"/>
    <w:rsid w:val="004D2DC9"/>
    <w:rsid w:val="004D2F39"/>
    <w:rsid w:val="004D3391"/>
    <w:rsid w:val="004D3441"/>
    <w:rsid w:val="004D35EC"/>
    <w:rsid w:val="004D3763"/>
    <w:rsid w:val="004D38BA"/>
    <w:rsid w:val="004D3A66"/>
    <w:rsid w:val="004D3AA2"/>
    <w:rsid w:val="004D3B07"/>
    <w:rsid w:val="004D3F64"/>
    <w:rsid w:val="004D4101"/>
    <w:rsid w:val="004D4173"/>
    <w:rsid w:val="004D43A8"/>
    <w:rsid w:val="004D485E"/>
    <w:rsid w:val="004D4BB1"/>
    <w:rsid w:val="004D4DED"/>
    <w:rsid w:val="004D4E72"/>
    <w:rsid w:val="004D5024"/>
    <w:rsid w:val="004D5268"/>
    <w:rsid w:val="004D5AE3"/>
    <w:rsid w:val="004D5BD1"/>
    <w:rsid w:val="004D5D74"/>
    <w:rsid w:val="004D5E68"/>
    <w:rsid w:val="004D5EA5"/>
    <w:rsid w:val="004D5F4F"/>
    <w:rsid w:val="004D5F5F"/>
    <w:rsid w:val="004D6049"/>
    <w:rsid w:val="004D615E"/>
    <w:rsid w:val="004D6256"/>
    <w:rsid w:val="004D68CA"/>
    <w:rsid w:val="004D6A87"/>
    <w:rsid w:val="004D6E01"/>
    <w:rsid w:val="004D6E30"/>
    <w:rsid w:val="004D70B2"/>
    <w:rsid w:val="004D70E0"/>
    <w:rsid w:val="004D72B5"/>
    <w:rsid w:val="004D78F3"/>
    <w:rsid w:val="004D7A0B"/>
    <w:rsid w:val="004D7EEC"/>
    <w:rsid w:val="004E0079"/>
    <w:rsid w:val="004E012F"/>
    <w:rsid w:val="004E0331"/>
    <w:rsid w:val="004E0406"/>
    <w:rsid w:val="004E04A3"/>
    <w:rsid w:val="004E08E7"/>
    <w:rsid w:val="004E0AFC"/>
    <w:rsid w:val="004E0B5A"/>
    <w:rsid w:val="004E0CFB"/>
    <w:rsid w:val="004E0FFC"/>
    <w:rsid w:val="004E1347"/>
    <w:rsid w:val="004E1437"/>
    <w:rsid w:val="004E147B"/>
    <w:rsid w:val="004E1789"/>
    <w:rsid w:val="004E1AF3"/>
    <w:rsid w:val="004E1C59"/>
    <w:rsid w:val="004E1E38"/>
    <w:rsid w:val="004E21A5"/>
    <w:rsid w:val="004E2255"/>
    <w:rsid w:val="004E22FB"/>
    <w:rsid w:val="004E23E3"/>
    <w:rsid w:val="004E261B"/>
    <w:rsid w:val="004E264C"/>
    <w:rsid w:val="004E2881"/>
    <w:rsid w:val="004E28A1"/>
    <w:rsid w:val="004E2907"/>
    <w:rsid w:val="004E2BBD"/>
    <w:rsid w:val="004E2CFA"/>
    <w:rsid w:val="004E2D0B"/>
    <w:rsid w:val="004E2E03"/>
    <w:rsid w:val="004E30C4"/>
    <w:rsid w:val="004E3455"/>
    <w:rsid w:val="004E35A1"/>
    <w:rsid w:val="004E3648"/>
    <w:rsid w:val="004E37ED"/>
    <w:rsid w:val="004E388D"/>
    <w:rsid w:val="004E3F0A"/>
    <w:rsid w:val="004E44E5"/>
    <w:rsid w:val="004E458B"/>
    <w:rsid w:val="004E45DF"/>
    <w:rsid w:val="004E4745"/>
    <w:rsid w:val="004E49BF"/>
    <w:rsid w:val="004E50C6"/>
    <w:rsid w:val="004E517D"/>
    <w:rsid w:val="004E521F"/>
    <w:rsid w:val="004E5444"/>
    <w:rsid w:val="004E5523"/>
    <w:rsid w:val="004E57FB"/>
    <w:rsid w:val="004E58D5"/>
    <w:rsid w:val="004E5BFB"/>
    <w:rsid w:val="004E5C83"/>
    <w:rsid w:val="004E6030"/>
    <w:rsid w:val="004E60CE"/>
    <w:rsid w:val="004E654B"/>
    <w:rsid w:val="004E6E75"/>
    <w:rsid w:val="004E6E7C"/>
    <w:rsid w:val="004E6F36"/>
    <w:rsid w:val="004E6FA3"/>
    <w:rsid w:val="004E7037"/>
    <w:rsid w:val="004E7717"/>
    <w:rsid w:val="004E7A98"/>
    <w:rsid w:val="004E7D91"/>
    <w:rsid w:val="004E7DE2"/>
    <w:rsid w:val="004F0342"/>
    <w:rsid w:val="004F0377"/>
    <w:rsid w:val="004F0840"/>
    <w:rsid w:val="004F0A84"/>
    <w:rsid w:val="004F0B72"/>
    <w:rsid w:val="004F0B8E"/>
    <w:rsid w:val="004F0BC9"/>
    <w:rsid w:val="004F0C26"/>
    <w:rsid w:val="004F0DBE"/>
    <w:rsid w:val="004F0DF4"/>
    <w:rsid w:val="004F10DA"/>
    <w:rsid w:val="004F117B"/>
    <w:rsid w:val="004F1200"/>
    <w:rsid w:val="004F17E9"/>
    <w:rsid w:val="004F1B04"/>
    <w:rsid w:val="004F1B1A"/>
    <w:rsid w:val="004F1B9C"/>
    <w:rsid w:val="004F1EC9"/>
    <w:rsid w:val="004F1F0C"/>
    <w:rsid w:val="004F21BB"/>
    <w:rsid w:val="004F286D"/>
    <w:rsid w:val="004F28D6"/>
    <w:rsid w:val="004F290B"/>
    <w:rsid w:val="004F2AE6"/>
    <w:rsid w:val="004F2BBE"/>
    <w:rsid w:val="004F3056"/>
    <w:rsid w:val="004F306F"/>
    <w:rsid w:val="004F3503"/>
    <w:rsid w:val="004F3D7A"/>
    <w:rsid w:val="004F3FE1"/>
    <w:rsid w:val="004F40A4"/>
    <w:rsid w:val="004F4323"/>
    <w:rsid w:val="004F43C2"/>
    <w:rsid w:val="004F4477"/>
    <w:rsid w:val="004F447A"/>
    <w:rsid w:val="004F45A7"/>
    <w:rsid w:val="004F4A86"/>
    <w:rsid w:val="004F4CAC"/>
    <w:rsid w:val="004F4CD2"/>
    <w:rsid w:val="004F4CF3"/>
    <w:rsid w:val="004F4D6E"/>
    <w:rsid w:val="004F4E7B"/>
    <w:rsid w:val="004F5154"/>
    <w:rsid w:val="004F565E"/>
    <w:rsid w:val="004F575A"/>
    <w:rsid w:val="004F5765"/>
    <w:rsid w:val="004F5790"/>
    <w:rsid w:val="004F5801"/>
    <w:rsid w:val="004F5B57"/>
    <w:rsid w:val="004F5E81"/>
    <w:rsid w:val="004F5F34"/>
    <w:rsid w:val="004F5FDC"/>
    <w:rsid w:val="004F6308"/>
    <w:rsid w:val="004F639E"/>
    <w:rsid w:val="004F6752"/>
    <w:rsid w:val="004F676E"/>
    <w:rsid w:val="004F6BC1"/>
    <w:rsid w:val="004F6BEE"/>
    <w:rsid w:val="004F6C93"/>
    <w:rsid w:val="004F6DE7"/>
    <w:rsid w:val="004F6E2C"/>
    <w:rsid w:val="004F6EF0"/>
    <w:rsid w:val="004F72F2"/>
    <w:rsid w:val="004F73A0"/>
    <w:rsid w:val="004F745D"/>
    <w:rsid w:val="004F75E2"/>
    <w:rsid w:val="004F7E71"/>
    <w:rsid w:val="004F7F72"/>
    <w:rsid w:val="00500195"/>
    <w:rsid w:val="00500271"/>
    <w:rsid w:val="00500474"/>
    <w:rsid w:val="005004AA"/>
    <w:rsid w:val="005006F8"/>
    <w:rsid w:val="0050078C"/>
    <w:rsid w:val="00500AC5"/>
    <w:rsid w:val="00500B9C"/>
    <w:rsid w:val="00500C92"/>
    <w:rsid w:val="00500F6D"/>
    <w:rsid w:val="00501762"/>
    <w:rsid w:val="00502031"/>
    <w:rsid w:val="005020C2"/>
    <w:rsid w:val="00502509"/>
    <w:rsid w:val="005026A4"/>
    <w:rsid w:val="005026A7"/>
    <w:rsid w:val="00502C20"/>
    <w:rsid w:val="00502C3A"/>
    <w:rsid w:val="00502D88"/>
    <w:rsid w:val="00503179"/>
    <w:rsid w:val="00503366"/>
    <w:rsid w:val="00503950"/>
    <w:rsid w:val="00503B85"/>
    <w:rsid w:val="00503D3D"/>
    <w:rsid w:val="00503DC4"/>
    <w:rsid w:val="005040E3"/>
    <w:rsid w:val="00504543"/>
    <w:rsid w:val="00504733"/>
    <w:rsid w:val="00504EF1"/>
    <w:rsid w:val="00504FFD"/>
    <w:rsid w:val="005051D1"/>
    <w:rsid w:val="005053F8"/>
    <w:rsid w:val="0050541D"/>
    <w:rsid w:val="00505632"/>
    <w:rsid w:val="00505A92"/>
    <w:rsid w:val="00505BF0"/>
    <w:rsid w:val="0050634E"/>
    <w:rsid w:val="005063BF"/>
    <w:rsid w:val="005063F2"/>
    <w:rsid w:val="00506508"/>
    <w:rsid w:val="0050669B"/>
    <w:rsid w:val="0050677E"/>
    <w:rsid w:val="00506833"/>
    <w:rsid w:val="00506880"/>
    <w:rsid w:val="00506A67"/>
    <w:rsid w:val="00506A79"/>
    <w:rsid w:val="00506B15"/>
    <w:rsid w:val="00507271"/>
    <w:rsid w:val="005073DB"/>
    <w:rsid w:val="005073F1"/>
    <w:rsid w:val="00507448"/>
    <w:rsid w:val="00507483"/>
    <w:rsid w:val="00507772"/>
    <w:rsid w:val="00507779"/>
    <w:rsid w:val="00507889"/>
    <w:rsid w:val="00507A74"/>
    <w:rsid w:val="00507AD4"/>
    <w:rsid w:val="005104DE"/>
    <w:rsid w:val="00510B4F"/>
    <w:rsid w:val="00510BA2"/>
    <w:rsid w:val="00510BA4"/>
    <w:rsid w:val="00510C59"/>
    <w:rsid w:val="00510EC6"/>
    <w:rsid w:val="005110A5"/>
    <w:rsid w:val="00511212"/>
    <w:rsid w:val="00511449"/>
    <w:rsid w:val="00511540"/>
    <w:rsid w:val="00511550"/>
    <w:rsid w:val="005116AC"/>
    <w:rsid w:val="00511A9C"/>
    <w:rsid w:val="00512176"/>
    <w:rsid w:val="00512368"/>
    <w:rsid w:val="005129F5"/>
    <w:rsid w:val="00512C61"/>
    <w:rsid w:val="00513B43"/>
    <w:rsid w:val="00513B71"/>
    <w:rsid w:val="00513D3F"/>
    <w:rsid w:val="005144E8"/>
    <w:rsid w:val="005144F5"/>
    <w:rsid w:val="00514552"/>
    <w:rsid w:val="0051487A"/>
    <w:rsid w:val="00514B9F"/>
    <w:rsid w:val="00514C7D"/>
    <w:rsid w:val="00515042"/>
    <w:rsid w:val="0051505C"/>
    <w:rsid w:val="00515243"/>
    <w:rsid w:val="00515333"/>
    <w:rsid w:val="005154EA"/>
    <w:rsid w:val="005155E6"/>
    <w:rsid w:val="005156E0"/>
    <w:rsid w:val="0051587E"/>
    <w:rsid w:val="00515B2D"/>
    <w:rsid w:val="00515B48"/>
    <w:rsid w:val="00515B8E"/>
    <w:rsid w:val="00516020"/>
    <w:rsid w:val="005162F2"/>
    <w:rsid w:val="00516318"/>
    <w:rsid w:val="00516519"/>
    <w:rsid w:val="00516A4B"/>
    <w:rsid w:val="00516D79"/>
    <w:rsid w:val="00516EC2"/>
    <w:rsid w:val="0051706B"/>
    <w:rsid w:val="00517075"/>
    <w:rsid w:val="00517518"/>
    <w:rsid w:val="005178A7"/>
    <w:rsid w:val="005178FE"/>
    <w:rsid w:val="00517ED5"/>
    <w:rsid w:val="00520222"/>
    <w:rsid w:val="00520288"/>
    <w:rsid w:val="005203A8"/>
    <w:rsid w:val="00520839"/>
    <w:rsid w:val="0052087D"/>
    <w:rsid w:val="00520A10"/>
    <w:rsid w:val="00520B76"/>
    <w:rsid w:val="00520ED1"/>
    <w:rsid w:val="005211EC"/>
    <w:rsid w:val="0052136B"/>
    <w:rsid w:val="00521390"/>
    <w:rsid w:val="00521475"/>
    <w:rsid w:val="005214A4"/>
    <w:rsid w:val="005214E8"/>
    <w:rsid w:val="00521542"/>
    <w:rsid w:val="005215A3"/>
    <w:rsid w:val="00521A6B"/>
    <w:rsid w:val="00521B77"/>
    <w:rsid w:val="00521BCD"/>
    <w:rsid w:val="00521CC3"/>
    <w:rsid w:val="00522A04"/>
    <w:rsid w:val="00522B86"/>
    <w:rsid w:val="00522E31"/>
    <w:rsid w:val="00522EA6"/>
    <w:rsid w:val="005230B5"/>
    <w:rsid w:val="0052321F"/>
    <w:rsid w:val="0052327C"/>
    <w:rsid w:val="0052327E"/>
    <w:rsid w:val="005232AC"/>
    <w:rsid w:val="005233D3"/>
    <w:rsid w:val="00523B08"/>
    <w:rsid w:val="00523CD0"/>
    <w:rsid w:val="00523F73"/>
    <w:rsid w:val="005240FE"/>
    <w:rsid w:val="00524112"/>
    <w:rsid w:val="0052415F"/>
    <w:rsid w:val="005248BA"/>
    <w:rsid w:val="00524970"/>
    <w:rsid w:val="00524B0F"/>
    <w:rsid w:val="00525050"/>
    <w:rsid w:val="0052509E"/>
    <w:rsid w:val="0052516C"/>
    <w:rsid w:val="00525338"/>
    <w:rsid w:val="00525435"/>
    <w:rsid w:val="005254D7"/>
    <w:rsid w:val="005254DD"/>
    <w:rsid w:val="00525795"/>
    <w:rsid w:val="00525A93"/>
    <w:rsid w:val="00525AA4"/>
    <w:rsid w:val="00525F90"/>
    <w:rsid w:val="0052615B"/>
    <w:rsid w:val="00526687"/>
    <w:rsid w:val="005268E0"/>
    <w:rsid w:val="005269BC"/>
    <w:rsid w:val="005269CD"/>
    <w:rsid w:val="00526A8D"/>
    <w:rsid w:val="00526A9A"/>
    <w:rsid w:val="00526C99"/>
    <w:rsid w:val="00527911"/>
    <w:rsid w:val="005279C3"/>
    <w:rsid w:val="00527B50"/>
    <w:rsid w:val="00527B52"/>
    <w:rsid w:val="00527C5A"/>
    <w:rsid w:val="00527CDD"/>
    <w:rsid w:val="00527E88"/>
    <w:rsid w:val="0053012F"/>
    <w:rsid w:val="00530210"/>
    <w:rsid w:val="005307F4"/>
    <w:rsid w:val="005308A8"/>
    <w:rsid w:val="005308AB"/>
    <w:rsid w:val="005309EB"/>
    <w:rsid w:val="00530CB8"/>
    <w:rsid w:val="00530D7E"/>
    <w:rsid w:val="00530F74"/>
    <w:rsid w:val="005310B0"/>
    <w:rsid w:val="005311CE"/>
    <w:rsid w:val="0053135C"/>
    <w:rsid w:val="005313B9"/>
    <w:rsid w:val="00531A3D"/>
    <w:rsid w:val="00531AD1"/>
    <w:rsid w:val="00531C8E"/>
    <w:rsid w:val="005321D5"/>
    <w:rsid w:val="00532567"/>
    <w:rsid w:val="00532680"/>
    <w:rsid w:val="0053294A"/>
    <w:rsid w:val="00532A96"/>
    <w:rsid w:val="0053342B"/>
    <w:rsid w:val="005334AD"/>
    <w:rsid w:val="00533569"/>
    <w:rsid w:val="00533841"/>
    <w:rsid w:val="00533AD5"/>
    <w:rsid w:val="00533F9E"/>
    <w:rsid w:val="00534144"/>
    <w:rsid w:val="005344F6"/>
    <w:rsid w:val="00534580"/>
    <w:rsid w:val="005345A0"/>
    <w:rsid w:val="00534748"/>
    <w:rsid w:val="00534ADC"/>
    <w:rsid w:val="00535049"/>
    <w:rsid w:val="00535513"/>
    <w:rsid w:val="0053580D"/>
    <w:rsid w:val="0053588D"/>
    <w:rsid w:val="005358B2"/>
    <w:rsid w:val="005358C9"/>
    <w:rsid w:val="00535FA3"/>
    <w:rsid w:val="00535FA8"/>
    <w:rsid w:val="00536039"/>
    <w:rsid w:val="0053611D"/>
    <w:rsid w:val="005362BE"/>
    <w:rsid w:val="005362D7"/>
    <w:rsid w:val="0053662F"/>
    <w:rsid w:val="00536990"/>
    <w:rsid w:val="00536A30"/>
    <w:rsid w:val="00536D16"/>
    <w:rsid w:val="0053719C"/>
    <w:rsid w:val="00537362"/>
    <w:rsid w:val="005373E1"/>
    <w:rsid w:val="00537507"/>
    <w:rsid w:val="00537C5C"/>
    <w:rsid w:val="00537DE6"/>
    <w:rsid w:val="00537E89"/>
    <w:rsid w:val="00537F17"/>
    <w:rsid w:val="00537FBD"/>
    <w:rsid w:val="00540184"/>
    <w:rsid w:val="005404B3"/>
    <w:rsid w:val="0054063C"/>
    <w:rsid w:val="00540ABD"/>
    <w:rsid w:val="00540C2B"/>
    <w:rsid w:val="00540CC5"/>
    <w:rsid w:val="00541228"/>
    <w:rsid w:val="0054161B"/>
    <w:rsid w:val="0054189A"/>
    <w:rsid w:val="00541A8D"/>
    <w:rsid w:val="00541D52"/>
    <w:rsid w:val="00542063"/>
    <w:rsid w:val="00542073"/>
    <w:rsid w:val="005420A6"/>
    <w:rsid w:val="005421DF"/>
    <w:rsid w:val="005423AF"/>
    <w:rsid w:val="00542465"/>
    <w:rsid w:val="00542563"/>
    <w:rsid w:val="005425CB"/>
    <w:rsid w:val="0054262C"/>
    <w:rsid w:val="0054282A"/>
    <w:rsid w:val="005429F8"/>
    <w:rsid w:val="00542DD9"/>
    <w:rsid w:val="00542DEC"/>
    <w:rsid w:val="005430C9"/>
    <w:rsid w:val="00543AEC"/>
    <w:rsid w:val="00543D3E"/>
    <w:rsid w:val="00543EC9"/>
    <w:rsid w:val="00543F0F"/>
    <w:rsid w:val="00544018"/>
    <w:rsid w:val="005440B1"/>
    <w:rsid w:val="00544192"/>
    <w:rsid w:val="00544615"/>
    <w:rsid w:val="005446CD"/>
    <w:rsid w:val="00544B9E"/>
    <w:rsid w:val="00544BCF"/>
    <w:rsid w:val="00544F16"/>
    <w:rsid w:val="00544F47"/>
    <w:rsid w:val="00545134"/>
    <w:rsid w:val="0054526E"/>
    <w:rsid w:val="005452AB"/>
    <w:rsid w:val="005455AD"/>
    <w:rsid w:val="00545D0A"/>
    <w:rsid w:val="00545D5F"/>
    <w:rsid w:val="005460D4"/>
    <w:rsid w:val="00546256"/>
    <w:rsid w:val="00546755"/>
    <w:rsid w:val="00546A20"/>
    <w:rsid w:val="00546A3B"/>
    <w:rsid w:val="00546EED"/>
    <w:rsid w:val="005470B8"/>
    <w:rsid w:val="005472D4"/>
    <w:rsid w:val="0054735B"/>
    <w:rsid w:val="005474D0"/>
    <w:rsid w:val="00547B23"/>
    <w:rsid w:val="00547C7B"/>
    <w:rsid w:val="00547FBD"/>
    <w:rsid w:val="005501C2"/>
    <w:rsid w:val="00550753"/>
    <w:rsid w:val="00550776"/>
    <w:rsid w:val="0055084F"/>
    <w:rsid w:val="00550BE1"/>
    <w:rsid w:val="00550E74"/>
    <w:rsid w:val="00550E7B"/>
    <w:rsid w:val="00550ED4"/>
    <w:rsid w:val="00550F29"/>
    <w:rsid w:val="00550F97"/>
    <w:rsid w:val="00550FB8"/>
    <w:rsid w:val="0055103C"/>
    <w:rsid w:val="00551723"/>
    <w:rsid w:val="00551C11"/>
    <w:rsid w:val="00551D97"/>
    <w:rsid w:val="00552136"/>
    <w:rsid w:val="005526C2"/>
    <w:rsid w:val="00552762"/>
    <w:rsid w:val="00552DE6"/>
    <w:rsid w:val="00552FDE"/>
    <w:rsid w:val="00553D00"/>
    <w:rsid w:val="00553D52"/>
    <w:rsid w:val="00554025"/>
    <w:rsid w:val="0055410B"/>
    <w:rsid w:val="0055490B"/>
    <w:rsid w:val="00554B7D"/>
    <w:rsid w:val="00554D9B"/>
    <w:rsid w:val="00554E9E"/>
    <w:rsid w:val="005553AC"/>
    <w:rsid w:val="005554E8"/>
    <w:rsid w:val="005556B6"/>
    <w:rsid w:val="0055579F"/>
    <w:rsid w:val="005559F5"/>
    <w:rsid w:val="00555BF8"/>
    <w:rsid w:val="00555C54"/>
    <w:rsid w:val="00555DBC"/>
    <w:rsid w:val="005561B4"/>
    <w:rsid w:val="005562B4"/>
    <w:rsid w:val="00556302"/>
    <w:rsid w:val="00556674"/>
    <w:rsid w:val="00556A24"/>
    <w:rsid w:val="00556B8B"/>
    <w:rsid w:val="00557231"/>
    <w:rsid w:val="00557361"/>
    <w:rsid w:val="00557588"/>
    <w:rsid w:val="00557810"/>
    <w:rsid w:val="00557976"/>
    <w:rsid w:val="00557A31"/>
    <w:rsid w:val="00557C08"/>
    <w:rsid w:val="0056015A"/>
    <w:rsid w:val="00560483"/>
    <w:rsid w:val="005604D9"/>
    <w:rsid w:val="0056057D"/>
    <w:rsid w:val="00560715"/>
    <w:rsid w:val="00561161"/>
    <w:rsid w:val="005615FE"/>
    <w:rsid w:val="00561884"/>
    <w:rsid w:val="00561AE7"/>
    <w:rsid w:val="00561F5C"/>
    <w:rsid w:val="00562235"/>
    <w:rsid w:val="00562281"/>
    <w:rsid w:val="0056268E"/>
    <w:rsid w:val="00562B6B"/>
    <w:rsid w:val="00562D2F"/>
    <w:rsid w:val="00562F60"/>
    <w:rsid w:val="0056310A"/>
    <w:rsid w:val="00563288"/>
    <w:rsid w:val="005639BF"/>
    <w:rsid w:val="00563AC2"/>
    <w:rsid w:val="00563C61"/>
    <w:rsid w:val="00563DE6"/>
    <w:rsid w:val="00563E8D"/>
    <w:rsid w:val="00563F4D"/>
    <w:rsid w:val="00563FAD"/>
    <w:rsid w:val="00563FF4"/>
    <w:rsid w:val="005643C4"/>
    <w:rsid w:val="005643FD"/>
    <w:rsid w:val="005644E7"/>
    <w:rsid w:val="00564EC6"/>
    <w:rsid w:val="005652DC"/>
    <w:rsid w:val="005656ED"/>
    <w:rsid w:val="00565AAD"/>
    <w:rsid w:val="00565F11"/>
    <w:rsid w:val="00566412"/>
    <w:rsid w:val="0056644D"/>
    <w:rsid w:val="005665E3"/>
    <w:rsid w:val="00566CBF"/>
    <w:rsid w:val="00566F3B"/>
    <w:rsid w:val="00566F51"/>
    <w:rsid w:val="005671A9"/>
    <w:rsid w:val="0056722B"/>
    <w:rsid w:val="00567604"/>
    <w:rsid w:val="00567718"/>
    <w:rsid w:val="005677E8"/>
    <w:rsid w:val="005678EE"/>
    <w:rsid w:val="00567AC3"/>
    <w:rsid w:val="00567B39"/>
    <w:rsid w:val="00567CEA"/>
    <w:rsid w:val="005700B8"/>
    <w:rsid w:val="00570107"/>
    <w:rsid w:val="00570135"/>
    <w:rsid w:val="00570230"/>
    <w:rsid w:val="00570692"/>
    <w:rsid w:val="005707BE"/>
    <w:rsid w:val="00570853"/>
    <w:rsid w:val="005708E4"/>
    <w:rsid w:val="00570A5F"/>
    <w:rsid w:val="00570FE0"/>
    <w:rsid w:val="00571000"/>
    <w:rsid w:val="00571031"/>
    <w:rsid w:val="0057115B"/>
    <w:rsid w:val="00571189"/>
    <w:rsid w:val="00571246"/>
    <w:rsid w:val="0057140E"/>
    <w:rsid w:val="00571EB9"/>
    <w:rsid w:val="005721F8"/>
    <w:rsid w:val="0057276D"/>
    <w:rsid w:val="0057296F"/>
    <w:rsid w:val="0057298A"/>
    <w:rsid w:val="00572A97"/>
    <w:rsid w:val="00572C48"/>
    <w:rsid w:val="00572C57"/>
    <w:rsid w:val="00572E44"/>
    <w:rsid w:val="00573A78"/>
    <w:rsid w:val="00573AA8"/>
    <w:rsid w:val="00573FB4"/>
    <w:rsid w:val="00574205"/>
    <w:rsid w:val="005742EB"/>
    <w:rsid w:val="00574422"/>
    <w:rsid w:val="00574838"/>
    <w:rsid w:val="00574BC8"/>
    <w:rsid w:val="00574DC1"/>
    <w:rsid w:val="0057525D"/>
    <w:rsid w:val="00575415"/>
    <w:rsid w:val="00575B98"/>
    <w:rsid w:val="00575BFF"/>
    <w:rsid w:val="00575EED"/>
    <w:rsid w:val="0057615E"/>
    <w:rsid w:val="005764C0"/>
    <w:rsid w:val="00576715"/>
    <w:rsid w:val="005767FF"/>
    <w:rsid w:val="0057690D"/>
    <w:rsid w:val="00576A5B"/>
    <w:rsid w:val="00576E80"/>
    <w:rsid w:val="00576F09"/>
    <w:rsid w:val="0057721A"/>
    <w:rsid w:val="005772C9"/>
    <w:rsid w:val="005774CC"/>
    <w:rsid w:val="005774E6"/>
    <w:rsid w:val="0057768B"/>
    <w:rsid w:val="005779E8"/>
    <w:rsid w:val="00577A33"/>
    <w:rsid w:val="00577DBA"/>
    <w:rsid w:val="00577EF4"/>
    <w:rsid w:val="00577FAD"/>
    <w:rsid w:val="0058000E"/>
    <w:rsid w:val="00580114"/>
    <w:rsid w:val="005806B7"/>
    <w:rsid w:val="00580773"/>
    <w:rsid w:val="0058081F"/>
    <w:rsid w:val="00580B75"/>
    <w:rsid w:val="00580D4D"/>
    <w:rsid w:val="00580DFE"/>
    <w:rsid w:val="00581015"/>
    <w:rsid w:val="005810A7"/>
    <w:rsid w:val="00581380"/>
    <w:rsid w:val="005815B9"/>
    <w:rsid w:val="00581875"/>
    <w:rsid w:val="00581A7F"/>
    <w:rsid w:val="00581B55"/>
    <w:rsid w:val="00581BA8"/>
    <w:rsid w:val="00581D31"/>
    <w:rsid w:val="00581DC3"/>
    <w:rsid w:val="00581F13"/>
    <w:rsid w:val="00582456"/>
    <w:rsid w:val="005825F9"/>
    <w:rsid w:val="005827EB"/>
    <w:rsid w:val="00582842"/>
    <w:rsid w:val="00582984"/>
    <w:rsid w:val="00582A2F"/>
    <w:rsid w:val="00582B1E"/>
    <w:rsid w:val="00582B20"/>
    <w:rsid w:val="00582BF4"/>
    <w:rsid w:val="00582C92"/>
    <w:rsid w:val="00582D6A"/>
    <w:rsid w:val="00582D7D"/>
    <w:rsid w:val="00582E5F"/>
    <w:rsid w:val="00582F54"/>
    <w:rsid w:val="00582FF1"/>
    <w:rsid w:val="0058376F"/>
    <w:rsid w:val="005839B4"/>
    <w:rsid w:val="00583B3E"/>
    <w:rsid w:val="00583C15"/>
    <w:rsid w:val="00583CBD"/>
    <w:rsid w:val="00583CD1"/>
    <w:rsid w:val="00584773"/>
    <w:rsid w:val="00584928"/>
    <w:rsid w:val="00584AC4"/>
    <w:rsid w:val="00584B47"/>
    <w:rsid w:val="00584BAE"/>
    <w:rsid w:val="00584CD1"/>
    <w:rsid w:val="00584D80"/>
    <w:rsid w:val="00584D99"/>
    <w:rsid w:val="005852EB"/>
    <w:rsid w:val="0058568C"/>
    <w:rsid w:val="00585716"/>
    <w:rsid w:val="0058589B"/>
    <w:rsid w:val="00585A1A"/>
    <w:rsid w:val="00585B74"/>
    <w:rsid w:val="00585DFA"/>
    <w:rsid w:val="00585E46"/>
    <w:rsid w:val="00586426"/>
    <w:rsid w:val="005866CA"/>
    <w:rsid w:val="00586830"/>
    <w:rsid w:val="00586A99"/>
    <w:rsid w:val="005871A3"/>
    <w:rsid w:val="005876AD"/>
    <w:rsid w:val="00587716"/>
    <w:rsid w:val="005877E9"/>
    <w:rsid w:val="00587BB9"/>
    <w:rsid w:val="00587C32"/>
    <w:rsid w:val="00587DF3"/>
    <w:rsid w:val="00587DFD"/>
    <w:rsid w:val="00587E5D"/>
    <w:rsid w:val="005902D0"/>
    <w:rsid w:val="0059032B"/>
    <w:rsid w:val="005906F6"/>
    <w:rsid w:val="00590DC9"/>
    <w:rsid w:val="00590E09"/>
    <w:rsid w:val="00590F43"/>
    <w:rsid w:val="00591419"/>
    <w:rsid w:val="00591926"/>
    <w:rsid w:val="00591CD8"/>
    <w:rsid w:val="00592136"/>
    <w:rsid w:val="005921EE"/>
    <w:rsid w:val="0059222A"/>
    <w:rsid w:val="00592257"/>
    <w:rsid w:val="00592BCC"/>
    <w:rsid w:val="00592FF6"/>
    <w:rsid w:val="00593197"/>
    <w:rsid w:val="005931E6"/>
    <w:rsid w:val="0059343B"/>
    <w:rsid w:val="0059362E"/>
    <w:rsid w:val="00593990"/>
    <w:rsid w:val="0059431F"/>
    <w:rsid w:val="0059443F"/>
    <w:rsid w:val="005947B2"/>
    <w:rsid w:val="00594A04"/>
    <w:rsid w:val="00594A97"/>
    <w:rsid w:val="00594B8C"/>
    <w:rsid w:val="00594C40"/>
    <w:rsid w:val="00594DDB"/>
    <w:rsid w:val="00594F1D"/>
    <w:rsid w:val="00594FA9"/>
    <w:rsid w:val="00594FE9"/>
    <w:rsid w:val="005950BA"/>
    <w:rsid w:val="00595172"/>
    <w:rsid w:val="00595209"/>
    <w:rsid w:val="00595728"/>
    <w:rsid w:val="00595895"/>
    <w:rsid w:val="00595BB5"/>
    <w:rsid w:val="00595E88"/>
    <w:rsid w:val="00595F46"/>
    <w:rsid w:val="00596188"/>
    <w:rsid w:val="00596225"/>
    <w:rsid w:val="00596285"/>
    <w:rsid w:val="00596516"/>
    <w:rsid w:val="00596B49"/>
    <w:rsid w:val="00596C2D"/>
    <w:rsid w:val="00596DCE"/>
    <w:rsid w:val="0059718D"/>
    <w:rsid w:val="005972AA"/>
    <w:rsid w:val="00597558"/>
    <w:rsid w:val="0059777F"/>
    <w:rsid w:val="0059780B"/>
    <w:rsid w:val="00597A0F"/>
    <w:rsid w:val="00597C64"/>
    <w:rsid w:val="00597D3F"/>
    <w:rsid w:val="00597D73"/>
    <w:rsid w:val="005A0E37"/>
    <w:rsid w:val="005A1106"/>
    <w:rsid w:val="005A1A88"/>
    <w:rsid w:val="005A1CEF"/>
    <w:rsid w:val="005A1E88"/>
    <w:rsid w:val="005A1EFD"/>
    <w:rsid w:val="005A1FC0"/>
    <w:rsid w:val="005A227D"/>
    <w:rsid w:val="005A2424"/>
    <w:rsid w:val="005A27F4"/>
    <w:rsid w:val="005A296E"/>
    <w:rsid w:val="005A2AF5"/>
    <w:rsid w:val="005A2B07"/>
    <w:rsid w:val="005A3054"/>
    <w:rsid w:val="005A3107"/>
    <w:rsid w:val="005A32D3"/>
    <w:rsid w:val="005A345C"/>
    <w:rsid w:val="005A391D"/>
    <w:rsid w:val="005A39EE"/>
    <w:rsid w:val="005A3AE7"/>
    <w:rsid w:val="005A3F47"/>
    <w:rsid w:val="005A427D"/>
    <w:rsid w:val="005A428B"/>
    <w:rsid w:val="005A468A"/>
    <w:rsid w:val="005A4A21"/>
    <w:rsid w:val="005A4BF9"/>
    <w:rsid w:val="005A4E06"/>
    <w:rsid w:val="005A523B"/>
    <w:rsid w:val="005A52CD"/>
    <w:rsid w:val="005A58BC"/>
    <w:rsid w:val="005A5A04"/>
    <w:rsid w:val="005A5C94"/>
    <w:rsid w:val="005A5CB2"/>
    <w:rsid w:val="005A5F81"/>
    <w:rsid w:val="005A60C9"/>
    <w:rsid w:val="005A6512"/>
    <w:rsid w:val="005A6D01"/>
    <w:rsid w:val="005A6D1F"/>
    <w:rsid w:val="005A6EB2"/>
    <w:rsid w:val="005A6F30"/>
    <w:rsid w:val="005A71E3"/>
    <w:rsid w:val="005A748B"/>
    <w:rsid w:val="005A75EC"/>
    <w:rsid w:val="005A7829"/>
    <w:rsid w:val="005A7A69"/>
    <w:rsid w:val="005A7C42"/>
    <w:rsid w:val="005A7DF8"/>
    <w:rsid w:val="005B0111"/>
    <w:rsid w:val="005B05B3"/>
    <w:rsid w:val="005B0766"/>
    <w:rsid w:val="005B08B2"/>
    <w:rsid w:val="005B0A04"/>
    <w:rsid w:val="005B0BD6"/>
    <w:rsid w:val="005B0FCA"/>
    <w:rsid w:val="005B11F0"/>
    <w:rsid w:val="005B1469"/>
    <w:rsid w:val="005B167B"/>
    <w:rsid w:val="005B16CA"/>
    <w:rsid w:val="005B1BCE"/>
    <w:rsid w:val="005B1BD5"/>
    <w:rsid w:val="005B1FB5"/>
    <w:rsid w:val="005B2233"/>
    <w:rsid w:val="005B2241"/>
    <w:rsid w:val="005B2249"/>
    <w:rsid w:val="005B228C"/>
    <w:rsid w:val="005B2847"/>
    <w:rsid w:val="005B28C9"/>
    <w:rsid w:val="005B2EB0"/>
    <w:rsid w:val="005B33C4"/>
    <w:rsid w:val="005B33FC"/>
    <w:rsid w:val="005B348D"/>
    <w:rsid w:val="005B352A"/>
    <w:rsid w:val="005B39FB"/>
    <w:rsid w:val="005B3A84"/>
    <w:rsid w:val="005B40D4"/>
    <w:rsid w:val="005B4351"/>
    <w:rsid w:val="005B4533"/>
    <w:rsid w:val="005B45AF"/>
    <w:rsid w:val="005B463C"/>
    <w:rsid w:val="005B4657"/>
    <w:rsid w:val="005B49F7"/>
    <w:rsid w:val="005B4DE4"/>
    <w:rsid w:val="005B4F68"/>
    <w:rsid w:val="005B541A"/>
    <w:rsid w:val="005B5537"/>
    <w:rsid w:val="005B5625"/>
    <w:rsid w:val="005B5840"/>
    <w:rsid w:val="005B5990"/>
    <w:rsid w:val="005B5C8F"/>
    <w:rsid w:val="005B5D15"/>
    <w:rsid w:val="005B60F9"/>
    <w:rsid w:val="005B6111"/>
    <w:rsid w:val="005B6204"/>
    <w:rsid w:val="005B646C"/>
    <w:rsid w:val="005B6476"/>
    <w:rsid w:val="005B6547"/>
    <w:rsid w:val="005B673A"/>
    <w:rsid w:val="005B692F"/>
    <w:rsid w:val="005B6A5F"/>
    <w:rsid w:val="005B6B03"/>
    <w:rsid w:val="005B6C98"/>
    <w:rsid w:val="005B6D5F"/>
    <w:rsid w:val="005B6E30"/>
    <w:rsid w:val="005B6F76"/>
    <w:rsid w:val="005B78CC"/>
    <w:rsid w:val="005B7D2B"/>
    <w:rsid w:val="005B7F42"/>
    <w:rsid w:val="005C0029"/>
    <w:rsid w:val="005C018A"/>
    <w:rsid w:val="005C053E"/>
    <w:rsid w:val="005C05BF"/>
    <w:rsid w:val="005C061D"/>
    <w:rsid w:val="005C07D2"/>
    <w:rsid w:val="005C0AE2"/>
    <w:rsid w:val="005C0E34"/>
    <w:rsid w:val="005C138C"/>
    <w:rsid w:val="005C159A"/>
    <w:rsid w:val="005C15D9"/>
    <w:rsid w:val="005C1EBB"/>
    <w:rsid w:val="005C1FFD"/>
    <w:rsid w:val="005C202D"/>
    <w:rsid w:val="005C24C9"/>
    <w:rsid w:val="005C26FB"/>
    <w:rsid w:val="005C2B82"/>
    <w:rsid w:val="005C2C53"/>
    <w:rsid w:val="005C3688"/>
    <w:rsid w:val="005C3916"/>
    <w:rsid w:val="005C3AC8"/>
    <w:rsid w:val="005C3EBB"/>
    <w:rsid w:val="005C3FAC"/>
    <w:rsid w:val="005C4418"/>
    <w:rsid w:val="005C4680"/>
    <w:rsid w:val="005C4743"/>
    <w:rsid w:val="005C478C"/>
    <w:rsid w:val="005C4C3C"/>
    <w:rsid w:val="005C4DAD"/>
    <w:rsid w:val="005C4F72"/>
    <w:rsid w:val="005C4FDD"/>
    <w:rsid w:val="005C5005"/>
    <w:rsid w:val="005C5318"/>
    <w:rsid w:val="005C5367"/>
    <w:rsid w:val="005C5C93"/>
    <w:rsid w:val="005C605D"/>
    <w:rsid w:val="005C605E"/>
    <w:rsid w:val="005C6067"/>
    <w:rsid w:val="005C61A8"/>
    <w:rsid w:val="005C62AD"/>
    <w:rsid w:val="005C6996"/>
    <w:rsid w:val="005C6A35"/>
    <w:rsid w:val="005C6D63"/>
    <w:rsid w:val="005C6D74"/>
    <w:rsid w:val="005C6E53"/>
    <w:rsid w:val="005C7008"/>
    <w:rsid w:val="005C707E"/>
    <w:rsid w:val="005C7883"/>
    <w:rsid w:val="005C7DA3"/>
    <w:rsid w:val="005D0CF8"/>
    <w:rsid w:val="005D0DF3"/>
    <w:rsid w:val="005D1013"/>
    <w:rsid w:val="005D10E5"/>
    <w:rsid w:val="005D1243"/>
    <w:rsid w:val="005D130A"/>
    <w:rsid w:val="005D1AD2"/>
    <w:rsid w:val="005D1D76"/>
    <w:rsid w:val="005D1DF2"/>
    <w:rsid w:val="005D21AE"/>
    <w:rsid w:val="005D26E7"/>
    <w:rsid w:val="005D26F9"/>
    <w:rsid w:val="005D27D8"/>
    <w:rsid w:val="005D2B22"/>
    <w:rsid w:val="005D2B8F"/>
    <w:rsid w:val="005D2E02"/>
    <w:rsid w:val="005D30C3"/>
    <w:rsid w:val="005D33D5"/>
    <w:rsid w:val="005D3457"/>
    <w:rsid w:val="005D35B6"/>
    <w:rsid w:val="005D3637"/>
    <w:rsid w:val="005D36D4"/>
    <w:rsid w:val="005D3749"/>
    <w:rsid w:val="005D3A7A"/>
    <w:rsid w:val="005D3C8B"/>
    <w:rsid w:val="005D3F71"/>
    <w:rsid w:val="005D419B"/>
    <w:rsid w:val="005D42B7"/>
    <w:rsid w:val="005D4418"/>
    <w:rsid w:val="005D4519"/>
    <w:rsid w:val="005D4561"/>
    <w:rsid w:val="005D4691"/>
    <w:rsid w:val="005D4CAE"/>
    <w:rsid w:val="005D4F8F"/>
    <w:rsid w:val="005D530F"/>
    <w:rsid w:val="005D566D"/>
    <w:rsid w:val="005D587E"/>
    <w:rsid w:val="005D59BE"/>
    <w:rsid w:val="005D5C9B"/>
    <w:rsid w:val="005D5D89"/>
    <w:rsid w:val="005D5E3E"/>
    <w:rsid w:val="005D600C"/>
    <w:rsid w:val="005D6105"/>
    <w:rsid w:val="005D6186"/>
    <w:rsid w:val="005D61EB"/>
    <w:rsid w:val="005D6260"/>
    <w:rsid w:val="005D6714"/>
    <w:rsid w:val="005D68D6"/>
    <w:rsid w:val="005D6A02"/>
    <w:rsid w:val="005D6AE5"/>
    <w:rsid w:val="005D6BB1"/>
    <w:rsid w:val="005D6E55"/>
    <w:rsid w:val="005D6E79"/>
    <w:rsid w:val="005D727C"/>
    <w:rsid w:val="005D7680"/>
    <w:rsid w:val="005D76E4"/>
    <w:rsid w:val="005D784A"/>
    <w:rsid w:val="005D7A37"/>
    <w:rsid w:val="005D7B3E"/>
    <w:rsid w:val="005D7CA7"/>
    <w:rsid w:val="005D7E67"/>
    <w:rsid w:val="005D7E92"/>
    <w:rsid w:val="005E016E"/>
    <w:rsid w:val="005E01A5"/>
    <w:rsid w:val="005E0210"/>
    <w:rsid w:val="005E029B"/>
    <w:rsid w:val="005E0672"/>
    <w:rsid w:val="005E0781"/>
    <w:rsid w:val="005E0B51"/>
    <w:rsid w:val="005E167E"/>
    <w:rsid w:val="005E1735"/>
    <w:rsid w:val="005E1A95"/>
    <w:rsid w:val="005E284A"/>
    <w:rsid w:val="005E284E"/>
    <w:rsid w:val="005E29D0"/>
    <w:rsid w:val="005E2CCF"/>
    <w:rsid w:val="005E3201"/>
    <w:rsid w:val="005E3288"/>
    <w:rsid w:val="005E350B"/>
    <w:rsid w:val="005E3DE8"/>
    <w:rsid w:val="005E3F9C"/>
    <w:rsid w:val="005E4176"/>
    <w:rsid w:val="005E4498"/>
    <w:rsid w:val="005E45AC"/>
    <w:rsid w:val="005E4917"/>
    <w:rsid w:val="005E5033"/>
    <w:rsid w:val="005E5640"/>
    <w:rsid w:val="005E56ED"/>
    <w:rsid w:val="005E57CF"/>
    <w:rsid w:val="005E5FAB"/>
    <w:rsid w:val="005E6201"/>
    <w:rsid w:val="005E6645"/>
    <w:rsid w:val="005E6750"/>
    <w:rsid w:val="005E69A1"/>
    <w:rsid w:val="005E6CFE"/>
    <w:rsid w:val="005E6D0A"/>
    <w:rsid w:val="005E6F83"/>
    <w:rsid w:val="005E71B6"/>
    <w:rsid w:val="005E7431"/>
    <w:rsid w:val="005E74E0"/>
    <w:rsid w:val="005E7527"/>
    <w:rsid w:val="005E7A7C"/>
    <w:rsid w:val="005E7E90"/>
    <w:rsid w:val="005F01B1"/>
    <w:rsid w:val="005F0446"/>
    <w:rsid w:val="005F0498"/>
    <w:rsid w:val="005F04E4"/>
    <w:rsid w:val="005F06C0"/>
    <w:rsid w:val="005F0C53"/>
    <w:rsid w:val="005F13FF"/>
    <w:rsid w:val="005F1831"/>
    <w:rsid w:val="005F1DEA"/>
    <w:rsid w:val="005F2074"/>
    <w:rsid w:val="005F2238"/>
    <w:rsid w:val="005F233E"/>
    <w:rsid w:val="005F24EA"/>
    <w:rsid w:val="005F3052"/>
    <w:rsid w:val="005F317B"/>
    <w:rsid w:val="005F31D2"/>
    <w:rsid w:val="005F3286"/>
    <w:rsid w:val="005F3488"/>
    <w:rsid w:val="005F3565"/>
    <w:rsid w:val="005F3612"/>
    <w:rsid w:val="005F378E"/>
    <w:rsid w:val="005F3AB7"/>
    <w:rsid w:val="005F3B2D"/>
    <w:rsid w:val="005F3BF4"/>
    <w:rsid w:val="005F3C17"/>
    <w:rsid w:val="005F3C23"/>
    <w:rsid w:val="005F3E9F"/>
    <w:rsid w:val="005F433E"/>
    <w:rsid w:val="005F4621"/>
    <w:rsid w:val="005F473E"/>
    <w:rsid w:val="005F47D8"/>
    <w:rsid w:val="005F4984"/>
    <w:rsid w:val="005F4AF9"/>
    <w:rsid w:val="005F4C44"/>
    <w:rsid w:val="005F50D2"/>
    <w:rsid w:val="005F5553"/>
    <w:rsid w:val="005F5C3D"/>
    <w:rsid w:val="005F5F4B"/>
    <w:rsid w:val="005F5F4E"/>
    <w:rsid w:val="005F6195"/>
    <w:rsid w:val="005F6278"/>
    <w:rsid w:val="005F6AB6"/>
    <w:rsid w:val="005F6AC1"/>
    <w:rsid w:val="005F72A4"/>
    <w:rsid w:val="005F7301"/>
    <w:rsid w:val="005F73BD"/>
    <w:rsid w:val="005F73C6"/>
    <w:rsid w:val="005F77B2"/>
    <w:rsid w:val="005F79D6"/>
    <w:rsid w:val="005F7D77"/>
    <w:rsid w:val="005F7D7D"/>
    <w:rsid w:val="005F7DE3"/>
    <w:rsid w:val="005F7E37"/>
    <w:rsid w:val="005F7F15"/>
    <w:rsid w:val="00600206"/>
    <w:rsid w:val="006002BC"/>
    <w:rsid w:val="0060051B"/>
    <w:rsid w:val="006005CB"/>
    <w:rsid w:val="00600673"/>
    <w:rsid w:val="006009BD"/>
    <w:rsid w:val="00600B8D"/>
    <w:rsid w:val="00600DE1"/>
    <w:rsid w:val="00600E88"/>
    <w:rsid w:val="00601352"/>
    <w:rsid w:val="006014FF"/>
    <w:rsid w:val="00601790"/>
    <w:rsid w:val="00601AA3"/>
    <w:rsid w:val="00601F7B"/>
    <w:rsid w:val="00601F8B"/>
    <w:rsid w:val="006027B2"/>
    <w:rsid w:val="006027B6"/>
    <w:rsid w:val="006028F6"/>
    <w:rsid w:val="00602977"/>
    <w:rsid w:val="00602C19"/>
    <w:rsid w:val="00602C53"/>
    <w:rsid w:val="00603459"/>
    <w:rsid w:val="00603862"/>
    <w:rsid w:val="00603A13"/>
    <w:rsid w:val="00603C15"/>
    <w:rsid w:val="0060416D"/>
    <w:rsid w:val="0060498D"/>
    <w:rsid w:val="00604B80"/>
    <w:rsid w:val="00604C16"/>
    <w:rsid w:val="00604D49"/>
    <w:rsid w:val="0060546F"/>
    <w:rsid w:val="006057FB"/>
    <w:rsid w:val="00605888"/>
    <w:rsid w:val="00605C3B"/>
    <w:rsid w:val="00605DE5"/>
    <w:rsid w:val="00605E8D"/>
    <w:rsid w:val="00605E93"/>
    <w:rsid w:val="00606206"/>
    <w:rsid w:val="00606722"/>
    <w:rsid w:val="00606964"/>
    <w:rsid w:val="00606B31"/>
    <w:rsid w:val="00606E71"/>
    <w:rsid w:val="006076C8"/>
    <w:rsid w:val="0060796B"/>
    <w:rsid w:val="00607BC3"/>
    <w:rsid w:val="00607CFB"/>
    <w:rsid w:val="00607D74"/>
    <w:rsid w:val="00607F16"/>
    <w:rsid w:val="00610115"/>
    <w:rsid w:val="00610224"/>
    <w:rsid w:val="006103CD"/>
    <w:rsid w:val="006104C3"/>
    <w:rsid w:val="0061054A"/>
    <w:rsid w:val="00610F5E"/>
    <w:rsid w:val="00610F84"/>
    <w:rsid w:val="0061102B"/>
    <w:rsid w:val="0061110D"/>
    <w:rsid w:val="006111C0"/>
    <w:rsid w:val="00611A7A"/>
    <w:rsid w:val="00611B00"/>
    <w:rsid w:val="006120E8"/>
    <w:rsid w:val="00612151"/>
    <w:rsid w:val="0061256E"/>
    <w:rsid w:val="00612573"/>
    <w:rsid w:val="00612650"/>
    <w:rsid w:val="00612F8B"/>
    <w:rsid w:val="006132FE"/>
    <w:rsid w:val="0061398D"/>
    <w:rsid w:val="00613C4A"/>
    <w:rsid w:val="00613D2B"/>
    <w:rsid w:val="00613D52"/>
    <w:rsid w:val="00614390"/>
    <w:rsid w:val="006144A0"/>
    <w:rsid w:val="006145AD"/>
    <w:rsid w:val="00614A98"/>
    <w:rsid w:val="00614E1F"/>
    <w:rsid w:val="00614F54"/>
    <w:rsid w:val="0061532F"/>
    <w:rsid w:val="0061568E"/>
    <w:rsid w:val="00615783"/>
    <w:rsid w:val="006157E6"/>
    <w:rsid w:val="00615978"/>
    <w:rsid w:val="00615C4F"/>
    <w:rsid w:val="00615DDC"/>
    <w:rsid w:val="006163B7"/>
    <w:rsid w:val="00616518"/>
    <w:rsid w:val="0061667A"/>
    <w:rsid w:val="00616924"/>
    <w:rsid w:val="00616F71"/>
    <w:rsid w:val="00617426"/>
    <w:rsid w:val="0061743E"/>
    <w:rsid w:val="0061768A"/>
    <w:rsid w:val="0061777B"/>
    <w:rsid w:val="006177FD"/>
    <w:rsid w:val="00617AA7"/>
    <w:rsid w:val="00617CDC"/>
    <w:rsid w:val="006201DE"/>
    <w:rsid w:val="006201E9"/>
    <w:rsid w:val="0062025B"/>
    <w:rsid w:val="0062034D"/>
    <w:rsid w:val="006207B7"/>
    <w:rsid w:val="00620D45"/>
    <w:rsid w:val="00621064"/>
    <w:rsid w:val="00621103"/>
    <w:rsid w:val="00621244"/>
    <w:rsid w:val="0062165B"/>
    <w:rsid w:val="006216E2"/>
    <w:rsid w:val="00621740"/>
    <w:rsid w:val="00621885"/>
    <w:rsid w:val="00621CB4"/>
    <w:rsid w:val="00621D36"/>
    <w:rsid w:val="00622467"/>
    <w:rsid w:val="0062273B"/>
    <w:rsid w:val="00622C0A"/>
    <w:rsid w:val="00622E39"/>
    <w:rsid w:val="0062306F"/>
    <w:rsid w:val="00623074"/>
    <w:rsid w:val="0062385C"/>
    <w:rsid w:val="00623C07"/>
    <w:rsid w:val="00623D2A"/>
    <w:rsid w:val="00624135"/>
    <w:rsid w:val="0062421F"/>
    <w:rsid w:val="00624623"/>
    <w:rsid w:val="006249BD"/>
    <w:rsid w:val="00624E50"/>
    <w:rsid w:val="00624FF0"/>
    <w:rsid w:val="006252ED"/>
    <w:rsid w:val="0062533E"/>
    <w:rsid w:val="00625401"/>
    <w:rsid w:val="00625418"/>
    <w:rsid w:val="006254F1"/>
    <w:rsid w:val="0062577B"/>
    <w:rsid w:val="00625B9E"/>
    <w:rsid w:val="00625CD2"/>
    <w:rsid w:val="00626049"/>
    <w:rsid w:val="0062621C"/>
    <w:rsid w:val="00626229"/>
    <w:rsid w:val="006267F4"/>
    <w:rsid w:val="00626965"/>
    <w:rsid w:val="00626976"/>
    <w:rsid w:val="00626A43"/>
    <w:rsid w:val="00626C33"/>
    <w:rsid w:val="00626C50"/>
    <w:rsid w:val="006270D0"/>
    <w:rsid w:val="0062766E"/>
    <w:rsid w:val="00627767"/>
    <w:rsid w:val="00627849"/>
    <w:rsid w:val="006278A2"/>
    <w:rsid w:val="006279BA"/>
    <w:rsid w:val="00627B6B"/>
    <w:rsid w:val="00627BEB"/>
    <w:rsid w:val="00627D9A"/>
    <w:rsid w:val="00627DB4"/>
    <w:rsid w:val="00630086"/>
    <w:rsid w:val="0063019D"/>
    <w:rsid w:val="006301B7"/>
    <w:rsid w:val="00630303"/>
    <w:rsid w:val="00630C56"/>
    <w:rsid w:val="00630D85"/>
    <w:rsid w:val="00631244"/>
    <w:rsid w:val="006312A8"/>
    <w:rsid w:val="006312D9"/>
    <w:rsid w:val="0063133E"/>
    <w:rsid w:val="00631349"/>
    <w:rsid w:val="00631350"/>
    <w:rsid w:val="006314AF"/>
    <w:rsid w:val="00631589"/>
    <w:rsid w:val="0063167F"/>
    <w:rsid w:val="006316EE"/>
    <w:rsid w:val="0063197B"/>
    <w:rsid w:val="006319BF"/>
    <w:rsid w:val="00631C1E"/>
    <w:rsid w:val="00631CEE"/>
    <w:rsid w:val="00631E82"/>
    <w:rsid w:val="00631F58"/>
    <w:rsid w:val="00631F9B"/>
    <w:rsid w:val="00632584"/>
    <w:rsid w:val="0063270D"/>
    <w:rsid w:val="00632987"/>
    <w:rsid w:val="00632BF2"/>
    <w:rsid w:val="00632EF6"/>
    <w:rsid w:val="00632F0E"/>
    <w:rsid w:val="00632F63"/>
    <w:rsid w:val="00632F8C"/>
    <w:rsid w:val="0063313D"/>
    <w:rsid w:val="006331B8"/>
    <w:rsid w:val="00633546"/>
    <w:rsid w:val="0063355C"/>
    <w:rsid w:val="006335F7"/>
    <w:rsid w:val="00633610"/>
    <w:rsid w:val="0063393D"/>
    <w:rsid w:val="00633CA0"/>
    <w:rsid w:val="00633E76"/>
    <w:rsid w:val="00633F3C"/>
    <w:rsid w:val="006341AD"/>
    <w:rsid w:val="00634642"/>
    <w:rsid w:val="006346D9"/>
    <w:rsid w:val="0063479B"/>
    <w:rsid w:val="00635118"/>
    <w:rsid w:val="00635334"/>
    <w:rsid w:val="0063586A"/>
    <w:rsid w:val="00635A6A"/>
    <w:rsid w:val="0063606E"/>
    <w:rsid w:val="00636222"/>
    <w:rsid w:val="00636376"/>
    <w:rsid w:val="00636831"/>
    <w:rsid w:val="00636CEE"/>
    <w:rsid w:val="00636D88"/>
    <w:rsid w:val="00636E29"/>
    <w:rsid w:val="00636F3D"/>
    <w:rsid w:val="00637273"/>
    <w:rsid w:val="00637467"/>
    <w:rsid w:val="006377DB"/>
    <w:rsid w:val="00637B54"/>
    <w:rsid w:val="00637D64"/>
    <w:rsid w:val="00637D82"/>
    <w:rsid w:val="00637D86"/>
    <w:rsid w:val="00637E34"/>
    <w:rsid w:val="00637ECA"/>
    <w:rsid w:val="00637FB8"/>
    <w:rsid w:val="00640277"/>
    <w:rsid w:val="0064034D"/>
    <w:rsid w:val="00640584"/>
    <w:rsid w:val="006407C0"/>
    <w:rsid w:val="00640856"/>
    <w:rsid w:val="0064086C"/>
    <w:rsid w:val="00640BAD"/>
    <w:rsid w:val="00640BBF"/>
    <w:rsid w:val="006411B4"/>
    <w:rsid w:val="006413F5"/>
    <w:rsid w:val="00641416"/>
    <w:rsid w:val="00641765"/>
    <w:rsid w:val="00641909"/>
    <w:rsid w:val="00641B1F"/>
    <w:rsid w:val="00641C14"/>
    <w:rsid w:val="00641C8C"/>
    <w:rsid w:val="006423FF"/>
    <w:rsid w:val="00642734"/>
    <w:rsid w:val="006429E4"/>
    <w:rsid w:val="00642A13"/>
    <w:rsid w:val="00642A88"/>
    <w:rsid w:val="00642E6C"/>
    <w:rsid w:val="006430F1"/>
    <w:rsid w:val="00643545"/>
    <w:rsid w:val="00643852"/>
    <w:rsid w:val="0064393C"/>
    <w:rsid w:val="00643AFF"/>
    <w:rsid w:val="00644177"/>
    <w:rsid w:val="006442FA"/>
    <w:rsid w:val="00644428"/>
    <w:rsid w:val="0064453F"/>
    <w:rsid w:val="006446E0"/>
    <w:rsid w:val="00644949"/>
    <w:rsid w:val="00644D1F"/>
    <w:rsid w:val="00644D5D"/>
    <w:rsid w:val="006450A5"/>
    <w:rsid w:val="0064521A"/>
    <w:rsid w:val="00645438"/>
    <w:rsid w:val="0064569E"/>
    <w:rsid w:val="0064589A"/>
    <w:rsid w:val="00645F9F"/>
    <w:rsid w:val="0064603B"/>
    <w:rsid w:val="00646120"/>
    <w:rsid w:val="00646140"/>
    <w:rsid w:val="00646259"/>
    <w:rsid w:val="00646278"/>
    <w:rsid w:val="006465F9"/>
    <w:rsid w:val="006468D5"/>
    <w:rsid w:val="006469D2"/>
    <w:rsid w:val="00646A09"/>
    <w:rsid w:val="00647030"/>
    <w:rsid w:val="006470A2"/>
    <w:rsid w:val="006475C0"/>
    <w:rsid w:val="00647A80"/>
    <w:rsid w:val="00647D72"/>
    <w:rsid w:val="00647E22"/>
    <w:rsid w:val="00647FF7"/>
    <w:rsid w:val="006506F4"/>
    <w:rsid w:val="00650A78"/>
    <w:rsid w:val="00651CBA"/>
    <w:rsid w:val="006521DD"/>
    <w:rsid w:val="00652483"/>
    <w:rsid w:val="00652605"/>
    <w:rsid w:val="00652A0D"/>
    <w:rsid w:val="00652A56"/>
    <w:rsid w:val="00652D1A"/>
    <w:rsid w:val="00653294"/>
    <w:rsid w:val="006532ED"/>
    <w:rsid w:val="006534F8"/>
    <w:rsid w:val="006534FB"/>
    <w:rsid w:val="00653560"/>
    <w:rsid w:val="006535B5"/>
    <w:rsid w:val="00653640"/>
    <w:rsid w:val="00653A32"/>
    <w:rsid w:val="00653A82"/>
    <w:rsid w:val="00653E04"/>
    <w:rsid w:val="006541D3"/>
    <w:rsid w:val="00654226"/>
    <w:rsid w:val="00654244"/>
    <w:rsid w:val="00654366"/>
    <w:rsid w:val="00654425"/>
    <w:rsid w:val="00654C05"/>
    <w:rsid w:val="00654C6A"/>
    <w:rsid w:val="00655372"/>
    <w:rsid w:val="006555CE"/>
    <w:rsid w:val="0065593D"/>
    <w:rsid w:val="00655DE5"/>
    <w:rsid w:val="00655EE0"/>
    <w:rsid w:val="00655EEB"/>
    <w:rsid w:val="00656108"/>
    <w:rsid w:val="00656322"/>
    <w:rsid w:val="006565A9"/>
    <w:rsid w:val="0065672C"/>
    <w:rsid w:val="00656738"/>
    <w:rsid w:val="006567BA"/>
    <w:rsid w:val="00656885"/>
    <w:rsid w:val="00656DA0"/>
    <w:rsid w:val="00656F39"/>
    <w:rsid w:val="00656FCA"/>
    <w:rsid w:val="006571D7"/>
    <w:rsid w:val="00657260"/>
    <w:rsid w:val="00657306"/>
    <w:rsid w:val="00657395"/>
    <w:rsid w:val="00657428"/>
    <w:rsid w:val="006575DA"/>
    <w:rsid w:val="00657986"/>
    <w:rsid w:val="00657C01"/>
    <w:rsid w:val="00657E74"/>
    <w:rsid w:val="00657E9E"/>
    <w:rsid w:val="00657EC0"/>
    <w:rsid w:val="00660246"/>
    <w:rsid w:val="0066034D"/>
    <w:rsid w:val="006609E5"/>
    <w:rsid w:val="00660A29"/>
    <w:rsid w:val="00660B95"/>
    <w:rsid w:val="00660C06"/>
    <w:rsid w:val="00660CD3"/>
    <w:rsid w:val="00660CD8"/>
    <w:rsid w:val="00660D9B"/>
    <w:rsid w:val="00660DC3"/>
    <w:rsid w:val="00660DD4"/>
    <w:rsid w:val="00660F26"/>
    <w:rsid w:val="006613A3"/>
    <w:rsid w:val="00661433"/>
    <w:rsid w:val="00661457"/>
    <w:rsid w:val="0066165C"/>
    <w:rsid w:val="006618CA"/>
    <w:rsid w:val="00661DC4"/>
    <w:rsid w:val="00661E22"/>
    <w:rsid w:val="00661F55"/>
    <w:rsid w:val="006620A5"/>
    <w:rsid w:val="0066225F"/>
    <w:rsid w:val="0066249E"/>
    <w:rsid w:val="006625BB"/>
    <w:rsid w:val="00662651"/>
    <w:rsid w:val="006629A7"/>
    <w:rsid w:val="00663416"/>
    <w:rsid w:val="0066343A"/>
    <w:rsid w:val="006634BB"/>
    <w:rsid w:val="006637DD"/>
    <w:rsid w:val="00663A3A"/>
    <w:rsid w:val="00663CB0"/>
    <w:rsid w:val="00663DF2"/>
    <w:rsid w:val="00664253"/>
    <w:rsid w:val="006643B6"/>
    <w:rsid w:val="0066452E"/>
    <w:rsid w:val="006645D9"/>
    <w:rsid w:val="00664701"/>
    <w:rsid w:val="00664DC5"/>
    <w:rsid w:val="0066543B"/>
    <w:rsid w:val="00665541"/>
    <w:rsid w:val="006657BD"/>
    <w:rsid w:val="00665945"/>
    <w:rsid w:val="00665AE6"/>
    <w:rsid w:val="00665B17"/>
    <w:rsid w:val="00665D48"/>
    <w:rsid w:val="00665F0F"/>
    <w:rsid w:val="00665FCB"/>
    <w:rsid w:val="006662A3"/>
    <w:rsid w:val="006665DA"/>
    <w:rsid w:val="006667E6"/>
    <w:rsid w:val="00666F80"/>
    <w:rsid w:val="006672EA"/>
    <w:rsid w:val="006676E6"/>
    <w:rsid w:val="006679F2"/>
    <w:rsid w:val="00667BCC"/>
    <w:rsid w:val="00667EB1"/>
    <w:rsid w:val="0067035B"/>
    <w:rsid w:val="006703E9"/>
    <w:rsid w:val="00670C8D"/>
    <w:rsid w:val="00670D5B"/>
    <w:rsid w:val="00670D66"/>
    <w:rsid w:val="00670EBB"/>
    <w:rsid w:val="006711C8"/>
    <w:rsid w:val="0067128B"/>
    <w:rsid w:val="00671292"/>
    <w:rsid w:val="006712B7"/>
    <w:rsid w:val="00671317"/>
    <w:rsid w:val="006714D9"/>
    <w:rsid w:val="006715EC"/>
    <w:rsid w:val="00671E22"/>
    <w:rsid w:val="00671EB7"/>
    <w:rsid w:val="00672062"/>
    <w:rsid w:val="006720B1"/>
    <w:rsid w:val="006721E8"/>
    <w:rsid w:val="0067239B"/>
    <w:rsid w:val="006724EA"/>
    <w:rsid w:val="006725BE"/>
    <w:rsid w:val="006726A2"/>
    <w:rsid w:val="00672E0F"/>
    <w:rsid w:val="00672F12"/>
    <w:rsid w:val="00673169"/>
    <w:rsid w:val="006739DA"/>
    <w:rsid w:val="00673AEA"/>
    <w:rsid w:val="00673B10"/>
    <w:rsid w:val="00673FBD"/>
    <w:rsid w:val="00674438"/>
    <w:rsid w:val="006744F6"/>
    <w:rsid w:val="0067457B"/>
    <w:rsid w:val="006746F7"/>
    <w:rsid w:val="00674B81"/>
    <w:rsid w:val="00674C2E"/>
    <w:rsid w:val="00674D88"/>
    <w:rsid w:val="00674E91"/>
    <w:rsid w:val="00674FFF"/>
    <w:rsid w:val="00675071"/>
    <w:rsid w:val="00675076"/>
    <w:rsid w:val="00675268"/>
    <w:rsid w:val="0067566B"/>
    <w:rsid w:val="0067571D"/>
    <w:rsid w:val="00675A3C"/>
    <w:rsid w:val="00675B44"/>
    <w:rsid w:val="00675D6B"/>
    <w:rsid w:val="00676341"/>
    <w:rsid w:val="0067636A"/>
    <w:rsid w:val="0067678B"/>
    <w:rsid w:val="0067691D"/>
    <w:rsid w:val="006769AE"/>
    <w:rsid w:val="00676B62"/>
    <w:rsid w:val="00676BFE"/>
    <w:rsid w:val="00676C8F"/>
    <w:rsid w:val="00676E26"/>
    <w:rsid w:val="00676F69"/>
    <w:rsid w:val="0067702B"/>
    <w:rsid w:val="006771C1"/>
    <w:rsid w:val="0067722F"/>
    <w:rsid w:val="00677305"/>
    <w:rsid w:val="00677318"/>
    <w:rsid w:val="0067735A"/>
    <w:rsid w:val="00677A65"/>
    <w:rsid w:val="00677EF4"/>
    <w:rsid w:val="006800D9"/>
    <w:rsid w:val="00680264"/>
    <w:rsid w:val="0068030D"/>
    <w:rsid w:val="00680377"/>
    <w:rsid w:val="006806D0"/>
    <w:rsid w:val="006807C8"/>
    <w:rsid w:val="0068090A"/>
    <w:rsid w:val="00680A65"/>
    <w:rsid w:val="00681169"/>
    <w:rsid w:val="00681187"/>
    <w:rsid w:val="006811D2"/>
    <w:rsid w:val="00681913"/>
    <w:rsid w:val="00681A72"/>
    <w:rsid w:val="00681BBA"/>
    <w:rsid w:val="00681C40"/>
    <w:rsid w:val="00681E78"/>
    <w:rsid w:val="0068223F"/>
    <w:rsid w:val="00682449"/>
    <w:rsid w:val="0068247A"/>
    <w:rsid w:val="006824D2"/>
    <w:rsid w:val="006824FA"/>
    <w:rsid w:val="0068280A"/>
    <w:rsid w:val="00682E44"/>
    <w:rsid w:val="00682EC7"/>
    <w:rsid w:val="0068319A"/>
    <w:rsid w:val="00683360"/>
    <w:rsid w:val="00683375"/>
    <w:rsid w:val="006834FF"/>
    <w:rsid w:val="00683576"/>
    <w:rsid w:val="00683594"/>
    <w:rsid w:val="0068362C"/>
    <w:rsid w:val="006837AB"/>
    <w:rsid w:val="0068395C"/>
    <w:rsid w:val="00683A7D"/>
    <w:rsid w:val="00684132"/>
    <w:rsid w:val="006841E7"/>
    <w:rsid w:val="006847EB"/>
    <w:rsid w:val="00684840"/>
    <w:rsid w:val="00684DB8"/>
    <w:rsid w:val="00684FFF"/>
    <w:rsid w:val="00685086"/>
    <w:rsid w:val="00685100"/>
    <w:rsid w:val="006851F9"/>
    <w:rsid w:val="006857D0"/>
    <w:rsid w:val="006859DB"/>
    <w:rsid w:val="00685AF7"/>
    <w:rsid w:val="00685D55"/>
    <w:rsid w:val="00685F43"/>
    <w:rsid w:val="0068619C"/>
    <w:rsid w:val="0068635F"/>
    <w:rsid w:val="00686395"/>
    <w:rsid w:val="00686423"/>
    <w:rsid w:val="00686582"/>
    <w:rsid w:val="00686897"/>
    <w:rsid w:val="00686C77"/>
    <w:rsid w:val="00686FCA"/>
    <w:rsid w:val="006875E5"/>
    <w:rsid w:val="006876E3"/>
    <w:rsid w:val="00687744"/>
    <w:rsid w:val="00687897"/>
    <w:rsid w:val="0068797D"/>
    <w:rsid w:val="00687A40"/>
    <w:rsid w:val="00687E1E"/>
    <w:rsid w:val="00687F4E"/>
    <w:rsid w:val="00687FA4"/>
    <w:rsid w:val="0069021A"/>
    <w:rsid w:val="00690489"/>
    <w:rsid w:val="006905AC"/>
    <w:rsid w:val="00690EA2"/>
    <w:rsid w:val="0069107A"/>
    <w:rsid w:val="00691249"/>
    <w:rsid w:val="00691447"/>
    <w:rsid w:val="006915B2"/>
    <w:rsid w:val="006916E8"/>
    <w:rsid w:val="006916EE"/>
    <w:rsid w:val="00691823"/>
    <w:rsid w:val="0069195E"/>
    <w:rsid w:val="006919E1"/>
    <w:rsid w:val="006923D0"/>
    <w:rsid w:val="006925D6"/>
    <w:rsid w:val="006926E6"/>
    <w:rsid w:val="00692A43"/>
    <w:rsid w:val="00692F0E"/>
    <w:rsid w:val="006930C5"/>
    <w:rsid w:val="00693265"/>
    <w:rsid w:val="00693374"/>
    <w:rsid w:val="006933FC"/>
    <w:rsid w:val="00693450"/>
    <w:rsid w:val="00693622"/>
    <w:rsid w:val="00693989"/>
    <w:rsid w:val="00693A6A"/>
    <w:rsid w:val="006940A6"/>
    <w:rsid w:val="00694282"/>
    <w:rsid w:val="0069430A"/>
    <w:rsid w:val="006943D4"/>
    <w:rsid w:val="00694755"/>
    <w:rsid w:val="00694CA8"/>
    <w:rsid w:val="00695275"/>
    <w:rsid w:val="006955FC"/>
    <w:rsid w:val="00695847"/>
    <w:rsid w:val="00695A08"/>
    <w:rsid w:val="00695D23"/>
    <w:rsid w:val="00695D89"/>
    <w:rsid w:val="00695F25"/>
    <w:rsid w:val="00696088"/>
    <w:rsid w:val="006961F1"/>
    <w:rsid w:val="0069656B"/>
    <w:rsid w:val="00696597"/>
    <w:rsid w:val="00696827"/>
    <w:rsid w:val="006968C2"/>
    <w:rsid w:val="00696B28"/>
    <w:rsid w:val="00696DCD"/>
    <w:rsid w:val="00696FFE"/>
    <w:rsid w:val="0069725B"/>
    <w:rsid w:val="0069747C"/>
    <w:rsid w:val="0069753D"/>
    <w:rsid w:val="0069763C"/>
    <w:rsid w:val="00697659"/>
    <w:rsid w:val="006976BA"/>
    <w:rsid w:val="00697BAA"/>
    <w:rsid w:val="00697BE8"/>
    <w:rsid w:val="00697D8D"/>
    <w:rsid w:val="006A03D3"/>
    <w:rsid w:val="006A03EA"/>
    <w:rsid w:val="006A0590"/>
    <w:rsid w:val="006A05D3"/>
    <w:rsid w:val="006A0767"/>
    <w:rsid w:val="006A0928"/>
    <w:rsid w:val="006A0BEF"/>
    <w:rsid w:val="006A0E3C"/>
    <w:rsid w:val="006A0EF8"/>
    <w:rsid w:val="006A134D"/>
    <w:rsid w:val="006A13C9"/>
    <w:rsid w:val="006A182C"/>
    <w:rsid w:val="006A18CF"/>
    <w:rsid w:val="006A231F"/>
    <w:rsid w:val="006A238F"/>
    <w:rsid w:val="006A2396"/>
    <w:rsid w:val="006A2487"/>
    <w:rsid w:val="006A2590"/>
    <w:rsid w:val="006A2684"/>
    <w:rsid w:val="006A29A2"/>
    <w:rsid w:val="006A29B4"/>
    <w:rsid w:val="006A2A2B"/>
    <w:rsid w:val="006A2A2E"/>
    <w:rsid w:val="006A2CBE"/>
    <w:rsid w:val="006A2FBE"/>
    <w:rsid w:val="006A311E"/>
    <w:rsid w:val="006A325F"/>
    <w:rsid w:val="006A3591"/>
    <w:rsid w:val="006A36EE"/>
    <w:rsid w:val="006A3A78"/>
    <w:rsid w:val="006A3AD5"/>
    <w:rsid w:val="006A3B05"/>
    <w:rsid w:val="006A3B2C"/>
    <w:rsid w:val="006A3DA5"/>
    <w:rsid w:val="006A40A9"/>
    <w:rsid w:val="006A426B"/>
    <w:rsid w:val="006A4860"/>
    <w:rsid w:val="006A4E25"/>
    <w:rsid w:val="006A4F77"/>
    <w:rsid w:val="006A5049"/>
    <w:rsid w:val="006A5051"/>
    <w:rsid w:val="006A5069"/>
    <w:rsid w:val="006A5347"/>
    <w:rsid w:val="006A5361"/>
    <w:rsid w:val="006A53B5"/>
    <w:rsid w:val="006A56EE"/>
    <w:rsid w:val="006A5929"/>
    <w:rsid w:val="006A59E4"/>
    <w:rsid w:val="006A5B19"/>
    <w:rsid w:val="006A5BEC"/>
    <w:rsid w:val="006A5CF7"/>
    <w:rsid w:val="006A5D65"/>
    <w:rsid w:val="006A5EF6"/>
    <w:rsid w:val="006A6BA7"/>
    <w:rsid w:val="006A6CD1"/>
    <w:rsid w:val="006A6D5D"/>
    <w:rsid w:val="006A714F"/>
    <w:rsid w:val="006A7165"/>
    <w:rsid w:val="006A716F"/>
    <w:rsid w:val="006A7549"/>
    <w:rsid w:val="006A76C1"/>
    <w:rsid w:val="006A7711"/>
    <w:rsid w:val="006A78AB"/>
    <w:rsid w:val="006A79E6"/>
    <w:rsid w:val="006A7AD7"/>
    <w:rsid w:val="006B0080"/>
    <w:rsid w:val="006B03E9"/>
    <w:rsid w:val="006B04E4"/>
    <w:rsid w:val="006B089F"/>
    <w:rsid w:val="006B0996"/>
    <w:rsid w:val="006B09B3"/>
    <w:rsid w:val="006B0F37"/>
    <w:rsid w:val="006B1363"/>
    <w:rsid w:val="006B14DB"/>
    <w:rsid w:val="006B1708"/>
    <w:rsid w:val="006B1883"/>
    <w:rsid w:val="006B19FF"/>
    <w:rsid w:val="006B1E9B"/>
    <w:rsid w:val="006B1FA2"/>
    <w:rsid w:val="006B21C1"/>
    <w:rsid w:val="006B22D7"/>
    <w:rsid w:val="006B2455"/>
    <w:rsid w:val="006B2526"/>
    <w:rsid w:val="006B26F8"/>
    <w:rsid w:val="006B2B80"/>
    <w:rsid w:val="006B39E1"/>
    <w:rsid w:val="006B3E71"/>
    <w:rsid w:val="006B4269"/>
    <w:rsid w:val="006B4A77"/>
    <w:rsid w:val="006B4D7D"/>
    <w:rsid w:val="006B4E4D"/>
    <w:rsid w:val="006B51FA"/>
    <w:rsid w:val="006B55EC"/>
    <w:rsid w:val="006B591C"/>
    <w:rsid w:val="006B5A04"/>
    <w:rsid w:val="006B5AA7"/>
    <w:rsid w:val="006B5E80"/>
    <w:rsid w:val="006B5F52"/>
    <w:rsid w:val="006B6147"/>
    <w:rsid w:val="006B620C"/>
    <w:rsid w:val="006B629F"/>
    <w:rsid w:val="006B6396"/>
    <w:rsid w:val="006B6483"/>
    <w:rsid w:val="006B671A"/>
    <w:rsid w:val="006B6777"/>
    <w:rsid w:val="006B6A43"/>
    <w:rsid w:val="006B6BAB"/>
    <w:rsid w:val="006B6C72"/>
    <w:rsid w:val="006B7043"/>
    <w:rsid w:val="006B73D8"/>
    <w:rsid w:val="006B7A4C"/>
    <w:rsid w:val="006B7B03"/>
    <w:rsid w:val="006B7E3C"/>
    <w:rsid w:val="006C005A"/>
    <w:rsid w:val="006C00A0"/>
    <w:rsid w:val="006C0350"/>
    <w:rsid w:val="006C0409"/>
    <w:rsid w:val="006C0A92"/>
    <w:rsid w:val="006C0D43"/>
    <w:rsid w:val="006C0D8A"/>
    <w:rsid w:val="006C0FAB"/>
    <w:rsid w:val="006C10BA"/>
    <w:rsid w:val="006C10C9"/>
    <w:rsid w:val="006C1109"/>
    <w:rsid w:val="006C15F5"/>
    <w:rsid w:val="006C162E"/>
    <w:rsid w:val="006C16B1"/>
    <w:rsid w:val="006C1737"/>
    <w:rsid w:val="006C20FC"/>
    <w:rsid w:val="006C2438"/>
    <w:rsid w:val="006C25A0"/>
    <w:rsid w:val="006C27E3"/>
    <w:rsid w:val="006C2C13"/>
    <w:rsid w:val="006C2F79"/>
    <w:rsid w:val="006C30A2"/>
    <w:rsid w:val="006C3220"/>
    <w:rsid w:val="006C32A2"/>
    <w:rsid w:val="006C360A"/>
    <w:rsid w:val="006C3B2A"/>
    <w:rsid w:val="006C3B76"/>
    <w:rsid w:val="006C3E13"/>
    <w:rsid w:val="006C430E"/>
    <w:rsid w:val="006C49BA"/>
    <w:rsid w:val="006C4D9C"/>
    <w:rsid w:val="006C5051"/>
    <w:rsid w:val="006C5566"/>
    <w:rsid w:val="006C5854"/>
    <w:rsid w:val="006C594C"/>
    <w:rsid w:val="006C5A0E"/>
    <w:rsid w:val="006C5A3B"/>
    <w:rsid w:val="006C5AA9"/>
    <w:rsid w:val="006C5C5B"/>
    <w:rsid w:val="006C5EB5"/>
    <w:rsid w:val="006C622E"/>
    <w:rsid w:val="006C6450"/>
    <w:rsid w:val="006C68D8"/>
    <w:rsid w:val="006C6B9A"/>
    <w:rsid w:val="006C7240"/>
    <w:rsid w:val="006C72C0"/>
    <w:rsid w:val="006C75C6"/>
    <w:rsid w:val="006C771F"/>
    <w:rsid w:val="006C7740"/>
    <w:rsid w:val="006C7923"/>
    <w:rsid w:val="006C7B98"/>
    <w:rsid w:val="006C7C9E"/>
    <w:rsid w:val="006C7F71"/>
    <w:rsid w:val="006D0028"/>
    <w:rsid w:val="006D0360"/>
    <w:rsid w:val="006D04F8"/>
    <w:rsid w:val="006D0615"/>
    <w:rsid w:val="006D0A22"/>
    <w:rsid w:val="006D1022"/>
    <w:rsid w:val="006D1028"/>
    <w:rsid w:val="006D1259"/>
    <w:rsid w:val="006D1261"/>
    <w:rsid w:val="006D1330"/>
    <w:rsid w:val="006D13AF"/>
    <w:rsid w:val="006D1576"/>
    <w:rsid w:val="006D16FC"/>
    <w:rsid w:val="006D195C"/>
    <w:rsid w:val="006D1AA8"/>
    <w:rsid w:val="006D1B24"/>
    <w:rsid w:val="006D2096"/>
    <w:rsid w:val="006D2133"/>
    <w:rsid w:val="006D21F5"/>
    <w:rsid w:val="006D2516"/>
    <w:rsid w:val="006D252C"/>
    <w:rsid w:val="006D26F4"/>
    <w:rsid w:val="006D29E8"/>
    <w:rsid w:val="006D2A48"/>
    <w:rsid w:val="006D2BA5"/>
    <w:rsid w:val="006D2BA6"/>
    <w:rsid w:val="006D2DA8"/>
    <w:rsid w:val="006D2ED7"/>
    <w:rsid w:val="006D2F53"/>
    <w:rsid w:val="006D3248"/>
    <w:rsid w:val="006D33D7"/>
    <w:rsid w:val="006D3512"/>
    <w:rsid w:val="006D3C48"/>
    <w:rsid w:val="006D3ED2"/>
    <w:rsid w:val="006D4070"/>
    <w:rsid w:val="006D4172"/>
    <w:rsid w:val="006D4238"/>
    <w:rsid w:val="006D45CA"/>
    <w:rsid w:val="006D462F"/>
    <w:rsid w:val="006D46CC"/>
    <w:rsid w:val="006D495A"/>
    <w:rsid w:val="006D4A68"/>
    <w:rsid w:val="006D4E6E"/>
    <w:rsid w:val="006D4EE7"/>
    <w:rsid w:val="006D5004"/>
    <w:rsid w:val="006D539F"/>
    <w:rsid w:val="006D53D8"/>
    <w:rsid w:val="006D5537"/>
    <w:rsid w:val="006D562A"/>
    <w:rsid w:val="006D592F"/>
    <w:rsid w:val="006D611E"/>
    <w:rsid w:val="006D6192"/>
    <w:rsid w:val="006D61DD"/>
    <w:rsid w:val="006D6368"/>
    <w:rsid w:val="006D64B5"/>
    <w:rsid w:val="006D6DD6"/>
    <w:rsid w:val="006D6F98"/>
    <w:rsid w:val="006D71BD"/>
    <w:rsid w:val="006D7AFD"/>
    <w:rsid w:val="006D7D68"/>
    <w:rsid w:val="006D7EE9"/>
    <w:rsid w:val="006E0372"/>
    <w:rsid w:val="006E045D"/>
    <w:rsid w:val="006E0465"/>
    <w:rsid w:val="006E0473"/>
    <w:rsid w:val="006E059E"/>
    <w:rsid w:val="006E064D"/>
    <w:rsid w:val="006E06CD"/>
    <w:rsid w:val="006E0907"/>
    <w:rsid w:val="006E0966"/>
    <w:rsid w:val="006E0A1D"/>
    <w:rsid w:val="006E0BC4"/>
    <w:rsid w:val="006E0C4C"/>
    <w:rsid w:val="006E0D35"/>
    <w:rsid w:val="006E0FAE"/>
    <w:rsid w:val="006E102C"/>
    <w:rsid w:val="006E1276"/>
    <w:rsid w:val="006E12D3"/>
    <w:rsid w:val="006E148B"/>
    <w:rsid w:val="006E1493"/>
    <w:rsid w:val="006E1555"/>
    <w:rsid w:val="006E17BC"/>
    <w:rsid w:val="006E1990"/>
    <w:rsid w:val="006E1B58"/>
    <w:rsid w:val="006E20F3"/>
    <w:rsid w:val="006E220C"/>
    <w:rsid w:val="006E22A5"/>
    <w:rsid w:val="006E27CC"/>
    <w:rsid w:val="006E27D9"/>
    <w:rsid w:val="006E29A6"/>
    <w:rsid w:val="006E2A22"/>
    <w:rsid w:val="006E2F73"/>
    <w:rsid w:val="006E31AE"/>
    <w:rsid w:val="006E3275"/>
    <w:rsid w:val="006E3530"/>
    <w:rsid w:val="006E3567"/>
    <w:rsid w:val="006E35A3"/>
    <w:rsid w:val="006E3609"/>
    <w:rsid w:val="006E3804"/>
    <w:rsid w:val="006E38B2"/>
    <w:rsid w:val="006E392A"/>
    <w:rsid w:val="006E3B96"/>
    <w:rsid w:val="006E3D7A"/>
    <w:rsid w:val="006E3F3E"/>
    <w:rsid w:val="006E3FD1"/>
    <w:rsid w:val="006E3FF6"/>
    <w:rsid w:val="006E414F"/>
    <w:rsid w:val="006E47CA"/>
    <w:rsid w:val="006E4800"/>
    <w:rsid w:val="006E495B"/>
    <w:rsid w:val="006E4BEA"/>
    <w:rsid w:val="006E4E8A"/>
    <w:rsid w:val="006E4F30"/>
    <w:rsid w:val="006E57C5"/>
    <w:rsid w:val="006E59BD"/>
    <w:rsid w:val="006E5A3B"/>
    <w:rsid w:val="006E5C53"/>
    <w:rsid w:val="006E5EF0"/>
    <w:rsid w:val="006E62C8"/>
    <w:rsid w:val="006E64B3"/>
    <w:rsid w:val="006E64C5"/>
    <w:rsid w:val="006E6570"/>
    <w:rsid w:val="006E659F"/>
    <w:rsid w:val="006E6909"/>
    <w:rsid w:val="006E7279"/>
    <w:rsid w:val="006E741C"/>
    <w:rsid w:val="006E769D"/>
    <w:rsid w:val="006E76FB"/>
    <w:rsid w:val="006E7AC7"/>
    <w:rsid w:val="006E7ACA"/>
    <w:rsid w:val="006E7DA5"/>
    <w:rsid w:val="006E7E09"/>
    <w:rsid w:val="006E7E0B"/>
    <w:rsid w:val="006E7F67"/>
    <w:rsid w:val="006F0102"/>
    <w:rsid w:val="006F0146"/>
    <w:rsid w:val="006F01EB"/>
    <w:rsid w:val="006F01F1"/>
    <w:rsid w:val="006F0210"/>
    <w:rsid w:val="006F04FC"/>
    <w:rsid w:val="006F0F31"/>
    <w:rsid w:val="006F100E"/>
    <w:rsid w:val="006F128A"/>
    <w:rsid w:val="006F1797"/>
    <w:rsid w:val="006F19DA"/>
    <w:rsid w:val="006F1C79"/>
    <w:rsid w:val="006F1DCE"/>
    <w:rsid w:val="006F2364"/>
    <w:rsid w:val="006F2A69"/>
    <w:rsid w:val="006F2F68"/>
    <w:rsid w:val="006F2FA6"/>
    <w:rsid w:val="006F31B5"/>
    <w:rsid w:val="006F3259"/>
    <w:rsid w:val="006F325C"/>
    <w:rsid w:val="006F3319"/>
    <w:rsid w:val="006F33B7"/>
    <w:rsid w:val="006F3574"/>
    <w:rsid w:val="006F362C"/>
    <w:rsid w:val="006F36EF"/>
    <w:rsid w:val="006F3BFA"/>
    <w:rsid w:val="006F3C73"/>
    <w:rsid w:val="006F402D"/>
    <w:rsid w:val="006F4123"/>
    <w:rsid w:val="006F43EE"/>
    <w:rsid w:val="006F44C9"/>
    <w:rsid w:val="006F45F1"/>
    <w:rsid w:val="006F4747"/>
    <w:rsid w:val="006F495F"/>
    <w:rsid w:val="006F4B6C"/>
    <w:rsid w:val="006F4E0A"/>
    <w:rsid w:val="006F4FFF"/>
    <w:rsid w:val="006F51AF"/>
    <w:rsid w:val="006F524D"/>
    <w:rsid w:val="006F5469"/>
    <w:rsid w:val="006F56D6"/>
    <w:rsid w:val="006F5986"/>
    <w:rsid w:val="006F5C1D"/>
    <w:rsid w:val="006F5C47"/>
    <w:rsid w:val="006F5CC1"/>
    <w:rsid w:val="006F5D21"/>
    <w:rsid w:val="006F5F09"/>
    <w:rsid w:val="006F6003"/>
    <w:rsid w:val="006F6060"/>
    <w:rsid w:val="006F61B8"/>
    <w:rsid w:val="006F6422"/>
    <w:rsid w:val="006F672A"/>
    <w:rsid w:val="006F6827"/>
    <w:rsid w:val="006F6AE6"/>
    <w:rsid w:val="006F715B"/>
    <w:rsid w:val="006F7564"/>
    <w:rsid w:val="006F791F"/>
    <w:rsid w:val="006F7C1C"/>
    <w:rsid w:val="006F7E43"/>
    <w:rsid w:val="00700187"/>
    <w:rsid w:val="00700289"/>
    <w:rsid w:val="00700766"/>
    <w:rsid w:val="007007A1"/>
    <w:rsid w:val="00700950"/>
    <w:rsid w:val="00700960"/>
    <w:rsid w:val="00700EB2"/>
    <w:rsid w:val="00701015"/>
    <w:rsid w:val="0070112D"/>
    <w:rsid w:val="00701262"/>
    <w:rsid w:val="00701352"/>
    <w:rsid w:val="00701854"/>
    <w:rsid w:val="00701CF4"/>
    <w:rsid w:val="00701DDA"/>
    <w:rsid w:val="00701FC0"/>
    <w:rsid w:val="00702370"/>
    <w:rsid w:val="007026CC"/>
    <w:rsid w:val="00702B58"/>
    <w:rsid w:val="00702C8D"/>
    <w:rsid w:val="00702D23"/>
    <w:rsid w:val="0070311B"/>
    <w:rsid w:val="00703261"/>
    <w:rsid w:val="00703306"/>
    <w:rsid w:val="007033A6"/>
    <w:rsid w:val="0070348B"/>
    <w:rsid w:val="0070380B"/>
    <w:rsid w:val="00703A48"/>
    <w:rsid w:val="00703F20"/>
    <w:rsid w:val="00704560"/>
    <w:rsid w:val="00704719"/>
    <w:rsid w:val="007047FE"/>
    <w:rsid w:val="00704D22"/>
    <w:rsid w:val="00704F29"/>
    <w:rsid w:val="007050F6"/>
    <w:rsid w:val="0070533E"/>
    <w:rsid w:val="00705877"/>
    <w:rsid w:val="00705A8B"/>
    <w:rsid w:val="00705C45"/>
    <w:rsid w:val="00705FF3"/>
    <w:rsid w:val="00706052"/>
    <w:rsid w:val="007060FA"/>
    <w:rsid w:val="007061B9"/>
    <w:rsid w:val="007068B5"/>
    <w:rsid w:val="0070698E"/>
    <w:rsid w:val="007069FE"/>
    <w:rsid w:val="00706A8E"/>
    <w:rsid w:val="00706DBC"/>
    <w:rsid w:val="00706EE7"/>
    <w:rsid w:val="0070739B"/>
    <w:rsid w:val="00707562"/>
    <w:rsid w:val="00707584"/>
    <w:rsid w:val="00707D0E"/>
    <w:rsid w:val="0071003F"/>
    <w:rsid w:val="00710195"/>
    <w:rsid w:val="00710264"/>
    <w:rsid w:val="00710366"/>
    <w:rsid w:val="0071041B"/>
    <w:rsid w:val="00710526"/>
    <w:rsid w:val="00710995"/>
    <w:rsid w:val="00710A2B"/>
    <w:rsid w:val="0071116B"/>
    <w:rsid w:val="00711301"/>
    <w:rsid w:val="007115D3"/>
    <w:rsid w:val="0071183D"/>
    <w:rsid w:val="0071190F"/>
    <w:rsid w:val="00711C26"/>
    <w:rsid w:val="00711E6F"/>
    <w:rsid w:val="00711F7D"/>
    <w:rsid w:val="007123B1"/>
    <w:rsid w:val="0071248A"/>
    <w:rsid w:val="007126D3"/>
    <w:rsid w:val="00712841"/>
    <w:rsid w:val="00712863"/>
    <w:rsid w:val="00712875"/>
    <w:rsid w:val="007128AF"/>
    <w:rsid w:val="00712B84"/>
    <w:rsid w:val="00712C12"/>
    <w:rsid w:val="00712E50"/>
    <w:rsid w:val="00713182"/>
    <w:rsid w:val="00713973"/>
    <w:rsid w:val="007139A7"/>
    <w:rsid w:val="00713BE1"/>
    <w:rsid w:val="0071420C"/>
    <w:rsid w:val="007148AF"/>
    <w:rsid w:val="007148F7"/>
    <w:rsid w:val="00714F53"/>
    <w:rsid w:val="00715055"/>
    <w:rsid w:val="0071505C"/>
    <w:rsid w:val="007150E9"/>
    <w:rsid w:val="007152DD"/>
    <w:rsid w:val="007157C2"/>
    <w:rsid w:val="007159B5"/>
    <w:rsid w:val="00715AF1"/>
    <w:rsid w:val="00715B03"/>
    <w:rsid w:val="00715E14"/>
    <w:rsid w:val="00716001"/>
    <w:rsid w:val="0071607F"/>
    <w:rsid w:val="0071629B"/>
    <w:rsid w:val="00716519"/>
    <w:rsid w:val="0071674F"/>
    <w:rsid w:val="007168AE"/>
    <w:rsid w:val="00716B2B"/>
    <w:rsid w:val="00716B7C"/>
    <w:rsid w:val="00716CAD"/>
    <w:rsid w:val="00717047"/>
    <w:rsid w:val="0071717D"/>
    <w:rsid w:val="0071722A"/>
    <w:rsid w:val="007174D7"/>
    <w:rsid w:val="0071782D"/>
    <w:rsid w:val="0071792D"/>
    <w:rsid w:val="00717A29"/>
    <w:rsid w:val="00717BF9"/>
    <w:rsid w:val="00717D27"/>
    <w:rsid w:val="00717D30"/>
    <w:rsid w:val="00717D5B"/>
    <w:rsid w:val="00717D8B"/>
    <w:rsid w:val="00717DD1"/>
    <w:rsid w:val="00720414"/>
    <w:rsid w:val="007205CE"/>
    <w:rsid w:val="007206A2"/>
    <w:rsid w:val="00720AF7"/>
    <w:rsid w:val="00720D4D"/>
    <w:rsid w:val="00720DB4"/>
    <w:rsid w:val="00720DCD"/>
    <w:rsid w:val="00721022"/>
    <w:rsid w:val="007210C0"/>
    <w:rsid w:val="007212EA"/>
    <w:rsid w:val="00721369"/>
    <w:rsid w:val="00721536"/>
    <w:rsid w:val="007215B8"/>
    <w:rsid w:val="00721652"/>
    <w:rsid w:val="0072165A"/>
    <w:rsid w:val="007216F5"/>
    <w:rsid w:val="00721756"/>
    <w:rsid w:val="0072195F"/>
    <w:rsid w:val="00722069"/>
    <w:rsid w:val="00722732"/>
    <w:rsid w:val="00722770"/>
    <w:rsid w:val="00722C18"/>
    <w:rsid w:val="00723045"/>
    <w:rsid w:val="00723058"/>
    <w:rsid w:val="007231EE"/>
    <w:rsid w:val="00723809"/>
    <w:rsid w:val="0072381F"/>
    <w:rsid w:val="00723AA4"/>
    <w:rsid w:val="00723AB7"/>
    <w:rsid w:val="00723B6D"/>
    <w:rsid w:val="00723D9F"/>
    <w:rsid w:val="007241D4"/>
    <w:rsid w:val="00724222"/>
    <w:rsid w:val="0072462E"/>
    <w:rsid w:val="00724B38"/>
    <w:rsid w:val="00724BBB"/>
    <w:rsid w:val="0072516D"/>
    <w:rsid w:val="0072528D"/>
    <w:rsid w:val="007254A4"/>
    <w:rsid w:val="0072565B"/>
    <w:rsid w:val="00725987"/>
    <w:rsid w:val="00725CBB"/>
    <w:rsid w:val="00725D31"/>
    <w:rsid w:val="00726721"/>
    <w:rsid w:val="00726E6D"/>
    <w:rsid w:val="00726F09"/>
    <w:rsid w:val="00726F8C"/>
    <w:rsid w:val="00726FC6"/>
    <w:rsid w:val="0072782A"/>
    <w:rsid w:val="0072786F"/>
    <w:rsid w:val="00727A17"/>
    <w:rsid w:val="0073029B"/>
    <w:rsid w:val="00730303"/>
    <w:rsid w:val="00730339"/>
    <w:rsid w:val="00730412"/>
    <w:rsid w:val="0073042C"/>
    <w:rsid w:val="0073076B"/>
    <w:rsid w:val="007307BF"/>
    <w:rsid w:val="007309B8"/>
    <w:rsid w:val="00730D37"/>
    <w:rsid w:val="0073122B"/>
    <w:rsid w:val="0073155B"/>
    <w:rsid w:val="0073165F"/>
    <w:rsid w:val="00731A35"/>
    <w:rsid w:val="00732270"/>
    <w:rsid w:val="007323DA"/>
    <w:rsid w:val="00732489"/>
    <w:rsid w:val="00732733"/>
    <w:rsid w:val="00732864"/>
    <w:rsid w:val="0073297E"/>
    <w:rsid w:val="00732B0B"/>
    <w:rsid w:val="00732BED"/>
    <w:rsid w:val="00732EF4"/>
    <w:rsid w:val="00732F30"/>
    <w:rsid w:val="007330D1"/>
    <w:rsid w:val="0073317C"/>
    <w:rsid w:val="0073322A"/>
    <w:rsid w:val="0073329B"/>
    <w:rsid w:val="00733956"/>
    <w:rsid w:val="00733E3B"/>
    <w:rsid w:val="00734200"/>
    <w:rsid w:val="0073457F"/>
    <w:rsid w:val="0073498D"/>
    <w:rsid w:val="00734AAA"/>
    <w:rsid w:val="00734F21"/>
    <w:rsid w:val="00735200"/>
    <w:rsid w:val="00735377"/>
    <w:rsid w:val="00735963"/>
    <w:rsid w:val="00735F77"/>
    <w:rsid w:val="007360CB"/>
    <w:rsid w:val="007364D8"/>
    <w:rsid w:val="0073653C"/>
    <w:rsid w:val="007367B8"/>
    <w:rsid w:val="00736A35"/>
    <w:rsid w:val="00736A45"/>
    <w:rsid w:val="00736B32"/>
    <w:rsid w:val="00736D01"/>
    <w:rsid w:val="00736D4B"/>
    <w:rsid w:val="00737570"/>
    <w:rsid w:val="00737596"/>
    <w:rsid w:val="007379CF"/>
    <w:rsid w:val="00740276"/>
    <w:rsid w:val="007405A2"/>
    <w:rsid w:val="00740841"/>
    <w:rsid w:val="007408EE"/>
    <w:rsid w:val="00740BCB"/>
    <w:rsid w:val="00740C00"/>
    <w:rsid w:val="00740F40"/>
    <w:rsid w:val="00741100"/>
    <w:rsid w:val="007412EC"/>
    <w:rsid w:val="00741449"/>
    <w:rsid w:val="0074149F"/>
    <w:rsid w:val="00741547"/>
    <w:rsid w:val="00741662"/>
    <w:rsid w:val="0074178B"/>
    <w:rsid w:val="0074191F"/>
    <w:rsid w:val="00741A42"/>
    <w:rsid w:val="00741C9E"/>
    <w:rsid w:val="00741FBD"/>
    <w:rsid w:val="00742116"/>
    <w:rsid w:val="007425A1"/>
    <w:rsid w:val="007425D4"/>
    <w:rsid w:val="007425E0"/>
    <w:rsid w:val="00742770"/>
    <w:rsid w:val="007429AC"/>
    <w:rsid w:val="00742AB6"/>
    <w:rsid w:val="00742B67"/>
    <w:rsid w:val="00742BAA"/>
    <w:rsid w:val="00742D1F"/>
    <w:rsid w:val="00742F19"/>
    <w:rsid w:val="00742FF2"/>
    <w:rsid w:val="00743150"/>
    <w:rsid w:val="007431A8"/>
    <w:rsid w:val="00743500"/>
    <w:rsid w:val="0074365A"/>
    <w:rsid w:val="00743838"/>
    <w:rsid w:val="007438F4"/>
    <w:rsid w:val="00743B26"/>
    <w:rsid w:val="00743ED2"/>
    <w:rsid w:val="007440CA"/>
    <w:rsid w:val="00744328"/>
    <w:rsid w:val="0074472E"/>
    <w:rsid w:val="00744807"/>
    <w:rsid w:val="0074488F"/>
    <w:rsid w:val="007449AE"/>
    <w:rsid w:val="007449FE"/>
    <w:rsid w:val="00744CBB"/>
    <w:rsid w:val="007451F0"/>
    <w:rsid w:val="00745410"/>
    <w:rsid w:val="0074585A"/>
    <w:rsid w:val="00745C57"/>
    <w:rsid w:val="00746126"/>
    <w:rsid w:val="007464A0"/>
    <w:rsid w:val="00746829"/>
    <w:rsid w:val="007468DD"/>
    <w:rsid w:val="00746AD6"/>
    <w:rsid w:val="007471CF"/>
    <w:rsid w:val="00747545"/>
    <w:rsid w:val="007476CA"/>
    <w:rsid w:val="00747821"/>
    <w:rsid w:val="00747B7B"/>
    <w:rsid w:val="00747D1B"/>
    <w:rsid w:val="00750049"/>
    <w:rsid w:val="007500F2"/>
    <w:rsid w:val="00750746"/>
    <w:rsid w:val="007507D5"/>
    <w:rsid w:val="00750953"/>
    <w:rsid w:val="00750A50"/>
    <w:rsid w:val="00751087"/>
    <w:rsid w:val="0075131C"/>
    <w:rsid w:val="00751384"/>
    <w:rsid w:val="00751427"/>
    <w:rsid w:val="00751627"/>
    <w:rsid w:val="00751982"/>
    <w:rsid w:val="0075198B"/>
    <w:rsid w:val="00751C03"/>
    <w:rsid w:val="00751E28"/>
    <w:rsid w:val="00751F1E"/>
    <w:rsid w:val="007520C3"/>
    <w:rsid w:val="007521E4"/>
    <w:rsid w:val="00752606"/>
    <w:rsid w:val="00752A32"/>
    <w:rsid w:val="00752B0B"/>
    <w:rsid w:val="00752B38"/>
    <w:rsid w:val="007530AD"/>
    <w:rsid w:val="0075350A"/>
    <w:rsid w:val="007536B8"/>
    <w:rsid w:val="00753739"/>
    <w:rsid w:val="0075395D"/>
    <w:rsid w:val="00753CB0"/>
    <w:rsid w:val="00753D0F"/>
    <w:rsid w:val="0075446B"/>
    <w:rsid w:val="00754601"/>
    <w:rsid w:val="00754771"/>
    <w:rsid w:val="00754C1F"/>
    <w:rsid w:val="00754FC3"/>
    <w:rsid w:val="0075510C"/>
    <w:rsid w:val="00755122"/>
    <w:rsid w:val="00755149"/>
    <w:rsid w:val="007555B5"/>
    <w:rsid w:val="007556B0"/>
    <w:rsid w:val="0075577C"/>
    <w:rsid w:val="007557C5"/>
    <w:rsid w:val="00755BAB"/>
    <w:rsid w:val="00755CF8"/>
    <w:rsid w:val="0075600C"/>
    <w:rsid w:val="00756264"/>
    <w:rsid w:val="0075639F"/>
    <w:rsid w:val="007563E8"/>
    <w:rsid w:val="007565DF"/>
    <w:rsid w:val="00756638"/>
    <w:rsid w:val="00756969"/>
    <w:rsid w:val="00756995"/>
    <w:rsid w:val="00756AAA"/>
    <w:rsid w:val="00756B95"/>
    <w:rsid w:val="00756DA9"/>
    <w:rsid w:val="00757083"/>
    <w:rsid w:val="007570D2"/>
    <w:rsid w:val="0075717B"/>
    <w:rsid w:val="007573F6"/>
    <w:rsid w:val="00757800"/>
    <w:rsid w:val="00757A1E"/>
    <w:rsid w:val="00757C3F"/>
    <w:rsid w:val="00757E59"/>
    <w:rsid w:val="007604AE"/>
    <w:rsid w:val="00760589"/>
    <w:rsid w:val="00760848"/>
    <w:rsid w:val="00760977"/>
    <w:rsid w:val="007609A3"/>
    <w:rsid w:val="00760F15"/>
    <w:rsid w:val="0076146A"/>
    <w:rsid w:val="007615CF"/>
    <w:rsid w:val="00761706"/>
    <w:rsid w:val="00761D4A"/>
    <w:rsid w:val="00761D88"/>
    <w:rsid w:val="00761DDA"/>
    <w:rsid w:val="00761DF6"/>
    <w:rsid w:val="00761EEA"/>
    <w:rsid w:val="0076207A"/>
    <w:rsid w:val="007620E0"/>
    <w:rsid w:val="0076215D"/>
    <w:rsid w:val="007625B2"/>
    <w:rsid w:val="007626C2"/>
    <w:rsid w:val="00762C89"/>
    <w:rsid w:val="00762DDB"/>
    <w:rsid w:val="00763726"/>
    <w:rsid w:val="007637D4"/>
    <w:rsid w:val="007638F8"/>
    <w:rsid w:val="00763AA5"/>
    <w:rsid w:val="00763C9F"/>
    <w:rsid w:val="00763CE1"/>
    <w:rsid w:val="00763E1C"/>
    <w:rsid w:val="00763F7C"/>
    <w:rsid w:val="0076420C"/>
    <w:rsid w:val="007644AC"/>
    <w:rsid w:val="007647E1"/>
    <w:rsid w:val="00764D08"/>
    <w:rsid w:val="00764E33"/>
    <w:rsid w:val="00764E6A"/>
    <w:rsid w:val="00764FAA"/>
    <w:rsid w:val="007650CD"/>
    <w:rsid w:val="00765496"/>
    <w:rsid w:val="007657DB"/>
    <w:rsid w:val="00765C1A"/>
    <w:rsid w:val="00765EA7"/>
    <w:rsid w:val="00765FA0"/>
    <w:rsid w:val="00766081"/>
    <w:rsid w:val="00766109"/>
    <w:rsid w:val="0076615A"/>
    <w:rsid w:val="00766401"/>
    <w:rsid w:val="007664E2"/>
    <w:rsid w:val="00766D18"/>
    <w:rsid w:val="00766F62"/>
    <w:rsid w:val="0076744F"/>
    <w:rsid w:val="0076746B"/>
    <w:rsid w:val="007674BA"/>
    <w:rsid w:val="007675B2"/>
    <w:rsid w:val="00767621"/>
    <w:rsid w:val="00767903"/>
    <w:rsid w:val="00767A03"/>
    <w:rsid w:val="00767CFE"/>
    <w:rsid w:val="00767E6D"/>
    <w:rsid w:val="00770147"/>
    <w:rsid w:val="0077015E"/>
    <w:rsid w:val="00770502"/>
    <w:rsid w:val="00770688"/>
    <w:rsid w:val="00770B98"/>
    <w:rsid w:val="00770D07"/>
    <w:rsid w:val="00770E63"/>
    <w:rsid w:val="00771077"/>
    <w:rsid w:val="00771310"/>
    <w:rsid w:val="00771EF4"/>
    <w:rsid w:val="007722BB"/>
    <w:rsid w:val="00772A4B"/>
    <w:rsid w:val="00772AF1"/>
    <w:rsid w:val="007733B3"/>
    <w:rsid w:val="00773408"/>
    <w:rsid w:val="00773437"/>
    <w:rsid w:val="00773A3D"/>
    <w:rsid w:val="00773C38"/>
    <w:rsid w:val="00773C8B"/>
    <w:rsid w:val="00773EA7"/>
    <w:rsid w:val="00773FC3"/>
    <w:rsid w:val="00774382"/>
    <w:rsid w:val="00774463"/>
    <w:rsid w:val="00774565"/>
    <w:rsid w:val="007745D1"/>
    <w:rsid w:val="007748D1"/>
    <w:rsid w:val="0077497D"/>
    <w:rsid w:val="007749FD"/>
    <w:rsid w:val="00774A2E"/>
    <w:rsid w:val="00775162"/>
    <w:rsid w:val="00775184"/>
    <w:rsid w:val="00775375"/>
    <w:rsid w:val="007756C8"/>
    <w:rsid w:val="007758F5"/>
    <w:rsid w:val="00775904"/>
    <w:rsid w:val="00775FF3"/>
    <w:rsid w:val="00776120"/>
    <w:rsid w:val="00776249"/>
    <w:rsid w:val="0077624F"/>
    <w:rsid w:val="007763FA"/>
    <w:rsid w:val="00776400"/>
    <w:rsid w:val="007766B9"/>
    <w:rsid w:val="007769D3"/>
    <w:rsid w:val="00776C61"/>
    <w:rsid w:val="00776C77"/>
    <w:rsid w:val="00776C8C"/>
    <w:rsid w:val="00776F68"/>
    <w:rsid w:val="007774D5"/>
    <w:rsid w:val="007774FB"/>
    <w:rsid w:val="00777C03"/>
    <w:rsid w:val="00777D8F"/>
    <w:rsid w:val="00777D96"/>
    <w:rsid w:val="00777F54"/>
    <w:rsid w:val="00777F5C"/>
    <w:rsid w:val="00777F70"/>
    <w:rsid w:val="00780137"/>
    <w:rsid w:val="007806F2"/>
    <w:rsid w:val="00780B8D"/>
    <w:rsid w:val="007810EF"/>
    <w:rsid w:val="0078111B"/>
    <w:rsid w:val="0078122B"/>
    <w:rsid w:val="00781526"/>
    <w:rsid w:val="00781AF4"/>
    <w:rsid w:val="00781BD7"/>
    <w:rsid w:val="00782290"/>
    <w:rsid w:val="00782444"/>
    <w:rsid w:val="007824B9"/>
    <w:rsid w:val="007829BB"/>
    <w:rsid w:val="00782F6C"/>
    <w:rsid w:val="007830FF"/>
    <w:rsid w:val="00783177"/>
    <w:rsid w:val="00783278"/>
    <w:rsid w:val="00783324"/>
    <w:rsid w:val="00783838"/>
    <w:rsid w:val="00783C07"/>
    <w:rsid w:val="00783C96"/>
    <w:rsid w:val="00783FE4"/>
    <w:rsid w:val="0078426A"/>
    <w:rsid w:val="00784566"/>
    <w:rsid w:val="0078479D"/>
    <w:rsid w:val="0078481B"/>
    <w:rsid w:val="007849BD"/>
    <w:rsid w:val="00784D36"/>
    <w:rsid w:val="00784FF9"/>
    <w:rsid w:val="0078517F"/>
    <w:rsid w:val="007855A4"/>
    <w:rsid w:val="00785664"/>
    <w:rsid w:val="00785799"/>
    <w:rsid w:val="00785941"/>
    <w:rsid w:val="00785BB9"/>
    <w:rsid w:val="00785D8D"/>
    <w:rsid w:val="00785E55"/>
    <w:rsid w:val="00785FEF"/>
    <w:rsid w:val="00786233"/>
    <w:rsid w:val="007865EE"/>
    <w:rsid w:val="007869FE"/>
    <w:rsid w:val="00786A27"/>
    <w:rsid w:val="00786A6D"/>
    <w:rsid w:val="00786AA5"/>
    <w:rsid w:val="00786BA1"/>
    <w:rsid w:val="00786C19"/>
    <w:rsid w:val="00787051"/>
    <w:rsid w:val="0078743B"/>
    <w:rsid w:val="007876CE"/>
    <w:rsid w:val="00787965"/>
    <w:rsid w:val="00787C87"/>
    <w:rsid w:val="00787DB3"/>
    <w:rsid w:val="00787F2F"/>
    <w:rsid w:val="00790209"/>
    <w:rsid w:val="007904E8"/>
    <w:rsid w:val="0079058A"/>
    <w:rsid w:val="007905AE"/>
    <w:rsid w:val="00790611"/>
    <w:rsid w:val="00790A9F"/>
    <w:rsid w:val="00790C62"/>
    <w:rsid w:val="00790CF3"/>
    <w:rsid w:val="00790DDB"/>
    <w:rsid w:val="00790ECE"/>
    <w:rsid w:val="007910DB"/>
    <w:rsid w:val="00791133"/>
    <w:rsid w:val="00791235"/>
    <w:rsid w:val="007912AA"/>
    <w:rsid w:val="00791394"/>
    <w:rsid w:val="0079140E"/>
    <w:rsid w:val="00792171"/>
    <w:rsid w:val="0079223B"/>
    <w:rsid w:val="007926A0"/>
    <w:rsid w:val="00792721"/>
    <w:rsid w:val="0079284D"/>
    <w:rsid w:val="00792915"/>
    <w:rsid w:val="00792B86"/>
    <w:rsid w:val="00792DA5"/>
    <w:rsid w:val="00792EBE"/>
    <w:rsid w:val="00792F6F"/>
    <w:rsid w:val="00792F8E"/>
    <w:rsid w:val="00793096"/>
    <w:rsid w:val="00793308"/>
    <w:rsid w:val="007934B2"/>
    <w:rsid w:val="0079364A"/>
    <w:rsid w:val="00793753"/>
    <w:rsid w:val="007937CC"/>
    <w:rsid w:val="00793AA5"/>
    <w:rsid w:val="00793BD7"/>
    <w:rsid w:val="00793C0A"/>
    <w:rsid w:val="00793F68"/>
    <w:rsid w:val="007940CD"/>
    <w:rsid w:val="0079468C"/>
    <w:rsid w:val="00794960"/>
    <w:rsid w:val="00794A0D"/>
    <w:rsid w:val="00794D1F"/>
    <w:rsid w:val="00795118"/>
    <w:rsid w:val="007951F2"/>
    <w:rsid w:val="007952E5"/>
    <w:rsid w:val="00795CF7"/>
    <w:rsid w:val="00795F6D"/>
    <w:rsid w:val="00795FCB"/>
    <w:rsid w:val="00796097"/>
    <w:rsid w:val="007963CD"/>
    <w:rsid w:val="007965F3"/>
    <w:rsid w:val="007967DA"/>
    <w:rsid w:val="00796874"/>
    <w:rsid w:val="00796C53"/>
    <w:rsid w:val="00796C8B"/>
    <w:rsid w:val="00796EC7"/>
    <w:rsid w:val="00797114"/>
    <w:rsid w:val="00797279"/>
    <w:rsid w:val="00797C04"/>
    <w:rsid w:val="007A0510"/>
    <w:rsid w:val="007A06F8"/>
    <w:rsid w:val="007A07A7"/>
    <w:rsid w:val="007A0868"/>
    <w:rsid w:val="007A0885"/>
    <w:rsid w:val="007A09F5"/>
    <w:rsid w:val="007A179E"/>
    <w:rsid w:val="007A190C"/>
    <w:rsid w:val="007A1BD3"/>
    <w:rsid w:val="007A2066"/>
    <w:rsid w:val="007A20C8"/>
    <w:rsid w:val="007A20F2"/>
    <w:rsid w:val="007A211D"/>
    <w:rsid w:val="007A228F"/>
    <w:rsid w:val="007A22D6"/>
    <w:rsid w:val="007A2342"/>
    <w:rsid w:val="007A236F"/>
    <w:rsid w:val="007A266B"/>
    <w:rsid w:val="007A27D2"/>
    <w:rsid w:val="007A28C7"/>
    <w:rsid w:val="007A2960"/>
    <w:rsid w:val="007A2D64"/>
    <w:rsid w:val="007A2E8E"/>
    <w:rsid w:val="007A309E"/>
    <w:rsid w:val="007A30C2"/>
    <w:rsid w:val="007A319A"/>
    <w:rsid w:val="007A33B3"/>
    <w:rsid w:val="007A355F"/>
    <w:rsid w:val="007A36D6"/>
    <w:rsid w:val="007A3A22"/>
    <w:rsid w:val="007A3D57"/>
    <w:rsid w:val="007A400E"/>
    <w:rsid w:val="007A4291"/>
    <w:rsid w:val="007A433B"/>
    <w:rsid w:val="007A4712"/>
    <w:rsid w:val="007A47C6"/>
    <w:rsid w:val="007A47DB"/>
    <w:rsid w:val="007A491D"/>
    <w:rsid w:val="007A4ABB"/>
    <w:rsid w:val="007A4E31"/>
    <w:rsid w:val="007A4FC5"/>
    <w:rsid w:val="007A50CD"/>
    <w:rsid w:val="007A50F8"/>
    <w:rsid w:val="007A513F"/>
    <w:rsid w:val="007A53A9"/>
    <w:rsid w:val="007A5495"/>
    <w:rsid w:val="007A54FB"/>
    <w:rsid w:val="007A59D9"/>
    <w:rsid w:val="007A5C99"/>
    <w:rsid w:val="007A612D"/>
    <w:rsid w:val="007A6299"/>
    <w:rsid w:val="007A653E"/>
    <w:rsid w:val="007A67CD"/>
    <w:rsid w:val="007A6902"/>
    <w:rsid w:val="007A6CAD"/>
    <w:rsid w:val="007A7113"/>
    <w:rsid w:val="007A7235"/>
    <w:rsid w:val="007A73F1"/>
    <w:rsid w:val="007A782B"/>
    <w:rsid w:val="007A7DA1"/>
    <w:rsid w:val="007B00FE"/>
    <w:rsid w:val="007B0148"/>
    <w:rsid w:val="007B0599"/>
    <w:rsid w:val="007B0AFF"/>
    <w:rsid w:val="007B0C09"/>
    <w:rsid w:val="007B0E53"/>
    <w:rsid w:val="007B0E5C"/>
    <w:rsid w:val="007B1011"/>
    <w:rsid w:val="007B194A"/>
    <w:rsid w:val="007B1989"/>
    <w:rsid w:val="007B1AE6"/>
    <w:rsid w:val="007B1BBC"/>
    <w:rsid w:val="007B1CA8"/>
    <w:rsid w:val="007B1CC5"/>
    <w:rsid w:val="007B23B3"/>
    <w:rsid w:val="007B241B"/>
    <w:rsid w:val="007B2434"/>
    <w:rsid w:val="007B2596"/>
    <w:rsid w:val="007B2779"/>
    <w:rsid w:val="007B28D5"/>
    <w:rsid w:val="007B2D45"/>
    <w:rsid w:val="007B2EE3"/>
    <w:rsid w:val="007B2F10"/>
    <w:rsid w:val="007B2F29"/>
    <w:rsid w:val="007B2FF7"/>
    <w:rsid w:val="007B339D"/>
    <w:rsid w:val="007B358A"/>
    <w:rsid w:val="007B3B21"/>
    <w:rsid w:val="007B3DF1"/>
    <w:rsid w:val="007B3F96"/>
    <w:rsid w:val="007B3FBA"/>
    <w:rsid w:val="007B4016"/>
    <w:rsid w:val="007B40F4"/>
    <w:rsid w:val="007B4133"/>
    <w:rsid w:val="007B4320"/>
    <w:rsid w:val="007B43DA"/>
    <w:rsid w:val="007B4463"/>
    <w:rsid w:val="007B44C7"/>
    <w:rsid w:val="007B4784"/>
    <w:rsid w:val="007B4A66"/>
    <w:rsid w:val="007B4CC3"/>
    <w:rsid w:val="007B4F19"/>
    <w:rsid w:val="007B508E"/>
    <w:rsid w:val="007B533F"/>
    <w:rsid w:val="007B5438"/>
    <w:rsid w:val="007B5668"/>
    <w:rsid w:val="007B5817"/>
    <w:rsid w:val="007B5A2D"/>
    <w:rsid w:val="007B5CE6"/>
    <w:rsid w:val="007B6098"/>
    <w:rsid w:val="007B6404"/>
    <w:rsid w:val="007B64F7"/>
    <w:rsid w:val="007B65BA"/>
    <w:rsid w:val="007B672D"/>
    <w:rsid w:val="007B6943"/>
    <w:rsid w:val="007B6C78"/>
    <w:rsid w:val="007B6D5B"/>
    <w:rsid w:val="007B6E66"/>
    <w:rsid w:val="007B6F6B"/>
    <w:rsid w:val="007B73E0"/>
    <w:rsid w:val="007B7749"/>
    <w:rsid w:val="007B782D"/>
    <w:rsid w:val="007B7A4F"/>
    <w:rsid w:val="007B7D6B"/>
    <w:rsid w:val="007C000E"/>
    <w:rsid w:val="007C0013"/>
    <w:rsid w:val="007C002B"/>
    <w:rsid w:val="007C01B4"/>
    <w:rsid w:val="007C023B"/>
    <w:rsid w:val="007C06AD"/>
    <w:rsid w:val="007C0A19"/>
    <w:rsid w:val="007C0A58"/>
    <w:rsid w:val="007C0CAF"/>
    <w:rsid w:val="007C0F88"/>
    <w:rsid w:val="007C1172"/>
    <w:rsid w:val="007C11B6"/>
    <w:rsid w:val="007C16B9"/>
    <w:rsid w:val="007C1BE7"/>
    <w:rsid w:val="007C2021"/>
    <w:rsid w:val="007C208C"/>
    <w:rsid w:val="007C2262"/>
    <w:rsid w:val="007C22BB"/>
    <w:rsid w:val="007C2715"/>
    <w:rsid w:val="007C293B"/>
    <w:rsid w:val="007C2D34"/>
    <w:rsid w:val="007C3562"/>
    <w:rsid w:val="007C35A7"/>
    <w:rsid w:val="007C3BC8"/>
    <w:rsid w:val="007C4046"/>
    <w:rsid w:val="007C4489"/>
    <w:rsid w:val="007C4AAB"/>
    <w:rsid w:val="007C4C18"/>
    <w:rsid w:val="007C4DBB"/>
    <w:rsid w:val="007C4DD1"/>
    <w:rsid w:val="007C4ED2"/>
    <w:rsid w:val="007C50E7"/>
    <w:rsid w:val="007C5285"/>
    <w:rsid w:val="007C5AF7"/>
    <w:rsid w:val="007C5BEE"/>
    <w:rsid w:val="007C5CA3"/>
    <w:rsid w:val="007C5D29"/>
    <w:rsid w:val="007C61AA"/>
    <w:rsid w:val="007C624A"/>
    <w:rsid w:val="007C6649"/>
    <w:rsid w:val="007C6D38"/>
    <w:rsid w:val="007C7079"/>
    <w:rsid w:val="007C7393"/>
    <w:rsid w:val="007C7434"/>
    <w:rsid w:val="007C7493"/>
    <w:rsid w:val="007C7525"/>
    <w:rsid w:val="007C7CD7"/>
    <w:rsid w:val="007C7D30"/>
    <w:rsid w:val="007C7F21"/>
    <w:rsid w:val="007D0230"/>
    <w:rsid w:val="007D0681"/>
    <w:rsid w:val="007D08B0"/>
    <w:rsid w:val="007D090D"/>
    <w:rsid w:val="007D0B9E"/>
    <w:rsid w:val="007D0BF2"/>
    <w:rsid w:val="007D0F46"/>
    <w:rsid w:val="007D1295"/>
    <w:rsid w:val="007D12C3"/>
    <w:rsid w:val="007D12D6"/>
    <w:rsid w:val="007D191B"/>
    <w:rsid w:val="007D1B31"/>
    <w:rsid w:val="007D1C35"/>
    <w:rsid w:val="007D1F73"/>
    <w:rsid w:val="007D203B"/>
    <w:rsid w:val="007D23D5"/>
    <w:rsid w:val="007D2415"/>
    <w:rsid w:val="007D243C"/>
    <w:rsid w:val="007D256B"/>
    <w:rsid w:val="007D2678"/>
    <w:rsid w:val="007D28F8"/>
    <w:rsid w:val="007D2DA6"/>
    <w:rsid w:val="007D3046"/>
    <w:rsid w:val="007D3296"/>
    <w:rsid w:val="007D3C11"/>
    <w:rsid w:val="007D3E2B"/>
    <w:rsid w:val="007D3ED4"/>
    <w:rsid w:val="007D3F09"/>
    <w:rsid w:val="007D3F2B"/>
    <w:rsid w:val="007D3F5B"/>
    <w:rsid w:val="007D4094"/>
    <w:rsid w:val="007D436F"/>
    <w:rsid w:val="007D4558"/>
    <w:rsid w:val="007D47DB"/>
    <w:rsid w:val="007D48B5"/>
    <w:rsid w:val="007D49ED"/>
    <w:rsid w:val="007D4AED"/>
    <w:rsid w:val="007D4B7B"/>
    <w:rsid w:val="007D4CE8"/>
    <w:rsid w:val="007D4ED2"/>
    <w:rsid w:val="007D4F77"/>
    <w:rsid w:val="007D53C6"/>
    <w:rsid w:val="007D5547"/>
    <w:rsid w:val="007D55E9"/>
    <w:rsid w:val="007D55F0"/>
    <w:rsid w:val="007D56FC"/>
    <w:rsid w:val="007D5B37"/>
    <w:rsid w:val="007D5B61"/>
    <w:rsid w:val="007D5C47"/>
    <w:rsid w:val="007D5DCF"/>
    <w:rsid w:val="007D5E1F"/>
    <w:rsid w:val="007D5F55"/>
    <w:rsid w:val="007D63B8"/>
    <w:rsid w:val="007D6531"/>
    <w:rsid w:val="007D6613"/>
    <w:rsid w:val="007D6F11"/>
    <w:rsid w:val="007D7402"/>
    <w:rsid w:val="007D7707"/>
    <w:rsid w:val="007D7B61"/>
    <w:rsid w:val="007D7D17"/>
    <w:rsid w:val="007D7EBB"/>
    <w:rsid w:val="007E00CF"/>
    <w:rsid w:val="007E0361"/>
    <w:rsid w:val="007E0871"/>
    <w:rsid w:val="007E0B35"/>
    <w:rsid w:val="007E0CE2"/>
    <w:rsid w:val="007E0E56"/>
    <w:rsid w:val="007E1140"/>
    <w:rsid w:val="007E133A"/>
    <w:rsid w:val="007E149E"/>
    <w:rsid w:val="007E14EF"/>
    <w:rsid w:val="007E186C"/>
    <w:rsid w:val="007E1B0D"/>
    <w:rsid w:val="007E1F62"/>
    <w:rsid w:val="007E235C"/>
    <w:rsid w:val="007E2402"/>
    <w:rsid w:val="007E253B"/>
    <w:rsid w:val="007E26C7"/>
    <w:rsid w:val="007E28FD"/>
    <w:rsid w:val="007E29AD"/>
    <w:rsid w:val="007E2B55"/>
    <w:rsid w:val="007E2F60"/>
    <w:rsid w:val="007E3048"/>
    <w:rsid w:val="007E32D2"/>
    <w:rsid w:val="007E356C"/>
    <w:rsid w:val="007E3B1A"/>
    <w:rsid w:val="007E3B35"/>
    <w:rsid w:val="007E3B9C"/>
    <w:rsid w:val="007E3C99"/>
    <w:rsid w:val="007E3E82"/>
    <w:rsid w:val="007E3E84"/>
    <w:rsid w:val="007E49B4"/>
    <w:rsid w:val="007E51E6"/>
    <w:rsid w:val="007E545B"/>
    <w:rsid w:val="007E5E5E"/>
    <w:rsid w:val="007E6183"/>
    <w:rsid w:val="007E6248"/>
    <w:rsid w:val="007E62CC"/>
    <w:rsid w:val="007E6374"/>
    <w:rsid w:val="007E6432"/>
    <w:rsid w:val="007E6437"/>
    <w:rsid w:val="007E660C"/>
    <w:rsid w:val="007E68E4"/>
    <w:rsid w:val="007E6A4E"/>
    <w:rsid w:val="007E70CA"/>
    <w:rsid w:val="007E768E"/>
    <w:rsid w:val="007E76F7"/>
    <w:rsid w:val="007E7ACD"/>
    <w:rsid w:val="007E7C0C"/>
    <w:rsid w:val="007E7D54"/>
    <w:rsid w:val="007F0560"/>
    <w:rsid w:val="007F0603"/>
    <w:rsid w:val="007F0607"/>
    <w:rsid w:val="007F0755"/>
    <w:rsid w:val="007F0AE9"/>
    <w:rsid w:val="007F0D8B"/>
    <w:rsid w:val="007F12A8"/>
    <w:rsid w:val="007F1CEE"/>
    <w:rsid w:val="007F1F4B"/>
    <w:rsid w:val="007F1F9B"/>
    <w:rsid w:val="007F20DB"/>
    <w:rsid w:val="007F2515"/>
    <w:rsid w:val="007F2779"/>
    <w:rsid w:val="007F27B1"/>
    <w:rsid w:val="007F295A"/>
    <w:rsid w:val="007F2BFD"/>
    <w:rsid w:val="007F3479"/>
    <w:rsid w:val="007F3B59"/>
    <w:rsid w:val="007F3DC6"/>
    <w:rsid w:val="007F3DD7"/>
    <w:rsid w:val="007F3F2E"/>
    <w:rsid w:val="007F3F53"/>
    <w:rsid w:val="007F3F55"/>
    <w:rsid w:val="007F423B"/>
    <w:rsid w:val="007F4481"/>
    <w:rsid w:val="007F44C7"/>
    <w:rsid w:val="007F44E8"/>
    <w:rsid w:val="007F4531"/>
    <w:rsid w:val="007F45DD"/>
    <w:rsid w:val="007F4880"/>
    <w:rsid w:val="007F4955"/>
    <w:rsid w:val="007F4D49"/>
    <w:rsid w:val="007F4EFB"/>
    <w:rsid w:val="007F52C6"/>
    <w:rsid w:val="007F5366"/>
    <w:rsid w:val="007F5625"/>
    <w:rsid w:val="007F5C7F"/>
    <w:rsid w:val="007F5D94"/>
    <w:rsid w:val="007F6243"/>
    <w:rsid w:val="007F6283"/>
    <w:rsid w:val="007F64C6"/>
    <w:rsid w:val="007F6593"/>
    <w:rsid w:val="007F6630"/>
    <w:rsid w:val="007F691C"/>
    <w:rsid w:val="007F6C09"/>
    <w:rsid w:val="007F70E3"/>
    <w:rsid w:val="007F71DF"/>
    <w:rsid w:val="007F78D8"/>
    <w:rsid w:val="007F79B5"/>
    <w:rsid w:val="007F79F4"/>
    <w:rsid w:val="007F7EB1"/>
    <w:rsid w:val="0080008C"/>
    <w:rsid w:val="008000A4"/>
    <w:rsid w:val="00800923"/>
    <w:rsid w:val="00800A05"/>
    <w:rsid w:val="00800C9B"/>
    <w:rsid w:val="00800D46"/>
    <w:rsid w:val="008015A3"/>
    <w:rsid w:val="00801633"/>
    <w:rsid w:val="00801742"/>
    <w:rsid w:val="00801A31"/>
    <w:rsid w:val="00801A8F"/>
    <w:rsid w:val="00801A9E"/>
    <w:rsid w:val="00801EEB"/>
    <w:rsid w:val="00801EFC"/>
    <w:rsid w:val="00801FD5"/>
    <w:rsid w:val="00802258"/>
    <w:rsid w:val="00802509"/>
    <w:rsid w:val="00802DAA"/>
    <w:rsid w:val="008034C6"/>
    <w:rsid w:val="008036CA"/>
    <w:rsid w:val="00803839"/>
    <w:rsid w:val="00803988"/>
    <w:rsid w:val="008039BD"/>
    <w:rsid w:val="00803D86"/>
    <w:rsid w:val="00803F65"/>
    <w:rsid w:val="00804117"/>
    <w:rsid w:val="0080429E"/>
    <w:rsid w:val="0080437C"/>
    <w:rsid w:val="008044F2"/>
    <w:rsid w:val="00804635"/>
    <w:rsid w:val="00804F1F"/>
    <w:rsid w:val="00804FA0"/>
    <w:rsid w:val="00805279"/>
    <w:rsid w:val="00805485"/>
    <w:rsid w:val="008054C0"/>
    <w:rsid w:val="00805652"/>
    <w:rsid w:val="0080584E"/>
    <w:rsid w:val="00805865"/>
    <w:rsid w:val="008059A9"/>
    <w:rsid w:val="008059DB"/>
    <w:rsid w:val="00805BE6"/>
    <w:rsid w:val="00806266"/>
    <w:rsid w:val="00806308"/>
    <w:rsid w:val="0080641F"/>
    <w:rsid w:val="0080646D"/>
    <w:rsid w:val="008066AA"/>
    <w:rsid w:val="008068BC"/>
    <w:rsid w:val="00806DF9"/>
    <w:rsid w:val="00806EA3"/>
    <w:rsid w:val="00806FEB"/>
    <w:rsid w:val="00806FFB"/>
    <w:rsid w:val="0080706C"/>
    <w:rsid w:val="00807790"/>
    <w:rsid w:val="00807B79"/>
    <w:rsid w:val="00807CC8"/>
    <w:rsid w:val="00807D3A"/>
    <w:rsid w:val="00807D59"/>
    <w:rsid w:val="00807D8E"/>
    <w:rsid w:val="0081064A"/>
    <w:rsid w:val="008106EB"/>
    <w:rsid w:val="0081092C"/>
    <w:rsid w:val="00810AE4"/>
    <w:rsid w:val="00810EB1"/>
    <w:rsid w:val="00810EC8"/>
    <w:rsid w:val="00810EE3"/>
    <w:rsid w:val="00810F75"/>
    <w:rsid w:val="0081107E"/>
    <w:rsid w:val="00811262"/>
    <w:rsid w:val="0081136E"/>
    <w:rsid w:val="008117CE"/>
    <w:rsid w:val="0081184A"/>
    <w:rsid w:val="008119CF"/>
    <w:rsid w:val="00811A85"/>
    <w:rsid w:val="00811D54"/>
    <w:rsid w:val="008125C7"/>
    <w:rsid w:val="008125E8"/>
    <w:rsid w:val="00812989"/>
    <w:rsid w:val="008129F4"/>
    <w:rsid w:val="00812AF2"/>
    <w:rsid w:val="00813113"/>
    <w:rsid w:val="008131A9"/>
    <w:rsid w:val="008133D1"/>
    <w:rsid w:val="00813462"/>
    <w:rsid w:val="008134DB"/>
    <w:rsid w:val="0081376C"/>
    <w:rsid w:val="008138ED"/>
    <w:rsid w:val="00813966"/>
    <w:rsid w:val="00813A25"/>
    <w:rsid w:val="00813A4A"/>
    <w:rsid w:val="00813B21"/>
    <w:rsid w:val="00813B92"/>
    <w:rsid w:val="00813E73"/>
    <w:rsid w:val="00813E85"/>
    <w:rsid w:val="00813E92"/>
    <w:rsid w:val="00813FD9"/>
    <w:rsid w:val="008145E6"/>
    <w:rsid w:val="00814A53"/>
    <w:rsid w:val="00814A5B"/>
    <w:rsid w:val="00814D33"/>
    <w:rsid w:val="00814D5F"/>
    <w:rsid w:val="00814E30"/>
    <w:rsid w:val="00814E70"/>
    <w:rsid w:val="00814F10"/>
    <w:rsid w:val="0081514B"/>
    <w:rsid w:val="00815397"/>
    <w:rsid w:val="00815488"/>
    <w:rsid w:val="0081587E"/>
    <w:rsid w:val="00815A23"/>
    <w:rsid w:val="00815B49"/>
    <w:rsid w:val="00816000"/>
    <w:rsid w:val="00816143"/>
    <w:rsid w:val="00816155"/>
    <w:rsid w:val="008161F7"/>
    <w:rsid w:val="008164AC"/>
    <w:rsid w:val="0081657A"/>
    <w:rsid w:val="00816BB7"/>
    <w:rsid w:val="00816CEA"/>
    <w:rsid w:val="00816D05"/>
    <w:rsid w:val="00816E92"/>
    <w:rsid w:val="00816EC5"/>
    <w:rsid w:val="00817004"/>
    <w:rsid w:val="00817226"/>
    <w:rsid w:val="008172F2"/>
    <w:rsid w:val="0081777E"/>
    <w:rsid w:val="0081783F"/>
    <w:rsid w:val="00817AD9"/>
    <w:rsid w:val="00817C62"/>
    <w:rsid w:val="00817ECD"/>
    <w:rsid w:val="00817FC8"/>
    <w:rsid w:val="0082003B"/>
    <w:rsid w:val="00820292"/>
    <w:rsid w:val="008203F0"/>
    <w:rsid w:val="0082040B"/>
    <w:rsid w:val="00820AA3"/>
    <w:rsid w:val="00820BAC"/>
    <w:rsid w:val="00820D70"/>
    <w:rsid w:val="00820FEF"/>
    <w:rsid w:val="00821380"/>
    <w:rsid w:val="00821746"/>
    <w:rsid w:val="008218EB"/>
    <w:rsid w:val="0082196F"/>
    <w:rsid w:val="00821B62"/>
    <w:rsid w:val="00821CB7"/>
    <w:rsid w:val="00822229"/>
    <w:rsid w:val="0082224F"/>
    <w:rsid w:val="008224D3"/>
    <w:rsid w:val="0082257A"/>
    <w:rsid w:val="00822962"/>
    <w:rsid w:val="00822996"/>
    <w:rsid w:val="00822BD2"/>
    <w:rsid w:val="00822CA8"/>
    <w:rsid w:val="00822CCB"/>
    <w:rsid w:val="00822CFB"/>
    <w:rsid w:val="00823124"/>
    <w:rsid w:val="008233E6"/>
    <w:rsid w:val="0082378D"/>
    <w:rsid w:val="00823808"/>
    <w:rsid w:val="00823DC4"/>
    <w:rsid w:val="00823DF8"/>
    <w:rsid w:val="00823E6E"/>
    <w:rsid w:val="0082412B"/>
    <w:rsid w:val="00824356"/>
    <w:rsid w:val="00824670"/>
    <w:rsid w:val="0082479C"/>
    <w:rsid w:val="00824AD9"/>
    <w:rsid w:val="00824AE8"/>
    <w:rsid w:val="00824B0D"/>
    <w:rsid w:val="00824FD1"/>
    <w:rsid w:val="00825020"/>
    <w:rsid w:val="00825082"/>
    <w:rsid w:val="0082524F"/>
    <w:rsid w:val="0082554F"/>
    <w:rsid w:val="00825868"/>
    <w:rsid w:val="00825A83"/>
    <w:rsid w:val="00825BA6"/>
    <w:rsid w:val="00825F66"/>
    <w:rsid w:val="00825FD4"/>
    <w:rsid w:val="00826386"/>
    <w:rsid w:val="00826391"/>
    <w:rsid w:val="008265B5"/>
    <w:rsid w:val="00826659"/>
    <w:rsid w:val="00826680"/>
    <w:rsid w:val="00826938"/>
    <w:rsid w:val="008269C3"/>
    <w:rsid w:val="00826DD8"/>
    <w:rsid w:val="00826E87"/>
    <w:rsid w:val="00826FB6"/>
    <w:rsid w:val="00826FC5"/>
    <w:rsid w:val="008271C6"/>
    <w:rsid w:val="008272F3"/>
    <w:rsid w:val="008274AD"/>
    <w:rsid w:val="00827737"/>
    <w:rsid w:val="00827788"/>
    <w:rsid w:val="00827893"/>
    <w:rsid w:val="008278DD"/>
    <w:rsid w:val="00827947"/>
    <w:rsid w:val="00827990"/>
    <w:rsid w:val="00827D01"/>
    <w:rsid w:val="00827E49"/>
    <w:rsid w:val="00827E86"/>
    <w:rsid w:val="00827E98"/>
    <w:rsid w:val="008305A2"/>
    <w:rsid w:val="00830779"/>
    <w:rsid w:val="00830830"/>
    <w:rsid w:val="00830937"/>
    <w:rsid w:val="00830AA7"/>
    <w:rsid w:val="00830AD8"/>
    <w:rsid w:val="00830BCB"/>
    <w:rsid w:val="00830DB9"/>
    <w:rsid w:val="00830DE9"/>
    <w:rsid w:val="0083162D"/>
    <w:rsid w:val="00831895"/>
    <w:rsid w:val="00831901"/>
    <w:rsid w:val="0083192A"/>
    <w:rsid w:val="00831B74"/>
    <w:rsid w:val="00831CCB"/>
    <w:rsid w:val="00831F27"/>
    <w:rsid w:val="00832017"/>
    <w:rsid w:val="008321E1"/>
    <w:rsid w:val="00832997"/>
    <w:rsid w:val="00832A00"/>
    <w:rsid w:val="00832EEC"/>
    <w:rsid w:val="00832FF2"/>
    <w:rsid w:val="00833439"/>
    <w:rsid w:val="00833586"/>
    <w:rsid w:val="008335A1"/>
    <w:rsid w:val="008335FC"/>
    <w:rsid w:val="0083393F"/>
    <w:rsid w:val="00833A83"/>
    <w:rsid w:val="00833DBF"/>
    <w:rsid w:val="00833E2B"/>
    <w:rsid w:val="00833E85"/>
    <w:rsid w:val="00833F05"/>
    <w:rsid w:val="00833FAF"/>
    <w:rsid w:val="00834138"/>
    <w:rsid w:val="0083457E"/>
    <w:rsid w:val="008349C9"/>
    <w:rsid w:val="00834E3B"/>
    <w:rsid w:val="00834EC0"/>
    <w:rsid w:val="00835569"/>
    <w:rsid w:val="0083556C"/>
    <w:rsid w:val="00835630"/>
    <w:rsid w:val="00835894"/>
    <w:rsid w:val="008359CD"/>
    <w:rsid w:val="008359D6"/>
    <w:rsid w:val="00835BDD"/>
    <w:rsid w:val="00835D81"/>
    <w:rsid w:val="00835DD1"/>
    <w:rsid w:val="00835E3F"/>
    <w:rsid w:val="00835FD5"/>
    <w:rsid w:val="008361E1"/>
    <w:rsid w:val="00836394"/>
    <w:rsid w:val="008363AB"/>
    <w:rsid w:val="008363E0"/>
    <w:rsid w:val="00836408"/>
    <w:rsid w:val="008366E1"/>
    <w:rsid w:val="0083678D"/>
    <w:rsid w:val="008368B4"/>
    <w:rsid w:val="00836935"/>
    <w:rsid w:val="00837236"/>
    <w:rsid w:val="00837564"/>
    <w:rsid w:val="008376E7"/>
    <w:rsid w:val="0083772B"/>
    <w:rsid w:val="00837748"/>
    <w:rsid w:val="008379C5"/>
    <w:rsid w:val="00837B04"/>
    <w:rsid w:val="00837C31"/>
    <w:rsid w:val="00837E3E"/>
    <w:rsid w:val="008402CF"/>
    <w:rsid w:val="0084038F"/>
    <w:rsid w:val="00840501"/>
    <w:rsid w:val="008407C8"/>
    <w:rsid w:val="00840EAD"/>
    <w:rsid w:val="008416A2"/>
    <w:rsid w:val="00841B1A"/>
    <w:rsid w:val="00841CFD"/>
    <w:rsid w:val="00841F01"/>
    <w:rsid w:val="008422B9"/>
    <w:rsid w:val="00842311"/>
    <w:rsid w:val="008424E6"/>
    <w:rsid w:val="008425F9"/>
    <w:rsid w:val="00842895"/>
    <w:rsid w:val="00842C9F"/>
    <w:rsid w:val="0084325E"/>
    <w:rsid w:val="00843478"/>
    <w:rsid w:val="008434A2"/>
    <w:rsid w:val="008434E7"/>
    <w:rsid w:val="00843623"/>
    <w:rsid w:val="0084390C"/>
    <w:rsid w:val="00843A51"/>
    <w:rsid w:val="00843B29"/>
    <w:rsid w:val="00843C02"/>
    <w:rsid w:val="00844899"/>
    <w:rsid w:val="00844BDF"/>
    <w:rsid w:val="00844CA3"/>
    <w:rsid w:val="00844F6E"/>
    <w:rsid w:val="0084526C"/>
    <w:rsid w:val="00845484"/>
    <w:rsid w:val="0084549C"/>
    <w:rsid w:val="008456C9"/>
    <w:rsid w:val="00845800"/>
    <w:rsid w:val="008458BB"/>
    <w:rsid w:val="00845AA0"/>
    <w:rsid w:val="00845DAF"/>
    <w:rsid w:val="00845EB2"/>
    <w:rsid w:val="008463EE"/>
    <w:rsid w:val="008465CB"/>
    <w:rsid w:val="008466BF"/>
    <w:rsid w:val="00846900"/>
    <w:rsid w:val="00846A15"/>
    <w:rsid w:val="00846AF2"/>
    <w:rsid w:val="008473BD"/>
    <w:rsid w:val="008474B4"/>
    <w:rsid w:val="00847655"/>
    <w:rsid w:val="0084795C"/>
    <w:rsid w:val="00847C8F"/>
    <w:rsid w:val="008502F2"/>
    <w:rsid w:val="00850439"/>
    <w:rsid w:val="00850446"/>
    <w:rsid w:val="00850A09"/>
    <w:rsid w:val="00850BF6"/>
    <w:rsid w:val="00850C78"/>
    <w:rsid w:val="00850CB2"/>
    <w:rsid w:val="00850D55"/>
    <w:rsid w:val="00851047"/>
    <w:rsid w:val="008510B4"/>
    <w:rsid w:val="00851589"/>
    <w:rsid w:val="008517B0"/>
    <w:rsid w:val="00851C01"/>
    <w:rsid w:val="00851DA5"/>
    <w:rsid w:val="00851EF4"/>
    <w:rsid w:val="00852043"/>
    <w:rsid w:val="008520D7"/>
    <w:rsid w:val="0085211B"/>
    <w:rsid w:val="008522A4"/>
    <w:rsid w:val="0085234D"/>
    <w:rsid w:val="00852397"/>
    <w:rsid w:val="0085248F"/>
    <w:rsid w:val="008527ED"/>
    <w:rsid w:val="0085280F"/>
    <w:rsid w:val="008528C4"/>
    <w:rsid w:val="00852A1B"/>
    <w:rsid w:val="00852AE9"/>
    <w:rsid w:val="00852B99"/>
    <w:rsid w:val="0085367A"/>
    <w:rsid w:val="00853734"/>
    <w:rsid w:val="00853822"/>
    <w:rsid w:val="00853E14"/>
    <w:rsid w:val="00854321"/>
    <w:rsid w:val="00854926"/>
    <w:rsid w:val="00854A09"/>
    <w:rsid w:val="00854E9D"/>
    <w:rsid w:val="00854ECA"/>
    <w:rsid w:val="00855015"/>
    <w:rsid w:val="0085521A"/>
    <w:rsid w:val="00855261"/>
    <w:rsid w:val="008553D4"/>
    <w:rsid w:val="008556C6"/>
    <w:rsid w:val="00855839"/>
    <w:rsid w:val="008558EE"/>
    <w:rsid w:val="00855905"/>
    <w:rsid w:val="00855998"/>
    <w:rsid w:val="00855ADF"/>
    <w:rsid w:val="00855BBF"/>
    <w:rsid w:val="008564CF"/>
    <w:rsid w:val="008565DF"/>
    <w:rsid w:val="008565F4"/>
    <w:rsid w:val="0085660C"/>
    <w:rsid w:val="0085665F"/>
    <w:rsid w:val="008566F1"/>
    <w:rsid w:val="008566FB"/>
    <w:rsid w:val="00856EE2"/>
    <w:rsid w:val="00856FB2"/>
    <w:rsid w:val="0085707B"/>
    <w:rsid w:val="008575FF"/>
    <w:rsid w:val="00857743"/>
    <w:rsid w:val="008577B8"/>
    <w:rsid w:val="00857A21"/>
    <w:rsid w:val="00857A72"/>
    <w:rsid w:val="00857AFE"/>
    <w:rsid w:val="00857EC0"/>
    <w:rsid w:val="00857F90"/>
    <w:rsid w:val="0086012A"/>
    <w:rsid w:val="0086024F"/>
    <w:rsid w:val="0086036A"/>
    <w:rsid w:val="008603B7"/>
    <w:rsid w:val="008604D8"/>
    <w:rsid w:val="008605E3"/>
    <w:rsid w:val="00860798"/>
    <w:rsid w:val="00860BCA"/>
    <w:rsid w:val="00860E9A"/>
    <w:rsid w:val="00861051"/>
    <w:rsid w:val="00861077"/>
    <w:rsid w:val="00861806"/>
    <w:rsid w:val="00861D6B"/>
    <w:rsid w:val="00861F63"/>
    <w:rsid w:val="008623FE"/>
    <w:rsid w:val="00862460"/>
    <w:rsid w:val="008626E2"/>
    <w:rsid w:val="00862852"/>
    <w:rsid w:val="008628E4"/>
    <w:rsid w:val="00862DD6"/>
    <w:rsid w:val="0086322B"/>
    <w:rsid w:val="0086330F"/>
    <w:rsid w:val="00863505"/>
    <w:rsid w:val="00863A23"/>
    <w:rsid w:val="00863AE3"/>
    <w:rsid w:val="00863C32"/>
    <w:rsid w:val="00863D03"/>
    <w:rsid w:val="00863D3D"/>
    <w:rsid w:val="00863D79"/>
    <w:rsid w:val="00864851"/>
    <w:rsid w:val="00864F09"/>
    <w:rsid w:val="008650B2"/>
    <w:rsid w:val="0086522C"/>
    <w:rsid w:val="00865381"/>
    <w:rsid w:val="00865468"/>
    <w:rsid w:val="008654DE"/>
    <w:rsid w:val="00865516"/>
    <w:rsid w:val="008655DE"/>
    <w:rsid w:val="00865759"/>
    <w:rsid w:val="00865A73"/>
    <w:rsid w:val="00865C01"/>
    <w:rsid w:val="00865DED"/>
    <w:rsid w:val="00866013"/>
    <w:rsid w:val="00866206"/>
    <w:rsid w:val="00866251"/>
    <w:rsid w:val="00866580"/>
    <w:rsid w:val="00866595"/>
    <w:rsid w:val="0086683A"/>
    <w:rsid w:val="0086696A"/>
    <w:rsid w:val="00866E9A"/>
    <w:rsid w:val="0086707A"/>
    <w:rsid w:val="008672DC"/>
    <w:rsid w:val="008678EC"/>
    <w:rsid w:val="00867A33"/>
    <w:rsid w:val="00867A8A"/>
    <w:rsid w:val="00867B70"/>
    <w:rsid w:val="00867CCC"/>
    <w:rsid w:val="00867D6A"/>
    <w:rsid w:val="00867E32"/>
    <w:rsid w:val="00867E40"/>
    <w:rsid w:val="00867EB0"/>
    <w:rsid w:val="00867EF9"/>
    <w:rsid w:val="00870300"/>
    <w:rsid w:val="008703EF"/>
    <w:rsid w:val="0087041D"/>
    <w:rsid w:val="00870B0E"/>
    <w:rsid w:val="00870BA8"/>
    <w:rsid w:val="00870C84"/>
    <w:rsid w:val="00870E38"/>
    <w:rsid w:val="00870E6F"/>
    <w:rsid w:val="00870EC7"/>
    <w:rsid w:val="00870F33"/>
    <w:rsid w:val="0087120A"/>
    <w:rsid w:val="0087150F"/>
    <w:rsid w:val="00871A92"/>
    <w:rsid w:val="00871FC3"/>
    <w:rsid w:val="00872060"/>
    <w:rsid w:val="0087294D"/>
    <w:rsid w:val="008729A4"/>
    <w:rsid w:val="00872CBC"/>
    <w:rsid w:val="00872E96"/>
    <w:rsid w:val="008730B8"/>
    <w:rsid w:val="008730BF"/>
    <w:rsid w:val="00873594"/>
    <w:rsid w:val="00873622"/>
    <w:rsid w:val="00873693"/>
    <w:rsid w:val="00873805"/>
    <w:rsid w:val="00873868"/>
    <w:rsid w:val="008739DD"/>
    <w:rsid w:val="00873B28"/>
    <w:rsid w:val="00873FF6"/>
    <w:rsid w:val="0087409C"/>
    <w:rsid w:val="00874113"/>
    <w:rsid w:val="00874253"/>
    <w:rsid w:val="008742CA"/>
    <w:rsid w:val="0087452E"/>
    <w:rsid w:val="0087507D"/>
    <w:rsid w:val="008752AF"/>
    <w:rsid w:val="008752FD"/>
    <w:rsid w:val="008757B2"/>
    <w:rsid w:val="00875A77"/>
    <w:rsid w:val="00875BA3"/>
    <w:rsid w:val="008760FB"/>
    <w:rsid w:val="008761EB"/>
    <w:rsid w:val="008761F7"/>
    <w:rsid w:val="00876206"/>
    <w:rsid w:val="00876459"/>
    <w:rsid w:val="00876647"/>
    <w:rsid w:val="008766BD"/>
    <w:rsid w:val="00876FA8"/>
    <w:rsid w:val="008770B1"/>
    <w:rsid w:val="008771CE"/>
    <w:rsid w:val="00877255"/>
    <w:rsid w:val="008774BC"/>
    <w:rsid w:val="008774EF"/>
    <w:rsid w:val="00877BBB"/>
    <w:rsid w:val="00877E37"/>
    <w:rsid w:val="00877E89"/>
    <w:rsid w:val="0088003B"/>
    <w:rsid w:val="0088029B"/>
    <w:rsid w:val="0088034D"/>
    <w:rsid w:val="00880711"/>
    <w:rsid w:val="008808DB"/>
    <w:rsid w:val="008809ED"/>
    <w:rsid w:val="00880D47"/>
    <w:rsid w:val="0088141B"/>
    <w:rsid w:val="00881A5C"/>
    <w:rsid w:val="00881C57"/>
    <w:rsid w:val="008821E8"/>
    <w:rsid w:val="00882202"/>
    <w:rsid w:val="008823BC"/>
    <w:rsid w:val="0088257B"/>
    <w:rsid w:val="0088290B"/>
    <w:rsid w:val="00882AC3"/>
    <w:rsid w:val="00882B34"/>
    <w:rsid w:val="00882C0F"/>
    <w:rsid w:val="00882D01"/>
    <w:rsid w:val="00883387"/>
    <w:rsid w:val="008837A4"/>
    <w:rsid w:val="0088382F"/>
    <w:rsid w:val="00883AF5"/>
    <w:rsid w:val="00883B27"/>
    <w:rsid w:val="00883E73"/>
    <w:rsid w:val="0088427C"/>
    <w:rsid w:val="008846DE"/>
    <w:rsid w:val="008848A6"/>
    <w:rsid w:val="00884940"/>
    <w:rsid w:val="00884A13"/>
    <w:rsid w:val="00884B67"/>
    <w:rsid w:val="00884F03"/>
    <w:rsid w:val="00884FED"/>
    <w:rsid w:val="0088522A"/>
    <w:rsid w:val="0088581D"/>
    <w:rsid w:val="0088592F"/>
    <w:rsid w:val="00885AA1"/>
    <w:rsid w:val="00885C45"/>
    <w:rsid w:val="00885E23"/>
    <w:rsid w:val="00885EC7"/>
    <w:rsid w:val="008860E0"/>
    <w:rsid w:val="00886534"/>
    <w:rsid w:val="0088662A"/>
    <w:rsid w:val="00886730"/>
    <w:rsid w:val="00886BCB"/>
    <w:rsid w:val="00886D9F"/>
    <w:rsid w:val="00886E26"/>
    <w:rsid w:val="008871B5"/>
    <w:rsid w:val="00887518"/>
    <w:rsid w:val="0088759B"/>
    <w:rsid w:val="008876FD"/>
    <w:rsid w:val="00887A7B"/>
    <w:rsid w:val="00887AE1"/>
    <w:rsid w:val="00887D8C"/>
    <w:rsid w:val="0089014C"/>
    <w:rsid w:val="0089021C"/>
    <w:rsid w:val="00890227"/>
    <w:rsid w:val="008902C3"/>
    <w:rsid w:val="008903EB"/>
    <w:rsid w:val="0089050D"/>
    <w:rsid w:val="00890717"/>
    <w:rsid w:val="008907F4"/>
    <w:rsid w:val="00890A8C"/>
    <w:rsid w:val="00890B35"/>
    <w:rsid w:val="00890BA9"/>
    <w:rsid w:val="00890CA5"/>
    <w:rsid w:val="00890D8A"/>
    <w:rsid w:val="00890F41"/>
    <w:rsid w:val="0089133C"/>
    <w:rsid w:val="00891588"/>
    <w:rsid w:val="008915A8"/>
    <w:rsid w:val="00891A54"/>
    <w:rsid w:val="00891BDD"/>
    <w:rsid w:val="00891C50"/>
    <w:rsid w:val="00891EC2"/>
    <w:rsid w:val="00892032"/>
    <w:rsid w:val="008921BB"/>
    <w:rsid w:val="008926E2"/>
    <w:rsid w:val="0089274D"/>
    <w:rsid w:val="00892814"/>
    <w:rsid w:val="0089292D"/>
    <w:rsid w:val="00892AC3"/>
    <w:rsid w:val="00892D45"/>
    <w:rsid w:val="008933F9"/>
    <w:rsid w:val="0089366B"/>
    <w:rsid w:val="008938AE"/>
    <w:rsid w:val="0089396A"/>
    <w:rsid w:val="00893EBB"/>
    <w:rsid w:val="00894097"/>
    <w:rsid w:val="008942E9"/>
    <w:rsid w:val="0089451E"/>
    <w:rsid w:val="00894856"/>
    <w:rsid w:val="00894886"/>
    <w:rsid w:val="00894899"/>
    <w:rsid w:val="008949A0"/>
    <w:rsid w:val="00894FAA"/>
    <w:rsid w:val="0089501E"/>
    <w:rsid w:val="0089505E"/>
    <w:rsid w:val="008957A4"/>
    <w:rsid w:val="0089588A"/>
    <w:rsid w:val="0089588D"/>
    <w:rsid w:val="00895ABE"/>
    <w:rsid w:val="00895CAE"/>
    <w:rsid w:val="00895DA6"/>
    <w:rsid w:val="008960C9"/>
    <w:rsid w:val="0089669A"/>
    <w:rsid w:val="00896802"/>
    <w:rsid w:val="00896911"/>
    <w:rsid w:val="00896BAE"/>
    <w:rsid w:val="00897024"/>
    <w:rsid w:val="008970C8"/>
    <w:rsid w:val="0089712B"/>
    <w:rsid w:val="0089746F"/>
    <w:rsid w:val="008977B7"/>
    <w:rsid w:val="0089782B"/>
    <w:rsid w:val="0089790B"/>
    <w:rsid w:val="00897C18"/>
    <w:rsid w:val="00897D1A"/>
    <w:rsid w:val="00897DFE"/>
    <w:rsid w:val="008A00C7"/>
    <w:rsid w:val="008A013F"/>
    <w:rsid w:val="008A0508"/>
    <w:rsid w:val="008A0571"/>
    <w:rsid w:val="008A06ED"/>
    <w:rsid w:val="008A0B11"/>
    <w:rsid w:val="008A0BF3"/>
    <w:rsid w:val="008A0C9B"/>
    <w:rsid w:val="008A0CB7"/>
    <w:rsid w:val="008A0CFE"/>
    <w:rsid w:val="008A0DA1"/>
    <w:rsid w:val="008A0ED0"/>
    <w:rsid w:val="008A1182"/>
    <w:rsid w:val="008A1299"/>
    <w:rsid w:val="008A13AB"/>
    <w:rsid w:val="008A1411"/>
    <w:rsid w:val="008A17F9"/>
    <w:rsid w:val="008A1BEA"/>
    <w:rsid w:val="008A208F"/>
    <w:rsid w:val="008A250A"/>
    <w:rsid w:val="008A25ED"/>
    <w:rsid w:val="008A28FB"/>
    <w:rsid w:val="008A2901"/>
    <w:rsid w:val="008A291D"/>
    <w:rsid w:val="008A2927"/>
    <w:rsid w:val="008A2E82"/>
    <w:rsid w:val="008A2EE6"/>
    <w:rsid w:val="008A2F99"/>
    <w:rsid w:val="008A3881"/>
    <w:rsid w:val="008A3969"/>
    <w:rsid w:val="008A3C9C"/>
    <w:rsid w:val="008A3DE7"/>
    <w:rsid w:val="008A40A5"/>
    <w:rsid w:val="008A42D3"/>
    <w:rsid w:val="008A480C"/>
    <w:rsid w:val="008A4EAD"/>
    <w:rsid w:val="008A4F01"/>
    <w:rsid w:val="008A4FB1"/>
    <w:rsid w:val="008A51F5"/>
    <w:rsid w:val="008A522C"/>
    <w:rsid w:val="008A5695"/>
    <w:rsid w:val="008A5707"/>
    <w:rsid w:val="008A57DA"/>
    <w:rsid w:val="008A5C29"/>
    <w:rsid w:val="008A5FD1"/>
    <w:rsid w:val="008A6042"/>
    <w:rsid w:val="008A6082"/>
    <w:rsid w:val="008A6A41"/>
    <w:rsid w:val="008A6AB5"/>
    <w:rsid w:val="008A6AF8"/>
    <w:rsid w:val="008A6BEF"/>
    <w:rsid w:val="008A6C85"/>
    <w:rsid w:val="008A6D39"/>
    <w:rsid w:val="008A6F57"/>
    <w:rsid w:val="008A76DD"/>
    <w:rsid w:val="008A7769"/>
    <w:rsid w:val="008A7851"/>
    <w:rsid w:val="008A7991"/>
    <w:rsid w:val="008A7D23"/>
    <w:rsid w:val="008A7FC7"/>
    <w:rsid w:val="008B006C"/>
    <w:rsid w:val="008B02A8"/>
    <w:rsid w:val="008B082F"/>
    <w:rsid w:val="008B09C6"/>
    <w:rsid w:val="008B1132"/>
    <w:rsid w:val="008B11AE"/>
    <w:rsid w:val="008B146C"/>
    <w:rsid w:val="008B14E0"/>
    <w:rsid w:val="008B16B7"/>
    <w:rsid w:val="008B1D61"/>
    <w:rsid w:val="008B1DF9"/>
    <w:rsid w:val="008B1F04"/>
    <w:rsid w:val="008B1FB3"/>
    <w:rsid w:val="008B2284"/>
    <w:rsid w:val="008B22B8"/>
    <w:rsid w:val="008B2575"/>
    <w:rsid w:val="008B260A"/>
    <w:rsid w:val="008B26EB"/>
    <w:rsid w:val="008B283E"/>
    <w:rsid w:val="008B29DF"/>
    <w:rsid w:val="008B2A48"/>
    <w:rsid w:val="008B2A60"/>
    <w:rsid w:val="008B2A86"/>
    <w:rsid w:val="008B2B5D"/>
    <w:rsid w:val="008B2F1D"/>
    <w:rsid w:val="008B311F"/>
    <w:rsid w:val="008B32E2"/>
    <w:rsid w:val="008B330C"/>
    <w:rsid w:val="008B33AC"/>
    <w:rsid w:val="008B33D4"/>
    <w:rsid w:val="008B37B1"/>
    <w:rsid w:val="008B395C"/>
    <w:rsid w:val="008B397B"/>
    <w:rsid w:val="008B39A4"/>
    <w:rsid w:val="008B3CB1"/>
    <w:rsid w:val="008B3CC5"/>
    <w:rsid w:val="008B3CD2"/>
    <w:rsid w:val="008B3DE5"/>
    <w:rsid w:val="008B3E94"/>
    <w:rsid w:val="008B420B"/>
    <w:rsid w:val="008B433C"/>
    <w:rsid w:val="008B4A7B"/>
    <w:rsid w:val="008B4D19"/>
    <w:rsid w:val="008B504E"/>
    <w:rsid w:val="008B51F5"/>
    <w:rsid w:val="008B5334"/>
    <w:rsid w:val="008B541C"/>
    <w:rsid w:val="008B57B3"/>
    <w:rsid w:val="008B5D02"/>
    <w:rsid w:val="008B6273"/>
    <w:rsid w:val="008B673D"/>
    <w:rsid w:val="008B6DA7"/>
    <w:rsid w:val="008B6DDB"/>
    <w:rsid w:val="008B7021"/>
    <w:rsid w:val="008B73B7"/>
    <w:rsid w:val="008B7ACF"/>
    <w:rsid w:val="008B7D2B"/>
    <w:rsid w:val="008B7EE2"/>
    <w:rsid w:val="008C0138"/>
    <w:rsid w:val="008C0818"/>
    <w:rsid w:val="008C0822"/>
    <w:rsid w:val="008C0B9D"/>
    <w:rsid w:val="008C0E68"/>
    <w:rsid w:val="008C1114"/>
    <w:rsid w:val="008C12BF"/>
    <w:rsid w:val="008C1347"/>
    <w:rsid w:val="008C13D0"/>
    <w:rsid w:val="008C1671"/>
    <w:rsid w:val="008C16FB"/>
    <w:rsid w:val="008C1718"/>
    <w:rsid w:val="008C1B7D"/>
    <w:rsid w:val="008C2217"/>
    <w:rsid w:val="008C221D"/>
    <w:rsid w:val="008C296D"/>
    <w:rsid w:val="008C2B91"/>
    <w:rsid w:val="008C3053"/>
    <w:rsid w:val="008C30C7"/>
    <w:rsid w:val="008C32DC"/>
    <w:rsid w:val="008C33CF"/>
    <w:rsid w:val="008C345F"/>
    <w:rsid w:val="008C3481"/>
    <w:rsid w:val="008C3533"/>
    <w:rsid w:val="008C3903"/>
    <w:rsid w:val="008C3AA7"/>
    <w:rsid w:val="008C3B5E"/>
    <w:rsid w:val="008C3C61"/>
    <w:rsid w:val="008C3DFF"/>
    <w:rsid w:val="008C3FA8"/>
    <w:rsid w:val="008C4020"/>
    <w:rsid w:val="008C402A"/>
    <w:rsid w:val="008C40C5"/>
    <w:rsid w:val="008C4291"/>
    <w:rsid w:val="008C42EC"/>
    <w:rsid w:val="008C4515"/>
    <w:rsid w:val="008C4563"/>
    <w:rsid w:val="008C47B0"/>
    <w:rsid w:val="008C4AEF"/>
    <w:rsid w:val="008C4B3A"/>
    <w:rsid w:val="008C4EBA"/>
    <w:rsid w:val="008C5705"/>
    <w:rsid w:val="008C58F4"/>
    <w:rsid w:val="008C5A1C"/>
    <w:rsid w:val="008C5CF1"/>
    <w:rsid w:val="008C5E4D"/>
    <w:rsid w:val="008C6385"/>
    <w:rsid w:val="008C6411"/>
    <w:rsid w:val="008C645A"/>
    <w:rsid w:val="008C6477"/>
    <w:rsid w:val="008C6507"/>
    <w:rsid w:val="008C65B0"/>
    <w:rsid w:val="008C66E4"/>
    <w:rsid w:val="008C68AD"/>
    <w:rsid w:val="008C6BCE"/>
    <w:rsid w:val="008C706B"/>
    <w:rsid w:val="008C7074"/>
    <w:rsid w:val="008C73B1"/>
    <w:rsid w:val="008C73D7"/>
    <w:rsid w:val="008C744A"/>
    <w:rsid w:val="008C7470"/>
    <w:rsid w:val="008C75CE"/>
    <w:rsid w:val="008C7607"/>
    <w:rsid w:val="008C79C3"/>
    <w:rsid w:val="008C7C66"/>
    <w:rsid w:val="008D00A0"/>
    <w:rsid w:val="008D08A6"/>
    <w:rsid w:val="008D0993"/>
    <w:rsid w:val="008D0A1D"/>
    <w:rsid w:val="008D0A76"/>
    <w:rsid w:val="008D0CC7"/>
    <w:rsid w:val="008D0D64"/>
    <w:rsid w:val="008D13A2"/>
    <w:rsid w:val="008D13B3"/>
    <w:rsid w:val="008D14B6"/>
    <w:rsid w:val="008D14EC"/>
    <w:rsid w:val="008D16AE"/>
    <w:rsid w:val="008D17A3"/>
    <w:rsid w:val="008D1A49"/>
    <w:rsid w:val="008D1AC6"/>
    <w:rsid w:val="008D1D34"/>
    <w:rsid w:val="008D1E62"/>
    <w:rsid w:val="008D1F26"/>
    <w:rsid w:val="008D2091"/>
    <w:rsid w:val="008D2163"/>
    <w:rsid w:val="008D230D"/>
    <w:rsid w:val="008D233D"/>
    <w:rsid w:val="008D23F0"/>
    <w:rsid w:val="008D2664"/>
    <w:rsid w:val="008D26F5"/>
    <w:rsid w:val="008D2759"/>
    <w:rsid w:val="008D28DA"/>
    <w:rsid w:val="008D299D"/>
    <w:rsid w:val="008D2A03"/>
    <w:rsid w:val="008D2AA9"/>
    <w:rsid w:val="008D2E02"/>
    <w:rsid w:val="008D2E24"/>
    <w:rsid w:val="008D2E5E"/>
    <w:rsid w:val="008D2E9D"/>
    <w:rsid w:val="008D3874"/>
    <w:rsid w:val="008D3A71"/>
    <w:rsid w:val="008D3AF3"/>
    <w:rsid w:val="008D3D6D"/>
    <w:rsid w:val="008D4391"/>
    <w:rsid w:val="008D4567"/>
    <w:rsid w:val="008D4572"/>
    <w:rsid w:val="008D4B04"/>
    <w:rsid w:val="008D4EB6"/>
    <w:rsid w:val="008D5781"/>
    <w:rsid w:val="008D5894"/>
    <w:rsid w:val="008D5984"/>
    <w:rsid w:val="008D59BF"/>
    <w:rsid w:val="008D59E9"/>
    <w:rsid w:val="008D5C3C"/>
    <w:rsid w:val="008D5DBA"/>
    <w:rsid w:val="008D60FF"/>
    <w:rsid w:val="008D6220"/>
    <w:rsid w:val="008D6287"/>
    <w:rsid w:val="008D65C9"/>
    <w:rsid w:val="008D67F9"/>
    <w:rsid w:val="008D6B0E"/>
    <w:rsid w:val="008D6D9F"/>
    <w:rsid w:val="008D7061"/>
    <w:rsid w:val="008D7110"/>
    <w:rsid w:val="008D73D8"/>
    <w:rsid w:val="008D7471"/>
    <w:rsid w:val="008D76A4"/>
    <w:rsid w:val="008D7850"/>
    <w:rsid w:val="008D7B30"/>
    <w:rsid w:val="008D7B89"/>
    <w:rsid w:val="008D7D21"/>
    <w:rsid w:val="008E0098"/>
    <w:rsid w:val="008E00AB"/>
    <w:rsid w:val="008E0315"/>
    <w:rsid w:val="008E048F"/>
    <w:rsid w:val="008E04BA"/>
    <w:rsid w:val="008E05A1"/>
    <w:rsid w:val="008E08D4"/>
    <w:rsid w:val="008E0BB6"/>
    <w:rsid w:val="008E0E9D"/>
    <w:rsid w:val="008E0FB0"/>
    <w:rsid w:val="008E105C"/>
    <w:rsid w:val="008E10BA"/>
    <w:rsid w:val="008E146B"/>
    <w:rsid w:val="008E158B"/>
    <w:rsid w:val="008E1751"/>
    <w:rsid w:val="008E1900"/>
    <w:rsid w:val="008E1CC5"/>
    <w:rsid w:val="008E1D0D"/>
    <w:rsid w:val="008E1D77"/>
    <w:rsid w:val="008E246D"/>
    <w:rsid w:val="008E25B1"/>
    <w:rsid w:val="008E25CD"/>
    <w:rsid w:val="008E2993"/>
    <w:rsid w:val="008E2AC7"/>
    <w:rsid w:val="008E2B98"/>
    <w:rsid w:val="008E2DD5"/>
    <w:rsid w:val="008E2F30"/>
    <w:rsid w:val="008E318F"/>
    <w:rsid w:val="008E3221"/>
    <w:rsid w:val="008E34F9"/>
    <w:rsid w:val="008E3724"/>
    <w:rsid w:val="008E3B68"/>
    <w:rsid w:val="008E432F"/>
    <w:rsid w:val="008E4AB0"/>
    <w:rsid w:val="008E4BCB"/>
    <w:rsid w:val="008E4CB7"/>
    <w:rsid w:val="008E4D0E"/>
    <w:rsid w:val="008E4D64"/>
    <w:rsid w:val="008E4FC9"/>
    <w:rsid w:val="008E521F"/>
    <w:rsid w:val="008E534D"/>
    <w:rsid w:val="008E57D5"/>
    <w:rsid w:val="008E5830"/>
    <w:rsid w:val="008E59F6"/>
    <w:rsid w:val="008E5CB0"/>
    <w:rsid w:val="008E6354"/>
    <w:rsid w:val="008E63B5"/>
    <w:rsid w:val="008E6446"/>
    <w:rsid w:val="008E6C0B"/>
    <w:rsid w:val="008E6CA7"/>
    <w:rsid w:val="008E718B"/>
    <w:rsid w:val="008E7364"/>
    <w:rsid w:val="008E783D"/>
    <w:rsid w:val="008F03F8"/>
    <w:rsid w:val="008F0595"/>
    <w:rsid w:val="008F095F"/>
    <w:rsid w:val="008F0A9F"/>
    <w:rsid w:val="008F0BC8"/>
    <w:rsid w:val="008F1056"/>
    <w:rsid w:val="008F109B"/>
    <w:rsid w:val="008F15FF"/>
    <w:rsid w:val="008F1746"/>
    <w:rsid w:val="008F1A2E"/>
    <w:rsid w:val="008F1BF5"/>
    <w:rsid w:val="008F1CB7"/>
    <w:rsid w:val="008F1DEF"/>
    <w:rsid w:val="008F214F"/>
    <w:rsid w:val="008F267F"/>
    <w:rsid w:val="008F26EC"/>
    <w:rsid w:val="008F278D"/>
    <w:rsid w:val="008F27E0"/>
    <w:rsid w:val="008F298D"/>
    <w:rsid w:val="008F2B96"/>
    <w:rsid w:val="008F2FC5"/>
    <w:rsid w:val="008F31D6"/>
    <w:rsid w:val="008F3301"/>
    <w:rsid w:val="008F34CA"/>
    <w:rsid w:val="008F3825"/>
    <w:rsid w:val="008F428C"/>
    <w:rsid w:val="008F434E"/>
    <w:rsid w:val="008F43F2"/>
    <w:rsid w:val="008F44F0"/>
    <w:rsid w:val="008F4618"/>
    <w:rsid w:val="008F476B"/>
    <w:rsid w:val="008F4987"/>
    <w:rsid w:val="008F4B5B"/>
    <w:rsid w:val="008F4D6C"/>
    <w:rsid w:val="008F4DCD"/>
    <w:rsid w:val="008F4EE1"/>
    <w:rsid w:val="008F517F"/>
    <w:rsid w:val="008F543F"/>
    <w:rsid w:val="008F5458"/>
    <w:rsid w:val="008F59E8"/>
    <w:rsid w:val="008F5C7E"/>
    <w:rsid w:val="008F62C8"/>
    <w:rsid w:val="008F68C2"/>
    <w:rsid w:val="008F69DF"/>
    <w:rsid w:val="008F7286"/>
    <w:rsid w:val="008F774A"/>
    <w:rsid w:val="008F7C0F"/>
    <w:rsid w:val="008F7C37"/>
    <w:rsid w:val="008F7DB1"/>
    <w:rsid w:val="008F7F4C"/>
    <w:rsid w:val="009001D2"/>
    <w:rsid w:val="0090040C"/>
    <w:rsid w:val="00900426"/>
    <w:rsid w:val="00900668"/>
    <w:rsid w:val="00900765"/>
    <w:rsid w:val="009008A2"/>
    <w:rsid w:val="00900962"/>
    <w:rsid w:val="00900F8E"/>
    <w:rsid w:val="00901082"/>
    <w:rsid w:val="009012EF"/>
    <w:rsid w:val="00901675"/>
    <w:rsid w:val="009019C9"/>
    <w:rsid w:val="0090275E"/>
    <w:rsid w:val="00902796"/>
    <w:rsid w:val="00902D8D"/>
    <w:rsid w:val="009031FF"/>
    <w:rsid w:val="00903279"/>
    <w:rsid w:val="009034C1"/>
    <w:rsid w:val="00903692"/>
    <w:rsid w:val="009036A5"/>
    <w:rsid w:val="0090374F"/>
    <w:rsid w:val="00903799"/>
    <w:rsid w:val="009039A7"/>
    <w:rsid w:val="00903B9D"/>
    <w:rsid w:val="00903C92"/>
    <w:rsid w:val="00904157"/>
    <w:rsid w:val="009042D2"/>
    <w:rsid w:val="009049E5"/>
    <w:rsid w:val="00904AE4"/>
    <w:rsid w:val="00904BF4"/>
    <w:rsid w:val="00904D3E"/>
    <w:rsid w:val="009050CD"/>
    <w:rsid w:val="009056F4"/>
    <w:rsid w:val="0090579A"/>
    <w:rsid w:val="00905EE2"/>
    <w:rsid w:val="009061D5"/>
    <w:rsid w:val="009061F6"/>
    <w:rsid w:val="0090686A"/>
    <w:rsid w:val="009069A0"/>
    <w:rsid w:val="00906DA4"/>
    <w:rsid w:val="0090705B"/>
    <w:rsid w:val="00907281"/>
    <w:rsid w:val="00907741"/>
    <w:rsid w:val="009079EC"/>
    <w:rsid w:val="009079F3"/>
    <w:rsid w:val="00907A30"/>
    <w:rsid w:val="00907D2D"/>
    <w:rsid w:val="0091023D"/>
    <w:rsid w:val="00910305"/>
    <w:rsid w:val="00910358"/>
    <w:rsid w:val="0091075D"/>
    <w:rsid w:val="0091086A"/>
    <w:rsid w:val="00910906"/>
    <w:rsid w:val="009112F3"/>
    <w:rsid w:val="00911371"/>
    <w:rsid w:val="00911427"/>
    <w:rsid w:val="0091173E"/>
    <w:rsid w:val="0091180A"/>
    <w:rsid w:val="00911956"/>
    <w:rsid w:val="00911E85"/>
    <w:rsid w:val="00912007"/>
    <w:rsid w:val="009122F1"/>
    <w:rsid w:val="00912C4C"/>
    <w:rsid w:val="00912C80"/>
    <w:rsid w:val="00912CE8"/>
    <w:rsid w:val="009130AC"/>
    <w:rsid w:val="009133EC"/>
    <w:rsid w:val="0091348A"/>
    <w:rsid w:val="009136AE"/>
    <w:rsid w:val="009136B0"/>
    <w:rsid w:val="009137A0"/>
    <w:rsid w:val="00913B4D"/>
    <w:rsid w:val="00914365"/>
    <w:rsid w:val="009145D3"/>
    <w:rsid w:val="009145F0"/>
    <w:rsid w:val="0091469B"/>
    <w:rsid w:val="00914773"/>
    <w:rsid w:val="00914958"/>
    <w:rsid w:val="00914B75"/>
    <w:rsid w:val="00914D76"/>
    <w:rsid w:val="00914E7C"/>
    <w:rsid w:val="00915032"/>
    <w:rsid w:val="009154A9"/>
    <w:rsid w:val="0091557F"/>
    <w:rsid w:val="00915708"/>
    <w:rsid w:val="0091599F"/>
    <w:rsid w:val="00915A28"/>
    <w:rsid w:val="00915DBB"/>
    <w:rsid w:val="00915E6B"/>
    <w:rsid w:val="00915F97"/>
    <w:rsid w:val="0091602B"/>
    <w:rsid w:val="009166BC"/>
    <w:rsid w:val="00916DFF"/>
    <w:rsid w:val="00916F63"/>
    <w:rsid w:val="00916FC4"/>
    <w:rsid w:val="0091701B"/>
    <w:rsid w:val="00917471"/>
    <w:rsid w:val="00917480"/>
    <w:rsid w:val="0091756C"/>
    <w:rsid w:val="0091768F"/>
    <w:rsid w:val="00917BC0"/>
    <w:rsid w:val="00917BCB"/>
    <w:rsid w:val="00917F2B"/>
    <w:rsid w:val="00917FB3"/>
    <w:rsid w:val="0092025B"/>
    <w:rsid w:val="00920269"/>
    <w:rsid w:val="00920468"/>
    <w:rsid w:val="00920592"/>
    <w:rsid w:val="00920E0D"/>
    <w:rsid w:val="0092109F"/>
    <w:rsid w:val="0092118C"/>
    <w:rsid w:val="00921386"/>
    <w:rsid w:val="00921402"/>
    <w:rsid w:val="00921449"/>
    <w:rsid w:val="00921469"/>
    <w:rsid w:val="00921539"/>
    <w:rsid w:val="00921C05"/>
    <w:rsid w:val="009222F9"/>
    <w:rsid w:val="0092249E"/>
    <w:rsid w:val="00922CA0"/>
    <w:rsid w:val="00922D11"/>
    <w:rsid w:val="00922EB5"/>
    <w:rsid w:val="0092337D"/>
    <w:rsid w:val="00923682"/>
    <w:rsid w:val="00923760"/>
    <w:rsid w:val="009237FC"/>
    <w:rsid w:val="00923820"/>
    <w:rsid w:val="00923859"/>
    <w:rsid w:val="00923A34"/>
    <w:rsid w:val="00923AC9"/>
    <w:rsid w:val="00923E5D"/>
    <w:rsid w:val="0092406B"/>
    <w:rsid w:val="0092409E"/>
    <w:rsid w:val="009242EF"/>
    <w:rsid w:val="009243A6"/>
    <w:rsid w:val="009244F0"/>
    <w:rsid w:val="00924681"/>
    <w:rsid w:val="009246FC"/>
    <w:rsid w:val="0092473D"/>
    <w:rsid w:val="00924F0B"/>
    <w:rsid w:val="00925316"/>
    <w:rsid w:val="00925645"/>
    <w:rsid w:val="009258FD"/>
    <w:rsid w:val="00925926"/>
    <w:rsid w:val="00925931"/>
    <w:rsid w:val="00925AA5"/>
    <w:rsid w:val="00925AD8"/>
    <w:rsid w:val="00925E46"/>
    <w:rsid w:val="00925FF0"/>
    <w:rsid w:val="00926032"/>
    <w:rsid w:val="00926658"/>
    <w:rsid w:val="009266AA"/>
    <w:rsid w:val="00926782"/>
    <w:rsid w:val="009267AE"/>
    <w:rsid w:val="00926B42"/>
    <w:rsid w:val="00926C30"/>
    <w:rsid w:val="00926CAA"/>
    <w:rsid w:val="00926EA5"/>
    <w:rsid w:val="00926FE6"/>
    <w:rsid w:val="00927031"/>
    <w:rsid w:val="00927167"/>
    <w:rsid w:val="009272C3"/>
    <w:rsid w:val="0092745E"/>
    <w:rsid w:val="00927B65"/>
    <w:rsid w:val="00927F8E"/>
    <w:rsid w:val="009301A4"/>
    <w:rsid w:val="00930340"/>
    <w:rsid w:val="009307F6"/>
    <w:rsid w:val="00930D14"/>
    <w:rsid w:val="0093135E"/>
    <w:rsid w:val="00931413"/>
    <w:rsid w:val="00931522"/>
    <w:rsid w:val="0093166F"/>
    <w:rsid w:val="0093169B"/>
    <w:rsid w:val="00931751"/>
    <w:rsid w:val="00931884"/>
    <w:rsid w:val="00931AC9"/>
    <w:rsid w:val="00931D36"/>
    <w:rsid w:val="00932678"/>
    <w:rsid w:val="009328D0"/>
    <w:rsid w:val="00932B45"/>
    <w:rsid w:val="00932C19"/>
    <w:rsid w:val="00932C8B"/>
    <w:rsid w:val="00932CF1"/>
    <w:rsid w:val="00932E08"/>
    <w:rsid w:val="00932F51"/>
    <w:rsid w:val="0093311E"/>
    <w:rsid w:val="00933354"/>
    <w:rsid w:val="009336E8"/>
    <w:rsid w:val="00933807"/>
    <w:rsid w:val="009339E5"/>
    <w:rsid w:val="00933A64"/>
    <w:rsid w:val="00933BBC"/>
    <w:rsid w:val="00933ED0"/>
    <w:rsid w:val="00934343"/>
    <w:rsid w:val="0093441C"/>
    <w:rsid w:val="009346BD"/>
    <w:rsid w:val="00934916"/>
    <w:rsid w:val="00934AEB"/>
    <w:rsid w:val="00934B92"/>
    <w:rsid w:val="00934C60"/>
    <w:rsid w:val="00934C86"/>
    <w:rsid w:val="00934FDA"/>
    <w:rsid w:val="00935BAA"/>
    <w:rsid w:val="00935BC1"/>
    <w:rsid w:val="009360C4"/>
    <w:rsid w:val="009364FF"/>
    <w:rsid w:val="0093653C"/>
    <w:rsid w:val="009366A6"/>
    <w:rsid w:val="009367AD"/>
    <w:rsid w:val="00936D26"/>
    <w:rsid w:val="00936E65"/>
    <w:rsid w:val="00936E67"/>
    <w:rsid w:val="0093722E"/>
    <w:rsid w:val="0093726F"/>
    <w:rsid w:val="00937324"/>
    <w:rsid w:val="00937453"/>
    <w:rsid w:val="009374AD"/>
    <w:rsid w:val="0093797C"/>
    <w:rsid w:val="00937D34"/>
    <w:rsid w:val="00937EA7"/>
    <w:rsid w:val="00937F2A"/>
    <w:rsid w:val="009402F9"/>
    <w:rsid w:val="00940403"/>
    <w:rsid w:val="009405DC"/>
    <w:rsid w:val="0094071E"/>
    <w:rsid w:val="00940751"/>
    <w:rsid w:val="0094077D"/>
    <w:rsid w:val="00940906"/>
    <w:rsid w:val="00940ADE"/>
    <w:rsid w:val="00940B0D"/>
    <w:rsid w:val="00940B1C"/>
    <w:rsid w:val="00940FB2"/>
    <w:rsid w:val="00941A52"/>
    <w:rsid w:val="00941C2A"/>
    <w:rsid w:val="00941CCD"/>
    <w:rsid w:val="00941FD3"/>
    <w:rsid w:val="00942165"/>
    <w:rsid w:val="00942792"/>
    <w:rsid w:val="009429F8"/>
    <w:rsid w:val="00942D02"/>
    <w:rsid w:val="00942FB2"/>
    <w:rsid w:val="009432E0"/>
    <w:rsid w:val="0094334D"/>
    <w:rsid w:val="0094363A"/>
    <w:rsid w:val="00943694"/>
    <w:rsid w:val="00943770"/>
    <w:rsid w:val="009438ED"/>
    <w:rsid w:val="00943B5C"/>
    <w:rsid w:val="00943B9D"/>
    <w:rsid w:val="00943EA0"/>
    <w:rsid w:val="00944065"/>
    <w:rsid w:val="009440C3"/>
    <w:rsid w:val="00944197"/>
    <w:rsid w:val="009449FE"/>
    <w:rsid w:val="00944A01"/>
    <w:rsid w:val="00944E46"/>
    <w:rsid w:val="00944EAE"/>
    <w:rsid w:val="00944FC2"/>
    <w:rsid w:val="00945307"/>
    <w:rsid w:val="009453EF"/>
    <w:rsid w:val="009459F7"/>
    <w:rsid w:val="00945A71"/>
    <w:rsid w:val="00945AE5"/>
    <w:rsid w:val="00945B68"/>
    <w:rsid w:val="00945D9E"/>
    <w:rsid w:val="0094627A"/>
    <w:rsid w:val="00946606"/>
    <w:rsid w:val="009466D1"/>
    <w:rsid w:val="0094680E"/>
    <w:rsid w:val="009468A3"/>
    <w:rsid w:val="00946970"/>
    <w:rsid w:val="00946C08"/>
    <w:rsid w:val="00947087"/>
    <w:rsid w:val="00947588"/>
    <w:rsid w:val="009476FB"/>
    <w:rsid w:val="0094776B"/>
    <w:rsid w:val="00947875"/>
    <w:rsid w:val="009478DB"/>
    <w:rsid w:val="00947A36"/>
    <w:rsid w:val="00947B24"/>
    <w:rsid w:val="00947B30"/>
    <w:rsid w:val="00947CAA"/>
    <w:rsid w:val="00947F35"/>
    <w:rsid w:val="0095003E"/>
    <w:rsid w:val="0095040A"/>
    <w:rsid w:val="00950FBE"/>
    <w:rsid w:val="00951053"/>
    <w:rsid w:val="009510F1"/>
    <w:rsid w:val="0095133F"/>
    <w:rsid w:val="0095146F"/>
    <w:rsid w:val="0095152C"/>
    <w:rsid w:val="0095162E"/>
    <w:rsid w:val="009518EE"/>
    <w:rsid w:val="0095190D"/>
    <w:rsid w:val="00951ABC"/>
    <w:rsid w:val="00951BE9"/>
    <w:rsid w:val="009522DE"/>
    <w:rsid w:val="00952440"/>
    <w:rsid w:val="0095263C"/>
    <w:rsid w:val="00952AB1"/>
    <w:rsid w:val="00952E7D"/>
    <w:rsid w:val="0095331E"/>
    <w:rsid w:val="00953642"/>
    <w:rsid w:val="009537EC"/>
    <w:rsid w:val="00953A9B"/>
    <w:rsid w:val="00953C2D"/>
    <w:rsid w:val="00953E75"/>
    <w:rsid w:val="00953EE8"/>
    <w:rsid w:val="00954041"/>
    <w:rsid w:val="009542DF"/>
    <w:rsid w:val="0095445C"/>
    <w:rsid w:val="00954525"/>
    <w:rsid w:val="00954871"/>
    <w:rsid w:val="00954A5B"/>
    <w:rsid w:val="00954BE9"/>
    <w:rsid w:val="00954FD0"/>
    <w:rsid w:val="00955140"/>
    <w:rsid w:val="00955352"/>
    <w:rsid w:val="00955775"/>
    <w:rsid w:val="0095585E"/>
    <w:rsid w:val="00955D5E"/>
    <w:rsid w:val="00956239"/>
    <w:rsid w:val="00956444"/>
    <w:rsid w:val="0095656D"/>
    <w:rsid w:val="009568F4"/>
    <w:rsid w:val="00956A2D"/>
    <w:rsid w:val="00956BC7"/>
    <w:rsid w:val="00956F48"/>
    <w:rsid w:val="00956F8F"/>
    <w:rsid w:val="00956FA2"/>
    <w:rsid w:val="00957023"/>
    <w:rsid w:val="00957114"/>
    <w:rsid w:val="00957318"/>
    <w:rsid w:val="00957351"/>
    <w:rsid w:val="00957547"/>
    <w:rsid w:val="0095762C"/>
    <w:rsid w:val="00957D62"/>
    <w:rsid w:val="00957E69"/>
    <w:rsid w:val="00957EDF"/>
    <w:rsid w:val="00957F8C"/>
    <w:rsid w:val="00960092"/>
    <w:rsid w:val="00960154"/>
    <w:rsid w:val="0096023A"/>
    <w:rsid w:val="009602DC"/>
    <w:rsid w:val="009604DB"/>
    <w:rsid w:val="0096070E"/>
    <w:rsid w:val="00960799"/>
    <w:rsid w:val="00960864"/>
    <w:rsid w:val="0096094F"/>
    <w:rsid w:val="00960B12"/>
    <w:rsid w:val="009611E2"/>
    <w:rsid w:val="0096154E"/>
    <w:rsid w:val="009617AB"/>
    <w:rsid w:val="009617CC"/>
    <w:rsid w:val="009617DC"/>
    <w:rsid w:val="00961D0D"/>
    <w:rsid w:val="00961D1B"/>
    <w:rsid w:val="009620C3"/>
    <w:rsid w:val="009622AD"/>
    <w:rsid w:val="0096241B"/>
    <w:rsid w:val="00962739"/>
    <w:rsid w:val="00962A5E"/>
    <w:rsid w:val="00962B31"/>
    <w:rsid w:val="00962BE9"/>
    <w:rsid w:val="00962D32"/>
    <w:rsid w:val="00962DAD"/>
    <w:rsid w:val="0096340A"/>
    <w:rsid w:val="00963609"/>
    <w:rsid w:val="0096360C"/>
    <w:rsid w:val="009638B7"/>
    <w:rsid w:val="00963954"/>
    <w:rsid w:val="00963F33"/>
    <w:rsid w:val="0096405B"/>
    <w:rsid w:val="009640BE"/>
    <w:rsid w:val="0096412F"/>
    <w:rsid w:val="009641CB"/>
    <w:rsid w:val="009643FC"/>
    <w:rsid w:val="00964611"/>
    <w:rsid w:val="0096465D"/>
    <w:rsid w:val="0096479C"/>
    <w:rsid w:val="0096495F"/>
    <w:rsid w:val="00964D77"/>
    <w:rsid w:val="00964DF3"/>
    <w:rsid w:val="00965761"/>
    <w:rsid w:val="00965EE9"/>
    <w:rsid w:val="009664B7"/>
    <w:rsid w:val="00966606"/>
    <w:rsid w:val="00966902"/>
    <w:rsid w:val="00966AC4"/>
    <w:rsid w:val="00966BC5"/>
    <w:rsid w:val="00966C19"/>
    <w:rsid w:val="00966DD9"/>
    <w:rsid w:val="009670D6"/>
    <w:rsid w:val="0096725A"/>
    <w:rsid w:val="0096765D"/>
    <w:rsid w:val="0096788B"/>
    <w:rsid w:val="00967992"/>
    <w:rsid w:val="00967C24"/>
    <w:rsid w:val="00967C73"/>
    <w:rsid w:val="00967EAF"/>
    <w:rsid w:val="009700BD"/>
    <w:rsid w:val="009702AA"/>
    <w:rsid w:val="009702FE"/>
    <w:rsid w:val="00970637"/>
    <w:rsid w:val="00970646"/>
    <w:rsid w:val="00970672"/>
    <w:rsid w:val="009707FE"/>
    <w:rsid w:val="00970980"/>
    <w:rsid w:val="00970B60"/>
    <w:rsid w:val="00970D45"/>
    <w:rsid w:val="00970E35"/>
    <w:rsid w:val="00971110"/>
    <w:rsid w:val="00971222"/>
    <w:rsid w:val="00971661"/>
    <w:rsid w:val="009719E8"/>
    <w:rsid w:val="00971F45"/>
    <w:rsid w:val="00972757"/>
    <w:rsid w:val="00972C02"/>
    <w:rsid w:val="009730CC"/>
    <w:rsid w:val="00973288"/>
    <w:rsid w:val="0097340A"/>
    <w:rsid w:val="009738E8"/>
    <w:rsid w:val="00973B03"/>
    <w:rsid w:val="00973B62"/>
    <w:rsid w:val="00973F6F"/>
    <w:rsid w:val="009742D9"/>
    <w:rsid w:val="0097440D"/>
    <w:rsid w:val="00974511"/>
    <w:rsid w:val="009745BD"/>
    <w:rsid w:val="0097479D"/>
    <w:rsid w:val="00974A2E"/>
    <w:rsid w:val="00974D17"/>
    <w:rsid w:val="00974DBC"/>
    <w:rsid w:val="00974F13"/>
    <w:rsid w:val="00975185"/>
    <w:rsid w:val="009753A1"/>
    <w:rsid w:val="00975457"/>
    <w:rsid w:val="009755A4"/>
    <w:rsid w:val="009756B0"/>
    <w:rsid w:val="009756DA"/>
    <w:rsid w:val="00975B4D"/>
    <w:rsid w:val="00975C75"/>
    <w:rsid w:val="00975D79"/>
    <w:rsid w:val="009763CC"/>
    <w:rsid w:val="0097673E"/>
    <w:rsid w:val="00976996"/>
    <w:rsid w:val="00976D55"/>
    <w:rsid w:val="00976F4F"/>
    <w:rsid w:val="009772B5"/>
    <w:rsid w:val="00977455"/>
    <w:rsid w:val="00977579"/>
    <w:rsid w:val="00977719"/>
    <w:rsid w:val="00977A34"/>
    <w:rsid w:val="00977BDC"/>
    <w:rsid w:val="00977DF8"/>
    <w:rsid w:val="00977E1E"/>
    <w:rsid w:val="0098025D"/>
    <w:rsid w:val="00980383"/>
    <w:rsid w:val="009807F0"/>
    <w:rsid w:val="00980855"/>
    <w:rsid w:val="009808EA"/>
    <w:rsid w:val="0098099A"/>
    <w:rsid w:val="00980D10"/>
    <w:rsid w:val="00980E1D"/>
    <w:rsid w:val="00980E80"/>
    <w:rsid w:val="00980FAE"/>
    <w:rsid w:val="00980FF9"/>
    <w:rsid w:val="0098100C"/>
    <w:rsid w:val="00981051"/>
    <w:rsid w:val="009818CA"/>
    <w:rsid w:val="00981DF2"/>
    <w:rsid w:val="00981E7C"/>
    <w:rsid w:val="00981FD5"/>
    <w:rsid w:val="00982256"/>
    <w:rsid w:val="00982393"/>
    <w:rsid w:val="009823FD"/>
    <w:rsid w:val="009825AC"/>
    <w:rsid w:val="00982A5E"/>
    <w:rsid w:val="00982D73"/>
    <w:rsid w:val="00982DBD"/>
    <w:rsid w:val="00983045"/>
    <w:rsid w:val="0098312C"/>
    <w:rsid w:val="009831BB"/>
    <w:rsid w:val="0098341E"/>
    <w:rsid w:val="0098342D"/>
    <w:rsid w:val="00983B7E"/>
    <w:rsid w:val="00983C0C"/>
    <w:rsid w:val="0098462F"/>
    <w:rsid w:val="0098468E"/>
    <w:rsid w:val="00984690"/>
    <w:rsid w:val="009847EF"/>
    <w:rsid w:val="0098496A"/>
    <w:rsid w:val="00984AE0"/>
    <w:rsid w:val="00984DA8"/>
    <w:rsid w:val="00984EAE"/>
    <w:rsid w:val="009850FB"/>
    <w:rsid w:val="00985340"/>
    <w:rsid w:val="009853C1"/>
    <w:rsid w:val="0098574F"/>
    <w:rsid w:val="00985EE0"/>
    <w:rsid w:val="0098614E"/>
    <w:rsid w:val="00986381"/>
    <w:rsid w:val="00986646"/>
    <w:rsid w:val="0098667B"/>
    <w:rsid w:val="009867F1"/>
    <w:rsid w:val="009869B6"/>
    <w:rsid w:val="00986BAB"/>
    <w:rsid w:val="00986DB3"/>
    <w:rsid w:val="00986E0F"/>
    <w:rsid w:val="00986E19"/>
    <w:rsid w:val="00986E21"/>
    <w:rsid w:val="0098708F"/>
    <w:rsid w:val="009878D9"/>
    <w:rsid w:val="00987CA2"/>
    <w:rsid w:val="00987D35"/>
    <w:rsid w:val="00987E70"/>
    <w:rsid w:val="0099044D"/>
    <w:rsid w:val="00990B1C"/>
    <w:rsid w:val="00990B51"/>
    <w:rsid w:val="00990CC0"/>
    <w:rsid w:val="00991085"/>
    <w:rsid w:val="009911BB"/>
    <w:rsid w:val="009912CD"/>
    <w:rsid w:val="0099135B"/>
    <w:rsid w:val="00991775"/>
    <w:rsid w:val="00991815"/>
    <w:rsid w:val="00991E1C"/>
    <w:rsid w:val="00991F49"/>
    <w:rsid w:val="0099218B"/>
    <w:rsid w:val="009923E0"/>
    <w:rsid w:val="009929AF"/>
    <w:rsid w:val="00992AE7"/>
    <w:rsid w:val="00992B2E"/>
    <w:rsid w:val="00992DC3"/>
    <w:rsid w:val="00992DE6"/>
    <w:rsid w:val="00992E96"/>
    <w:rsid w:val="009932D3"/>
    <w:rsid w:val="0099332A"/>
    <w:rsid w:val="009935E0"/>
    <w:rsid w:val="009939F3"/>
    <w:rsid w:val="00993AC4"/>
    <w:rsid w:val="00993CE6"/>
    <w:rsid w:val="00993E6E"/>
    <w:rsid w:val="009941CF"/>
    <w:rsid w:val="0099420C"/>
    <w:rsid w:val="00994453"/>
    <w:rsid w:val="009947EA"/>
    <w:rsid w:val="009947EF"/>
    <w:rsid w:val="00994AC7"/>
    <w:rsid w:val="00994ACD"/>
    <w:rsid w:val="00994EAE"/>
    <w:rsid w:val="00995614"/>
    <w:rsid w:val="0099592C"/>
    <w:rsid w:val="00995B0C"/>
    <w:rsid w:val="00995B9E"/>
    <w:rsid w:val="00995CA2"/>
    <w:rsid w:val="00995D43"/>
    <w:rsid w:val="009962E9"/>
    <w:rsid w:val="00996326"/>
    <w:rsid w:val="009966BD"/>
    <w:rsid w:val="00996C85"/>
    <w:rsid w:val="00996D64"/>
    <w:rsid w:val="00997139"/>
    <w:rsid w:val="0099742C"/>
    <w:rsid w:val="00997721"/>
    <w:rsid w:val="0099776B"/>
    <w:rsid w:val="009977C8"/>
    <w:rsid w:val="009979E9"/>
    <w:rsid w:val="009A0032"/>
    <w:rsid w:val="009A0205"/>
    <w:rsid w:val="009A030C"/>
    <w:rsid w:val="009A04B9"/>
    <w:rsid w:val="009A05FE"/>
    <w:rsid w:val="009A083E"/>
    <w:rsid w:val="009A0CCA"/>
    <w:rsid w:val="009A0DB4"/>
    <w:rsid w:val="009A0E46"/>
    <w:rsid w:val="009A1059"/>
    <w:rsid w:val="009A1123"/>
    <w:rsid w:val="009A151A"/>
    <w:rsid w:val="009A1AC4"/>
    <w:rsid w:val="009A1B91"/>
    <w:rsid w:val="009A1DC4"/>
    <w:rsid w:val="009A1E2F"/>
    <w:rsid w:val="009A2039"/>
    <w:rsid w:val="009A203F"/>
    <w:rsid w:val="009A29B1"/>
    <w:rsid w:val="009A3022"/>
    <w:rsid w:val="009A38F5"/>
    <w:rsid w:val="009A3A79"/>
    <w:rsid w:val="009A3CEA"/>
    <w:rsid w:val="009A3E7A"/>
    <w:rsid w:val="009A4B3F"/>
    <w:rsid w:val="009A4BCB"/>
    <w:rsid w:val="009A4E4D"/>
    <w:rsid w:val="009A5073"/>
    <w:rsid w:val="009A50F5"/>
    <w:rsid w:val="009A5347"/>
    <w:rsid w:val="009A5472"/>
    <w:rsid w:val="009A5799"/>
    <w:rsid w:val="009A59E8"/>
    <w:rsid w:val="009A5C10"/>
    <w:rsid w:val="009A5CF0"/>
    <w:rsid w:val="009A6001"/>
    <w:rsid w:val="009A6076"/>
    <w:rsid w:val="009A6A1A"/>
    <w:rsid w:val="009A6BEB"/>
    <w:rsid w:val="009A6D96"/>
    <w:rsid w:val="009A708C"/>
    <w:rsid w:val="009A7690"/>
    <w:rsid w:val="009A7CC1"/>
    <w:rsid w:val="009B00E0"/>
    <w:rsid w:val="009B0206"/>
    <w:rsid w:val="009B043F"/>
    <w:rsid w:val="009B0627"/>
    <w:rsid w:val="009B0766"/>
    <w:rsid w:val="009B0AF8"/>
    <w:rsid w:val="009B0DC7"/>
    <w:rsid w:val="009B1349"/>
    <w:rsid w:val="009B1414"/>
    <w:rsid w:val="009B14E5"/>
    <w:rsid w:val="009B1606"/>
    <w:rsid w:val="009B189F"/>
    <w:rsid w:val="009B199B"/>
    <w:rsid w:val="009B1B9F"/>
    <w:rsid w:val="009B1F12"/>
    <w:rsid w:val="009B1FF3"/>
    <w:rsid w:val="009B20CA"/>
    <w:rsid w:val="009B214D"/>
    <w:rsid w:val="009B2995"/>
    <w:rsid w:val="009B2E7F"/>
    <w:rsid w:val="009B30E6"/>
    <w:rsid w:val="009B3295"/>
    <w:rsid w:val="009B34E9"/>
    <w:rsid w:val="009B3679"/>
    <w:rsid w:val="009B3B18"/>
    <w:rsid w:val="009B3BF0"/>
    <w:rsid w:val="009B3C6C"/>
    <w:rsid w:val="009B44E2"/>
    <w:rsid w:val="009B46F9"/>
    <w:rsid w:val="009B4B95"/>
    <w:rsid w:val="009B524E"/>
    <w:rsid w:val="009B52F7"/>
    <w:rsid w:val="009B596E"/>
    <w:rsid w:val="009B5A05"/>
    <w:rsid w:val="009B5BE3"/>
    <w:rsid w:val="009B5ED2"/>
    <w:rsid w:val="009B5F8C"/>
    <w:rsid w:val="009B6152"/>
    <w:rsid w:val="009B6349"/>
    <w:rsid w:val="009B65D4"/>
    <w:rsid w:val="009B65EA"/>
    <w:rsid w:val="009B6B94"/>
    <w:rsid w:val="009B6FD1"/>
    <w:rsid w:val="009B720B"/>
    <w:rsid w:val="009B7527"/>
    <w:rsid w:val="009B78F8"/>
    <w:rsid w:val="009B7BDA"/>
    <w:rsid w:val="009B7E03"/>
    <w:rsid w:val="009B7F7F"/>
    <w:rsid w:val="009C0151"/>
    <w:rsid w:val="009C048E"/>
    <w:rsid w:val="009C0846"/>
    <w:rsid w:val="009C0AD7"/>
    <w:rsid w:val="009C0DA0"/>
    <w:rsid w:val="009C0E2F"/>
    <w:rsid w:val="009C10A0"/>
    <w:rsid w:val="009C139F"/>
    <w:rsid w:val="009C1943"/>
    <w:rsid w:val="009C1A43"/>
    <w:rsid w:val="009C1A94"/>
    <w:rsid w:val="009C1CA5"/>
    <w:rsid w:val="009C1D5F"/>
    <w:rsid w:val="009C1D69"/>
    <w:rsid w:val="009C1E54"/>
    <w:rsid w:val="009C1EA7"/>
    <w:rsid w:val="009C1F26"/>
    <w:rsid w:val="009C2208"/>
    <w:rsid w:val="009C24A7"/>
    <w:rsid w:val="009C24C6"/>
    <w:rsid w:val="009C2916"/>
    <w:rsid w:val="009C2A02"/>
    <w:rsid w:val="009C2A62"/>
    <w:rsid w:val="009C2D27"/>
    <w:rsid w:val="009C2D59"/>
    <w:rsid w:val="009C2E13"/>
    <w:rsid w:val="009C2E4D"/>
    <w:rsid w:val="009C2F0C"/>
    <w:rsid w:val="009C3360"/>
    <w:rsid w:val="009C34C7"/>
    <w:rsid w:val="009C36EE"/>
    <w:rsid w:val="009C3810"/>
    <w:rsid w:val="009C3942"/>
    <w:rsid w:val="009C3EBA"/>
    <w:rsid w:val="009C4026"/>
    <w:rsid w:val="009C4274"/>
    <w:rsid w:val="009C450B"/>
    <w:rsid w:val="009C4808"/>
    <w:rsid w:val="009C49A3"/>
    <w:rsid w:val="009C4DCD"/>
    <w:rsid w:val="009C4FAD"/>
    <w:rsid w:val="009C513B"/>
    <w:rsid w:val="009C52E4"/>
    <w:rsid w:val="009C53EF"/>
    <w:rsid w:val="009C565E"/>
    <w:rsid w:val="009C56F7"/>
    <w:rsid w:val="009C5B38"/>
    <w:rsid w:val="009C5FB2"/>
    <w:rsid w:val="009C62A3"/>
    <w:rsid w:val="009C634C"/>
    <w:rsid w:val="009C64DE"/>
    <w:rsid w:val="009C6816"/>
    <w:rsid w:val="009C68C3"/>
    <w:rsid w:val="009C69E1"/>
    <w:rsid w:val="009C6B1C"/>
    <w:rsid w:val="009C6CA7"/>
    <w:rsid w:val="009C6FC2"/>
    <w:rsid w:val="009C6FE4"/>
    <w:rsid w:val="009C7306"/>
    <w:rsid w:val="009C75E7"/>
    <w:rsid w:val="009C7647"/>
    <w:rsid w:val="009C779D"/>
    <w:rsid w:val="009C77C0"/>
    <w:rsid w:val="009C7C27"/>
    <w:rsid w:val="009C7D92"/>
    <w:rsid w:val="009C7E9F"/>
    <w:rsid w:val="009C7ECB"/>
    <w:rsid w:val="009C7F0D"/>
    <w:rsid w:val="009D035A"/>
    <w:rsid w:val="009D0491"/>
    <w:rsid w:val="009D0CAB"/>
    <w:rsid w:val="009D1015"/>
    <w:rsid w:val="009D118F"/>
    <w:rsid w:val="009D11D7"/>
    <w:rsid w:val="009D1580"/>
    <w:rsid w:val="009D15BB"/>
    <w:rsid w:val="009D1AE0"/>
    <w:rsid w:val="009D1F9A"/>
    <w:rsid w:val="009D2145"/>
    <w:rsid w:val="009D2737"/>
    <w:rsid w:val="009D2863"/>
    <w:rsid w:val="009D297F"/>
    <w:rsid w:val="009D2AFB"/>
    <w:rsid w:val="009D2ED6"/>
    <w:rsid w:val="009D2EFB"/>
    <w:rsid w:val="009D31D2"/>
    <w:rsid w:val="009D3395"/>
    <w:rsid w:val="009D341B"/>
    <w:rsid w:val="009D34B4"/>
    <w:rsid w:val="009D393F"/>
    <w:rsid w:val="009D3954"/>
    <w:rsid w:val="009D3A31"/>
    <w:rsid w:val="009D406B"/>
    <w:rsid w:val="009D4512"/>
    <w:rsid w:val="009D458B"/>
    <w:rsid w:val="009D4648"/>
    <w:rsid w:val="009D465A"/>
    <w:rsid w:val="009D46F0"/>
    <w:rsid w:val="009D4824"/>
    <w:rsid w:val="009D4876"/>
    <w:rsid w:val="009D4BAA"/>
    <w:rsid w:val="009D4C16"/>
    <w:rsid w:val="009D4DF1"/>
    <w:rsid w:val="009D4FEA"/>
    <w:rsid w:val="009D54BF"/>
    <w:rsid w:val="009D55DD"/>
    <w:rsid w:val="009D5810"/>
    <w:rsid w:val="009D5B6F"/>
    <w:rsid w:val="009D5BB1"/>
    <w:rsid w:val="009D601B"/>
    <w:rsid w:val="009D6051"/>
    <w:rsid w:val="009D61CE"/>
    <w:rsid w:val="009D6208"/>
    <w:rsid w:val="009D62C0"/>
    <w:rsid w:val="009D6810"/>
    <w:rsid w:val="009D6A71"/>
    <w:rsid w:val="009D6A92"/>
    <w:rsid w:val="009D6AE6"/>
    <w:rsid w:val="009D6C20"/>
    <w:rsid w:val="009D6C40"/>
    <w:rsid w:val="009D6CBE"/>
    <w:rsid w:val="009D6E47"/>
    <w:rsid w:val="009D6F5A"/>
    <w:rsid w:val="009D712D"/>
    <w:rsid w:val="009D7232"/>
    <w:rsid w:val="009D7827"/>
    <w:rsid w:val="009D7A7C"/>
    <w:rsid w:val="009D7B44"/>
    <w:rsid w:val="009D7E4D"/>
    <w:rsid w:val="009E022D"/>
    <w:rsid w:val="009E03E1"/>
    <w:rsid w:val="009E04FB"/>
    <w:rsid w:val="009E05C2"/>
    <w:rsid w:val="009E0628"/>
    <w:rsid w:val="009E09DF"/>
    <w:rsid w:val="009E0F62"/>
    <w:rsid w:val="009E1022"/>
    <w:rsid w:val="009E13AD"/>
    <w:rsid w:val="009E14E6"/>
    <w:rsid w:val="009E1709"/>
    <w:rsid w:val="009E1783"/>
    <w:rsid w:val="009E1B0E"/>
    <w:rsid w:val="009E1E62"/>
    <w:rsid w:val="009E244E"/>
    <w:rsid w:val="009E26BC"/>
    <w:rsid w:val="009E2728"/>
    <w:rsid w:val="009E287E"/>
    <w:rsid w:val="009E2B7D"/>
    <w:rsid w:val="009E2BD2"/>
    <w:rsid w:val="009E2F37"/>
    <w:rsid w:val="009E2FC5"/>
    <w:rsid w:val="009E3369"/>
    <w:rsid w:val="009E3769"/>
    <w:rsid w:val="009E3810"/>
    <w:rsid w:val="009E3941"/>
    <w:rsid w:val="009E398A"/>
    <w:rsid w:val="009E3A9D"/>
    <w:rsid w:val="009E3ABE"/>
    <w:rsid w:val="009E3BCA"/>
    <w:rsid w:val="009E3C8C"/>
    <w:rsid w:val="009E3E2E"/>
    <w:rsid w:val="009E4171"/>
    <w:rsid w:val="009E4572"/>
    <w:rsid w:val="009E4BAF"/>
    <w:rsid w:val="009E4D3F"/>
    <w:rsid w:val="009E54E1"/>
    <w:rsid w:val="009E5790"/>
    <w:rsid w:val="009E57DD"/>
    <w:rsid w:val="009E58D7"/>
    <w:rsid w:val="009E5B44"/>
    <w:rsid w:val="009E5C7B"/>
    <w:rsid w:val="009E6088"/>
    <w:rsid w:val="009E61FB"/>
    <w:rsid w:val="009E65FF"/>
    <w:rsid w:val="009E6973"/>
    <w:rsid w:val="009E6F28"/>
    <w:rsid w:val="009E7593"/>
    <w:rsid w:val="009E76A3"/>
    <w:rsid w:val="009E7831"/>
    <w:rsid w:val="009E789A"/>
    <w:rsid w:val="009F0291"/>
    <w:rsid w:val="009F0440"/>
    <w:rsid w:val="009F0757"/>
    <w:rsid w:val="009F084B"/>
    <w:rsid w:val="009F08FE"/>
    <w:rsid w:val="009F0D7C"/>
    <w:rsid w:val="009F0EEF"/>
    <w:rsid w:val="009F1059"/>
    <w:rsid w:val="009F198B"/>
    <w:rsid w:val="009F1BDD"/>
    <w:rsid w:val="009F1C53"/>
    <w:rsid w:val="009F1E71"/>
    <w:rsid w:val="009F227E"/>
    <w:rsid w:val="009F2817"/>
    <w:rsid w:val="009F2E8D"/>
    <w:rsid w:val="009F2EA9"/>
    <w:rsid w:val="009F2F7A"/>
    <w:rsid w:val="009F3458"/>
    <w:rsid w:val="009F3646"/>
    <w:rsid w:val="009F3756"/>
    <w:rsid w:val="009F3892"/>
    <w:rsid w:val="009F3B81"/>
    <w:rsid w:val="009F3FAF"/>
    <w:rsid w:val="009F44BC"/>
    <w:rsid w:val="009F467B"/>
    <w:rsid w:val="009F491F"/>
    <w:rsid w:val="009F4AC9"/>
    <w:rsid w:val="009F4E8E"/>
    <w:rsid w:val="009F541E"/>
    <w:rsid w:val="009F543A"/>
    <w:rsid w:val="009F5799"/>
    <w:rsid w:val="009F5825"/>
    <w:rsid w:val="009F58B6"/>
    <w:rsid w:val="009F5CA8"/>
    <w:rsid w:val="009F5E61"/>
    <w:rsid w:val="009F5F16"/>
    <w:rsid w:val="009F5FBA"/>
    <w:rsid w:val="009F615E"/>
    <w:rsid w:val="009F6287"/>
    <w:rsid w:val="009F62F1"/>
    <w:rsid w:val="009F6453"/>
    <w:rsid w:val="009F65A0"/>
    <w:rsid w:val="009F67A0"/>
    <w:rsid w:val="009F67E7"/>
    <w:rsid w:val="009F6875"/>
    <w:rsid w:val="009F6C61"/>
    <w:rsid w:val="009F6D20"/>
    <w:rsid w:val="009F6F29"/>
    <w:rsid w:val="009F6FDC"/>
    <w:rsid w:val="009F7173"/>
    <w:rsid w:val="009F7377"/>
    <w:rsid w:val="009F7754"/>
    <w:rsid w:val="009F783E"/>
    <w:rsid w:val="009F78A9"/>
    <w:rsid w:val="009F7B0A"/>
    <w:rsid w:val="009F7F3D"/>
    <w:rsid w:val="00A0069F"/>
    <w:rsid w:val="00A00927"/>
    <w:rsid w:val="00A00D96"/>
    <w:rsid w:val="00A00E92"/>
    <w:rsid w:val="00A01324"/>
    <w:rsid w:val="00A016D6"/>
    <w:rsid w:val="00A01828"/>
    <w:rsid w:val="00A0185B"/>
    <w:rsid w:val="00A0193B"/>
    <w:rsid w:val="00A01E19"/>
    <w:rsid w:val="00A01E38"/>
    <w:rsid w:val="00A0211E"/>
    <w:rsid w:val="00A0229A"/>
    <w:rsid w:val="00A0272F"/>
    <w:rsid w:val="00A0273A"/>
    <w:rsid w:val="00A02D1D"/>
    <w:rsid w:val="00A02D53"/>
    <w:rsid w:val="00A02DD4"/>
    <w:rsid w:val="00A02E97"/>
    <w:rsid w:val="00A02EB3"/>
    <w:rsid w:val="00A03226"/>
    <w:rsid w:val="00A03615"/>
    <w:rsid w:val="00A037AB"/>
    <w:rsid w:val="00A03B50"/>
    <w:rsid w:val="00A03C01"/>
    <w:rsid w:val="00A0408F"/>
    <w:rsid w:val="00A0427F"/>
    <w:rsid w:val="00A04372"/>
    <w:rsid w:val="00A04636"/>
    <w:rsid w:val="00A04762"/>
    <w:rsid w:val="00A04B78"/>
    <w:rsid w:val="00A04BD6"/>
    <w:rsid w:val="00A04CE7"/>
    <w:rsid w:val="00A04DBB"/>
    <w:rsid w:val="00A05044"/>
    <w:rsid w:val="00A052E6"/>
    <w:rsid w:val="00A054E7"/>
    <w:rsid w:val="00A0554B"/>
    <w:rsid w:val="00A05574"/>
    <w:rsid w:val="00A05964"/>
    <w:rsid w:val="00A05BCF"/>
    <w:rsid w:val="00A05D9C"/>
    <w:rsid w:val="00A05ED0"/>
    <w:rsid w:val="00A05F09"/>
    <w:rsid w:val="00A06275"/>
    <w:rsid w:val="00A063D5"/>
    <w:rsid w:val="00A06408"/>
    <w:rsid w:val="00A0645A"/>
    <w:rsid w:val="00A06461"/>
    <w:rsid w:val="00A06559"/>
    <w:rsid w:val="00A0685C"/>
    <w:rsid w:val="00A06944"/>
    <w:rsid w:val="00A06AAD"/>
    <w:rsid w:val="00A06B07"/>
    <w:rsid w:val="00A06B63"/>
    <w:rsid w:val="00A06E68"/>
    <w:rsid w:val="00A06FC6"/>
    <w:rsid w:val="00A07181"/>
    <w:rsid w:val="00A071FE"/>
    <w:rsid w:val="00A0738C"/>
    <w:rsid w:val="00A07531"/>
    <w:rsid w:val="00A078C6"/>
    <w:rsid w:val="00A079AF"/>
    <w:rsid w:val="00A07ADA"/>
    <w:rsid w:val="00A07DC0"/>
    <w:rsid w:val="00A07E0F"/>
    <w:rsid w:val="00A07FB3"/>
    <w:rsid w:val="00A10284"/>
    <w:rsid w:val="00A102C6"/>
    <w:rsid w:val="00A10317"/>
    <w:rsid w:val="00A1042D"/>
    <w:rsid w:val="00A1087F"/>
    <w:rsid w:val="00A1116B"/>
    <w:rsid w:val="00A112B1"/>
    <w:rsid w:val="00A11735"/>
    <w:rsid w:val="00A11A42"/>
    <w:rsid w:val="00A11A69"/>
    <w:rsid w:val="00A11B1F"/>
    <w:rsid w:val="00A11B60"/>
    <w:rsid w:val="00A12326"/>
    <w:rsid w:val="00A1269E"/>
    <w:rsid w:val="00A127BB"/>
    <w:rsid w:val="00A12854"/>
    <w:rsid w:val="00A129EC"/>
    <w:rsid w:val="00A12A31"/>
    <w:rsid w:val="00A12CA8"/>
    <w:rsid w:val="00A12F9A"/>
    <w:rsid w:val="00A1332E"/>
    <w:rsid w:val="00A1335C"/>
    <w:rsid w:val="00A13614"/>
    <w:rsid w:val="00A1367F"/>
    <w:rsid w:val="00A136CE"/>
    <w:rsid w:val="00A13703"/>
    <w:rsid w:val="00A13974"/>
    <w:rsid w:val="00A13B12"/>
    <w:rsid w:val="00A13DA1"/>
    <w:rsid w:val="00A13E4B"/>
    <w:rsid w:val="00A1404A"/>
    <w:rsid w:val="00A1414D"/>
    <w:rsid w:val="00A1458A"/>
    <w:rsid w:val="00A14896"/>
    <w:rsid w:val="00A14A34"/>
    <w:rsid w:val="00A14D33"/>
    <w:rsid w:val="00A14D5D"/>
    <w:rsid w:val="00A156D3"/>
    <w:rsid w:val="00A159BD"/>
    <w:rsid w:val="00A15EC8"/>
    <w:rsid w:val="00A1623C"/>
    <w:rsid w:val="00A163D5"/>
    <w:rsid w:val="00A1654E"/>
    <w:rsid w:val="00A16871"/>
    <w:rsid w:val="00A16965"/>
    <w:rsid w:val="00A1721B"/>
    <w:rsid w:val="00A172DC"/>
    <w:rsid w:val="00A17580"/>
    <w:rsid w:val="00A17801"/>
    <w:rsid w:val="00A1798C"/>
    <w:rsid w:val="00A17B72"/>
    <w:rsid w:val="00A200FD"/>
    <w:rsid w:val="00A201AF"/>
    <w:rsid w:val="00A20350"/>
    <w:rsid w:val="00A2094C"/>
    <w:rsid w:val="00A20E26"/>
    <w:rsid w:val="00A212A8"/>
    <w:rsid w:val="00A2136C"/>
    <w:rsid w:val="00A215D1"/>
    <w:rsid w:val="00A2199A"/>
    <w:rsid w:val="00A21C28"/>
    <w:rsid w:val="00A21FE5"/>
    <w:rsid w:val="00A2214A"/>
    <w:rsid w:val="00A22236"/>
    <w:rsid w:val="00A22957"/>
    <w:rsid w:val="00A22966"/>
    <w:rsid w:val="00A22A6E"/>
    <w:rsid w:val="00A22ABB"/>
    <w:rsid w:val="00A22B9F"/>
    <w:rsid w:val="00A22D5D"/>
    <w:rsid w:val="00A23053"/>
    <w:rsid w:val="00A2331F"/>
    <w:rsid w:val="00A23418"/>
    <w:rsid w:val="00A23503"/>
    <w:rsid w:val="00A2355E"/>
    <w:rsid w:val="00A238B6"/>
    <w:rsid w:val="00A23A63"/>
    <w:rsid w:val="00A23B14"/>
    <w:rsid w:val="00A23B20"/>
    <w:rsid w:val="00A2409A"/>
    <w:rsid w:val="00A24522"/>
    <w:rsid w:val="00A2464B"/>
    <w:rsid w:val="00A246C6"/>
    <w:rsid w:val="00A24AD8"/>
    <w:rsid w:val="00A24B05"/>
    <w:rsid w:val="00A24C25"/>
    <w:rsid w:val="00A251A3"/>
    <w:rsid w:val="00A251D4"/>
    <w:rsid w:val="00A252C9"/>
    <w:rsid w:val="00A2543C"/>
    <w:rsid w:val="00A25715"/>
    <w:rsid w:val="00A2586A"/>
    <w:rsid w:val="00A25872"/>
    <w:rsid w:val="00A25884"/>
    <w:rsid w:val="00A2589D"/>
    <w:rsid w:val="00A25A5F"/>
    <w:rsid w:val="00A25AAB"/>
    <w:rsid w:val="00A25B36"/>
    <w:rsid w:val="00A25E89"/>
    <w:rsid w:val="00A25EAE"/>
    <w:rsid w:val="00A25EF6"/>
    <w:rsid w:val="00A260A5"/>
    <w:rsid w:val="00A260B5"/>
    <w:rsid w:val="00A260D7"/>
    <w:rsid w:val="00A261CE"/>
    <w:rsid w:val="00A2663F"/>
    <w:rsid w:val="00A26729"/>
    <w:rsid w:val="00A26876"/>
    <w:rsid w:val="00A26889"/>
    <w:rsid w:val="00A26BD7"/>
    <w:rsid w:val="00A26C5D"/>
    <w:rsid w:val="00A26EDB"/>
    <w:rsid w:val="00A2707A"/>
    <w:rsid w:val="00A27142"/>
    <w:rsid w:val="00A275C3"/>
    <w:rsid w:val="00A276B1"/>
    <w:rsid w:val="00A277E6"/>
    <w:rsid w:val="00A27C56"/>
    <w:rsid w:val="00A27D91"/>
    <w:rsid w:val="00A3034C"/>
    <w:rsid w:val="00A304AE"/>
    <w:rsid w:val="00A30B52"/>
    <w:rsid w:val="00A30BE3"/>
    <w:rsid w:val="00A30C20"/>
    <w:rsid w:val="00A30FED"/>
    <w:rsid w:val="00A3146C"/>
    <w:rsid w:val="00A315F2"/>
    <w:rsid w:val="00A31673"/>
    <w:rsid w:val="00A319E3"/>
    <w:rsid w:val="00A31AC5"/>
    <w:rsid w:val="00A31ED5"/>
    <w:rsid w:val="00A31FF0"/>
    <w:rsid w:val="00A32375"/>
    <w:rsid w:val="00A323B0"/>
    <w:rsid w:val="00A323CA"/>
    <w:rsid w:val="00A32630"/>
    <w:rsid w:val="00A32BFE"/>
    <w:rsid w:val="00A32C7B"/>
    <w:rsid w:val="00A33147"/>
    <w:rsid w:val="00A33CB2"/>
    <w:rsid w:val="00A33EA7"/>
    <w:rsid w:val="00A340F8"/>
    <w:rsid w:val="00A341DE"/>
    <w:rsid w:val="00A34515"/>
    <w:rsid w:val="00A34790"/>
    <w:rsid w:val="00A34D78"/>
    <w:rsid w:val="00A34E34"/>
    <w:rsid w:val="00A35600"/>
    <w:rsid w:val="00A35ACE"/>
    <w:rsid w:val="00A35AD6"/>
    <w:rsid w:val="00A35C87"/>
    <w:rsid w:val="00A364AC"/>
    <w:rsid w:val="00A36F52"/>
    <w:rsid w:val="00A370A8"/>
    <w:rsid w:val="00A376C9"/>
    <w:rsid w:val="00A3773C"/>
    <w:rsid w:val="00A37998"/>
    <w:rsid w:val="00A3799B"/>
    <w:rsid w:val="00A37D73"/>
    <w:rsid w:val="00A37EAA"/>
    <w:rsid w:val="00A37EB6"/>
    <w:rsid w:val="00A37F66"/>
    <w:rsid w:val="00A40171"/>
    <w:rsid w:val="00A401A8"/>
    <w:rsid w:val="00A40220"/>
    <w:rsid w:val="00A402DF"/>
    <w:rsid w:val="00A406C1"/>
    <w:rsid w:val="00A408C0"/>
    <w:rsid w:val="00A40E6C"/>
    <w:rsid w:val="00A40F9B"/>
    <w:rsid w:val="00A411A9"/>
    <w:rsid w:val="00A4132E"/>
    <w:rsid w:val="00A413FE"/>
    <w:rsid w:val="00A416C5"/>
    <w:rsid w:val="00A418B3"/>
    <w:rsid w:val="00A41919"/>
    <w:rsid w:val="00A41B42"/>
    <w:rsid w:val="00A41DF8"/>
    <w:rsid w:val="00A41E07"/>
    <w:rsid w:val="00A41F71"/>
    <w:rsid w:val="00A42199"/>
    <w:rsid w:val="00A4224D"/>
    <w:rsid w:val="00A422D6"/>
    <w:rsid w:val="00A423AF"/>
    <w:rsid w:val="00A42566"/>
    <w:rsid w:val="00A4257D"/>
    <w:rsid w:val="00A4272D"/>
    <w:rsid w:val="00A42935"/>
    <w:rsid w:val="00A42E3B"/>
    <w:rsid w:val="00A43005"/>
    <w:rsid w:val="00A434BA"/>
    <w:rsid w:val="00A43B56"/>
    <w:rsid w:val="00A43BEB"/>
    <w:rsid w:val="00A43CA8"/>
    <w:rsid w:val="00A43DC8"/>
    <w:rsid w:val="00A43E46"/>
    <w:rsid w:val="00A43F83"/>
    <w:rsid w:val="00A443F8"/>
    <w:rsid w:val="00A4453B"/>
    <w:rsid w:val="00A44687"/>
    <w:rsid w:val="00A44690"/>
    <w:rsid w:val="00A446F4"/>
    <w:rsid w:val="00A447BE"/>
    <w:rsid w:val="00A44A6F"/>
    <w:rsid w:val="00A4530C"/>
    <w:rsid w:val="00A4560E"/>
    <w:rsid w:val="00A45862"/>
    <w:rsid w:val="00A45F2A"/>
    <w:rsid w:val="00A45FBE"/>
    <w:rsid w:val="00A46248"/>
    <w:rsid w:val="00A462AC"/>
    <w:rsid w:val="00A464B9"/>
    <w:rsid w:val="00A465E6"/>
    <w:rsid w:val="00A46623"/>
    <w:rsid w:val="00A467EA"/>
    <w:rsid w:val="00A46C57"/>
    <w:rsid w:val="00A46CBB"/>
    <w:rsid w:val="00A470DB"/>
    <w:rsid w:val="00A473F9"/>
    <w:rsid w:val="00A4770A"/>
    <w:rsid w:val="00A478C2"/>
    <w:rsid w:val="00A47C32"/>
    <w:rsid w:val="00A47C5B"/>
    <w:rsid w:val="00A47C82"/>
    <w:rsid w:val="00A503E9"/>
    <w:rsid w:val="00A504AC"/>
    <w:rsid w:val="00A50876"/>
    <w:rsid w:val="00A508EE"/>
    <w:rsid w:val="00A50AAD"/>
    <w:rsid w:val="00A50C7F"/>
    <w:rsid w:val="00A50CB4"/>
    <w:rsid w:val="00A50CC5"/>
    <w:rsid w:val="00A50DA3"/>
    <w:rsid w:val="00A510EC"/>
    <w:rsid w:val="00A5111D"/>
    <w:rsid w:val="00A512F0"/>
    <w:rsid w:val="00A51409"/>
    <w:rsid w:val="00A51535"/>
    <w:rsid w:val="00A517A1"/>
    <w:rsid w:val="00A51E32"/>
    <w:rsid w:val="00A522A1"/>
    <w:rsid w:val="00A52432"/>
    <w:rsid w:val="00A52679"/>
    <w:rsid w:val="00A52B2D"/>
    <w:rsid w:val="00A52C7C"/>
    <w:rsid w:val="00A52DD8"/>
    <w:rsid w:val="00A53136"/>
    <w:rsid w:val="00A53482"/>
    <w:rsid w:val="00A53495"/>
    <w:rsid w:val="00A5355D"/>
    <w:rsid w:val="00A5373B"/>
    <w:rsid w:val="00A538C7"/>
    <w:rsid w:val="00A53B35"/>
    <w:rsid w:val="00A53D9A"/>
    <w:rsid w:val="00A53E45"/>
    <w:rsid w:val="00A5409E"/>
    <w:rsid w:val="00A54600"/>
    <w:rsid w:val="00A54697"/>
    <w:rsid w:val="00A5469F"/>
    <w:rsid w:val="00A548BB"/>
    <w:rsid w:val="00A54CA2"/>
    <w:rsid w:val="00A54F72"/>
    <w:rsid w:val="00A54FA9"/>
    <w:rsid w:val="00A55056"/>
    <w:rsid w:val="00A5555D"/>
    <w:rsid w:val="00A555AD"/>
    <w:rsid w:val="00A55658"/>
    <w:rsid w:val="00A55745"/>
    <w:rsid w:val="00A559D2"/>
    <w:rsid w:val="00A55E35"/>
    <w:rsid w:val="00A5612D"/>
    <w:rsid w:val="00A5613B"/>
    <w:rsid w:val="00A56150"/>
    <w:rsid w:val="00A56167"/>
    <w:rsid w:val="00A5617A"/>
    <w:rsid w:val="00A561E9"/>
    <w:rsid w:val="00A5633A"/>
    <w:rsid w:val="00A5634C"/>
    <w:rsid w:val="00A568A2"/>
    <w:rsid w:val="00A57495"/>
    <w:rsid w:val="00A574BC"/>
    <w:rsid w:val="00A574C4"/>
    <w:rsid w:val="00A575D1"/>
    <w:rsid w:val="00A577B2"/>
    <w:rsid w:val="00A577BB"/>
    <w:rsid w:val="00A57FC3"/>
    <w:rsid w:val="00A60210"/>
    <w:rsid w:val="00A60294"/>
    <w:rsid w:val="00A60842"/>
    <w:rsid w:val="00A60908"/>
    <w:rsid w:val="00A609E7"/>
    <w:rsid w:val="00A60A57"/>
    <w:rsid w:val="00A60D55"/>
    <w:rsid w:val="00A60DF9"/>
    <w:rsid w:val="00A60F3B"/>
    <w:rsid w:val="00A60F69"/>
    <w:rsid w:val="00A61039"/>
    <w:rsid w:val="00A610C0"/>
    <w:rsid w:val="00A610D0"/>
    <w:rsid w:val="00A61588"/>
    <w:rsid w:val="00A61EBC"/>
    <w:rsid w:val="00A61F20"/>
    <w:rsid w:val="00A620A3"/>
    <w:rsid w:val="00A62189"/>
    <w:rsid w:val="00A62222"/>
    <w:rsid w:val="00A62463"/>
    <w:rsid w:val="00A6253E"/>
    <w:rsid w:val="00A62A1C"/>
    <w:rsid w:val="00A62F62"/>
    <w:rsid w:val="00A630C6"/>
    <w:rsid w:val="00A630E1"/>
    <w:rsid w:val="00A634E7"/>
    <w:rsid w:val="00A638F0"/>
    <w:rsid w:val="00A63B26"/>
    <w:rsid w:val="00A63E56"/>
    <w:rsid w:val="00A640D9"/>
    <w:rsid w:val="00A64183"/>
    <w:rsid w:val="00A6463D"/>
    <w:rsid w:val="00A646C1"/>
    <w:rsid w:val="00A64989"/>
    <w:rsid w:val="00A649B9"/>
    <w:rsid w:val="00A649F8"/>
    <w:rsid w:val="00A64ABE"/>
    <w:rsid w:val="00A651BB"/>
    <w:rsid w:val="00A652B3"/>
    <w:rsid w:val="00A65843"/>
    <w:rsid w:val="00A65A6E"/>
    <w:rsid w:val="00A65D3A"/>
    <w:rsid w:val="00A65E59"/>
    <w:rsid w:val="00A660A3"/>
    <w:rsid w:val="00A660FA"/>
    <w:rsid w:val="00A666ED"/>
    <w:rsid w:val="00A66756"/>
    <w:rsid w:val="00A669B5"/>
    <w:rsid w:val="00A66B8F"/>
    <w:rsid w:val="00A66DE5"/>
    <w:rsid w:val="00A66EE1"/>
    <w:rsid w:val="00A67039"/>
    <w:rsid w:val="00A6722B"/>
    <w:rsid w:val="00A6734B"/>
    <w:rsid w:val="00A67610"/>
    <w:rsid w:val="00A67B1A"/>
    <w:rsid w:val="00A67BDF"/>
    <w:rsid w:val="00A67E8D"/>
    <w:rsid w:val="00A67FF3"/>
    <w:rsid w:val="00A70044"/>
    <w:rsid w:val="00A700DD"/>
    <w:rsid w:val="00A70180"/>
    <w:rsid w:val="00A70291"/>
    <w:rsid w:val="00A70355"/>
    <w:rsid w:val="00A705F6"/>
    <w:rsid w:val="00A708E6"/>
    <w:rsid w:val="00A70963"/>
    <w:rsid w:val="00A70A7A"/>
    <w:rsid w:val="00A70AD2"/>
    <w:rsid w:val="00A710D7"/>
    <w:rsid w:val="00A71204"/>
    <w:rsid w:val="00A7121A"/>
    <w:rsid w:val="00A71236"/>
    <w:rsid w:val="00A71321"/>
    <w:rsid w:val="00A713B2"/>
    <w:rsid w:val="00A71835"/>
    <w:rsid w:val="00A71981"/>
    <w:rsid w:val="00A71F39"/>
    <w:rsid w:val="00A72097"/>
    <w:rsid w:val="00A72114"/>
    <w:rsid w:val="00A7227F"/>
    <w:rsid w:val="00A72287"/>
    <w:rsid w:val="00A722D1"/>
    <w:rsid w:val="00A725A1"/>
    <w:rsid w:val="00A72744"/>
    <w:rsid w:val="00A7297F"/>
    <w:rsid w:val="00A72B9C"/>
    <w:rsid w:val="00A72DC9"/>
    <w:rsid w:val="00A72EB9"/>
    <w:rsid w:val="00A72EC9"/>
    <w:rsid w:val="00A72F3B"/>
    <w:rsid w:val="00A72F63"/>
    <w:rsid w:val="00A734FB"/>
    <w:rsid w:val="00A73650"/>
    <w:rsid w:val="00A73E6D"/>
    <w:rsid w:val="00A740CB"/>
    <w:rsid w:val="00A740CD"/>
    <w:rsid w:val="00A741C2"/>
    <w:rsid w:val="00A745B8"/>
    <w:rsid w:val="00A74618"/>
    <w:rsid w:val="00A7464C"/>
    <w:rsid w:val="00A747F6"/>
    <w:rsid w:val="00A74C99"/>
    <w:rsid w:val="00A74D33"/>
    <w:rsid w:val="00A74E05"/>
    <w:rsid w:val="00A74F06"/>
    <w:rsid w:val="00A750CC"/>
    <w:rsid w:val="00A7540B"/>
    <w:rsid w:val="00A75582"/>
    <w:rsid w:val="00A75723"/>
    <w:rsid w:val="00A75824"/>
    <w:rsid w:val="00A75D79"/>
    <w:rsid w:val="00A762EE"/>
    <w:rsid w:val="00A76317"/>
    <w:rsid w:val="00A7643A"/>
    <w:rsid w:val="00A76899"/>
    <w:rsid w:val="00A76ADB"/>
    <w:rsid w:val="00A76C91"/>
    <w:rsid w:val="00A77008"/>
    <w:rsid w:val="00A77060"/>
    <w:rsid w:val="00A773D7"/>
    <w:rsid w:val="00A776F8"/>
    <w:rsid w:val="00A77713"/>
    <w:rsid w:val="00A77956"/>
    <w:rsid w:val="00A779E7"/>
    <w:rsid w:val="00A77B10"/>
    <w:rsid w:val="00A77EC4"/>
    <w:rsid w:val="00A808FE"/>
    <w:rsid w:val="00A8092C"/>
    <w:rsid w:val="00A80D28"/>
    <w:rsid w:val="00A81121"/>
    <w:rsid w:val="00A816E8"/>
    <w:rsid w:val="00A818D1"/>
    <w:rsid w:val="00A81BF7"/>
    <w:rsid w:val="00A81CB7"/>
    <w:rsid w:val="00A81D8C"/>
    <w:rsid w:val="00A8235A"/>
    <w:rsid w:val="00A8240E"/>
    <w:rsid w:val="00A825A7"/>
    <w:rsid w:val="00A8263A"/>
    <w:rsid w:val="00A82774"/>
    <w:rsid w:val="00A827DB"/>
    <w:rsid w:val="00A82810"/>
    <w:rsid w:val="00A82C04"/>
    <w:rsid w:val="00A82C0B"/>
    <w:rsid w:val="00A82F89"/>
    <w:rsid w:val="00A831DC"/>
    <w:rsid w:val="00A83333"/>
    <w:rsid w:val="00A833BA"/>
    <w:rsid w:val="00A833FD"/>
    <w:rsid w:val="00A835DF"/>
    <w:rsid w:val="00A837C5"/>
    <w:rsid w:val="00A8398B"/>
    <w:rsid w:val="00A839D0"/>
    <w:rsid w:val="00A839FD"/>
    <w:rsid w:val="00A83AD3"/>
    <w:rsid w:val="00A84050"/>
    <w:rsid w:val="00A84877"/>
    <w:rsid w:val="00A8495B"/>
    <w:rsid w:val="00A84BB6"/>
    <w:rsid w:val="00A84CDF"/>
    <w:rsid w:val="00A84E12"/>
    <w:rsid w:val="00A85679"/>
    <w:rsid w:val="00A858B0"/>
    <w:rsid w:val="00A8601B"/>
    <w:rsid w:val="00A86271"/>
    <w:rsid w:val="00A862E1"/>
    <w:rsid w:val="00A865F7"/>
    <w:rsid w:val="00A86886"/>
    <w:rsid w:val="00A87242"/>
    <w:rsid w:val="00A873C4"/>
    <w:rsid w:val="00A87422"/>
    <w:rsid w:val="00A874C1"/>
    <w:rsid w:val="00A87597"/>
    <w:rsid w:val="00A878B7"/>
    <w:rsid w:val="00A879F2"/>
    <w:rsid w:val="00A87B1C"/>
    <w:rsid w:val="00A90245"/>
    <w:rsid w:val="00A9057F"/>
    <w:rsid w:val="00A9083D"/>
    <w:rsid w:val="00A9095F"/>
    <w:rsid w:val="00A90AD9"/>
    <w:rsid w:val="00A90EBC"/>
    <w:rsid w:val="00A9103F"/>
    <w:rsid w:val="00A91160"/>
    <w:rsid w:val="00A914B5"/>
    <w:rsid w:val="00A918A4"/>
    <w:rsid w:val="00A91C32"/>
    <w:rsid w:val="00A91DA0"/>
    <w:rsid w:val="00A925FB"/>
    <w:rsid w:val="00A92635"/>
    <w:rsid w:val="00A92839"/>
    <w:rsid w:val="00A929E4"/>
    <w:rsid w:val="00A92B34"/>
    <w:rsid w:val="00A93256"/>
    <w:rsid w:val="00A939CC"/>
    <w:rsid w:val="00A94048"/>
    <w:rsid w:val="00A941B9"/>
    <w:rsid w:val="00A9436C"/>
    <w:rsid w:val="00A9465C"/>
    <w:rsid w:val="00A94692"/>
    <w:rsid w:val="00A94741"/>
    <w:rsid w:val="00A94B11"/>
    <w:rsid w:val="00A950A4"/>
    <w:rsid w:val="00A95222"/>
    <w:rsid w:val="00A95400"/>
    <w:rsid w:val="00A95523"/>
    <w:rsid w:val="00A959EC"/>
    <w:rsid w:val="00A95A31"/>
    <w:rsid w:val="00A95AB7"/>
    <w:rsid w:val="00A95AF5"/>
    <w:rsid w:val="00A95B1B"/>
    <w:rsid w:val="00A95B99"/>
    <w:rsid w:val="00A95D04"/>
    <w:rsid w:val="00A960B7"/>
    <w:rsid w:val="00A96337"/>
    <w:rsid w:val="00A96496"/>
    <w:rsid w:val="00A964E1"/>
    <w:rsid w:val="00A9663E"/>
    <w:rsid w:val="00A9679F"/>
    <w:rsid w:val="00A96E32"/>
    <w:rsid w:val="00A97108"/>
    <w:rsid w:val="00A972F3"/>
    <w:rsid w:val="00A9732E"/>
    <w:rsid w:val="00A97981"/>
    <w:rsid w:val="00A979A9"/>
    <w:rsid w:val="00A97C09"/>
    <w:rsid w:val="00A97F2E"/>
    <w:rsid w:val="00AA0067"/>
    <w:rsid w:val="00AA01BA"/>
    <w:rsid w:val="00AA0508"/>
    <w:rsid w:val="00AA0526"/>
    <w:rsid w:val="00AA0A2D"/>
    <w:rsid w:val="00AA0AF6"/>
    <w:rsid w:val="00AA0CE8"/>
    <w:rsid w:val="00AA0DF4"/>
    <w:rsid w:val="00AA1331"/>
    <w:rsid w:val="00AA1CF8"/>
    <w:rsid w:val="00AA1DD7"/>
    <w:rsid w:val="00AA1F99"/>
    <w:rsid w:val="00AA20BA"/>
    <w:rsid w:val="00AA20E8"/>
    <w:rsid w:val="00AA2771"/>
    <w:rsid w:val="00AA2866"/>
    <w:rsid w:val="00AA2899"/>
    <w:rsid w:val="00AA2C00"/>
    <w:rsid w:val="00AA3237"/>
    <w:rsid w:val="00AA3399"/>
    <w:rsid w:val="00AA393B"/>
    <w:rsid w:val="00AA3954"/>
    <w:rsid w:val="00AA3D4F"/>
    <w:rsid w:val="00AA43F4"/>
    <w:rsid w:val="00AA444E"/>
    <w:rsid w:val="00AA44FB"/>
    <w:rsid w:val="00AA4938"/>
    <w:rsid w:val="00AA49D2"/>
    <w:rsid w:val="00AA4BD7"/>
    <w:rsid w:val="00AA502E"/>
    <w:rsid w:val="00AA51FE"/>
    <w:rsid w:val="00AA5439"/>
    <w:rsid w:val="00AA5AA7"/>
    <w:rsid w:val="00AA5EB1"/>
    <w:rsid w:val="00AA603E"/>
    <w:rsid w:val="00AA61F7"/>
    <w:rsid w:val="00AA639A"/>
    <w:rsid w:val="00AA646E"/>
    <w:rsid w:val="00AA64F8"/>
    <w:rsid w:val="00AA65EF"/>
    <w:rsid w:val="00AA690B"/>
    <w:rsid w:val="00AA74A6"/>
    <w:rsid w:val="00AA768C"/>
    <w:rsid w:val="00AA76DC"/>
    <w:rsid w:val="00AA78E2"/>
    <w:rsid w:val="00AA7EF4"/>
    <w:rsid w:val="00AB00EA"/>
    <w:rsid w:val="00AB0187"/>
    <w:rsid w:val="00AB02B3"/>
    <w:rsid w:val="00AB034D"/>
    <w:rsid w:val="00AB03EE"/>
    <w:rsid w:val="00AB041E"/>
    <w:rsid w:val="00AB0E9E"/>
    <w:rsid w:val="00AB0F48"/>
    <w:rsid w:val="00AB1431"/>
    <w:rsid w:val="00AB14DE"/>
    <w:rsid w:val="00AB1CEB"/>
    <w:rsid w:val="00AB1DAE"/>
    <w:rsid w:val="00AB1E21"/>
    <w:rsid w:val="00AB1FB6"/>
    <w:rsid w:val="00AB20AE"/>
    <w:rsid w:val="00AB21D8"/>
    <w:rsid w:val="00AB2338"/>
    <w:rsid w:val="00AB25B8"/>
    <w:rsid w:val="00AB29C3"/>
    <w:rsid w:val="00AB2B93"/>
    <w:rsid w:val="00AB2BA3"/>
    <w:rsid w:val="00AB2D97"/>
    <w:rsid w:val="00AB2E7F"/>
    <w:rsid w:val="00AB312C"/>
    <w:rsid w:val="00AB31D2"/>
    <w:rsid w:val="00AB3268"/>
    <w:rsid w:val="00AB32A0"/>
    <w:rsid w:val="00AB34FD"/>
    <w:rsid w:val="00AB3A93"/>
    <w:rsid w:val="00AB3ADD"/>
    <w:rsid w:val="00AB3BFB"/>
    <w:rsid w:val="00AB3C60"/>
    <w:rsid w:val="00AB3DA7"/>
    <w:rsid w:val="00AB3E8D"/>
    <w:rsid w:val="00AB3E9B"/>
    <w:rsid w:val="00AB3F15"/>
    <w:rsid w:val="00AB4084"/>
    <w:rsid w:val="00AB4093"/>
    <w:rsid w:val="00AB4194"/>
    <w:rsid w:val="00AB4309"/>
    <w:rsid w:val="00AB4853"/>
    <w:rsid w:val="00AB4DC4"/>
    <w:rsid w:val="00AB4E8F"/>
    <w:rsid w:val="00AB4E95"/>
    <w:rsid w:val="00AB528F"/>
    <w:rsid w:val="00AB56BE"/>
    <w:rsid w:val="00AB56FC"/>
    <w:rsid w:val="00AB589E"/>
    <w:rsid w:val="00AB5BB7"/>
    <w:rsid w:val="00AB5C12"/>
    <w:rsid w:val="00AB5CCF"/>
    <w:rsid w:val="00AB5D88"/>
    <w:rsid w:val="00AB618B"/>
    <w:rsid w:val="00AB6486"/>
    <w:rsid w:val="00AB64F7"/>
    <w:rsid w:val="00AB65E5"/>
    <w:rsid w:val="00AB6842"/>
    <w:rsid w:val="00AB6AE8"/>
    <w:rsid w:val="00AB6BCD"/>
    <w:rsid w:val="00AB6C1E"/>
    <w:rsid w:val="00AB6CBE"/>
    <w:rsid w:val="00AB6CD4"/>
    <w:rsid w:val="00AB703C"/>
    <w:rsid w:val="00AB7081"/>
    <w:rsid w:val="00AB72ED"/>
    <w:rsid w:val="00AB7338"/>
    <w:rsid w:val="00AB74E8"/>
    <w:rsid w:val="00AB7B65"/>
    <w:rsid w:val="00AB7EDF"/>
    <w:rsid w:val="00AB7F59"/>
    <w:rsid w:val="00AC0126"/>
    <w:rsid w:val="00AC0151"/>
    <w:rsid w:val="00AC0490"/>
    <w:rsid w:val="00AC0AA4"/>
    <w:rsid w:val="00AC0B58"/>
    <w:rsid w:val="00AC0DD9"/>
    <w:rsid w:val="00AC113C"/>
    <w:rsid w:val="00AC1191"/>
    <w:rsid w:val="00AC12E2"/>
    <w:rsid w:val="00AC14CE"/>
    <w:rsid w:val="00AC1631"/>
    <w:rsid w:val="00AC16A8"/>
    <w:rsid w:val="00AC1872"/>
    <w:rsid w:val="00AC18C7"/>
    <w:rsid w:val="00AC1A32"/>
    <w:rsid w:val="00AC1B28"/>
    <w:rsid w:val="00AC1C1D"/>
    <w:rsid w:val="00AC1D1A"/>
    <w:rsid w:val="00AC1E83"/>
    <w:rsid w:val="00AC2046"/>
    <w:rsid w:val="00AC2283"/>
    <w:rsid w:val="00AC22B1"/>
    <w:rsid w:val="00AC22BD"/>
    <w:rsid w:val="00AC2417"/>
    <w:rsid w:val="00AC248E"/>
    <w:rsid w:val="00AC24C6"/>
    <w:rsid w:val="00AC25EE"/>
    <w:rsid w:val="00AC288F"/>
    <w:rsid w:val="00AC2B25"/>
    <w:rsid w:val="00AC2B91"/>
    <w:rsid w:val="00AC2CED"/>
    <w:rsid w:val="00AC37A8"/>
    <w:rsid w:val="00AC3B2E"/>
    <w:rsid w:val="00AC4446"/>
    <w:rsid w:val="00AC4870"/>
    <w:rsid w:val="00AC4F28"/>
    <w:rsid w:val="00AC52BF"/>
    <w:rsid w:val="00AC538C"/>
    <w:rsid w:val="00AC53F4"/>
    <w:rsid w:val="00AC55AD"/>
    <w:rsid w:val="00AC56FC"/>
    <w:rsid w:val="00AC57F0"/>
    <w:rsid w:val="00AC5870"/>
    <w:rsid w:val="00AC58E0"/>
    <w:rsid w:val="00AC5A86"/>
    <w:rsid w:val="00AC5AA1"/>
    <w:rsid w:val="00AC5BDD"/>
    <w:rsid w:val="00AC5F6C"/>
    <w:rsid w:val="00AC600D"/>
    <w:rsid w:val="00AC6AF9"/>
    <w:rsid w:val="00AC6D06"/>
    <w:rsid w:val="00AC7450"/>
    <w:rsid w:val="00AC749B"/>
    <w:rsid w:val="00AC75DC"/>
    <w:rsid w:val="00AC77DA"/>
    <w:rsid w:val="00AC7B43"/>
    <w:rsid w:val="00AC7BF6"/>
    <w:rsid w:val="00AC7CCA"/>
    <w:rsid w:val="00AC7FE1"/>
    <w:rsid w:val="00AD00ED"/>
    <w:rsid w:val="00AD0623"/>
    <w:rsid w:val="00AD0688"/>
    <w:rsid w:val="00AD0742"/>
    <w:rsid w:val="00AD0DAD"/>
    <w:rsid w:val="00AD0FAF"/>
    <w:rsid w:val="00AD123E"/>
    <w:rsid w:val="00AD1306"/>
    <w:rsid w:val="00AD149F"/>
    <w:rsid w:val="00AD17D7"/>
    <w:rsid w:val="00AD184C"/>
    <w:rsid w:val="00AD1B16"/>
    <w:rsid w:val="00AD1C23"/>
    <w:rsid w:val="00AD1E63"/>
    <w:rsid w:val="00AD25E6"/>
    <w:rsid w:val="00AD2C48"/>
    <w:rsid w:val="00AD2CE6"/>
    <w:rsid w:val="00AD2DC7"/>
    <w:rsid w:val="00AD2DDF"/>
    <w:rsid w:val="00AD3104"/>
    <w:rsid w:val="00AD3279"/>
    <w:rsid w:val="00AD32A3"/>
    <w:rsid w:val="00AD3694"/>
    <w:rsid w:val="00AD3AA1"/>
    <w:rsid w:val="00AD3E25"/>
    <w:rsid w:val="00AD411A"/>
    <w:rsid w:val="00AD421A"/>
    <w:rsid w:val="00AD4488"/>
    <w:rsid w:val="00AD459D"/>
    <w:rsid w:val="00AD4603"/>
    <w:rsid w:val="00AD480F"/>
    <w:rsid w:val="00AD48F9"/>
    <w:rsid w:val="00AD4D40"/>
    <w:rsid w:val="00AD4E20"/>
    <w:rsid w:val="00AD4E5B"/>
    <w:rsid w:val="00AD4EA1"/>
    <w:rsid w:val="00AD509F"/>
    <w:rsid w:val="00AD51B2"/>
    <w:rsid w:val="00AD51DC"/>
    <w:rsid w:val="00AD52D9"/>
    <w:rsid w:val="00AD5530"/>
    <w:rsid w:val="00AD5B64"/>
    <w:rsid w:val="00AD5C6E"/>
    <w:rsid w:val="00AD5F0D"/>
    <w:rsid w:val="00AD5FBF"/>
    <w:rsid w:val="00AD61ED"/>
    <w:rsid w:val="00AD63AD"/>
    <w:rsid w:val="00AD6403"/>
    <w:rsid w:val="00AD672A"/>
    <w:rsid w:val="00AD6A3F"/>
    <w:rsid w:val="00AD6BC5"/>
    <w:rsid w:val="00AD6C96"/>
    <w:rsid w:val="00AD6D0A"/>
    <w:rsid w:val="00AD6D97"/>
    <w:rsid w:val="00AD6DCE"/>
    <w:rsid w:val="00AD6EFD"/>
    <w:rsid w:val="00AD6FFD"/>
    <w:rsid w:val="00AD716F"/>
    <w:rsid w:val="00AD731B"/>
    <w:rsid w:val="00AD7475"/>
    <w:rsid w:val="00AD76CC"/>
    <w:rsid w:val="00AD78A4"/>
    <w:rsid w:val="00AD78BA"/>
    <w:rsid w:val="00AD7922"/>
    <w:rsid w:val="00AD7B92"/>
    <w:rsid w:val="00AE00A3"/>
    <w:rsid w:val="00AE03DD"/>
    <w:rsid w:val="00AE04CC"/>
    <w:rsid w:val="00AE0635"/>
    <w:rsid w:val="00AE0717"/>
    <w:rsid w:val="00AE07E6"/>
    <w:rsid w:val="00AE09E2"/>
    <w:rsid w:val="00AE0A4D"/>
    <w:rsid w:val="00AE0A5D"/>
    <w:rsid w:val="00AE0D60"/>
    <w:rsid w:val="00AE1083"/>
    <w:rsid w:val="00AE14AF"/>
    <w:rsid w:val="00AE185C"/>
    <w:rsid w:val="00AE193A"/>
    <w:rsid w:val="00AE1A48"/>
    <w:rsid w:val="00AE1D27"/>
    <w:rsid w:val="00AE1F92"/>
    <w:rsid w:val="00AE2075"/>
    <w:rsid w:val="00AE2138"/>
    <w:rsid w:val="00AE240F"/>
    <w:rsid w:val="00AE24C5"/>
    <w:rsid w:val="00AE253B"/>
    <w:rsid w:val="00AE2590"/>
    <w:rsid w:val="00AE259B"/>
    <w:rsid w:val="00AE2654"/>
    <w:rsid w:val="00AE26AE"/>
    <w:rsid w:val="00AE287C"/>
    <w:rsid w:val="00AE28DD"/>
    <w:rsid w:val="00AE2977"/>
    <w:rsid w:val="00AE2AAB"/>
    <w:rsid w:val="00AE2D6A"/>
    <w:rsid w:val="00AE2EC9"/>
    <w:rsid w:val="00AE2F34"/>
    <w:rsid w:val="00AE360B"/>
    <w:rsid w:val="00AE38B5"/>
    <w:rsid w:val="00AE3DBF"/>
    <w:rsid w:val="00AE3FC7"/>
    <w:rsid w:val="00AE4012"/>
    <w:rsid w:val="00AE403F"/>
    <w:rsid w:val="00AE41B7"/>
    <w:rsid w:val="00AE42F2"/>
    <w:rsid w:val="00AE4419"/>
    <w:rsid w:val="00AE4474"/>
    <w:rsid w:val="00AE44CA"/>
    <w:rsid w:val="00AE47BA"/>
    <w:rsid w:val="00AE4995"/>
    <w:rsid w:val="00AE4AA3"/>
    <w:rsid w:val="00AE4CD9"/>
    <w:rsid w:val="00AE4F71"/>
    <w:rsid w:val="00AE508E"/>
    <w:rsid w:val="00AE51CC"/>
    <w:rsid w:val="00AE5269"/>
    <w:rsid w:val="00AE53ED"/>
    <w:rsid w:val="00AE54D1"/>
    <w:rsid w:val="00AE581E"/>
    <w:rsid w:val="00AE5BFE"/>
    <w:rsid w:val="00AE5D7E"/>
    <w:rsid w:val="00AE5EF6"/>
    <w:rsid w:val="00AE60A5"/>
    <w:rsid w:val="00AE697A"/>
    <w:rsid w:val="00AE6993"/>
    <w:rsid w:val="00AE6F79"/>
    <w:rsid w:val="00AE717C"/>
    <w:rsid w:val="00AE7473"/>
    <w:rsid w:val="00AE74DE"/>
    <w:rsid w:val="00AE7623"/>
    <w:rsid w:val="00AE76D0"/>
    <w:rsid w:val="00AE7763"/>
    <w:rsid w:val="00AE7985"/>
    <w:rsid w:val="00AF03F1"/>
    <w:rsid w:val="00AF04C2"/>
    <w:rsid w:val="00AF0A0C"/>
    <w:rsid w:val="00AF0A47"/>
    <w:rsid w:val="00AF0A53"/>
    <w:rsid w:val="00AF117A"/>
    <w:rsid w:val="00AF1956"/>
    <w:rsid w:val="00AF19EE"/>
    <w:rsid w:val="00AF1BC1"/>
    <w:rsid w:val="00AF21BE"/>
    <w:rsid w:val="00AF234A"/>
    <w:rsid w:val="00AF24A6"/>
    <w:rsid w:val="00AF25AB"/>
    <w:rsid w:val="00AF2882"/>
    <w:rsid w:val="00AF29F0"/>
    <w:rsid w:val="00AF2B8D"/>
    <w:rsid w:val="00AF2C65"/>
    <w:rsid w:val="00AF2D8D"/>
    <w:rsid w:val="00AF2DB8"/>
    <w:rsid w:val="00AF2EE8"/>
    <w:rsid w:val="00AF2FD2"/>
    <w:rsid w:val="00AF3376"/>
    <w:rsid w:val="00AF339D"/>
    <w:rsid w:val="00AF340B"/>
    <w:rsid w:val="00AF3883"/>
    <w:rsid w:val="00AF38C1"/>
    <w:rsid w:val="00AF39D4"/>
    <w:rsid w:val="00AF39E6"/>
    <w:rsid w:val="00AF3B91"/>
    <w:rsid w:val="00AF3EF6"/>
    <w:rsid w:val="00AF43BA"/>
    <w:rsid w:val="00AF4555"/>
    <w:rsid w:val="00AF481C"/>
    <w:rsid w:val="00AF4B0B"/>
    <w:rsid w:val="00AF4B12"/>
    <w:rsid w:val="00AF4C0A"/>
    <w:rsid w:val="00AF4F99"/>
    <w:rsid w:val="00AF5076"/>
    <w:rsid w:val="00AF51E2"/>
    <w:rsid w:val="00AF53A5"/>
    <w:rsid w:val="00AF56B8"/>
    <w:rsid w:val="00AF5901"/>
    <w:rsid w:val="00AF5CEA"/>
    <w:rsid w:val="00AF5E37"/>
    <w:rsid w:val="00AF6134"/>
    <w:rsid w:val="00AF63EB"/>
    <w:rsid w:val="00AF66E9"/>
    <w:rsid w:val="00AF6869"/>
    <w:rsid w:val="00AF6F12"/>
    <w:rsid w:val="00AF6F9C"/>
    <w:rsid w:val="00AF7039"/>
    <w:rsid w:val="00AF7760"/>
    <w:rsid w:val="00B006E4"/>
    <w:rsid w:val="00B00871"/>
    <w:rsid w:val="00B00A7B"/>
    <w:rsid w:val="00B00EF6"/>
    <w:rsid w:val="00B010EE"/>
    <w:rsid w:val="00B0125D"/>
    <w:rsid w:val="00B01264"/>
    <w:rsid w:val="00B012A9"/>
    <w:rsid w:val="00B013F6"/>
    <w:rsid w:val="00B014EC"/>
    <w:rsid w:val="00B01552"/>
    <w:rsid w:val="00B015E9"/>
    <w:rsid w:val="00B01638"/>
    <w:rsid w:val="00B01765"/>
    <w:rsid w:val="00B019F0"/>
    <w:rsid w:val="00B01B5B"/>
    <w:rsid w:val="00B01D77"/>
    <w:rsid w:val="00B01FD1"/>
    <w:rsid w:val="00B0221B"/>
    <w:rsid w:val="00B029B1"/>
    <w:rsid w:val="00B02C00"/>
    <w:rsid w:val="00B02C8B"/>
    <w:rsid w:val="00B02E5B"/>
    <w:rsid w:val="00B03003"/>
    <w:rsid w:val="00B031BB"/>
    <w:rsid w:val="00B0337E"/>
    <w:rsid w:val="00B03700"/>
    <w:rsid w:val="00B03730"/>
    <w:rsid w:val="00B03878"/>
    <w:rsid w:val="00B03C0C"/>
    <w:rsid w:val="00B03E04"/>
    <w:rsid w:val="00B044F0"/>
    <w:rsid w:val="00B045B6"/>
    <w:rsid w:val="00B045C9"/>
    <w:rsid w:val="00B04B51"/>
    <w:rsid w:val="00B04C6E"/>
    <w:rsid w:val="00B04D00"/>
    <w:rsid w:val="00B04D11"/>
    <w:rsid w:val="00B04DC1"/>
    <w:rsid w:val="00B05127"/>
    <w:rsid w:val="00B051C6"/>
    <w:rsid w:val="00B051C9"/>
    <w:rsid w:val="00B055BE"/>
    <w:rsid w:val="00B0593E"/>
    <w:rsid w:val="00B059D3"/>
    <w:rsid w:val="00B05B10"/>
    <w:rsid w:val="00B061CE"/>
    <w:rsid w:val="00B0643D"/>
    <w:rsid w:val="00B06450"/>
    <w:rsid w:val="00B06AAD"/>
    <w:rsid w:val="00B06BA2"/>
    <w:rsid w:val="00B06C5F"/>
    <w:rsid w:val="00B06D53"/>
    <w:rsid w:val="00B06F08"/>
    <w:rsid w:val="00B07009"/>
    <w:rsid w:val="00B070BB"/>
    <w:rsid w:val="00B07846"/>
    <w:rsid w:val="00B079A4"/>
    <w:rsid w:val="00B07AC4"/>
    <w:rsid w:val="00B07C59"/>
    <w:rsid w:val="00B07CD3"/>
    <w:rsid w:val="00B07D79"/>
    <w:rsid w:val="00B100B8"/>
    <w:rsid w:val="00B100F7"/>
    <w:rsid w:val="00B10169"/>
    <w:rsid w:val="00B1058A"/>
    <w:rsid w:val="00B10648"/>
    <w:rsid w:val="00B10FB8"/>
    <w:rsid w:val="00B10FC1"/>
    <w:rsid w:val="00B10FE6"/>
    <w:rsid w:val="00B110D4"/>
    <w:rsid w:val="00B1124E"/>
    <w:rsid w:val="00B114F3"/>
    <w:rsid w:val="00B11618"/>
    <w:rsid w:val="00B118D0"/>
    <w:rsid w:val="00B11FA1"/>
    <w:rsid w:val="00B12757"/>
    <w:rsid w:val="00B12AA1"/>
    <w:rsid w:val="00B12AF6"/>
    <w:rsid w:val="00B12BCB"/>
    <w:rsid w:val="00B12C19"/>
    <w:rsid w:val="00B12DEA"/>
    <w:rsid w:val="00B12DFF"/>
    <w:rsid w:val="00B13630"/>
    <w:rsid w:val="00B1384A"/>
    <w:rsid w:val="00B13993"/>
    <w:rsid w:val="00B13AEA"/>
    <w:rsid w:val="00B13B7B"/>
    <w:rsid w:val="00B13BAB"/>
    <w:rsid w:val="00B13D3D"/>
    <w:rsid w:val="00B13DDC"/>
    <w:rsid w:val="00B13E92"/>
    <w:rsid w:val="00B140CE"/>
    <w:rsid w:val="00B14484"/>
    <w:rsid w:val="00B14506"/>
    <w:rsid w:val="00B145E5"/>
    <w:rsid w:val="00B14DA8"/>
    <w:rsid w:val="00B14E39"/>
    <w:rsid w:val="00B14FE7"/>
    <w:rsid w:val="00B1515F"/>
    <w:rsid w:val="00B152B6"/>
    <w:rsid w:val="00B158DB"/>
    <w:rsid w:val="00B15D37"/>
    <w:rsid w:val="00B15E97"/>
    <w:rsid w:val="00B15F66"/>
    <w:rsid w:val="00B16043"/>
    <w:rsid w:val="00B160F7"/>
    <w:rsid w:val="00B16427"/>
    <w:rsid w:val="00B16577"/>
    <w:rsid w:val="00B165ED"/>
    <w:rsid w:val="00B16725"/>
    <w:rsid w:val="00B1696D"/>
    <w:rsid w:val="00B16F17"/>
    <w:rsid w:val="00B16F69"/>
    <w:rsid w:val="00B1721A"/>
    <w:rsid w:val="00B172C2"/>
    <w:rsid w:val="00B17355"/>
    <w:rsid w:val="00B173C9"/>
    <w:rsid w:val="00B1748B"/>
    <w:rsid w:val="00B175BC"/>
    <w:rsid w:val="00B1763E"/>
    <w:rsid w:val="00B1791C"/>
    <w:rsid w:val="00B17986"/>
    <w:rsid w:val="00B17FFD"/>
    <w:rsid w:val="00B20040"/>
    <w:rsid w:val="00B20794"/>
    <w:rsid w:val="00B208AD"/>
    <w:rsid w:val="00B208C9"/>
    <w:rsid w:val="00B20904"/>
    <w:rsid w:val="00B20F06"/>
    <w:rsid w:val="00B20F96"/>
    <w:rsid w:val="00B21062"/>
    <w:rsid w:val="00B211D1"/>
    <w:rsid w:val="00B2142B"/>
    <w:rsid w:val="00B2181F"/>
    <w:rsid w:val="00B21976"/>
    <w:rsid w:val="00B21CCD"/>
    <w:rsid w:val="00B21E91"/>
    <w:rsid w:val="00B223DC"/>
    <w:rsid w:val="00B224A4"/>
    <w:rsid w:val="00B22643"/>
    <w:rsid w:val="00B22A50"/>
    <w:rsid w:val="00B22BAC"/>
    <w:rsid w:val="00B22D6C"/>
    <w:rsid w:val="00B22F79"/>
    <w:rsid w:val="00B230DC"/>
    <w:rsid w:val="00B2315E"/>
    <w:rsid w:val="00B231B2"/>
    <w:rsid w:val="00B235A4"/>
    <w:rsid w:val="00B235B6"/>
    <w:rsid w:val="00B235C9"/>
    <w:rsid w:val="00B236C1"/>
    <w:rsid w:val="00B239F5"/>
    <w:rsid w:val="00B23C91"/>
    <w:rsid w:val="00B23CF3"/>
    <w:rsid w:val="00B24077"/>
    <w:rsid w:val="00B240B1"/>
    <w:rsid w:val="00B24222"/>
    <w:rsid w:val="00B2430D"/>
    <w:rsid w:val="00B24383"/>
    <w:rsid w:val="00B2472E"/>
    <w:rsid w:val="00B24985"/>
    <w:rsid w:val="00B24B4E"/>
    <w:rsid w:val="00B24F2A"/>
    <w:rsid w:val="00B24F92"/>
    <w:rsid w:val="00B25830"/>
    <w:rsid w:val="00B25C95"/>
    <w:rsid w:val="00B26177"/>
    <w:rsid w:val="00B2620D"/>
    <w:rsid w:val="00B26247"/>
    <w:rsid w:val="00B263B8"/>
    <w:rsid w:val="00B264A8"/>
    <w:rsid w:val="00B265BB"/>
    <w:rsid w:val="00B26697"/>
    <w:rsid w:val="00B26A19"/>
    <w:rsid w:val="00B26C1C"/>
    <w:rsid w:val="00B27638"/>
    <w:rsid w:val="00B27664"/>
    <w:rsid w:val="00B27838"/>
    <w:rsid w:val="00B2794D"/>
    <w:rsid w:val="00B27AC2"/>
    <w:rsid w:val="00B27AF3"/>
    <w:rsid w:val="00B27BEB"/>
    <w:rsid w:val="00B27DFC"/>
    <w:rsid w:val="00B27F4E"/>
    <w:rsid w:val="00B30842"/>
    <w:rsid w:val="00B30DB2"/>
    <w:rsid w:val="00B310BB"/>
    <w:rsid w:val="00B310D1"/>
    <w:rsid w:val="00B31219"/>
    <w:rsid w:val="00B31303"/>
    <w:rsid w:val="00B3131A"/>
    <w:rsid w:val="00B31437"/>
    <w:rsid w:val="00B31500"/>
    <w:rsid w:val="00B318DC"/>
    <w:rsid w:val="00B31B07"/>
    <w:rsid w:val="00B31FFD"/>
    <w:rsid w:val="00B32033"/>
    <w:rsid w:val="00B32361"/>
    <w:rsid w:val="00B3236C"/>
    <w:rsid w:val="00B323AB"/>
    <w:rsid w:val="00B323AD"/>
    <w:rsid w:val="00B3299E"/>
    <w:rsid w:val="00B32DEE"/>
    <w:rsid w:val="00B32E78"/>
    <w:rsid w:val="00B33133"/>
    <w:rsid w:val="00B33623"/>
    <w:rsid w:val="00B336E1"/>
    <w:rsid w:val="00B3374D"/>
    <w:rsid w:val="00B33948"/>
    <w:rsid w:val="00B339A7"/>
    <w:rsid w:val="00B33A9B"/>
    <w:rsid w:val="00B33C43"/>
    <w:rsid w:val="00B33E77"/>
    <w:rsid w:val="00B340E4"/>
    <w:rsid w:val="00B34652"/>
    <w:rsid w:val="00B34B5E"/>
    <w:rsid w:val="00B34FE5"/>
    <w:rsid w:val="00B3542A"/>
    <w:rsid w:val="00B35768"/>
    <w:rsid w:val="00B35D27"/>
    <w:rsid w:val="00B35D4D"/>
    <w:rsid w:val="00B35EDC"/>
    <w:rsid w:val="00B35F85"/>
    <w:rsid w:val="00B35FE9"/>
    <w:rsid w:val="00B3649F"/>
    <w:rsid w:val="00B36712"/>
    <w:rsid w:val="00B36926"/>
    <w:rsid w:val="00B36A55"/>
    <w:rsid w:val="00B36B1D"/>
    <w:rsid w:val="00B37017"/>
    <w:rsid w:val="00B37024"/>
    <w:rsid w:val="00B3790B"/>
    <w:rsid w:val="00B37C00"/>
    <w:rsid w:val="00B37C4F"/>
    <w:rsid w:val="00B37F22"/>
    <w:rsid w:val="00B40042"/>
    <w:rsid w:val="00B40081"/>
    <w:rsid w:val="00B400D3"/>
    <w:rsid w:val="00B401B8"/>
    <w:rsid w:val="00B402A4"/>
    <w:rsid w:val="00B4091D"/>
    <w:rsid w:val="00B409F2"/>
    <w:rsid w:val="00B40E56"/>
    <w:rsid w:val="00B41218"/>
    <w:rsid w:val="00B41C40"/>
    <w:rsid w:val="00B41CF9"/>
    <w:rsid w:val="00B41D7C"/>
    <w:rsid w:val="00B41E5B"/>
    <w:rsid w:val="00B41E7D"/>
    <w:rsid w:val="00B424E5"/>
    <w:rsid w:val="00B428FA"/>
    <w:rsid w:val="00B42971"/>
    <w:rsid w:val="00B42BE5"/>
    <w:rsid w:val="00B42CF6"/>
    <w:rsid w:val="00B42DD6"/>
    <w:rsid w:val="00B438E3"/>
    <w:rsid w:val="00B43960"/>
    <w:rsid w:val="00B43D58"/>
    <w:rsid w:val="00B445F5"/>
    <w:rsid w:val="00B44708"/>
    <w:rsid w:val="00B44F48"/>
    <w:rsid w:val="00B451C4"/>
    <w:rsid w:val="00B454C8"/>
    <w:rsid w:val="00B45519"/>
    <w:rsid w:val="00B4557D"/>
    <w:rsid w:val="00B45722"/>
    <w:rsid w:val="00B4582B"/>
    <w:rsid w:val="00B45AD5"/>
    <w:rsid w:val="00B45BCF"/>
    <w:rsid w:val="00B45F2A"/>
    <w:rsid w:val="00B45FE1"/>
    <w:rsid w:val="00B463D0"/>
    <w:rsid w:val="00B46429"/>
    <w:rsid w:val="00B4642D"/>
    <w:rsid w:val="00B46460"/>
    <w:rsid w:val="00B466CA"/>
    <w:rsid w:val="00B466FA"/>
    <w:rsid w:val="00B4681F"/>
    <w:rsid w:val="00B46F40"/>
    <w:rsid w:val="00B46FFB"/>
    <w:rsid w:val="00B4728F"/>
    <w:rsid w:val="00B474F8"/>
    <w:rsid w:val="00B475EA"/>
    <w:rsid w:val="00B476CC"/>
    <w:rsid w:val="00B477F7"/>
    <w:rsid w:val="00B478C8"/>
    <w:rsid w:val="00B47965"/>
    <w:rsid w:val="00B47B27"/>
    <w:rsid w:val="00B47D3F"/>
    <w:rsid w:val="00B47DE7"/>
    <w:rsid w:val="00B50063"/>
    <w:rsid w:val="00B50096"/>
    <w:rsid w:val="00B50184"/>
    <w:rsid w:val="00B50740"/>
    <w:rsid w:val="00B50753"/>
    <w:rsid w:val="00B508D6"/>
    <w:rsid w:val="00B50D16"/>
    <w:rsid w:val="00B50F86"/>
    <w:rsid w:val="00B51014"/>
    <w:rsid w:val="00B510CE"/>
    <w:rsid w:val="00B51195"/>
    <w:rsid w:val="00B5119A"/>
    <w:rsid w:val="00B511AE"/>
    <w:rsid w:val="00B513B1"/>
    <w:rsid w:val="00B514FA"/>
    <w:rsid w:val="00B51661"/>
    <w:rsid w:val="00B51684"/>
    <w:rsid w:val="00B51A9E"/>
    <w:rsid w:val="00B51AE9"/>
    <w:rsid w:val="00B51ECD"/>
    <w:rsid w:val="00B523C4"/>
    <w:rsid w:val="00B5240B"/>
    <w:rsid w:val="00B524C0"/>
    <w:rsid w:val="00B528A3"/>
    <w:rsid w:val="00B52A08"/>
    <w:rsid w:val="00B52A5F"/>
    <w:rsid w:val="00B53002"/>
    <w:rsid w:val="00B53019"/>
    <w:rsid w:val="00B53492"/>
    <w:rsid w:val="00B535BB"/>
    <w:rsid w:val="00B536BB"/>
    <w:rsid w:val="00B53CEB"/>
    <w:rsid w:val="00B53DC7"/>
    <w:rsid w:val="00B53E02"/>
    <w:rsid w:val="00B54527"/>
    <w:rsid w:val="00B548C3"/>
    <w:rsid w:val="00B548CE"/>
    <w:rsid w:val="00B549B3"/>
    <w:rsid w:val="00B54E7F"/>
    <w:rsid w:val="00B54F12"/>
    <w:rsid w:val="00B55435"/>
    <w:rsid w:val="00B55668"/>
    <w:rsid w:val="00B558B7"/>
    <w:rsid w:val="00B55914"/>
    <w:rsid w:val="00B55A58"/>
    <w:rsid w:val="00B5622A"/>
    <w:rsid w:val="00B5674A"/>
    <w:rsid w:val="00B56960"/>
    <w:rsid w:val="00B569B7"/>
    <w:rsid w:val="00B56A73"/>
    <w:rsid w:val="00B56D9E"/>
    <w:rsid w:val="00B56DC5"/>
    <w:rsid w:val="00B56E74"/>
    <w:rsid w:val="00B56FD8"/>
    <w:rsid w:val="00B570B8"/>
    <w:rsid w:val="00B5712E"/>
    <w:rsid w:val="00B57441"/>
    <w:rsid w:val="00B5751E"/>
    <w:rsid w:val="00B57597"/>
    <w:rsid w:val="00B5788F"/>
    <w:rsid w:val="00B57DB2"/>
    <w:rsid w:val="00B57DC6"/>
    <w:rsid w:val="00B60086"/>
    <w:rsid w:val="00B601B6"/>
    <w:rsid w:val="00B60BF4"/>
    <w:rsid w:val="00B60CDA"/>
    <w:rsid w:val="00B60D7C"/>
    <w:rsid w:val="00B60E1E"/>
    <w:rsid w:val="00B60F64"/>
    <w:rsid w:val="00B610C6"/>
    <w:rsid w:val="00B61769"/>
    <w:rsid w:val="00B61B89"/>
    <w:rsid w:val="00B61C9B"/>
    <w:rsid w:val="00B61FCB"/>
    <w:rsid w:val="00B6208C"/>
    <w:rsid w:val="00B6209F"/>
    <w:rsid w:val="00B6239E"/>
    <w:rsid w:val="00B625DF"/>
    <w:rsid w:val="00B626DB"/>
    <w:rsid w:val="00B6286F"/>
    <w:rsid w:val="00B62B89"/>
    <w:rsid w:val="00B62CCF"/>
    <w:rsid w:val="00B62CFE"/>
    <w:rsid w:val="00B63244"/>
    <w:rsid w:val="00B632DA"/>
    <w:rsid w:val="00B634BE"/>
    <w:rsid w:val="00B6378A"/>
    <w:rsid w:val="00B637DC"/>
    <w:rsid w:val="00B6398F"/>
    <w:rsid w:val="00B639AF"/>
    <w:rsid w:val="00B63A5D"/>
    <w:rsid w:val="00B63B09"/>
    <w:rsid w:val="00B63EF2"/>
    <w:rsid w:val="00B64008"/>
    <w:rsid w:val="00B6416F"/>
    <w:rsid w:val="00B64268"/>
    <w:rsid w:val="00B64550"/>
    <w:rsid w:val="00B64960"/>
    <w:rsid w:val="00B64E16"/>
    <w:rsid w:val="00B64E8F"/>
    <w:rsid w:val="00B65074"/>
    <w:rsid w:val="00B650A3"/>
    <w:rsid w:val="00B65261"/>
    <w:rsid w:val="00B653CA"/>
    <w:rsid w:val="00B65403"/>
    <w:rsid w:val="00B6549C"/>
    <w:rsid w:val="00B656B6"/>
    <w:rsid w:val="00B65803"/>
    <w:rsid w:val="00B65AB3"/>
    <w:rsid w:val="00B65C7F"/>
    <w:rsid w:val="00B66691"/>
    <w:rsid w:val="00B66A8B"/>
    <w:rsid w:val="00B66BFD"/>
    <w:rsid w:val="00B66D1C"/>
    <w:rsid w:val="00B66D20"/>
    <w:rsid w:val="00B66D32"/>
    <w:rsid w:val="00B6730A"/>
    <w:rsid w:val="00B6741E"/>
    <w:rsid w:val="00B675C7"/>
    <w:rsid w:val="00B67ABD"/>
    <w:rsid w:val="00B67BE5"/>
    <w:rsid w:val="00B67C85"/>
    <w:rsid w:val="00B67CAE"/>
    <w:rsid w:val="00B70009"/>
    <w:rsid w:val="00B702CD"/>
    <w:rsid w:val="00B70446"/>
    <w:rsid w:val="00B704E0"/>
    <w:rsid w:val="00B70943"/>
    <w:rsid w:val="00B70AA8"/>
    <w:rsid w:val="00B70DCB"/>
    <w:rsid w:val="00B70DD0"/>
    <w:rsid w:val="00B7104F"/>
    <w:rsid w:val="00B714CA"/>
    <w:rsid w:val="00B71DD6"/>
    <w:rsid w:val="00B71E4C"/>
    <w:rsid w:val="00B71FB9"/>
    <w:rsid w:val="00B72030"/>
    <w:rsid w:val="00B721F2"/>
    <w:rsid w:val="00B724FE"/>
    <w:rsid w:val="00B72F7A"/>
    <w:rsid w:val="00B730A7"/>
    <w:rsid w:val="00B731A2"/>
    <w:rsid w:val="00B732FC"/>
    <w:rsid w:val="00B737BD"/>
    <w:rsid w:val="00B73816"/>
    <w:rsid w:val="00B73D60"/>
    <w:rsid w:val="00B73F0B"/>
    <w:rsid w:val="00B747A2"/>
    <w:rsid w:val="00B74834"/>
    <w:rsid w:val="00B74872"/>
    <w:rsid w:val="00B7499E"/>
    <w:rsid w:val="00B74A11"/>
    <w:rsid w:val="00B74AC3"/>
    <w:rsid w:val="00B74AFE"/>
    <w:rsid w:val="00B75011"/>
    <w:rsid w:val="00B755AF"/>
    <w:rsid w:val="00B756F8"/>
    <w:rsid w:val="00B75859"/>
    <w:rsid w:val="00B75A31"/>
    <w:rsid w:val="00B75D80"/>
    <w:rsid w:val="00B75F0D"/>
    <w:rsid w:val="00B762ED"/>
    <w:rsid w:val="00B7631E"/>
    <w:rsid w:val="00B76BC3"/>
    <w:rsid w:val="00B76C0A"/>
    <w:rsid w:val="00B76CDD"/>
    <w:rsid w:val="00B76D37"/>
    <w:rsid w:val="00B76D5B"/>
    <w:rsid w:val="00B76F6F"/>
    <w:rsid w:val="00B7723F"/>
    <w:rsid w:val="00B7741B"/>
    <w:rsid w:val="00B778AC"/>
    <w:rsid w:val="00B77A3A"/>
    <w:rsid w:val="00B77AC7"/>
    <w:rsid w:val="00B77EA6"/>
    <w:rsid w:val="00B77F31"/>
    <w:rsid w:val="00B804D7"/>
    <w:rsid w:val="00B80691"/>
    <w:rsid w:val="00B809D7"/>
    <w:rsid w:val="00B80A3E"/>
    <w:rsid w:val="00B80AF3"/>
    <w:rsid w:val="00B80BB9"/>
    <w:rsid w:val="00B81019"/>
    <w:rsid w:val="00B814B6"/>
    <w:rsid w:val="00B814C7"/>
    <w:rsid w:val="00B81589"/>
    <w:rsid w:val="00B81717"/>
    <w:rsid w:val="00B8182B"/>
    <w:rsid w:val="00B81982"/>
    <w:rsid w:val="00B81B1E"/>
    <w:rsid w:val="00B8254D"/>
    <w:rsid w:val="00B825EB"/>
    <w:rsid w:val="00B829A1"/>
    <w:rsid w:val="00B82B48"/>
    <w:rsid w:val="00B82C6A"/>
    <w:rsid w:val="00B82D44"/>
    <w:rsid w:val="00B82E4D"/>
    <w:rsid w:val="00B82E6C"/>
    <w:rsid w:val="00B8335C"/>
    <w:rsid w:val="00B835A8"/>
    <w:rsid w:val="00B8389C"/>
    <w:rsid w:val="00B83ABA"/>
    <w:rsid w:val="00B83EB8"/>
    <w:rsid w:val="00B84020"/>
    <w:rsid w:val="00B842B1"/>
    <w:rsid w:val="00B8464F"/>
    <w:rsid w:val="00B8495D"/>
    <w:rsid w:val="00B84C8A"/>
    <w:rsid w:val="00B84CCE"/>
    <w:rsid w:val="00B84E9F"/>
    <w:rsid w:val="00B84EB3"/>
    <w:rsid w:val="00B8561C"/>
    <w:rsid w:val="00B8569C"/>
    <w:rsid w:val="00B85A61"/>
    <w:rsid w:val="00B85AF8"/>
    <w:rsid w:val="00B85CD0"/>
    <w:rsid w:val="00B85F29"/>
    <w:rsid w:val="00B86093"/>
    <w:rsid w:val="00B866F5"/>
    <w:rsid w:val="00B8693C"/>
    <w:rsid w:val="00B86A26"/>
    <w:rsid w:val="00B86AFF"/>
    <w:rsid w:val="00B86B10"/>
    <w:rsid w:val="00B86B28"/>
    <w:rsid w:val="00B86B9B"/>
    <w:rsid w:val="00B86C35"/>
    <w:rsid w:val="00B86CB8"/>
    <w:rsid w:val="00B87310"/>
    <w:rsid w:val="00B873CE"/>
    <w:rsid w:val="00B878EB"/>
    <w:rsid w:val="00B8799F"/>
    <w:rsid w:val="00B87A02"/>
    <w:rsid w:val="00B87B55"/>
    <w:rsid w:val="00B87C81"/>
    <w:rsid w:val="00B901C2"/>
    <w:rsid w:val="00B90283"/>
    <w:rsid w:val="00B90406"/>
    <w:rsid w:val="00B9071B"/>
    <w:rsid w:val="00B9074D"/>
    <w:rsid w:val="00B908FF"/>
    <w:rsid w:val="00B909CA"/>
    <w:rsid w:val="00B90ACE"/>
    <w:rsid w:val="00B90B5E"/>
    <w:rsid w:val="00B90CAB"/>
    <w:rsid w:val="00B90CB3"/>
    <w:rsid w:val="00B90D2F"/>
    <w:rsid w:val="00B90D7F"/>
    <w:rsid w:val="00B91337"/>
    <w:rsid w:val="00B916D2"/>
    <w:rsid w:val="00B917FB"/>
    <w:rsid w:val="00B91C3A"/>
    <w:rsid w:val="00B91E70"/>
    <w:rsid w:val="00B92289"/>
    <w:rsid w:val="00B92482"/>
    <w:rsid w:val="00B924AE"/>
    <w:rsid w:val="00B926D3"/>
    <w:rsid w:val="00B92997"/>
    <w:rsid w:val="00B92A4B"/>
    <w:rsid w:val="00B92C4F"/>
    <w:rsid w:val="00B930FE"/>
    <w:rsid w:val="00B935B3"/>
    <w:rsid w:val="00B936FF"/>
    <w:rsid w:val="00B93C3C"/>
    <w:rsid w:val="00B93E85"/>
    <w:rsid w:val="00B93E86"/>
    <w:rsid w:val="00B93EC0"/>
    <w:rsid w:val="00B940FB"/>
    <w:rsid w:val="00B941C9"/>
    <w:rsid w:val="00B94385"/>
    <w:rsid w:val="00B9441D"/>
    <w:rsid w:val="00B944CC"/>
    <w:rsid w:val="00B94517"/>
    <w:rsid w:val="00B94A1A"/>
    <w:rsid w:val="00B94A46"/>
    <w:rsid w:val="00B94E03"/>
    <w:rsid w:val="00B94FF5"/>
    <w:rsid w:val="00B9517E"/>
    <w:rsid w:val="00B951A7"/>
    <w:rsid w:val="00B95270"/>
    <w:rsid w:val="00B954A4"/>
    <w:rsid w:val="00B955A8"/>
    <w:rsid w:val="00B95A02"/>
    <w:rsid w:val="00B95AC4"/>
    <w:rsid w:val="00B95BD6"/>
    <w:rsid w:val="00B95D6D"/>
    <w:rsid w:val="00B96071"/>
    <w:rsid w:val="00B9624E"/>
    <w:rsid w:val="00B96702"/>
    <w:rsid w:val="00B96DDC"/>
    <w:rsid w:val="00B971B2"/>
    <w:rsid w:val="00B97287"/>
    <w:rsid w:val="00B9772F"/>
    <w:rsid w:val="00B978AC"/>
    <w:rsid w:val="00B978B8"/>
    <w:rsid w:val="00B97A4F"/>
    <w:rsid w:val="00B97A5D"/>
    <w:rsid w:val="00B97C15"/>
    <w:rsid w:val="00B97C9E"/>
    <w:rsid w:val="00B97EE0"/>
    <w:rsid w:val="00B97F64"/>
    <w:rsid w:val="00BA010F"/>
    <w:rsid w:val="00BA0208"/>
    <w:rsid w:val="00BA0412"/>
    <w:rsid w:val="00BA067E"/>
    <w:rsid w:val="00BA08BF"/>
    <w:rsid w:val="00BA09C2"/>
    <w:rsid w:val="00BA0C36"/>
    <w:rsid w:val="00BA0D67"/>
    <w:rsid w:val="00BA1053"/>
    <w:rsid w:val="00BA1289"/>
    <w:rsid w:val="00BA1363"/>
    <w:rsid w:val="00BA13B6"/>
    <w:rsid w:val="00BA13D1"/>
    <w:rsid w:val="00BA144E"/>
    <w:rsid w:val="00BA14C9"/>
    <w:rsid w:val="00BA159D"/>
    <w:rsid w:val="00BA16F6"/>
    <w:rsid w:val="00BA172C"/>
    <w:rsid w:val="00BA179A"/>
    <w:rsid w:val="00BA17E8"/>
    <w:rsid w:val="00BA1AF9"/>
    <w:rsid w:val="00BA1ED8"/>
    <w:rsid w:val="00BA203D"/>
    <w:rsid w:val="00BA270E"/>
    <w:rsid w:val="00BA2769"/>
    <w:rsid w:val="00BA289E"/>
    <w:rsid w:val="00BA2B38"/>
    <w:rsid w:val="00BA2D14"/>
    <w:rsid w:val="00BA2DEF"/>
    <w:rsid w:val="00BA3081"/>
    <w:rsid w:val="00BA324A"/>
    <w:rsid w:val="00BA340E"/>
    <w:rsid w:val="00BA389D"/>
    <w:rsid w:val="00BA3A53"/>
    <w:rsid w:val="00BA3EA5"/>
    <w:rsid w:val="00BA495C"/>
    <w:rsid w:val="00BA4D49"/>
    <w:rsid w:val="00BA4EB4"/>
    <w:rsid w:val="00BA4F9D"/>
    <w:rsid w:val="00BA4FE4"/>
    <w:rsid w:val="00BA51AD"/>
    <w:rsid w:val="00BA51CF"/>
    <w:rsid w:val="00BA52C6"/>
    <w:rsid w:val="00BA5590"/>
    <w:rsid w:val="00BA5AC4"/>
    <w:rsid w:val="00BA5C76"/>
    <w:rsid w:val="00BA5D22"/>
    <w:rsid w:val="00BA6073"/>
    <w:rsid w:val="00BA6089"/>
    <w:rsid w:val="00BA625F"/>
    <w:rsid w:val="00BA660A"/>
    <w:rsid w:val="00BA6714"/>
    <w:rsid w:val="00BA6789"/>
    <w:rsid w:val="00BA6A20"/>
    <w:rsid w:val="00BA6C1D"/>
    <w:rsid w:val="00BA6E63"/>
    <w:rsid w:val="00BA7147"/>
    <w:rsid w:val="00BA7885"/>
    <w:rsid w:val="00BA7B7D"/>
    <w:rsid w:val="00BA7C6D"/>
    <w:rsid w:val="00BB0097"/>
    <w:rsid w:val="00BB01F7"/>
    <w:rsid w:val="00BB05C0"/>
    <w:rsid w:val="00BB0C80"/>
    <w:rsid w:val="00BB0D68"/>
    <w:rsid w:val="00BB0DE1"/>
    <w:rsid w:val="00BB103F"/>
    <w:rsid w:val="00BB1475"/>
    <w:rsid w:val="00BB1593"/>
    <w:rsid w:val="00BB15E6"/>
    <w:rsid w:val="00BB19CA"/>
    <w:rsid w:val="00BB1CA6"/>
    <w:rsid w:val="00BB20DB"/>
    <w:rsid w:val="00BB22FB"/>
    <w:rsid w:val="00BB246A"/>
    <w:rsid w:val="00BB249F"/>
    <w:rsid w:val="00BB26C0"/>
    <w:rsid w:val="00BB28EB"/>
    <w:rsid w:val="00BB2C1F"/>
    <w:rsid w:val="00BB2F52"/>
    <w:rsid w:val="00BB36FD"/>
    <w:rsid w:val="00BB38B8"/>
    <w:rsid w:val="00BB4201"/>
    <w:rsid w:val="00BB420D"/>
    <w:rsid w:val="00BB422F"/>
    <w:rsid w:val="00BB48FC"/>
    <w:rsid w:val="00BB49E0"/>
    <w:rsid w:val="00BB4A49"/>
    <w:rsid w:val="00BB4DDF"/>
    <w:rsid w:val="00BB50B6"/>
    <w:rsid w:val="00BB51B0"/>
    <w:rsid w:val="00BB5243"/>
    <w:rsid w:val="00BB54B1"/>
    <w:rsid w:val="00BB5DA5"/>
    <w:rsid w:val="00BB5F39"/>
    <w:rsid w:val="00BB5F7C"/>
    <w:rsid w:val="00BB6113"/>
    <w:rsid w:val="00BB6497"/>
    <w:rsid w:val="00BB6522"/>
    <w:rsid w:val="00BB6564"/>
    <w:rsid w:val="00BB67A8"/>
    <w:rsid w:val="00BB67F1"/>
    <w:rsid w:val="00BB68E8"/>
    <w:rsid w:val="00BB6979"/>
    <w:rsid w:val="00BB6A76"/>
    <w:rsid w:val="00BB6F2B"/>
    <w:rsid w:val="00BB6FD1"/>
    <w:rsid w:val="00BB74A8"/>
    <w:rsid w:val="00BB74AD"/>
    <w:rsid w:val="00BB7578"/>
    <w:rsid w:val="00BB75AB"/>
    <w:rsid w:val="00BB767A"/>
    <w:rsid w:val="00BB77C7"/>
    <w:rsid w:val="00BB7DEE"/>
    <w:rsid w:val="00BB7EC6"/>
    <w:rsid w:val="00BC01BD"/>
    <w:rsid w:val="00BC025A"/>
    <w:rsid w:val="00BC0807"/>
    <w:rsid w:val="00BC0997"/>
    <w:rsid w:val="00BC09A6"/>
    <w:rsid w:val="00BC0E13"/>
    <w:rsid w:val="00BC11D6"/>
    <w:rsid w:val="00BC1AA7"/>
    <w:rsid w:val="00BC1B10"/>
    <w:rsid w:val="00BC1C5B"/>
    <w:rsid w:val="00BC1F3D"/>
    <w:rsid w:val="00BC216E"/>
    <w:rsid w:val="00BC21C2"/>
    <w:rsid w:val="00BC23EB"/>
    <w:rsid w:val="00BC24DD"/>
    <w:rsid w:val="00BC2731"/>
    <w:rsid w:val="00BC292D"/>
    <w:rsid w:val="00BC2943"/>
    <w:rsid w:val="00BC2B41"/>
    <w:rsid w:val="00BC2BB5"/>
    <w:rsid w:val="00BC2CA9"/>
    <w:rsid w:val="00BC3298"/>
    <w:rsid w:val="00BC3321"/>
    <w:rsid w:val="00BC343A"/>
    <w:rsid w:val="00BC36C6"/>
    <w:rsid w:val="00BC3C40"/>
    <w:rsid w:val="00BC400D"/>
    <w:rsid w:val="00BC40A0"/>
    <w:rsid w:val="00BC4D6E"/>
    <w:rsid w:val="00BC5301"/>
    <w:rsid w:val="00BC5375"/>
    <w:rsid w:val="00BC53D1"/>
    <w:rsid w:val="00BC55D9"/>
    <w:rsid w:val="00BC5635"/>
    <w:rsid w:val="00BC5729"/>
    <w:rsid w:val="00BC6093"/>
    <w:rsid w:val="00BC6099"/>
    <w:rsid w:val="00BC60BA"/>
    <w:rsid w:val="00BC63C3"/>
    <w:rsid w:val="00BC654C"/>
    <w:rsid w:val="00BC6791"/>
    <w:rsid w:val="00BC6A01"/>
    <w:rsid w:val="00BC6A43"/>
    <w:rsid w:val="00BC6D0B"/>
    <w:rsid w:val="00BC6DCE"/>
    <w:rsid w:val="00BC717F"/>
    <w:rsid w:val="00BC761F"/>
    <w:rsid w:val="00BC7725"/>
    <w:rsid w:val="00BC7801"/>
    <w:rsid w:val="00BC7B25"/>
    <w:rsid w:val="00BC7B27"/>
    <w:rsid w:val="00BC7BCF"/>
    <w:rsid w:val="00BC7E1F"/>
    <w:rsid w:val="00BC7FB0"/>
    <w:rsid w:val="00BD0269"/>
    <w:rsid w:val="00BD118F"/>
    <w:rsid w:val="00BD11ED"/>
    <w:rsid w:val="00BD12A5"/>
    <w:rsid w:val="00BD150A"/>
    <w:rsid w:val="00BD19B7"/>
    <w:rsid w:val="00BD2124"/>
    <w:rsid w:val="00BD230D"/>
    <w:rsid w:val="00BD27C5"/>
    <w:rsid w:val="00BD29DF"/>
    <w:rsid w:val="00BD2B25"/>
    <w:rsid w:val="00BD2E1F"/>
    <w:rsid w:val="00BD2F9C"/>
    <w:rsid w:val="00BD2FBD"/>
    <w:rsid w:val="00BD317E"/>
    <w:rsid w:val="00BD324E"/>
    <w:rsid w:val="00BD328A"/>
    <w:rsid w:val="00BD3643"/>
    <w:rsid w:val="00BD36D4"/>
    <w:rsid w:val="00BD3714"/>
    <w:rsid w:val="00BD3761"/>
    <w:rsid w:val="00BD3B88"/>
    <w:rsid w:val="00BD3BE2"/>
    <w:rsid w:val="00BD3DB7"/>
    <w:rsid w:val="00BD3E2B"/>
    <w:rsid w:val="00BD3E97"/>
    <w:rsid w:val="00BD3FC5"/>
    <w:rsid w:val="00BD4184"/>
    <w:rsid w:val="00BD4578"/>
    <w:rsid w:val="00BD469B"/>
    <w:rsid w:val="00BD4767"/>
    <w:rsid w:val="00BD47F0"/>
    <w:rsid w:val="00BD4840"/>
    <w:rsid w:val="00BD497C"/>
    <w:rsid w:val="00BD4EEF"/>
    <w:rsid w:val="00BD4F92"/>
    <w:rsid w:val="00BD55C4"/>
    <w:rsid w:val="00BD5926"/>
    <w:rsid w:val="00BD5E51"/>
    <w:rsid w:val="00BD5FE5"/>
    <w:rsid w:val="00BD6738"/>
    <w:rsid w:val="00BD6A4D"/>
    <w:rsid w:val="00BD6AB8"/>
    <w:rsid w:val="00BD6B2D"/>
    <w:rsid w:val="00BD6C93"/>
    <w:rsid w:val="00BD6D64"/>
    <w:rsid w:val="00BD6F89"/>
    <w:rsid w:val="00BD744A"/>
    <w:rsid w:val="00BD7513"/>
    <w:rsid w:val="00BD75E9"/>
    <w:rsid w:val="00BD788F"/>
    <w:rsid w:val="00BD7909"/>
    <w:rsid w:val="00BD7F78"/>
    <w:rsid w:val="00BE0101"/>
    <w:rsid w:val="00BE0137"/>
    <w:rsid w:val="00BE043B"/>
    <w:rsid w:val="00BE0532"/>
    <w:rsid w:val="00BE0AE2"/>
    <w:rsid w:val="00BE0D8A"/>
    <w:rsid w:val="00BE0E0B"/>
    <w:rsid w:val="00BE0EE1"/>
    <w:rsid w:val="00BE0EF2"/>
    <w:rsid w:val="00BE0FCD"/>
    <w:rsid w:val="00BE105F"/>
    <w:rsid w:val="00BE10EB"/>
    <w:rsid w:val="00BE1170"/>
    <w:rsid w:val="00BE11F7"/>
    <w:rsid w:val="00BE1484"/>
    <w:rsid w:val="00BE16A6"/>
    <w:rsid w:val="00BE1888"/>
    <w:rsid w:val="00BE1C35"/>
    <w:rsid w:val="00BE1E9C"/>
    <w:rsid w:val="00BE1ED3"/>
    <w:rsid w:val="00BE2174"/>
    <w:rsid w:val="00BE2328"/>
    <w:rsid w:val="00BE2422"/>
    <w:rsid w:val="00BE2762"/>
    <w:rsid w:val="00BE2804"/>
    <w:rsid w:val="00BE28D1"/>
    <w:rsid w:val="00BE2DD0"/>
    <w:rsid w:val="00BE2F28"/>
    <w:rsid w:val="00BE2FBC"/>
    <w:rsid w:val="00BE3024"/>
    <w:rsid w:val="00BE31D7"/>
    <w:rsid w:val="00BE340F"/>
    <w:rsid w:val="00BE3CCC"/>
    <w:rsid w:val="00BE3D60"/>
    <w:rsid w:val="00BE41D2"/>
    <w:rsid w:val="00BE444C"/>
    <w:rsid w:val="00BE46E6"/>
    <w:rsid w:val="00BE4A17"/>
    <w:rsid w:val="00BE4B41"/>
    <w:rsid w:val="00BE4BD9"/>
    <w:rsid w:val="00BE4FB2"/>
    <w:rsid w:val="00BE4FBB"/>
    <w:rsid w:val="00BE5013"/>
    <w:rsid w:val="00BE50E4"/>
    <w:rsid w:val="00BE5334"/>
    <w:rsid w:val="00BE5AFA"/>
    <w:rsid w:val="00BE5B7B"/>
    <w:rsid w:val="00BE5BF1"/>
    <w:rsid w:val="00BE5D4E"/>
    <w:rsid w:val="00BE6544"/>
    <w:rsid w:val="00BE65BC"/>
    <w:rsid w:val="00BE6687"/>
    <w:rsid w:val="00BE6AB3"/>
    <w:rsid w:val="00BE6F71"/>
    <w:rsid w:val="00BE7019"/>
    <w:rsid w:val="00BE7032"/>
    <w:rsid w:val="00BE71EE"/>
    <w:rsid w:val="00BE7373"/>
    <w:rsid w:val="00BE7810"/>
    <w:rsid w:val="00BF02AD"/>
    <w:rsid w:val="00BF02F0"/>
    <w:rsid w:val="00BF0311"/>
    <w:rsid w:val="00BF07F6"/>
    <w:rsid w:val="00BF0838"/>
    <w:rsid w:val="00BF08B6"/>
    <w:rsid w:val="00BF0ACC"/>
    <w:rsid w:val="00BF0D8E"/>
    <w:rsid w:val="00BF1148"/>
    <w:rsid w:val="00BF11FC"/>
    <w:rsid w:val="00BF141E"/>
    <w:rsid w:val="00BF19E5"/>
    <w:rsid w:val="00BF1CA4"/>
    <w:rsid w:val="00BF1ECC"/>
    <w:rsid w:val="00BF2033"/>
    <w:rsid w:val="00BF2818"/>
    <w:rsid w:val="00BF282C"/>
    <w:rsid w:val="00BF297D"/>
    <w:rsid w:val="00BF2999"/>
    <w:rsid w:val="00BF29A0"/>
    <w:rsid w:val="00BF2FE8"/>
    <w:rsid w:val="00BF30D7"/>
    <w:rsid w:val="00BF3487"/>
    <w:rsid w:val="00BF34C5"/>
    <w:rsid w:val="00BF3DFE"/>
    <w:rsid w:val="00BF4181"/>
    <w:rsid w:val="00BF432B"/>
    <w:rsid w:val="00BF4737"/>
    <w:rsid w:val="00BF53E5"/>
    <w:rsid w:val="00BF5AFB"/>
    <w:rsid w:val="00BF5DC5"/>
    <w:rsid w:val="00BF5E50"/>
    <w:rsid w:val="00BF5E89"/>
    <w:rsid w:val="00BF5FBB"/>
    <w:rsid w:val="00BF61CA"/>
    <w:rsid w:val="00BF6267"/>
    <w:rsid w:val="00BF631B"/>
    <w:rsid w:val="00BF6726"/>
    <w:rsid w:val="00BF67D4"/>
    <w:rsid w:val="00BF68D1"/>
    <w:rsid w:val="00BF6BBE"/>
    <w:rsid w:val="00BF7211"/>
    <w:rsid w:val="00BF75F0"/>
    <w:rsid w:val="00BF7A95"/>
    <w:rsid w:val="00BF7C4B"/>
    <w:rsid w:val="00BF7D93"/>
    <w:rsid w:val="00BF7EB0"/>
    <w:rsid w:val="00BF7EB8"/>
    <w:rsid w:val="00C00045"/>
    <w:rsid w:val="00C000B9"/>
    <w:rsid w:val="00C00306"/>
    <w:rsid w:val="00C0058E"/>
    <w:rsid w:val="00C005B5"/>
    <w:rsid w:val="00C0065E"/>
    <w:rsid w:val="00C006A2"/>
    <w:rsid w:val="00C00898"/>
    <w:rsid w:val="00C009F9"/>
    <w:rsid w:val="00C00AD9"/>
    <w:rsid w:val="00C00BF6"/>
    <w:rsid w:val="00C01076"/>
    <w:rsid w:val="00C01159"/>
    <w:rsid w:val="00C0175D"/>
    <w:rsid w:val="00C0178F"/>
    <w:rsid w:val="00C01A0C"/>
    <w:rsid w:val="00C022B1"/>
    <w:rsid w:val="00C023BB"/>
    <w:rsid w:val="00C0242B"/>
    <w:rsid w:val="00C0282D"/>
    <w:rsid w:val="00C02942"/>
    <w:rsid w:val="00C029A6"/>
    <w:rsid w:val="00C029C0"/>
    <w:rsid w:val="00C02C49"/>
    <w:rsid w:val="00C02C7C"/>
    <w:rsid w:val="00C02E31"/>
    <w:rsid w:val="00C02FE3"/>
    <w:rsid w:val="00C03277"/>
    <w:rsid w:val="00C032EE"/>
    <w:rsid w:val="00C033DD"/>
    <w:rsid w:val="00C0350B"/>
    <w:rsid w:val="00C0387F"/>
    <w:rsid w:val="00C03A9B"/>
    <w:rsid w:val="00C03B7F"/>
    <w:rsid w:val="00C04102"/>
    <w:rsid w:val="00C041D7"/>
    <w:rsid w:val="00C041F7"/>
    <w:rsid w:val="00C04223"/>
    <w:rsid w:val="00C044FF"/>
    <w:rsid w:val="00C0466F"/>
    <w:rsid w:val="00C046AD"/>
    <w:rsid w:val="00C046D0"/>
    <w:rsid w:val="00C04D06"/>
    <w:rsid w:val="00C04DB1"/>
    <w:rsid w:val="00C05187"/>
    <w:rsid w:val="00C05345"/>
    <w:rsid w:val="00C057B0"/>
    <w:rsid w:val="00C0590C"/>
    <w:rsid w:val="00C05965"/>
    <w:rsid w:val="00C05AF7"/>
    <w:rsid w:val="00C05B47"/>
    <w:rsid w:val="00C05BC5"/>
    <w:rsid w:val="00C05C55"/>
    <w:rsid w:val="00C05D75"/>
    <w:rsid w:val="00C05D93"/>
    <w:rsid w:val="00C05FED"/>
    <w:rsid w:val="00C06296"/>
    <w:rsid w:val="00C06400"/>
    <w:rsid w:val="00C0651B"/>
    <w:rsid w:val="00C06DE5"/>
    <w:rsid w:val="00C06FA4"/>
    <w:rsid w:val="00C0732B"/>
    <w:rsid w:val="00C073A6"/>
    <w:rsid w:val="00C07499"/>
    <w:rsid w:val="00C075B3"/>
    <w:rsid w:val="00C0788E"/>
    <w:rsid w:val="00C07C00"/>
    <w:rsid w:val="00C07E34"/>
    <w:rsid w:val="00C07EAD"/>
    <w:rsid w:val="00C07F6C"/>
    <w:rsid w:val="00C10091"/>
    <w:rsid w:val="00C10140"/>
    <w:rsid w:val="00C10735"/>
    <w:rsid w:val="00C107BC"/>
    <w:rsid w:val="00C10811"/>
    <w:rsid w:val="00C10E70"/>
    <w:rsid w:val="00C10F6C"/>
    <w:rsid w:val="00C111C0"/>
    <w:rsid w:val="00C11637"/>
    <w:rsid w:val="00C1178D"/>
    <w:rsid w:val="00C11803"/>
    <w:rsid w:val="00C118A5"/>
    <w:rsid w:val="00C11931"/>
    <w:rsid w:val="00C11BE9"/>
    <w:rsid w:val="00C11E2F"/>
    <w:rsid w:val="00C11FD5"/>
    <w:rsid w:val="00C12058"/>
    <w:rsid w:val="00C12256"/>
    <w:rsid w:val="00C12421"/>
    <w:rsid w:val="00C1260B"/>
    <w:rsid w:val="00C1282B"/>
    <w:rsid w:val="00C1292B"/>
    <w:rsid w:val="00C12946"/>
    <w:rsid w:val="00C12F6C"/>
    <w:rsid w:val="00C12FF7"/>
    <w:rsid w:val="00C13106"/>
    <w:rsid w:val="00C13408"/>
    <w:rsid w:val="00C134B2"/>
    <w:rsid w:val="00C13807"/>
    <w:rsid w:val="00C138F5"/>
    <w:rsid w:val="00C13A1B"/>
    <w:rsid w:val="00C13C79"/>
    <w:rsid w:val="00C141FE"/>
    <w:rsid w:val="00C14386"/>
    <w:rsid w:val="00C145AB"/>
    <w:rsid w:val="00C14897"/>
    <w:rsid w:val="00C14978"/>
    <w:rsid w:val="00C14F6C"/>
    <w:rsid w:val="00C1500F"/>
    <w:rsid w:val="00C151ED"/>
    <w:rsid w:val="00C15253"/>
    <w:rsid w:val="00C153B3"/>
    <w:rsid w:val="00C15414"/>
    <w:rsid w:val="00C155CE"/>
    <w:rsid w:val="00C15600"/>
    <w:rsid w:val="00C157D7"/>
    <w:rsid w:val="00C158C3"/>
    <w:rsid w:val="00C15BF3"/>
    <w:rsid w:val="00C161A3"/>
    <w:rsid w:val="00C1631C"/>
    <w:rsid w:val="00C16597"/>
    <w:rsid w:val="00C16A86"/>
    <w:rsid w:val="00C16E19"/>
    <w:rsid w:val="00C1728E"/>
    <w:rsid w:val="00C175B4"/>
    <w:rsid w:val="00C176D2"/>
    <w:rsid w:val="00C176EF"/>
    <w:rsid w:val="00C17995"/>
    <w:rsid w:val="00C17B05"/>
    <w:rsid w:val="00C20523"/>
    <w:rsid w:val="00C209FD"/>
    <w:rsid w:val="00C20C7F"/>
    <w:rsid w:val="00C20D01"/>
    <w:rsid w:val="00C20E39"/>
    <w:rsid w:val="00C20EF8"/>
    <w:rsid w:val="00C20FC5"/>
    <w:rsid w:val="00C21437"/>
    <w:rsid w:val="00C21611"/>
    <w:rsid w:val="00C21672"/>
    <w:rsid w:val="00C21AA3"/>
    <w:rsid w:val="00C21ADF"/>
    <w:rsid w:val="00C21BAE"/>
    <w:rsid w:val="00C21D71"/>
    <w:rsid w:val="00C21DE8"/>
    <w:rsid w:val="00C21E14"/>
    <w:rsid w:val="00C21E32"/>
    <w:rsid w:val="00C220BE"/>
    <w:rsid w:val="00C2245B"/>
    <w:rsid w:val="00C22700"/>
    <w:rsid w:val="00C2282E"/>
    <w:rsid w:val="00C22F76"/>
    <w:rsid w:val="00C2323C"/>
    <w:rsid w:val="00C236D2"/>
    <w:rsid w:val="00C236E4"/>
    <w:rsid w:val="00C23B8D"/>
    <w:rsid w:val="00C23BA3"/>
    <w:rsid w:val="00C23F39"/>
    <w:rsid w:val="00C242D3"/>
    <w:rsid w:val="00C24338"/>
    <w:rsid w:val="00C246ED"/>
    <w:rsid w:val="00C247B3"/>
    <w:rsid w:val="00C247D6"/>
    <w:rsid w:val="00C2486F"/>
    <w:rsid w:val="00C24871"/>
    <w:rsid w:val="00C25049"/>
    <w:rsid w:val="00C255AD"/>
    <w:rsid w:val="00C256D2"/>
    <w:rsid w:val="00C25972"/>
    <w:rsid w:val="00C25A09"/>
    <w:rsid w:val="00C25A89"/>
    <w:rsid w:val="00C25B21"/>
    <w:rsid w:val="00C25CDC"/>
    <w:rsid w:val="00C26258"/>
    <w:rsid w:val="00C26340"/>
    <w:rsid w:val="00C2636D"/>
    <w:rsid w:val="00C2664D"/>
    <w:rsid w:val="00C26940"/>
    <w:rsid w:val="00C269D4"/>
    <w:rsid w:val="00C26C64"/>
    <w:rsid w:val="00C26CBE"/>
    <w:rsid w:val="00C26FCD"/>
    <w:rsid w:val="00C271F6"/>
    <w:rsid w:val="00C2773E"/>
    <w:rsid w:val="00C27D63"/>
    <w:rsid w:val="00C27FD7"/>
    <w:rsid w:val="00C300AA"/>
    <w:rsid w:val="00C30187"/>
    <w:rsid w:val="00C30CF7"/>
    <w:rsid w:val="00C30E27"/>
    <w:rsid w:val="00C312C4"/>
    <w:rsid w:val="00C3134E"/>
    <w:rsid w:val="00C313F0"/>
    <w:rsid w:val="00C316E8"/>
    <w:rsid w:val="00C31A67"/>
    <w:rsid w:val="00C31B1C"/>
    <w:rsid w:val="00C31B56"/>
    <w:rsid w:val="00C31C34"/>
    <w:rsid w:val="00C31C79"/>
    <w:rsid w:val="00C320D7"/>
    <w:rsid w:val="00C32166"/>
    <w:rsid w:val="00C323F4"/>
    <w:rsid w:val="00C3245D"/>
    <w:rsid w:val="00C324D9"/>
    <w:rsid w:val="00C32516"/>
    <w:rsid w:val="00C325E3"/>
    <w:rsid w:val="00C328C8"/>
    <w:rsid w:val="00C32B65"/>
    <w:rsid w:val="00C32D6E"/>
    <w:rsid w:val="00C32F74"/>
    <w:rsid w:val="00C334DF"/>
    <w:rsid w:val="00C337C1"/>
    <w:rsid w:val="00C3396D"/>
    <w:rsid w:val="00C33C28"/>
    <w:rsid w:val="00C33EB9"/>
    <w:rsid w:val="00C33F77"/>
    <w:rsid w:val="00C345A6"/>
    <w:rsid w:val="00C346F1"/>
    <w:rsid w:val="00C3498D"/>
    <w:rsid w:val="00C34C51"/>
    <w:rsid w:val="00C3514D"/>
    <w:rsid w:val="00C3546C"/>
    <w:rsid w:val="00C35484"/>
    <w:rsid w:val="00C35747"/>
    <w:rsid w:val="00C358C1"/>
    <w:rsid w:val="00C35C3B"/>
    <w:rsid w:val="00C35D0C"/>
    <w:rsid w:val="00C36118"/>
    <w:rsid w:val="00C3614D"/>
    <w:rsid w:val="00C36199"/>
    <w:rsid w:val="00C363E2"/>
    <w:rsid w:val="00C369FD"/>
    <w:rsid w:val="00C36AFE"/>
    <w:rsid w:val="00C36CA0"/>
    <w:rsid w:val="00C36D4A"/>
    <w:rsid w:val="00C36E7D"/>
    <w:rsid w:val="00C375C0"/>
    <w:rsid w:val="00C37622"/>
    <w:rsid w:val="00C377DB"/>
    <w:rsid w:val="00C377F8"/>
    <w:rsid w:val="00C37C7A"/>
    <w:rsid w:val="00C37CAF"/>
    <w:rsid w:val="00C37CF0"/>
    <w:rsid w:val="00C4006D"/>
    <w:rsid w:val="00C4011C"/>
    <w:rsid w:val="00C40509"/>
    <w:rsid w:val="00C40889"/>
    <w:rsid w:val="00C4089F"/>
    <w:rsid w:val="00C40D26"/>
    <w:rsid w:val="00C41738"/>
    <w:rsid w:val="00C41795"/>
    <w:rsid w:val="00C417F7"/>
    <w:rsid w:val="00C41988"/>
    <w:rsid w:val="00C41A35"/>
    <w:rsid w:val="00C41AEC"/>
    <w:rsid w:val="00C41C38"/>
    <w:rsid w:val="00C41E30"/>
    <w:rsid w:val="00C4232E"/>
    <w:rsid w:val="00C425B7"/>
    <w:rsid w:val="00C4266C"/>
    <w:rsid w:val="00C426C1"/>
    <w:rsid w:val="00C427D7"/>
    <w:rsid w:val="00C42A45"/>
    <w:rsid w:val="00C43409"/>
    <w:rsid w:val="00C43418"/>
    <w:rsid w:val="00C4353A"/>
    <w:rsid w:val="00C43628"/>
    <w:rsid w:val="00C43AC2"/>
    <w:rsid w:val="00C43F27"/>
    <w:rsid w:val="00C43F95"/>
    <w:rsid w:val="00C44249"/>
    <w:rsid w:val="00C4431A"/>
    <w:rsid w:val="00C4464F"/>
    <w:rsid w:val="00C44BB0"/>
    <w:rsid w:val="00C44BF1"/>
    <w:rsid w:val="00C45130"/>
    <w:rsid w:val="00C452A9"/>
    <w:rsid w:val="00C452C3"/>
    <w:rsid w:val="00C45487"/>
    <w:rsid w:val="00C456FF"/>
    <w:rsid w:val="00C4577F"/>
    <w:rsid w:val="00C457B3"/>
    <w:rsid w:val="00C45938"/>
    <w:rsid w:val="00C45D02"/>
    <w:rsid w:val="00C45D67"/>
    <w:rsid w:val="00C45F11"/>
    <w:rsid w:val="00C461AF"/>
    <w:rsid w:val="00C4623A"/>
    <w:rsid w:val="00C4627C"/>
    <w:rsid w:val="00C465A6"/>
    <w:rsid w:val="00C465CD"/>
    <w:rsid w:val="00C46717"/>
    <w:rsid w:val="00C46C4D"/>
    <w:rsid w:val="00C470B4"/>
    <w:rsid w:val="00C470F4"/>
    <w:rsid w:val="00C4722E"/>
    <w:rsid w:val="00C47233"/>
    <w:rsid w:val="00C4724B"/>
    <w:rsid w:val="00C47286"/>
    <w:rsid w:val="00C4729C"/>
    <w:rsid w:val="00C473D5"/>
    <w:rsid w:val="00C476CF"/>
    <w:rsid w:val="00C4772D"/>
    <w:rsid w:val="00C479C8"/>
    <w:rsid w:val="00C50004"/>
    <w:rsid w:val="00C502BF"/>
    <w:rsid w:val="00C5059B"/>
    <w:rsid w:val="00C50993"/>
    <w:rsid w:val="00C50EE6"/>
    <w:rsid w:val="00C50F66"/>
    <w:rsid w:val="00C50FF8"/>
    <w:rsid w:val="00C51137"/>
    <w:rsid w:val="00C51845"/>
    <w:rsid w:val="00C51C78"/>
    <w:rsid w:val="00C52134"/>
    <w:rsid w:val="00C5263F"/>
    <w:rsid w:val="00C5277B"/>
    <w:rsid w:val="00C52789"/>
    <w:rsid w:val="00C52790"/>
    <w:rsid w:val="00C52A2D"/>
    <w:rsid w:val="00C531FA"/>
    <w:rsid w:val="00C53474"/>
    <w:rsid w:val="00C534FB"/>
    <w:rsid w:val="00C53557"/>
    <w:rsid w:val="00C5360A"/>
    <w:rsid w:val="00C53A43"/>
    <w:rsid w:val="00C53D7F"/>
    <w:rsid w:val="00C54027"/>
    <w:rsid w:val="00C54087"/>
    <w:rsid w:val="00C540D2"/>
    <w:rsid w:val="00C541F1"/>
    <w:rsid w:val="00C54258"/>
    <w:rsid w:val="00C5428F"/>
    <w:rsid w:val="00C5431F"/>
    <w:rsid w:val="00C54A47"/>
    <w:rsid w:val="00C54A72"/>
    <w:rsid w:val="00C55068"/>
    <w:rsid w:val="00C552E9"/>
    <w:rsid w:val="00C552FA"/>
    <w:rsid w:val="00C55B75"/>
    <w:rsid w:val="00C55D3A"/>
    <w:rsid w:val="00C55DA1"/>
    <w:rsid w:val="00C55DCE"/>
    <w:rsid w:val="00C56609"/>
    <w:rsid w:val="00C56940"/>
    <w:rsid w:val="00C56E44"/>
    <w:rsid w:val="00C57101"/>
    <w:rsid w:val="00C57201"/>
    <w:rsid w:val="00C575F9"/>
    <w:rsid w:val="00C5793C"/>
    <w:rsid w:val="00C57A13"/>
    <w:rsid w:val="00C57B63"/>
    <w:rsid w:val="00C6019E"/>
    <w:rsid w:val="00C603C4"/>
    <w:rsid w:val="00C604F1"/>
    <w:rsid w:val="00C60759"/>
    <w:rsid w:val="00C608A9"/>
    <w:rsid w:val="00C60946"/>
    <w:rsid w:val="00C609C6"/>
    <w:rsid w:val="00C60AB4"/>
    <w:rsid w:val="00C60C2C"/>
    <w:rsid w:val="00C60DD2"/>
    <w:rsid w:val="00C60E12"/>
    <w:rsid w:val="00C615D2"/>
    <w:rsid w:val="00C6170C"/>
    <w:rsid w:val="00C6198D"/>
    <w:rsid w:val="00C61B8D"/>
    <w:rsid w:val="00C61E48"/>
    <w:rsid w:val="00C61EA8"/>
    <w:rsid w:val="00C621FB"/>
    <w:rsid w:val="00C626DE"/>
    <w:rsid w:val="00C6287E"/>
    <w:rsid w:val="00C62967"/>
    <w:rsid w:val="00C62B48"/>
    <w:rsid w:val="00C62D1D"/>
    <w:rsid w:val="00C630EC"/>
    <w:rsid w:val="00C63249"/>
    <w:rsid w:val="00C63252"/>
    <w:rsid w:val="00C63448"/>
    <w:rsid w:val="00C6358A"/>
    <w:rsid w:val="00C63B68"/>
    <w:rsid w:val="00C63BC1"/>
    <w:rsid w:val="00C63FBE"/>
    <w:rsid w:val="00C6407B"/>
    <w:rsid w:val="00C640EB"/>
    <w:rsid w:val="00C64187"/>
    <w:rsid w:val="00C64251"/>
    <w:rsid w:val="00C64564"/>
    <w:rsid w:val="00C64B16"/>
    <w:rsid w:val="00C64B47"/>
    <w:rsid w:val="00C64CC2"/>
    <w:rsid w:val="00C64CDB"/>
    <w:rsid w:val="00C64DF4"/>
    <w:rsid w:val="00C65370"/>
    <w:rsid w:val="00C65411"/>
    <w:rsid w:val="00C65518"/>
    <w:rsid w:val="00C655A9"/>
    <w:rsid w:val="00C655AE"/>
    <w:rsid w:val="00C65966"/>
    <w:rsid w:val="00C659F2"/>
    <w:rsid w:val="00C65BA3"/>
    <w:rsid w:val="00C65E8D"/>
    <w:rsid w:val="00C660D3"/>
    <w:rsid w:val="00C66134"/>
    <w:rsid w:val="00C6614D"/>
    <w:rsid w:val="00C6626E"/>
    <w:rsid w:val="00C66317"/>
    <w:rsid w:val="00C664B1"/>
    <w:rsid w:val="00C664D1"/>
    <w:rsid w:val="00C66841"/>
    <w:rsid w:val="00C66ABF"/>
    <w:rsid w:val="00C66B10"/>
    <w:rsid w:val="00C66C1E"/>
    <w:rsid w:val="00C66D52"/>
    <w:rsid w:val="00C66E7D"/>
    <w:rsid w:val="00C67079"/>
    <w:rsid w:val="00C67095"/>
    <w:rsid w:val="00C670C6"/>
    <w:rsid w:val="00C673B1"/>
    <w:rsid w:val="00C67581"/>
    <w:rsid w:val="00C67705"/>
    <w:rsid w:val="00C67C1A"/>
    <w:rsid w:val="00C67C43"/>
    <w:rsid w:val="00C7041A"/>
    <w:rsid w:val="00C7042F"/>
    <w:rsid w:val="00C704B1"/>
    <w:rsid w:val="00C70611"/>
    <w:rsid w:val="00C70A2F"/>
    <w:rsid w:val="00C70ADC"/>
    <w:rsid w:val="00C713CC"/>
    <w:rsid w:val="00C71426"/>
    <w:rsid w:val="00C71913"/>
    <w:rsid w:val="00C71A14"/>
    <w:rsid w:val="00C71B24"/>
    <w:rsid w:val="00C71C52"/>
    <w:rsid w:val="00C721CB"/>
    <w:rsid w:val="00C723EF"/>
    <w:rsid w:val="00C72953"/>
    <w:rsid w:val="00C729D6"/>
    <w:rsid w:val="00C72BD6"/>
    <w:rsid w:val="00C72FD5"/>
    <w:rsid w:val="00C73277"/>
    <w:rsid w:val="00C733DD"/>
    <w:rsid w:val="00C7379F"/>
    <w:rsid w:val="00C73849"/>
    <w:rsid w:val="00C73CAA"/>
    <w:rsid w:val="00C73FB1"/>
    <w:rsid w:val="00C74242"/>
    <w:rsid w:val="00C746C5"/>
    <w:rsid w:val="00C7477C"/>
    <w:rsid w:val="00C748EC"/>
    <w:rsid w:val="00C74A2F"/>
    <w:rsid w:val="00C74EB3"/>
    <w:rsid w:val="00C74F82"/>
    <w:rsid w:val="00C758DF"/>
    <w:rsid w:val="00C75A35"/>
    <w:rsid w:val="00C75DAE"/>
    <w:rsid w:val="00C75DC1"/>
    <w:rsid w:val="00C75E23"/>
    <w:rsid w:val="00C75E24"/>
    <w:rsid w:val="00C76189"/>
    <w:rsid w:val="00C7624C"/>
    <w:rsid w:val="00C7626C"/>
    <w:rsid w:val="00C764F1"/>
    <w:rsid w:val="00C767E9"/>
    <w:rsid w:val="00C76829"/>
    <w:rsid w:val="00C7687E"/>
    <w:rsid w:val="00C76A82"/>
    <w:rsid w:val="00C76D71"/>
    <w:rsid w:val="00C76D75"/>
    <w:rsid w:val="00C76EDE"/>
    <w:rsid w:val="00C76F83"/>
    <w:rsid w:val="00C77027"/>
    <w:rsid w:val="00C77087"/>
    <w:rsid w:val="00C770A8"/>
    <w:rsid w:val="00C770EF"/>
    <w:rsid w:val="00C77154"/>
    <w:rsid w:val="00C773C3"/>
    <w:rsid w:val="00C774F7"/>
    <w:rsid w:val="00C775D9"/>
    <w:rsid w:val="00C778C1"/>
    <w:rsid w:val="00C77A0C"/>
    <w:rsid w:val="00C77EB9"/>
    <w:rsid w:val="00C77F32"/>
    <w:rsid w:val="00C80240"/>
    <w:rsid w:val="00C8042B"/>
    <w:rsid w:val="00C80495"/>
    <w:rsid w:val="00C8054D"/>
    <w:rsid w:val="00C80AFD"/>
    <w:rsid w:val="00C80D0A"/>
    <w:rsid w:val="00C80DB4"/>
    <w:rsid w:val="00C8108A"/>
    <w:rsid w:val="00C8134D"/>
    <w:rsid w:val="00C81419"/>
    <w:rsid w:val="00C8149E"/>
    <w:rsid w:val="00C8167F"/>
    <w:rsid w:val="00C81C78"/>
    <w:rsid w:val="00C81FB9"/>
    <w:rsid w:val="00C8205E"/>
    <w:rsid w:val="00C821A7"/>
    <w:rsid w:val="00C825F7"/>
    <w:rsid w:val="00C826D5"/>
    <w:rsid w:val="00C82777"/>
    <w:rsid w:val="00C827C8"/>
    <w:rsid w:val="00C82BBF"/>
    <w:rsid w:val="00C82CA5"/>
    <w:rsid w:val="00C83540"/>
    <w:rsid w:val="00C835D0"/>
    <w:rsid w:val="00C8389B"/>
    <w:rsid w:val="00C83C62"/>
    <w:rsid w:val="00C83E25"/>
    <w:rsid w:val="00C84066"/>
    <w:rsid w:val="00C8427D"/>
    <w:rsid w:val="00C843CD"/>
    <w:rsid w:val="00C844A7"/>
    <w:rsid w:val="00C8470B"/>
    <w:rsid w:val="00C84D0D"/>
    <w:rsid w:val="00C84DE1"/>
    <w:rsid w:val="00C85142"/>
    <w:rsid w:val="00C85153"/>
    <w:rsid w:val="00C853E1"/>
    <w:rsid w:val="00C85675"/>
    <w:rsid w:val="00C8579C"/>
    <w:rsid w:val="00C85932"/>
    <w:rsid w:val="00C85A1E"/>
    <w:rsid w:val="00C85AB2"/>
    <w:rsid w:val="00C8600D"/>
    <w:rsid w:val="00C860F6"/>
    <w:rsid w:val="00C86318"/>
    <w:rsid w:val="00C86492"/>
    <w:rsid w:val="00C86898"/>
    <w:rsid w:val="00C86AD8"/>
    <w:rsid w:val="00C86DA8"/>
    <w:rsid w:val="00C86DC2"/>
    <w:rsid w:val="00C86FFB"/>
    <w:rsid w:val="00C8738E"/>
    <w:rsid w:val="00C8798A"/>
    <w:rsid w:val="00C87C3B"/>
    <w:rsid w:val="00C903AB"/>
    <w:rsid w:val="00C903E7"/>
    <w:rsid w:val="00C9076E"/>
    <w:rsid w:val="00C908E9"/>
    <w:rsid w:val="00C909C7"/>
    <w:rsid w:val="00C909F2"/>
    <w:rsid w:val="00C90AF7"/>
    <w:rsid w:val="00C90BEB"/>
    <w:rsid w:val="00C90CE7"/>
    <w:rsid w:val="00C90F89"/>
    <w:rsid w:val="00C912D6"/>
    <w:rsid w:val="00C91B73"/>
    <w:rsid w:val="00C91BEF"/>
    <w:rsid w:val="00C91C06"/>
    <w:rsid w:val="00C91C3F"/>
    <w:rsid w:val="00C91D62"/>
    <w:rsid w:val="00C91F09"/>
    <w:rsid w:val="00C9242B"/>
    <w:rsid w:val="00C92592"/>
    <w:rsid w:val="00C928B1"/>
    <w:rsid w:val="00C92960"/>
    <w:rsid w:val="00C92981"/>
    <w:rsid w:val="00C92B77"/>
    <w:rsid w:val="00C92B81"/>
    <w:rsid w:val="00C92BF4"/>
    <w:rsid w:val="00C92E13"/>
    <w:rsid w:val="00C93DFF"/>
    <w:rsid w:val="00C93E2E"/>
    <w:rsid w:val="00C93EB3"/>
    <w:rsid w:val="00C947AA"/>
    <w:rsid w:val="00C949A6"/>
    <w:rsid w:val="00C94B2C"/>
    <w:rsid w:val="00C94C02"/>
    <w:rsid w:val="00C94F24"/>
    <w:rsid w:val="00C952B9"/>
    <w:rsid w:val="00C95385"/>
    <w:rsid w:val="00C9544F"/>
    <w:rsid w:val="00C9546E"/>
    <w:rsid w:val="00C954B2"/>
    <w:rsid w:val="00C95E0B"/>
    <w:rsid w:val="00C96160"/>
    <w:rsid w:val="00C962B4"/>
    <w:rsid w:val="00C96334"/>
    <w:rsid w:val="00C963EE"/>
    <w:rsid w:val="00C96471"/>
    <w:rsid w:val="00C96743"/>
    <w:rsid w:val="00C967FF"/>
    <w:rsid w:val="00C96894"/>
    <w:rsid w:val="00C968A8"/>
    <w:rsid w:val="00C96946"/>
    <w:rsid w:val="00C969CB"/>
    <w:rsid w:val="00C96A56"/>
    <w:rsid w:val="00C96CE4"/>
    <w:rsid w:val="00C96D90"/>
    <w:rsid w:val="00C96DDC"/>
    <w:rsid w:val="00C96F44"/>
    <w:rsid w:val="00C9703B"/>
    <w:rsid w:val="00C97250"/>
    <w:rsid w:val="00C9752E"/>
    <w:rsid w:val="00C97579"/>
    <w:rsid w:val="00C97605"/>
    <w:rsid w:val="00C97AD7"/>
    <w:rsid w:val="00C97B79"/>
    <w:rsid w:val="00CA01A2"/>
    <w:rsid w:val="00CA07B5"/>
    <w:rsid w:val="00CA08E9"/>
    <w:rsid w:val="00CA0911"/>
    <w:rsid w:val="00CA09BC"/>
    <w:rsid w:val="00CA0ADD"/>
    <w:rsid w:val="00CA0AED"/>
    <w:rsid w:val="00CA0C4C"/>
    <w:rsid w:val="00CA13B1"/>
    <w:rsid w:val="00CA148C"/>
    <w:rsid w:val="00CA1546"/>
    <w:rsid w:val="00CA15E9"/>
    <w:rsid w:val="00CA164C"/>
    <w:rsid w:val="00CA1698"/>
    <w:rsid w:val="00CA1769"/>
    <w:rsid w:val="00CA17BF"/>
    <w:rsid w:val="00CA1900"/>
    <w:rsid w:val="00CA1B4D"/>
    <w:rsid w:val="00CA1C88"/>
    <w:rsid w:val="00CA1EE2"/>
    <w:rsid w:val="00CA21E9"/>
    <w:rsid w:val="00CA25BD"/>
    <w:rsid w:val="00CA27C1"/>
    <w:rsid w:val="00CA2857"/>
    <w:rsid w:val="00CA2922"/>
    <w:rsid w:val="00CA2A09"/>
    <w:rsid w:val="00CA2DF0"/>
    <w:rsid w:val="00CA3148"/>
    <w:rsid w:val="00CA347A"/>
    <w:rsid w:val="00CA3481"/>
    <w:rsid w:val="00CA348E"/>
    <w:rsid w:val="00CA3AB3"/>
    <w:rsid w:val="00CA3AFE"/>
    <w:rsid w:val="00CA3B7E"/>
    <w:rsid w:val="00CA3D02"/>
    <w:rsid w:val="00CA402D"/>
    <w:rsid w:val="00CA40C6"/>
    <w:rsid w:val="00CA43C5"/>
    <w:rsid w:val="00CA444D"/>
    <w:rsid w:val="00CA4452"/>
    <w:rsid w:val="00CA457F"/>
    <w:rsid w:val="00CA46A8"/>
    <w:rsid w:val="00CA47E5"/>
    <w:rsid w:val="00CA4B93"/>
    <w:rsid w:val="00CA4D31"/>
    <w:rsid w:val="00CA4F79"/>
    <w:rsid w:val="00CA517C"/>
    <w:rsid w:val="00CA558D"/>
    <w:rsid w:val="00CA55EB"/>
    <w:rsid w:val="00CA5773"/>
    <w:rsid w:val="00CA578B"/>
    <w:rsid w:val="00CA5F20"/>
    <w:rsid w:val="00CA626D"/>
    <w:rsid w:val="00CA6286"/>
    <w:rsid w:val="00CA62A2"/>
    <w:rsid w:val="00CA6839"/>
    <w:rsid w:val="00CA6A50"/>
    <w:rsid w:val="00CA6A54"/>
    <w:rsid w:val="00CA6A89"/>
    <w:rsid w:val="00CA6B05"/>
    <w:rsid w:val="00CA6B1D"/>
    <w:rsid w:val="00CA6B56"/>
    <w:rsid w:val="00CA6EFD"/>
    <w:rsid w:val="00CA7018"/>
    <w:rsid w:val="00CA70F2"/>
    <w:rsid w:val="00CA7108"/>
    <w:rsid w:val="00CA710A"/>
    <w:rsid w:val="00CA718C"/>
    <w:rsid w:val="00CA72A5"/>
    <w:rsid w:val="00CA782C"/>
    <w:rsid w:val="00CB06E8"/>
    <w:rsid w:val="00CB070D"/>
    <w:rsid w:val="00CB08F4"/>
    <w:rsid w:val="00CB0A3C"/>
    <w:rsid w:val="00CB0C2D"/>
    <w:rsid w:val="00CB0C53"/>
    <w:rsid w:val="00CB0F4F"/>
    <w:rsid w:val="00CB14F1"/>
    <w:rsid w:val="00CB183F"/>
    <w:rsid w:val="00CB1ABB"/>
    <w:rsid w:val="00CB1D72"/>
    <w:rsid w:val="00CB1D84"/>
    <w:rsid w:val="00CB2162"/>
    <w:rsid w:val="00CB21D2"/>
    <w:rsid w:val="00CB21FF"/>
    <w:rsid w:val="00CB2228"/>
    <w:rsid w:val="00CB2298"/>
    <w:rsid w:val="00CB24DC"/>
    <w:rsid w:val="00CB28BA"/>
    <w:rsid w:val="00CB293E"/>
    <w:rsid w:val="00CB2997"/>
    <w:rsid w:val="00CB2CDC"/>
    <w:rsid w:val="00CB2ED5"/>
    <w:rsid w:val="00CB3366"/>
    <w:rsid w:val="00CB39C7"/>
    <w:rsid w:val="00CB3A5D"/>
    <w:rsid w:val="00CB40C5"/>
    <w:rsid w:val="00CB4450"/>
    <w:rsid w:val="00CB4523"/>
    <w:rsid w:val="00CB4789"/>
    <w:rsid w:val="00CB487F"/>
    <w:rsid w:val="00CB4BBD"/>
    <w:rsid w:val="00CB5180"/>
    <w:rsid w:val="00CB52AD"/>
    <w:rsid w:val="00CB53BC"/>
    <w:rsid w:val="00CB56AC"/>
    <w:rsid w:val="00CB5780"/>
    <w:rsid w:val="00CB5811"/>
    <w:rsid w:val="00CB586B"/>
    <w:rsid w:val="00CB5B89"/>
    <w:rsid w:val="00CB5B8E"/>
    <w:rsid w:val="00CB5BDF"/>
    <w:rsid w:val="00CB5D84"/>
    <w:rsid w:val="00CB64F5"/>
    <w:rsid w:val="00CB66F2"/>
    <w:rsid w:val="00CB6C51"/>
    <w:rsid w:val="00CB6E08"/>
    <w:rsid w:val="00CB6F86"/>
    <w:rsid w:val="00CB7C6A"/>
    <w:rsid w:val="00CB7D2E"/>
    <w:rsid w:val="00CC035C"/>
    <w:rsid w:val="00CC037C"/>
    <w:rsid w:val="00CC059C"/>
    <w:rsid w:val="00CC085D"/>
    <w:rsid w:val="00CC09F0"/>
    <w:rsid w:val="00CC0BB5"/>
    <w:rsid w:val="00CC18A7"/>
    <w:rsid w:val="00CC1AF5"/>
    <w:rsid w:val="00CC1EF8"/>
    <w:rsid w:val="00CC224D"/>
    <w:rsid w:val="00CC2259"/>
    <w:rsid w:val="00CC228B"/>
    <w:rsid w:val="00CC23E7"/>
    <w:rsid w:val="00CC244D"/>
    <w:rsid w:val="00CC2753"/>
    <w:rsid w:val="00CC2BEE"/>
    <w:rsid w:val="00CC2BF8"/>
    <w:rsid w:val="00CC2E54"/>
    <w:rsid w:val="00CC2EE8"/>
    <w:rsid w:val="00CC2F62"/>
    <w:rsid w:val="00CC2F75"/>
    <w:rsid w:val="00CC3286"/>
    <w:rsid w:val="00CC34B3"/>
    <w:rsid w:val="00CC367C"/>
    <w:rsid w:val="00CC3CD2"/>
    <w:rsid w:val="00CC3D70"/>
    <w:rsid w:val="00CC3E15"/>
    <w:rsid w:val="00CC41DE"/>
    <w:rsid w:val="00CC4254"/>
    <w:rsid w:val="00CC441E"/>
    <w:rsid w:val="00CC469F"/>
    <w:rsid w:val="00CC48C7"/>
    <w:rsid w:val="00CC49D1"/>
    <w:rsid w:val="00CC4C11"/>
    <w:rsid w:val="00CC4D97"/>
    <w:rsid w:val="00CC506B"/>
    <w:rsid w:val="00CC5313"/>
    <w:rsid w:val="00CC5359"/>
    <w:rsid w:val="00CC56FE"/>
    <w:rsid w:val="00CC57A9"/>
    <w:rsid w:val="00CC6427"/>
    <w:rsid w:val="00CC64A6"/>
    <w:rsid w:val="00CC6525"/>
    <w:rsid w:val="00CC678B"/>
    <w:rsid w:val="00CC6D15"/>
    <w:rsid w:val="00CC7637"/>
    <w:rsid w:val="00CC76C1"/>
    <w:rsid w:val="00CC7E4A"/>
    <w:rsid w:val="00CC7E6B"/>
    <w:rsid w:val="00CD0105"/>
    <w:rsid w:val="00CD036C"/>
    <w:rsid w:val="00CD0421"/>
    <w:rsid w:val="00CD05BD"/>
    <w:rsid w:val="00CD1137"/>
    <w:rsid w:val="00CD13C3"/>
    <w:rsid w:val="00CD1586"/>
    <w:rsid w:val="00CD1600"/>
    <w:rsid w:val="00CD22BF"/>
    <w:rsid w:val="00CD22F4"/>
    <w:rsid w:val="00CD2446"/>
    <w:rsid w:val="00CD27AA"/>
    <w:rsid w:val="00CD29CF"/>
    <w:rsid w:val="00CD32FF"/>
    <w:rsid w:val="00CD33A5"/>
    <w:rsid w:val="00CD368A"/>
    <w:rsid w:val="00CD399D"/>
    <w:rsid w:val="00CD3F1F"/>
    <w:rsid w:val="00CD400F"/>
    <w:rsid w:val="00CD40AB"/>
    <w:rsid w:val="00CD4179"/>
    <w:rsid w:val="00CD4458"/>
    <w:rsid w:val="00CD496E"/>
    <w:rsid w:val="00CD4B82"/>
    <w:rsid w:val="00CD4BC4"/>
    <w:rsid w:val="00CD4CC2"/>
    <w:rsid w:val="00CD4CC8"/>
    <w:rsid w:val="00CD51B3"/>
    <w:rsid w:val="00CD5265"/>
    <w:rsid w:val="00CD527D"/>
    <w:rsid w:val="00CD5636"/>
    <w:rsid w:val="00CD5C0D"/>
    <w:rsid w:val="00CD5EA3"/>
    <w:rsid w:val="00CD6164"/>
    <w:rsid w:val="00CD6C21"/>
    <w:rsid w:val="00CD6C7D"/>
    <w:rsid w:val="00CD6E6A"/>
    <w:rsid w:val="00CD6FC0"/>
    <w:rsid w:val="00CD7100"/>
    <w:rsid w:val="00CD725C"/>
    <w:rsid w:val="00CD7473"/>
    <w:rsid w:val="00CD747E"/>
    <w:rsid w:val="00CD76FA"/>
    <w:rsid w:val="00CD7796"/>
    <w:rsid w:val="00CD7BEF"/>
    <w:rsid w:val="00CD7E7D"/>
    <w:rsid w:val="00CE00D2"/>
    <w:rsid w:val="00CE010E"/>
    <w:rsid w:val="00CE02EA"/>
    <w:rsid w:val="00CE03B7"/>
    <w:rsid w:val="00CE06AE"/>
    <w:rsid w:val="00CE06E4"/>
    <w:rsid w:val="00CE07B5"/>
    <w:rsid w:val="00CE07D1"/>
    <w:rsid w:val="00CE08DB"/>
    <w:rsid w:val="00CE099F"/>
    <w:rsid w:val="00CE0A6F"/>
    <w:rsid w:val="00CE0B68"/>
    <w:rsid w:val="00CE0FD4"/>
    <w:rsid w:val="00CE1082"/>
    <w:rsid w:val="00CE1246"/>
    <w:rsid w:val="00CE1353"/>
    <w:rsid w:val="00CE1685"/>
    <w:rsid w:val="00CE1B98"/>
    <w:rsid w:val="00CE1D55"/>
    <w:rsid w:val="00CE1D84"/>
    <w:rsid w:val="00CE21D1"/>
    <w:rsid w:val="00CE2282"/>
    <w:rsid w:val="00CE24AB"/>
    <w:rsid w:val="00CE2596"/>
    <w:rsid w:val="00CE272A"/>
    <w:rsid w:val="00CE274E"/>
    <w:rsid w:val="00CE275D"/>
    <w:rsid w:val="00CE2B44"/>
    <w:rsid w:val="00CE2C8A"/>
    <w:rsid w:val="00CE2D75"/>
    <w:rsid w:val="00CE2DA8"/>
    <w:rsid w:val="00CE3058"/>
    <w:rsid w:val="00CE30AB"/>
    <w:rsid w:val="00CE30ED"/>
    <w:rsid w:val="00CE3435"/>
    <w:rsid w:val="00CE34AA"/>
    <w:rsid w:val="00CE3EA5"/>
    <w:rsid w:val="00CE3F10"/>
    <w:rsid w:val="00CE402E"/>
    <w:rsid w:val="00CE4208"/>
    <w:rsid w:val="00CE4258"/>
    <w:rsid w:val="00CE42B1"/>
    <w:rsid w:val="00CE4481"/>
    <w:rsid w:val="00CE454D"/>
    <w:rsid w:val="00CE4653"/>
    <w:rsid w:val="00CE4B4C"/>
    <w:rsid w:val="00CE5951"/>
    <w:rsid w:val="00CE5B34"/>
    <w:rsid w:val="00CE5C8D"/>
    <w:rsid w:val="00CE5F1E"/>
    <w:rsid w:val="00CE61B6"/>
    <w:rsid w:val="00CE6401"/>
    <w:rsid w:val="00CE67EE"/>
    <w:rsid w:val="00CE6BD6"/>
    <w:rsid w:val="00CE6BF3"/>
    <w:rsid w:val="00CE6CA3"/>
    <w:rsid w:val="00CE7069"/>
    <w:rsid w:val="00CE7153"/>
    <w:rsid w:val="00CE720F"/>
    <w:rsid w:val="00CE73CD"/>
    <w:rsid w:val="00CE74F7"/>
    <w:rsid w:val="00CE77BF"/>
    <w:rsid w:val="00CF0059"/>
    <w:rsid w:val="00CF01E4"/>
    <w:rsid w:val="00CF0427"/>
    <w:rsid w:val="00CF07CB"/>
    <w:rsid w:val="00CF0C50"/>
    <w:rsid w:val="00CF0F32"/>
    <w:rsid w:val="00CF0F7C"/>
    <w:rsid w:val="00CF1107"/>
    <w:rsid w:val="00CF138C"/>
    <w:rsid w:val="00CF1425"/>
    <w:rsid w:val="00CF189F"/>
    <w:rsid w:val="00CF1ECE"/>
    <w:rsid w:val="00CF1F5B"/>
    <w:rsid w:val="00CF2175"/>
    <w:rsid w:val="00CF233F"/>
    <w:rsid w:val="00CF2794"/>
    <w:rsid w:val="00CF2977"/>
    <w:rsid w:val="00CF343E"/>
    <w:rsid w:val="00CF381E"/>
    <w:rsid w:val="00CF39E3"/>
    <w:rsid w:val="00CF3C74"/>
    <w:rsid w:val="00CF3EF7"/>
    <w:rsid w:val="00CF406A"/>
    <w:rsid w:val="00CF4398"/>
    <w:rsid w:val="00CF4D64"/>
    <w:rsid w:val="00CF509D"/>
    <w:rsid w:val="00CF50F8"/>
    <w:rsid w:val="00CF55E8"/>
    <w:rsid w:val="00CF5B9A"/>
    <w:rsid w:val="00CF6040"/>
    <w:rsid w:val="00CF6585"/>
    <w:rsid w:val="00CF6743"/>
    <w:rsid w:val="00CF6B5D"/>
    <w:rsid w:val="00CF6E8F"/>
    <w:rsid w:val="00CF6F31"/>
    <w:rsid w:val="00CF7025"/>
    <w:rsid w:val="00CF70FE"/>
    <w:rsid w:val="00CF7596"/>
    <w:rsid w:val="00CF76B3"/>
    <w:rsid w:val="00CF77C7"/>
    <w:rsid w:val="00CF7E63"/>
    <w:rsid w:val="00CF7E8A"/>
    <w:rsid w:val="00D00005"/>
    <w:rsid w:val="00D000D8"/>
    <w:rsid w:val="00D002F3"/>
    <w:rsid w:val="00D00662"/>
    <w:rsid w:val="00D00907"/>
    <w:rsid w:val="00D00CCA"/>
    <w:rsid w:val="00D01842"/>
    <w:rsid w:val="00D0235A"/>
    <w:rsid w:val="00D02576"/>
    <w:rsid w:val="00D02643"/>
    <w:rsid w:val="00D02978"/>
    <w:rsid w:val="00D029CC"/>
    <w:rsid w:val="00D02B80"/>
    <w:rsid w:val="00D02BAA"/>
    <w:rsid w:val="00D02EB0"/>
    <w:rsid w:val="00D03199"/>
    <w:rsid w:val="00D0324F"/>
    <w:rsid w:val="00D033F1"/>
    <w:rsid w:val="00D03466"/>
    <w:rsid w:val="00D0376E"/>
    <w:rsid w:val="00D03A61"/>
    <w:rsid w:val="00D03C8B"/>
    <w:rsid w:val="00D03FB8"/>
    <w:rsid w:val="00D044F6"/>
    <w:rsid w:val="00D04694"/>
    <w:rsid w:val="00D049F1"/>
    <w:rsid w:val="00D04A94"/>
    <w:rsid w:val="00D04E39"/>
    <w:rsid w:val="00D04E3B"/>
    <w:rsid w:val="00D0572D"/>
    <w:rsid w:val="00D05791"/>
    <w:rsid w:val="00D05917"/>
    <w:rsid w:val="00D05A27"/>
    <w:rsid w:val="00D05E5B"/>
    <w:rsid w:val="00D06080"/>
    <w:rsid w:val="00D06229"/>
    <w:rsid w:val="00D06864"/>
    <w:rsid w:val="00D068F7"/>
    <w:rsid w:val="00D0698E"/>
    <w:rsid w:val="00D06ACF"/>
    <w:rsid w:val="00D06F1E"/>
    <w:rsid w:val="00D07256"/>
    <w:rsid w:val="00D07383"/>
    <w:rsid w:val="00D0790B"/>
    <w:rsid w:val="00D079FF"/>
    <w:rsid w:val="00D10242"/>
    <w:rsid w:val="00D102BF"/>
    <w:rsid w:val="00D107ED"/>
    <w:rsid w:val="00D10BB8"/>
    <w:rsid w:val="00D1123F"/>
    <w:rsid w:val="00D11A95"/>
    <w:rsid w:val="00D11E2A"/>
    <w:rsid w:val="00D12049"/>
    <w:rsid w:val="00D12060"/>
    <w:rsid w:val="00D121E3"/>
    <w:rsid w:val="00D1223D"/>
    <w:rsid w:val="00D12371"/>
    <w:rsid w:val="00D123F4"/>
    <w:rsid w:val="00D12A27"/>
    <w:rsid w:val="00D13673"/>
    <w:rsid w:val="00D1379D"/>
    <w:rsid w:val="00D13D0C"/>
    <w:rsid w:val="00D14408"/>
    <w:rsid w:val="00D14496"/>
    <w:rsid w:val="00D14520"/>
    <w:rsid w:val="00D1480E"/>
    <w:rsid w:val="00D14BB8"/>
    <w:rsid w:val="00D14CEA"/>
    <w:rsid w:val="00D1547F"/>
    <w:rsid w:val="00D15CB8"/>
    <w:rsid w:val="00D15EF4"/>
    <w:rsid w:val="00D161B5"/>
    <w:rsid w:val="00D168C2"/>
    <w:rsid w:val="00D16E88"/>
    <w:rsid w:val="00D17091"/>
    <w:rsid w:val="00D17323"/>
    <w:rsid w:val="00D17388"/>
    <w:rsid w:val="00D175C1"/>
    <w:rsid w:val="00D17A8D"/>
    <w:rsid w:val="00D17A8E"/>
    <w:rsid w:val="00D17EFE"/>
    <w:rsid w:val="00D17F35"/>
    <w:rsid w:val="00D20082"/>
    <w:rsid w:val="00D200AE"/>
    <w:rsid w:val="00D200D0"/>
    <w:rsid w:val="00D2017B"/>
    <w:rsid w:val="00D20D25"/>
    <w:rsid w:val="00D20E56"/>
    <w:rsid w:val="00D20EB9"/>
    <w:rsid w:val="00D21008"/>
    <w:rsid w:val="00D2103C"/>
    <w:rsid w:val="00D213C2"/>
    <w:rsid w:val="00D2140C"/>
    <w:rsid w:val="00D21634"/>
    <w:rsid w:val="00D21789"/>
    <w:rsid w:val="00D21DD3"/>
    <w:rsid w:val="00D21EE5"/>
    <w:rsid w:val="00D22776"/>
    <w:rsid w:val="00D229BA"/>
    <w:rsid w:val="00D23317"/>
    <w:rsid w:val="00D23378"/>
    <w:rsid w:val="00D23871"/>
    <w:rsid w:val="00D238D1"/>
    <w:rsid w:val="00D23BE0"/>
    <w:rsid w:val="00D23E88"/>
    <w:rsid w:val="00D23FEB"/>
    <w:rsid w:val="00D2409E"/>
    <w:rsid w:val="00D2509E"/>
    <w:rsid w:val="00D251A4"/>
    <w:rsid w:val="00D257F0"/>
    <w:rsid w:val="00D258E2"/>
    <w:rsid w:val="00D25F84"/>
    <w:rsid w:val="00D2610F"/>
    <w:rsid w:val="00D26969"/>
    <w:rsid w:val="00D26CC0"/>
    <w:rsid w:val="00D27369"/>
    <w:rsid w:val="00D273CD"/>
    <w:rsid w:val="00D273FD"/>
    <w:rsid w:val="00D27512"/>
    <w:rsid w:val="00D27CB3"/>
    <w:rsid w:val="00D27E04"/>
    <w:rsid w:val="00D27F4C"/>
    <w:rsid w:val="00D30298"/>
    <w:rsid w:val="00D302DA"/>
    <w:rsid w:val="00D306A8"/>
    <w:rsid w:val="00D30883"/>
    <w:rsid w:val="00D30AB4"/>
    <w:rsid w:val="00D30C4A"/>
    <w:rsid w:val="00D310E2"/>
    <w:rsid w:val="00D31C85"/>
    <w:rsid w:val="00D31E03"/>
    <w:rsid w:val="00D32151"/>
    <w:rsid w:val="00D32398"/>
    <w:rsid w:val="00D327BA"/>
    <w:rsid w:val="00D327E4"/>
    <w:rsid w:val="00D32820"/>
    <w:rsid w:val="00D32A63"/>
    <w:rsid w:val="00D32B31"/>
    <w:rsid w:val="00D32E33"/>
    <w:rsid w:val="00D33228"/>
    <w:rsid w:val="00D3336B"/>
    <w:rsid w:val="00D334B6"/>
    <w:rsid w:val="00D3374A"/>
    <w:rsid w:val="00D33756"/>
    <w:rsid w:val="00D337C4"/>
    <w:rsid w:val="00D33977"/>
    <w:rsid w:val="00D33AD7"/>
    <w:rsid w:val="00D33BFD"/>
    <w:rsid w:val="00D33CA3"/>
    <w:rsid w:val="00D33E54"/>
    <w:rsid w:val="00D3417A"/>
    <w:rsid w:val="00D346C4"/>
    <w:rsid w:val="00D347B9"/>
    <w:rsid w:val="00D3488E"/>
    <w:rsid w:val="00D348F0"/>
    <w:rsid w:val="00D34F55"/>
    <w:rsid w:val="00D34FDE"/>
    <w:rsid w:val="00D35252"/>
    <w:rsid w:val="00D352BB"/>
    <w:rsid w:val="00D353C5"/>
    <w:rsid w:val="00D35482"/>
    <w:rsid w:val="00D35721"/>
    <w:rsid w:val="00D35799"/>
    <w:rsid w:val="00D35A75"/>
    <w:rsid w:val="00D35E1A"/>
    <w:rsid w:val="00D365B6"/>
    <w:rsid w:val="00D36D06"/>
    <w:rsid w:val="00D36EEA"/>
    <w:rsid w:val="00D36EEF"/>
    <w:rsid w:val="00D370FF"/>
    <w:rsid w:val="00D373FD"/>
    <w:rsid w:val="00D3764B"/>
    <w:rsid w:val="00D376D0"/>
    <w:rsid w:val="00D37FA2"/>
    <w:rsid w:val="00D404D8"/>
    <w:rsid w:val="00D408E2"/>
    <w:rsid w:val="00D40C3E"/>
    <w:rsid w:val="00D40DFA"/>
    <w:rsid w:val="00D40E15"/>
    <w:rsid w:val="00D413AA"/>
    <w:rsid w:val="00D41532"/>
    <w:rsid w:val="00D417CF"/>
    <w:rsid w:val="00D41810"/>
    <w:rsid w:val="00D42243"/>
    <w:rsid w:val="00D4231A"/>
    <w:rsid w:val="00D4238D"/>
    <w:rsid w:val="00D42510"/>
    <w:rsid w:val="00D42568"/>
    <w:rsid w:val="00D427AF"/>
    <w:rsid w:val="00D429F9"/>
    <w:rsid w:val="00D429FF"/>
    <w:rsid w:val="00D42D41"/>
    <w:rsid w:val="00D42F2C"/>
    <w:rsid w:val="00D42F59"/>
    <w:rsid w:val="00D43516"/>
    <w:rsid w:val="00D43A91"/>
    <w:rsid w:val="00D43B80"/>
    <w:rsid w:val="00D43E56"/>
    <w:rsid w:val="00D43F46"/>
    <w:rsid w:val="00D44247"/>
    <w:rsid w:val="00D44576"/>
    <w:rsid w:val="00D4488B"/>
    <w:rsid w:val="00D44981"/>
    <w:rsid w:val="00D44BB8"/>
    <w:rsid w:val="00D44CD4"/>
    <w:rsid w:val="00D44D03"/>
    <w:rsid w:val="00D44DAF"/>
    <w:rsid w:val="00D44FA0"/>
    <w:rsid w:val="00D44FC3"/>
    <w:rsid w:val="00D450A7"/>
    <w:rsid w:val="00D452E5"/>
    <w:rsid w:val="00D45694"/>
    <w:rsid w:val="00D45920"/>
    <w:rsid w:val="00D45B99"/>
    <w:rsid w:val="00D45BD2"/>
    <w:rsid w:val="00D46054"/>
    <w:rsid w:val="00D4611E"/>
    <w:rsid w:val="00D4623F"/>
    <w:rsid w:val="00D4630D"/>
    <w:rsid w:val="00D46374"/>
    <w:rsid w:val="00D466BF"/>
    <w:rsid w:val="00D468F7"/>
    <w:rsid w:val="00D46955"/>
    <w:rsid w:val="00D469F6"/>
    <w:rsid w:val="00D469FB"/>
    <w:rsid w:val="00D46CDF"/>
    <w:rsid w:val="00D46E66"/>
    <w:rsid w:val="00D4756D"/>
    <w:rsid w:val="00D47760"/>
    <w:rsid w:val="00D47993"/>
    <w:rsid w:val="00D47DB9"/>
    <w:rsid w:val="00D50487"/>
    <w:rsid w:val="00D5069C"/>
    <w:rsid w:val="00D50721"/>
    <w:rsid w:val="00D508CD"/>
    <w:rsid w:val="00D50F9C"/>
    <w:rsid w:val="00D5108C"/>
    <w:rsid w:val="00D513A7"/>
    <w:rsid w:val="00D513FB"/>
    <w:rsid w:val="00D5147F"/>
    <w:rsid w:val="00D51A5A"/>
    <w:rsid w:val="00D51AB8"/>
    <w:rsid w:val="00D51C2B"/>
    <w:rsid w:val="00D51CCE"/>
    <w:rsid w:val="00D5236E"/>
    <w:rsid w:val="00D52648"/>
    <w:rsid w:val="00D526F8"/>
    <w:rsid w:val="00D52740"/>
    <w:rsid w:val="00D527F0"/>
    <w:rsid w:val="00D52A19"/>
    <w:rsid w:val="00D52D21"/>
    <w:rsid w:val="00D533B1"/>
    <w:rsid w:val="00D5347E"/>
    <w:rsid w:val="00D53A8A"/>
    <w:rsid w:val="00D53A9A"/>
    <w:rsid w:val="00D53ACA"/>
    <w:rsid w:val="00D53CCA"/>
    <w:rsid w:val="00D53CD4"/>
    <w:rsid w:val="00D53CE1"/>
    <w:rsid w:val="00D53EB5"/>
    <w:rsid w:val="00D53F5D"/>
    <w:rsid w:val="00D543CD"/>
    <w:rsid w:val="00D5458B"/>
    <w:rsid w:val="00D5462D"/>
    <w:rsid w:val="00D54CA7"/>
    <w:rsid w:val="00D54DB0"/>
    <w:rsid w:val="00D54F50"/>
    <w:rsid w:val="00D552A9"/>
    <w:rsid w:val="00D553DA"/>
    <w:rsid w:val="00D55422"/>
    <w:rsid w:val="00D556FD"/>
    <w:rsid w:val="00D55746"/>
    <w:rsid w:val="00D55B24"/>
    <w:rsid w:val="00D55DD2"/>
    <w:rsid w:val="00D560CE"/>
    <w:rsid w:val="00D5625A"/>
    <w:rsid w:val="00D563C3"/>
    <w:rsid w:val="00D56448"/>
    <w:rsid w:val="00D56768"/>
    <w:rsid w:val="00D568B9"/>
    <w:rsid w:val="00D5697F"/>
    <w:rsid w:val="00D569B1"/>
    <w:rsid w:val="00D56D26"/>
    <w:rsid w:val="00D56D4C"/>
    <w:rsid w:val="00D573C3"/>
    <w:rsid w:val="00D579A6"/>
    <w:rsid w:val="00D57B47"/>
    <w:rsid w:val="00D57C2C"/>
    <w:rsid w:val="00D57CF0"/>
    <w:rsid w:val="00D57E12"/>
    <w:rsid w:val="00D600BF"/>
    <w:rsid w:val="00D600E0"/>
    <w:rsid w:val="00D604B4"/>
    <w:rsid w:val="00D60785"/>
    <w:rsid w:val="00D60B59"/>
    <w:rsid w:val="00D60CD6"/>
    <w:rsid w:val="00D60CE8"/>
    <w:rsid w:val="00D611BD"/>
    <w:rsid w:val="00D612EE"/>
    <w:rsid w:val="00D61407"/>
    <w:rsid w:val="00D614F4"/>
    <w:rsid w:val="00D61577"/>
    <w:rsid w:val="00D6158F"/>
    <w:rsid w:val="00D618E6"/>
    <w:rsid w:val="00D619A9"/>
    <w:rsid w:val="00D61BBE"/>
    <w:rsid w:val="00D61D0A"/>
    <w:rsid w:val="00D61D94"/>
    <w:rsid w:val="00D62103"/>
    <w:rsid w:val="00D621D5"/>
    <w:rsid w:val="00D624FF"/>
    <w:rsid w:val="00D62B7E"/>
    <w:rsid w:val="00D62CCE"/>
    <w:rsid w:val="00D62D7B"/>
    <w:rsid w:val="00D62E98"/>
    <w:rsid w:val="00D62FF0"/>
    <w:rsid w:val="00D63329"/>
    <w:rsid w:val="00D6423E"/>
    <w:rsid w:val="00D64332"/>
    <w:rsid w:val="00D644D0"/>
    <w:rsid w:val="00D6485F"/>
    <w:rsid w:val="00D64999"/>
    <w:rsid w:val="00D64DB6"/>
    <w:rsid w:val="00D64E3A"/>
    <w:rsid w:val="00D64ED6"/>
    <w:rsid w:val="00D6565C"/>
    <w:rsid w:val="00D65DEC"/>
    <w:rsid w:val="00D65EB5"/>
    <w:rsid w:val="00D664B7"/>
    <w:rsid w:val="00D664DA"/>
    <w:rsid w:val="00D66588"/>
    <w:rsid w:val="00D66902"/>
    <w:rsid w:val="00D6695A"/>
    <w:rsid w:val="00D66C10"/>
    <w:rsid w:val="00D66F35"/>
    <w:rsid w:val="00D6704B"/>
    <w:rsid w:val="00D6719A"/>
    <w:rsid w:val="00D671C0"/>
    <w:rsid w:val="00D67224"/>
    <w:rsid w:val="00D67737"/>
    <w:rsid w:val="00D678FF"/>
    <w:rsid w:val="00D67AA3"/>
    <w:rsid w:val="00D67BA2"/>
    <w:rsid w:val="00D67BEF"/>
    <w:rsid w:val="00D67CB2"/>
    <w:rsid w:val="00D67E78"/>
    <w:rsid w:val="00D700F0"/>
    <w:rsid w:val="00D70356"/>
    <w:rsid w:val="00D70374"/>
    <w:rsid w:val="00D7066C"/>
    <w:rsid w:val="00D7068C"/>
    <w:rsid w:val="00D706A1"/>
    <w:rsid w:val="00D709BB"/>
    <w:rsid w:val="00D70ACA"/>
    <w:rsid w:val="00D70C4A"/>
    <w:rsid w:val="00D70E3A"/>
    <w:rsid w:val="00D7110C"/>
    <w:rsid w:val="00D714F3"/>
    <w:rsid w:val="00D71550"/>
    <w:rsid w:val="00D71C9B"/>
    <w:rsid w:val="00D71D3F"/>
    <w:rsid w:val="00D71E29"/>
    <w:rsid w:val="00D72374"/>
    <w:rsid w:val="00D72567"/>
    <w:rsid w:val="00D7257B"/>
    <w:rsid w:val="00D7302D"/>
    <w:rsid w:val="00D73064"/>
    <w:rsid w:val="00D73470"/>
    <w:rsid w:val="00D7348E"/>
    <w:rsid w:val="00D73898"/>
    <w:rsid w:val="00D73BFB"/>
    <w:rsid w:val="00D73C1C"/>
    <w:rsid w:val="00D73D46"/>
    <w:rsid w:val="00D73E9F"/>
    <w:rsid w:val="00D73EF4"/>
    <w:rsid w:val="00D742DE"/>
    <w:rsid w:val="00D744E9"/>
    <w:rsid w:val="00D7456F"/>
    <w:rsid w:val="00D74A4E"/>
    <w:rsid w:val="00D74F53"/>
    <w:rsid w:val="00D7510E"/>
    <w:rsid w:val="00D753C0"/>
    <w:rsid w:val="00D755E2"/>
    <w:rsid w:val="00D759F4"/>
    <w:rsid w:val="00D75E9A"/>
    <w:rsid w:val="00D760E6"/>
    <w:rsid w:val="00D767E6"/>
    <w:rsid w:val="00D76C92"/>
    <w:rsid w:val="00D76D99"/>
    <w:rsid w:val="00D76E24"/>
    <w:rsid w:val="00D7719F"/>
    <w:rsid w:val="00D772DE"/>
    <w:rsid w:val="00D777A0"/>
    <w:rsid w:val="00D77D55"/>
    <w:rsid w:val="00D80521"/>
    <w:rsid w:val="00D808DC"/>
    <w:rsid w:val="00D8091B"/>
    <w:rsid w:val="00D80F91"/>
    <w:rsid w:val="00D8152F"/>
    <w:rsid w:val="00D81881"/>
    <w:rsid w:val="00D818BA"/>
    <w:rsid w:val="00D81B4C"/>
    <w:rsid w:val="00D81DA8"/>
    <w:rsid w:val="00D81F7B"/>
    <w:rsid w:val="00D821CA"/>
    <w:rsid w:val="00D8229F"/>
    <w:rsid w:val="00D82509"/>
    <w:rsid w:val="00D8258D"/>
    <w:rsid w:val="00D82808"/>
    <w:rsid w:val="00D82AE1"/>
    <w:rsid w:val="00D82BE3"/>
    <w:rsid w:val="00D833F7"/>
    <w:rsid w:val="00D83660"/>
    <w:rsid w:val="00D83807"/>
    <w:rsid w:val="00D83ACD"/>
    <w:rsid w:val="00D840DE"/>
    <w:rsid w:val="00D84353"/>
    <w:rsid w:val="00D8438F"/>
    <w:rsid w:val="00D84B16"/>
    <w:rsid w:val="00D84CEF"/>
    <w:rsid w:val="00D84D0D"/>
    <w:rsid w:val="00D8504D"/>
    <w:rsid w:val="00D852C0"/>
    <w:rsid w:val="00D85411"/>
    <w:rsid w:val="00D856BE"/>
    <w:rsid w:val="00D858DF"/>
    <w:rsid w:val="00D85910"/>
    <w:rsid w:val="00D859EA"/>
    <w:rsid w:val="00D85B43"/>
    <w:rsid w:val="00D86511"/>
    <w:rsid w:val="00D86565"/>
    <w:rsid w:val="00D86A5C"/>
    <w:rsid w:val="00D86BCF"/>
    <w:rsid w:val="00D86CB1"/>
    <w:rsid w:val="00D86D5D"/>
    <w:rsid w:val="00D873EC"/>
    <w:rsid w:val="00D875F5"/>
    <w:rsid w:val="00D8777D"/>
    <w:rsid w:val="00D87BC9"/>
    <w:rsid w:val="00D87CF8"/>
    <w:rsid w:val="00D87E44"/>
    <w:rsid w:val="00D9073B"/>
    <w:rsid w:val="00D90A66"/>
    <w:rsid w:val="00D90B53"/>
    <w:rsid w:val="00D9113E"/>
    <w:rsid w:val="00D912A6"/>
    <w:rsid w:val="00D91632"/>
    <w:rsid w:val="00D91859"/>
    <w:rsid w:val="00D91914"/>
    <w:rsid w:val="00D91ADA"/>
    <w:rsid w:val="00D91B40"/>
    <w:rsid w:val="00D920CB"/>
    <w:rsid w:val="00D92157"/>
    <w:rsid w:val="00D9240F"/>
    <w:rsid w:val="00D9265B"/>
    <w:rsid w:val="00D928E6"/>
    <w:rsid w:val="00D92DA9"/>
    <w:rsid w:val="00D93B01"/>
    <w:rsid w:val="00D93EC1"/>
    <w:rsid w:val="00D93F73"/>
    <w:rsid w:val="00D941D2"/>
    <w:rsid w:val="00D941FB"/>
    <w:rsid w:val="00D94225"/>
    <w:rsid w:val="00D94360"/>
    <w:rsid w:val="00D946CD"/>
    <w:rsid w:val="00D947FD"/>
    <w:rsid w:val="00D948AB"/>
    <w:rsid w:val="00D94DAC"/>
    <w:rsid w:val="00D94F0D"/>
    <w:rsid w:val="00D94FB2"/>
    <w:rsid w:val="00D95318"/>
    <w:rsid w:val="00D95357"/>
    <w:rsid w:val="00D95695"/>
    <w:rsid w:val="00D95732"/>
    <w:rsid w:val="00D95BA7"/>
    <w:rsid w:val="00D95EEC"/>
    <w:rsid w:val="00D96025"/>
    <w:rsid w:val="00D96054"/>
    <w:rsid w:val="00D96272"/>
    <w:rsid w:val="00D96286"/>
    <w:rsid w:val="00D9665C"/>
    <w:rsid w:val="00D96A6C"/>
    <w:rsid w:val="00D96A9E"/>
    <w:rsid w:val="00D96C41"/>
    <w:rsid w:val="00D97167"/>
    <w:rsid w:val="00D97382"/>
    <w:rsid w:val="00D974E3"/>
    <w:rsid w:val="00D975CB"/>
    <w:rsid w:val="00D97717"/>
    <w:rsid w:val="00D97A1C"/>
    <w:rsid w:val="00D97B7B"/>
    <w:rsid w:val="00D97C1C"/>
    <w:rsid w:val="00D97D26"/>
    <w:rsid w:val="00D97D82"/>
    <w:rsid w:val="00DA02A9"/>
    <w:rsid w:val="00DA02BA"/>
    <w:rsid w:val="00DA0321"/>
    <w:rsid w:val="00DA03E7"/>
    <w:rsid w:val="00DA06C2"/>
    <w:rsid w:val="00DA0714"/>
    <w:rsid w:val="00DA08E1"/>
    <w:rsid w:val="00DA0953"/>
    <w:rsid w:val="00DA0CD4"/>
    <w:rsid w:val="00DA0D97"/>
    <w:rsid w:val="00DA0DCC"/>
    <w:rsid w:val="00DA0E33"/>
    <w:rsid w:val="00DA128B"/>
    <w:rsid w:val="00DA13BE"/>
    <w:rsid w:val="00DA1419"/>
    <w:rsid w:val="00DA1526"/>
    <w:rsid w:val="00DA170E"/>
    <w:rsid w:val="00DA19C1"/>
    <w:rsid w:val="00DA21C2"/>
    <w:rsid w:val="00DA28C7"/>
    <w:rsid w:val="00DA292D"/>
    <w:rsid w:val="00DA2D7C"/>
    <w:rsid w:val="00DA2E00"/>
    <w:rsid w:val="00DA32F7"/>
    <w:rsid w:val="00DA3755"/>
    <w:rsid w:val="00DA3B6D"/>
    <w:rsid w:val="00DA4334"/>
    <w:rsid w:val="00DA478A"/>
    <w:rsid w:val="00DA4837"/>
    <w:rsid w:val="00DA484F"/>
    <w:rsid w:val="00DA49F0"/>
    <w:rsid w:val="00DA4AF5"/>
    <w:rsid w:val="00DA502A"/>
    <w:rsid w:val="00DA5161"/>
    <w:rsid w:val="00DA51EF"/>
    <w:rsid w:val="00DA53B1"/>
    <w:rsid w:val="00DA53B6"/>
    <w:rsid w:val="00DA55F2"/>
    <w:rsid w:val="00DA565D"/>
    <w:rsid w:val="00DA5AC0"/>
    <w:rsid w:val="00DA5AD1"/>
    <w:rsid w:val="00DA5B22"/>
    <w:rsid w:val="00DA5D63"/>
    <w:rsid w:val="00DA5DC1"/>
    <w:rsid w:val="00DA5E28"/>
    <w:rsid w:val="00DA60D0"/>
    <w:rsid w:val="00DA6190"/>
    <w:rsid w:val="00DA6438"/>
    <w:rsid w:val="00DA649E"/>
    <w:rsid w:val="00DA64FE"/>
    <w:rsid w:val="00DA6678"/>
    <w:rsid w:val="00DA668C"/>
    <w:rsid w:val="00DA67F2"/>
    <w:rsid w:val="00DA687B"/>
    <w:rsid w:val="00DA6C69"/>
    <w:rsid w:val="00DA6F62"/>
    <w:rsid w:val="00DA7285"/>
    <w:rsid w:val="00DA7382"/>
    <w:rsid w:val="00DA76B3"/>
    <w:rsid w:val="00DA7C04"/>
    <w:rsid w:val="00DA7CA4"/>
    <w:rsid w:val="00DB01B5"/>
    <w:rsid w:val="00DB04C4"/>
    <w:rsid w:val="00DB0508"/>
    <w:rsid w:val="00DB061F"/>
    <w:rsid w:val="00DB09C9"/>
    <w:rsid w:val="00DB0F80"/>
    <w:rsid w:val="00DB1315"/>
    <w:rsid w:val="00DB13DB"/>
    <w:rsid w:val="00DB162D"/>
    <w:rsid w:val="00DB164A"/>
    <w:rsid w:val="00DB1813"/>
    <w:rsid w:val="00DB1988"/>
    <w:rsid w:val="00DB198F"/>
    <w:rsid w:val="00DB1A93"/>
    <w:rsid w:val="00DB1BDF"/>
    <w:rsid w:val="00DB1D54"/>
    <w:rsid w:val="00DB1D6A"/>
    <w:rsid w:val="00DB208C"/>
    <w:rsid w:val="00DB20CC"/>
    <w:rsid w:val="00DB2230"/>
    <w:rsid w:val="00DB2C36"/>
    <w:rsid w:val="00DB3295"/>
    <w:rsid w:val="00DB3349"/>
    <w:rsid w:val="00DB3A3E"/>
    <w:rsid w:val="00DB3ADB"/>
    <w:rsid w:val="00DB3FE3"/>
    <w:rsid w:val="00DB4015"/>
    <w:rsid w:val="00DB4162"/>
    <w:rsid w:val="00DB431E"/>
    <w:rsid w:val="00DB446D"/>
    <w:rsid w:val="00DB458A"/>
    <w:rsid w:val="00DB4B3D"/>
    <w:rsid w:val="00DB4BC6"/>
    <w:rsid w:val="00DB4C0F"/>
    <w:rsid w:val="00DB4C6E"/>
    <w:rsid w:val="00DB4E9D"/>
    <w:rsid w:val="00DB4F12"/>
    <w:rsid w:val="00DB4F9A"/>
    <w:rsid w:val="00DB5024"/>
    <w:rsid w:val="00DB5077"/>
    <w:rsid w:val="00DB53CF"/>
    <w:rsid w:val="00DB5463"/>
    <w:rsid w:val="00DB55C1"/>
    <w:rsid w:val="00DB59B4"/>
    <w:rsid w:val="00DB5ACD"/>
    <w:rsid w:val="00DB5B49"/>
    <w:rsid w:val="00DB6E57"/>
    <w:rsid w:val="00DB710E"/>
    <w:rsid w:val="00DB7221"/>
    <w:rsid w:val="00DB72EB"/>
    <w:rsid w:val="00DB7928"/>
    <w:rsid w:val="00DB7DEF"/>
    <w:rsid w:val="00DB7FB0"/>
    <w:rsid w:val="00DC0140"/>
    <w:rsid w:val="00DC03D0"/>
    <w:rsid w:val="00DC047F"/>
    <w:rsid w:val="00DC0664"/>
    <w:rsid w:val="00DC06E8"/>
    <w:rsid w:val="00DC09EC"/>
    <w:rsid w:val="00DC0A27"/>
    <w:rsid w:val="00DC0A9F"/>
    <w:rsid w:val="00DC0D15"/>
    <w:rsid w:val="00DC0E00"/>
    <w:rsid w:val="00DC0EB9"/>
    <w:rsid w:val="00DC0F94"/>
    <w:rsid w:val="00DC11C1"/>
    <w:rsid w:val="00DC1E93"/>
    <w:rsid w:val="00DC1EB4"/>
    <w:rsid w:val="00DC204A"/>
    <w:rsid w:val="00DC2532"/>
    <w:rsid w:val="00DC253A"/>
    <w:rsid w:val="00DC261D"/>
    <w:rsid w:val="00DC26F0"/>
    <w:rsid w:val="00DC288A"/>
    <w:rsid w:val="00DC2CB2"/>
    <w:rsid w:val="00DC30DF"/>
    <w:rsid w:val="00DC313C"/>
    <w:rsid w:val="00DC32B1"/>
    <w:rsid w:val="00DC3310"/>
    <w:rsid w:val="00DC347D"/>
    <w:rsid w:val="00DC34B3"/>
    <w:rsid w:val="00DC373F"/>
    <w:rsid w:val="00DC3A38"/>
    <w:rsid w:val="00DC3B8A"/>
    <w:rsid w:val="00DC3BD5"/>
    <w:rsid w:val="00DC3ECB"/>
    <w:rsid w:val="00DC3FA0"/>
    <w:rsid w:val="00DC426A"/>
    <w:rsid w:val="00DC491D"/>
    <w:rsid w:val="00DC4D4A"/>
    <w:rsid w:val="00DC4E6B"/>
    <w:rsid w:val="00DC5021"/>
    <w:rsid w:val="00DC51DF"/>
    <w:rsid w:val="00DC5C5F"/>
    <w:rsid w:val="00DC5D09"/>
    <w:rsid w:val="00DC5D90"/>
    <w:rsid w:val="00DC6282"/>
    <w:rsid w:val="00DC62A7"/>
    <w:rsid w:val="00DC62B1"/>
    <w:rsid w:val="00DC654C"/>
    <w:rsid w:val="00DC6674"/>
    <w:rsid w:val="00DC6769"/>
    <w:rsid w:val="00DC67BB"/>
    <w:rsid w:val="00DC6A85"/>
    <w:rsid w:val="00DC708A"/>
    <w:rsid w:val="00DC711A"/>
    <w:rsid w:val="00DC7300"/>
    <w:rsid w:val="00DC7330"/>
    <w:rsid w:val="00DC77AA"/>
    <w:rsid w:val="00DC77CE"/>
    <w:rsid w:val="00DC7C3E"/>
    <w:rsid w:val="00DC7C62"/>
    <w:rsid w:val="00DC7D62"/>
    <w:rsid w:val="00DC7FBC"/>
    <w:rsid w:val="00DD0803"/>
    <w:rsid w:val="00DD086B"/>
    <w:rsid w:val="00DD08AB"/>
    <w:rsid w:val="00DD0961"/>
    <w:rsid w:val="00DD0A80"/>
    <w:rsid w:val="00DD0ED6"/>
    <w:rsid w:val="00DD0FAA"/>
    <w:rsid w:val="00DD1089"/>
    <w:rsid w:val="00DD13CD"/>
    <w:rsid w:val="00DD16AD"/>
    <w:rsid w:val="00DD17CF"/>
    <w:rsid w:val="00DD1C71"/>
    <w:rsid w:val="00DD1E78"/>
    <w:rsid w:val="00DD1F27"/>
    <w:rsid w:val="00DD2054"/>
    <w:rsid w:val="00DD20B1"/>
    <w:rsid w:val="00DD22A5"/>
    <w:rsid w:val="00DD2629"/>
    <w:rsid w:val="00DD2903"/>
    <w:rsid w:val="00DD2B5D"/>
    <w:rsid w:val="00DD2E58"/>
    <w:rsid w:val="00DD3032"/>
    <w:rsid w:val="00DD31A6"/>
    <w:rsid w:val="00DD31DC"/>
    <w:rsid w:val="00DD33F3"/>
    <w:rsid w:val="00DD38C9"/>
    <w:rsid w:val="00DD3954"/>
    <w:rsid w:val="00DD3A21"/>
    <w:rsid w:val="00DD3B14"/>
    <w:rsid w:val="00DD3B91"/>
    <w:rsid w:val="00DD3C31"/>
    <w:rsid w:val="00DD3DB2"/>
    <w:rsid w:val="00DD3EEC"/>
    <w:rsid w:val="00DD3FBE"/>
    <w:rsid w:val="00DD40FF"/>
    <w:rsid w:val="00DD4351"/>
    <w:rsid w:val="00DD4359"/>
    <w:rsid w:val="00DD4374"/>
    <w:rsid w:val="00DD43C5"/>
    <w:rsid w:val="00DD43FF"/>
    <w:rsid w:val="00DD440C"/>
    <w:rsid w:val="00DD47F0"/>
    <w:rsid w:val="00DD48B7"/>
    <w:rsid w:val="00DD4A5C"/>
    <w:rsid w:val="00DD4FED"/>
    <w:rsid w:val="00DD5183"/>
    <w:rsid w:val="00DD57B5"/>
    <w:rsid w:val="00DD5B0B"/>
    <w:rsid w:val="00DD5EE6"/>
    <w:rsid w:val="00DD612A"/>
    <w:rsid w:val="00DD613D"/>
    <w:rsid w:val="00DD6170"/>
    <w:rsid w:val="00DD62D1"/>
    <w:rsid w:val="00DD63D2"/>
    <w:rsid w:val="00DD66ED"/>
    <w:rsid w:val="00DD6A5E"/>
    <w:rsid w:val="00DD750B"/>
    <w:rsid w:val="00DD75DE"/>
    <w:rsid w:val="00DD775C"/>
    <w:rsid w:val="00DD78E4"/>
    <w:rsid w:val="00DD7A82"/>
    <w:rsid w:val="00DD7E3B"/>
    <w:rsid w:val="00DE03E3"/>
    <w:rsid w:val="00DE0651"/>
    <w:rsid w:val="00DE0734"/>
    <w:rsid w:val="00DE107E"/>
    <w:rsid w:val="00DE128C"/>
    <w:rsid w:val="00DE1584"/>
    <w:rsid w:val="00DE17EC"/>
    <w:rsid w:val="00DE1B51"/>
    <w:rsid w:val="00DE1C5D"/>
    <w:rsid w:val="00DE2343"/>
    <w:rsid w:val="00DE2490"/>
    <w:rsid w:val="00DE2582"/>
    <w:rsid w:val="00DE2863"/>
    <w:rsid w:val="00DE2BE7"/>
    <w:rsid w:val="00DE2C08"/>
    <w:rsid w:val="00DE2E5E"/>
    <w:rsid w:val="00DE317C"/>
    <w:rsid w:val="00DE31C9"/>
    <w:rsid w:val="00DE31FE"/>
    <w:rsid w:val="00DE3684"/>
    <w:rsid w:val="00DE3788"/>
    <w:rsid w:val="00DE39ED"/>
    <w:rsid w:val="00DE39FA"/>
    <w:rsid w:val="00DE3A32"/>
    <w:rsid w:val="00DE3B10"/>
    <w:rsid w:val="00DE3B41"/>
    <w:rsid w:val="00DE3F72"/>
    <w:rsid w:val="00DE3F85"/>
    <w:rsid w:val="00DE404D"/>
    <w:rsid w:val="00DE42E4"/>
    <w:rsid w:val="00DE4309"/>
    <w:rsid w:val="00DE454D"/>
    <w:rsid w:val="00DE4754"/>
    <w:rsid w:val="00DE4A5F"/>
    <w:rsid w:val="00DE4BCD"/>
    <w:rsid w:val="00DE4BDE"/>
    <w:rsid w:val="00DE4F6D"/>
    <w:rsid w:val="00DE55E3"/>
    <w:rsid w:val="00DE56BB"/>
    <w:rsid w:val="00DE5847"/>
    <w:rsid w:val="00DE58F4"/>
    <w:rsid w:val="00DE5A7D"/>
    <w:rsid w:val="00DE5E1C"/>
    <w:rsid w:val="00DE5F6D"/>
    <w:rsid w:val="00DE60B8"/>
    <w:rsid w:val="00DE60CA"/>
    <w:rsid w:val="00DE679C"/>
    <w:rsid w:val="00DE6A5C"/>
    <w:rsid w:val="00DE6E26"/>
    <w:rsid w:val="00DE6E2A"/>
    <w:rsid w:val="00DE6FD0"/>
    <w:rsid w:val="00DE728C"/>
    <w:rsid w:val="00DE771C"/>
    <w:rsid w:val="00DE7733"/>
    <w:rsid w:val="00DF0389"/>
    <w:rsid w:val="00DF05DF"/>
    <w:rsid w:val="00DF08C7"/>
    <w:rsid w:val="00DF0AD8"/>
    <w:rsid w:val="00DF0CC4"/>
    <w:rsid w:val="00DF0D15"/>
    <w:rsid w:val="00DF0D1E"/>
    <w:rsid w:val="00DF0D5B"/>
    <w:rsid w:val="00DF0EC4"/>
    <w:rsid w:val="00DF1133"/>
    <w:rsid w:val="00DF1597"/>
    <w:rsid w:val="00DF15CE"/>
    <w:rsid w:val="00DF175F"/>
    <w:rsid w:val="00DF187A"/>
    <w:rsid w:val="00DF192A"/>
    <w:rsid w:val="00DF1BF4"/>
    <w:rsid w:val="00DF1ED1"/>
    <w:rsid w:val="00DF21BC"/>
    <w:rsid w:val="00DF22A1"/>
    <w:rsid w:val="00DF2AC2"/>
    <w:rsid w:val="00DF2B2A"/>
    <w:rsid w:val="00DF2DD1"/>
    <w:rsid w:val="00DF2ED4"/>
    <w:rsid w:val="00DF3BDA"/>
    <w:rsid w:val="00DF3D99"/>
    <w:rsid w:val="00DF3DB2"/>
    <w:rsid w:val="00DF3E87"/>
    <w:rsid w:val="00DF3FE0"/>
    <w:rsid w:val="00DF4017"/>
    <w:rsid w:val="00DF403B"/>
    <w:rsid w:val="00DF4AFF"/>
    <w:rsid w:val="00DF4D9C"/>
    <w:rsid w:val="00DF5167"/>
    <w:rsid w:val="00DF51FC"/>
    <w:rsid w:val="00DF5B20"/>
    <w:rsid w:val="00DF5CE2"/>
    <w:rsid w:val="00DF5CE6"/>
    <w:rsid w:val="00DF5D36"/>
    <w:rsid w:val="00DF6138"/>
    <w:rsid w:val="00DF619B"/>
    <w:rsid w:val="00DF6481"/>
    <w:rsid w:val="00DF6525"/>
    <w:rsid w:val="00DF684F"/>
    <w:rsid w:val="00DF69F2"/>
    <w:rsid w:val="00DF6BA6"/>
    <w:rsid w:val="00DF6E2C"/>
    <w:rsid w:val="00DF71AD"/>
    <w:rsid w:val="00DF7306"/>
    <w:rsid w:val="00DF741B"/>
    <w:rsid w:val="00DF766B"/>
    <w:rsid w:val="00DF774C"/>
    <w:rsid w:val="00DF77BE"/>
    <w:rsid w:val="00DF7A29"/>
    <w:rsid w:val="00DF7AF6"/>
    <w:rsid w:val="00DF7E7E"/>
    <w:rsid w:val="00E005DF"/>
    <w:rsid w:val="00E00ADD"/>
    <w:rsid w:val="00E00B37"/>
    <w:rsid w:val="00E00FA4"/>
    <w:rsid w:val="00E00FC1"/>
    <w:rsid w:val="00E0100B"/>
    <w:rsid w:val="00E01129"/>
    <w:rsid w:val="00E0138F"/>
    <w:rsid w:val="00E01523"/>
    <w:rsid w:val="00E01638"/>
    <w:rsid w:val="00E0181F"/>
    <w:rsid w:val="00E018AD"/>
    <w:rsid w:val="00E0190D"/>
    <w:rsid w:val="00E01912"/>
    <w:rsid w:val="00E01931"/>
    <w:rsid w:val="00E01BA3"/>
    <w:rsid w:val="00E01E67"/>
    <w:rsid w:val="00E01F50"/>
    <w:rsid w:val="00E02225"/>
    <w:rsid w:val="00E025F3"/>
    <w:rsid w:val="00E02838"/>
    <w:rsid w:val="00E02864"/>
    <w:rsid w:val="00E02906"/>
    <w:rsid w:val="00E02F76"/>
    <w:rsid w:val="00E02F8F"/>
    <w:rsid w:val="00E03078"/>
    <w:rsid w:val="00E030B8"/>
    <w:rsid w:val="00E031C8"/>
    <w:rsid w:val="00E033DC"/>
    <w:rsid w:val="00E03955"/>
    <w:rsid w:val="00E039B5"/>
    <w:rsid w:val="00E03C23"/>
    <w:rsid w:val="00E03C96"/>
    <w:rsid w:val="00E03D95"/>
    <w:rsid w:val="00E03D9F"/>
    <w:rsid w:val="00E03EA4"/>
    <w:rsid w:val="00E0416F"/>
    <w:rsid w:val="00E04416"/>
    <w:rsid w:val="00E047D2"/>
    <w:rsid w:val="00E0501E"/>
    <w:rsid w:val="00E051B3"/>
    <w:rsid w:val="00E051F4"/>
    <w:rsid w:val="00E05382"/>
    <w:rsid w:val="00E0549F"/>
    <w:rsid w:val="00E056E1"/>
    <w:rsid w:val="00E05747"/>
    <w:rsid w:val="00E0588F"/>
    <w:rsid w:val="00E05B2E"/>
    <w:rsid w:val="00E05CC0"/>
    <w:rsid w:val="00E05DB2"/>
    <w:rsid w:val="00E05DE3"/>
    <w:rsid w:val="00E06204"/>
    <w:rsid w:val="00E06344"/>
    <w:rsid w:val="00E06618"/>
    <w:rsid w:val="00E0667B"/>
    <w:rsid w:val="00E06795"/>
    <w:rsid w:val="00E06CA2"/>
    <w:rsid w:val="00E07242"/>
    <w:rsid w:val="00E0748A"/>
    <w:rsid w:val="00E0790A"/>
    <w:rsid w:val="00E07B6A"/>
    <w:rsid w:val="00E07D29"/>
    <w:rsid w:val="00E07DE0"/>
    <w:rsid w:val="00E07F8F"/>
    <w:rsid w:val="00E102F6"/>
    <w:rsid w:val="00E102FD"/>
    <w:rsid w:val="00E10411"/>
    <w:rsid w:val="00E10446"/>
    <w:rsid w:val="00E10706"/>
    <w:rsid w:val="00E107FC"/>
    <w:rsid w:val="00E1083B"/>
    <w:rsid w:val="00E10862"/>
    <w:rsid w:val="00E1088B"/>
    <w:rsid w:val="00E10AE2"/>
    <w:rsid w:val="00E1115D"/>
    <w:rsid w:val="00E112AE"/>
    <w:rsid w:val="00E11369"/>
    <w:rsid w:val="00E11BC9"/>
    <w:rsid w:val="00E11E88"/>
    <w:rsid w:val="00E12102"/>
    <w:rsid w:val="00E12513"/>
    <w:rsid w:val="00E128A3"/>
    <w:rsid w:val="00E12A37"/>
    <w:rsid w:val="00E12F81"/>
    <w:rsid w:val="00E13284"/>
    <w:rsid w:val="00E13451"/>
    <w:rsid w:val="00E137DE"/>
    <w:rsid w:val="00E139BF"/>
    <w:rsid w:val="00E13D3A"/>
    <w:rsid w:val="00E13EFA"/>
    <w:rsid w:val="00E13F6B"/>
    <w:rsid w:val="00E145AD"/>
    <w:rsid w:val="00E147DB"/>
    <w:rsid w:val="00E1492E"/>
    <w:rsid w:val="00E14987"/>
    <w:rsid w:val="00E14A29"/>
    <w:rsid w:val="00E14B4D"/>
    <w:rsid w:val="00E14CAC"/>
    <w:rsid w:val="00E14D0D"/>
    <w:rsid w:val="00E14EAB"/>
    <w:rsid w:val="00E14F0A"/>
    <w:rsid w:val="00E15198"/>
    <w:rsid w:val="00E151D0"/>
    <w:rsid w:val="00E1523D"/>
    <w:rsid w:val="00E152DA"/>
    <w:rsid w:val="00E15402"/>
    <w:rsid w:val="00E154C3"/>
    <w:rsid w:val="00E15537"/>
    <w:rsid w:val="00E1592E"/>
    <w:rsid w:val="00E15A35"/>
    <w:rsid w:val="00E15FF6"/>
    <w:rsid w:val="00E1629A"/>
    <w:rsid w:val="00E163E7"/>
    <w:rsid w:val="00E165AF"/>
    <w:rsid w:val="00E1664A"/>
    <w:rsid w:val="00E16FCC"/>
    <w:rsid w:val="00E1711D"/>
    <w:rsid w:val="00E17262"/>
    <w:rsid w:val="00E178C9"/>
    <w:rsid w:val="00E17C89"/>
    <w:rsid w:val="00E17CCB"/>
    <w:rsid w:val="00E17ECA"/>
    <w:rsid w:val="00E2056D"/>
    <w:rsid w:val="00E205BA"/>
    <w:rsid w:val="00E20AED"/>
    <w:rsid w:val="00E20D7E"/>
    <w:rsid w:val="00E21024"/>
    <w:rsid w:val="00E210E0"/>
    <w:rsid w:val="00E21121"/>
    <w:rsid w:val="00E21281"/>
    <w:rsid w:val="00E212C3"/>
    <w:rsid w:val="00E21412"/>
    <w:rsid w:val="00E21A53"/>
    <w:rsid w:val="00E21B90"/>
    <w:rsid w:val="00E21C92"/>
    <w:rsid w:val="00E21D1A"/>
    <w:rsid w:val="00E21E0D"/>
    <w:rsid w:val="00E21F13"/>
    <w:rsid w:val="00E222D9"/>
    <w:rsid w:val="00E2248A"/>
    <w:rsid w:val="00E22490"/>
    <w:rsid w:val="00E224D6"/>
    <w:rsid w:val="00E225ED"/>
    <w:rsid w:val="00E22785"/>
    <w:rsid w:val="00E227D4"/>
    <w:rsid w:val="00E22B7D"/>
    <w:rsid w:val="00E22C49"/>
    <w:rsid w:val="00E22F38"/>
    <w:rsid w:val="00E23025"/>
    <w:rsid w:val="00E230B2"/>
    <w:rsid w:val="00E23440"/>
    <w:rsid w:val="00E23527"/>
    <w:rsid w:val="00E23681"/>
    <w:rsid w:val="00E2371D"/>
    <w:rsid w:val="00E23790"/>
    <w:rsid w:val="00E23889"/>
    <w:rsid w:val="00E23923"/>
    <w:rsid w:val="00E23A24"/>
    <w:rsid w:val="00E24126"/>
    <w:rsid w:val="00E24998"/>
    <w:rsid w:val="00E249FE"/>
    <w:rsid w:val="00E24B2C"/>
    <w:rsid w:val="00E24CFE"/>
    <w:rsid w:val="00E24E97"/>
    <w:rsid w:val="00E250C0"/>
    <w:rsid w:val="00E25185"/>
    <w:rsid w:val="00E2519B"/>
    <w:rsid w:val="00E2533D"/>
    <w:rsid w:val="00E25BEB"/>
    <w:rsid w:val="00E26415"/>
    <w:rsid w:val="00E2693F"/>
    <w:rsid w:val="00E26AE2"/>
    <w:rsid w:val="00E26BC6"/>
    <w:rsid w:val="00E26D1E"/>
    <w:rsid w:val="00E2720D"/>
    <w:rsid w:val="00E27325"/>
    <w:rsid w:val="00E27567"/>
    <w:rsid w:val="00E27688"/>
    <w:rsid w:val="00E27AB7"/>
    <w:rsid w:val="00E27C84"/>
    <w:rsid w:val="00E27F5C"/>
    <w:rsid w:val="00E3059E"/>
    <w:rsid w:val="00E306C0"/>
    <w:rsid w:val="00E3095B"/>
    <w:rsid w:val="00E30CA4"/>
    <w:rsid w:val="00E30FAD"/>
    <w:rsid w:val="00E30FD6"/>
    <w:rsid w:val="00E31096"/>
    <w:rsid w:val="00E31175"/>
    <w:rsid w:val="00E31239"/>
    <w:rsid w:val="00E31444"/>
    <w:rsid w:val="00E314B0"/>
    <w:rsid w:val="00E31AE7"/>
    <w:rsid w:val="00E31B65"/>
    <w:rsid w:val="00E31BA0"/>
    <w:rsid w:val="00E31BD3"/>
    <w:rsid w:val="00E31D3A"/>
    <w:rsid w:val="00E329CE"/>
    <w:rsid w:val="00E32C37"/>
    <w:rsid w:val="00E32DAB"/>
    <w:rsid w:val="00E32DC8"/>
    <w:rsid w:val="00E3315A"/>
    <w:rsid w:val="00E332D5"/>
    <w:rsid w:val="00E33382"/>
    <w:rsid w:val="00E33BFE"/>
    <w:rsid w:val="00E33D2E"/>
    <w:rsid w:val="00E33E11"/>
    <w:rsid w:val="00E34517"/>
    <w:rsid w:val="00E34798"/>
    <w:rsid w:val="00E34C23"/>
    <w:rsid w:val="00E34D69"/>
    <w:rsid w:val="00E34E71"/>
    <w:rsid w:val="00E34EE1"/>
    <w:rsid w:val="00E34F15"/>
    <w:rsid w:val="00E3503F"/>
    <w:rsid w:val="00E35349"/>
    <w:rsid w:val="00E355D3"/>
    <w:rsid w:val="00E359BE"/>
    <w:rsid w:val="00E35AD1"/>
    <w:rsid w:val="00E35F15"/>
    <w:rsid w:val="00E36131"/>
    <w:rsid w:val="00E36714"/>
    <w:rsid w:val="00E368FD"/>
    <w:rsid w:val="00E369E6"/>
    <w:rsid w:val="00E36ACD"/>
    <w:rsid w:val="00E36B66"/>
    <w:rsid w:val="00E36F24"/>
    <w:rsid w:val="00E37079"/>
    <w:rsid w:val="00E371F7"/>
    <w:rsid w:val="00E375FD"/>
    <w:rsid w:val="00E3768D"/>
    <w:rsid w:val="00E376E9"/>
    <w:rsid w:val="00E377CE"/>
    <w:rsid w:val="00E37B9F"/>
    <w:rsid w:val="00E37C0B"/>
    <w:rsid w:val="00E37C16"/>
    <w:rsid w:val="00E37D71"/>
    <w:rsid w:val="00E37DCF"/>
    <w:rsid w:val="00E407EC"/>
    <w:rsid w:val="00E40900"/>
    <w:rsid w:val="00E40A5C"/>
    <w:rsid w:val="00E40C2C"/>
    <w:rsid w:val="00E40D49"/>
    <w:rsid w:val="00E40DA9"/>
    <w:rsid w:val="00E40E9E"/>
    <w:rsid w:val="00E411B0"/>
    <w:rsid w:val="00E412B6"/>
    <w:rsid w:val="00E41CF7"/>
    <w:rsid w:val="00E41F26"/>
    <w:rsid w:val="00E420AA"/>
    <w:rsid w:val="00E425DA"/>
    <w:rsid w:val="00E427A6"/>
    <w:rsid w:val="00E42837"/>
    <w:rsid w:val="00E42CD9"/>
    <w:rsid w:val="00E4300F"/>
    <w:rsid w:val="00E430B3"/>
    <w:rsid w:val="00E430CF"/>
    <w:rsid w:val="00E430EF"/>
    <w:rsid w:val="00E4313E"/>
    <w:rsid w:val="00E43229"/>
    <w:rsid w:val="00E433AB"/>
    <w:rsid w:val="00E43702"/>
    <w:rsid w:val="00E43B63"/>
    <w:rsid w:val="00E43C1C"/>
    <w:rsid w:val="00E43CD3"/>
    <w:rsid w:val="00E44381"/>
    <w:rsid w:val="00E444AB"/>
    <w:rsid w:val="00E44545"/>
    <w:rsid w:val="00E44553"/>
    <w:rsid w:val="00E446D4"/>
    <w:rsid w:val="00E447BD"/>
    <w:rsid w:val="00E44B1B"/>
    <w:rsid w:val="00E44B58"/>
    <w:rsid w:val="00E44BE9"/>
    <w:rsid w:val="00E44E83"/>
    <w:rsid w:val="00E45074"/>
    <w:rsid w:val="00E4512E"/>
    <w:rsid w:val="00E4528B"/>
    <w:rsid w:val="00E45366"/>
    <w:rsid w:val="00E453C5"/>
    <w:rsid w:val="00E45440"/>
    <w:rsid w:val="00E457C0"/>
    <w:rsid w:val="00E45A42"/>
    <w:rsid w:val="00E45E80"/>
    <w:rsid w:val="00E45F41"/>
    <w:rsid w:val="00E45F7F"/>
    <w:rsid w:val="00E461DF"/>
    <w:rsid w:val="00E46377"/>
    <w:rsid w:val="00E4679E"/>
    <w:rsid w:val="00E46800"/>
    <w:rsid w:val="00E46ED2"/>
    <w:rsid w:val="00E47075"/>
    <w:rsid w:val="00E472CC"/>
    <w:rsid w:val="00E474D7"/>
    <w:rsid w:val="00E4755A"/>
    <w:rsid w:val="00E476E2"/>
    <w:rsid w:val="00E47CFA"/>
    <w:rsid w:val="00E47FBF"/>
    <w:rsid w:val="00E5037E"/>
    <w:rsid w:val="00E5040D"/>
    <w:rsid w:val="00E506C4"/>
    <w:rsid w:val="00E50734"/>
    <w:rsid w:val="00E50D16"/>
    <w:rsid w:val="00E50D7A"/>
    <w:rsid w:val="00E50F70"/>
    <w:rsid w:val="00E51045"/>
    <w:rsid w:val="00E511DD"/>
    <w:rsid w:val="00E5155C"/>
    <w:rsid w:val="00E51AB6"/>
    <w:rsid w:val="00E51D99"/>
    <w:rsid w:val="00E52074"/>
    <w:rsid w:val="00E523D1"/>
    <w:rsid w:val="00E524AE"/>
    <w:rsid w:val="00E52580"/>
    <w:rsid w:val="00E52BE8"/>
    <w:rsid w:val="00E52F3F"/>
    <w:rsid w:val="00E5338E"/>
    <w:rsid w:val="00E53427"/>
    <w:rsid w:val="00E534DA"/>
    <w:rsid w:val="00E53ABF"/>
    <w:rsid w:val="00E53B38"/>
    <w:rsid w:val="00E54170"/>
    <w:rsid w:val="00E54327"/>
    <w:rsid w:val="00E54846"/>
    <w:rsid w:val="00E548F6"/>
    <w:rsid w:val="00E54A4E"/>
    <w:rsid w:val="00E54C7B"/>
    <w:rsid w:val="00E54F23"/>
    <w:rsid w:val="00E54FB4"/>
    <w:rsid w:val="00E551BD"/>
    <w:rsid w:val="00E5582C"/>
    <w:rsid w:val="00E55BBC"/>
    <w:rsid w:val="00E55D8D"/>
    <w:rsid w:val="00E56023"/>
    <w:rsid w:val="00E560DE"/>
    <w:rsid w:val="00E5610B"/>
    <w:rsid w:val="00E56399"/>
    <w:rsid w:val="00E567F2"/>
    <w:rsid w:val="00E568DA"/>
    <w:rsid w:val="00E569D9"/>
    <w:rsid w:val="00E56B02"/>
    <w:rsid w:val="00E56B9F"/>
    <w:rsid w:val="00E5728C"/>
    <w:rsid w:val="00E57335"/>
    <w:rsid w:val="00E57439"/>
    <w:rsid w:val="00E5799F"/>
    <w:rsid w:val="00E57B1F"/>
    <w:rsid w:val="00E57B21"/>
    <w:rsid w:val="00E57BD1"/>
    <w:rsid w:val="00E60561"/>
    <w:rsid w:val="00E60607"/>
    <w:rsid w:val="00E6076C"/>
    <w:rsid w:val="00E60791"/>
    <w:rsid w:val="00E607DC"/>
    <w:rsid w:val="00E6083A"/>
    <w:rsid w:val="00E6087B"/>
    <w:rsid w:val="00E60887"/>
    <w:rsid w:val="00E60A36"/>
    <w:rsid w:val="00E60A4D"/>
    <w:rsid w:val="00E60C45"/>
    <w:rsid w:val="00E61616"/>
    <w:rsid w:val="00E61B15"/>
    <w:rsid w:val="00E61F1F"/>
    <w:rsid w:val="00E61FA0"/>
    <w:rsid w:val="00E622E5"/>
    <w:rsid w:val="00E6248F"/>
    <w:rsid w:val="00E625B7"/>
    <w:rsid w:val="00E62670"/>
    <w:rsid w:val="00E63492"/>
    <w:rsid w:val="00E6367F"/>
    <w:rsid w:val="00E63D73"/>
    <w:rsid w:val="00E643F2"/>
    <w:rsid w:val="00E6458C"/>
    <w:rsid w:val="00E6470E"/>
    <w:rsid w:val="00E64A6E"/>
    <w:rsid w:val="00E64AF1"/>
    <w:rsid w:val="00E64AF2"/>
    <w:rsid w:val="00E64B82"/>
    <w:rsid w:val="00E64B96"/>
    <w:rsid w:val="00E64BFF"/>
    <w:rsid w:val="00E64D05"/>
    <w:rsid w:val="00E650EF"/>
    <w:rsid w:val="00E650FA"/>
    <w:rsid w:val="00E65221"/>
    <w:rsid w:val="00E65679"/>
    <w:rsid w:val="00E6567F"/>
    <w:rsid w:val="00E65A17"/>
    <w:rsid w:val="00E65A77"/>
    <w:rsid w:val="00E65AD0"/>
    <w:rsid w:val="00E65ED7"/>
    <w:rsid w:val="00E66218"/>
    <w:rsid w:val="00E66301"/>
    <w:rsid w:val="00E66345"/>
    <w:rsid w:val="00E666D4"/>
    <w:rsid w:val="00E66E2B"/>
    <w:rsid w:val="00E66E6F"/>
    <w:rsid w:val="00E67415"/>
    <w:rsid w:val="00E67629"/>
    <w:rsid w:val="00E67725"/>
    <w:rsid w:val="00E678CC"/>
    <w:rsid w:val="00E67A0F"/>
    <w:rsid w:val="00E67EFF"/>
    <w:rsid w:val="00E705AA"/>
    <w:rsid w:val="00E70716"/>
    <w:rsid w:val="00E70B3D"/>
    <w:rsid w:val="00E70EBF"/>
    <w:rsid w:val="00E7127E"/>
    <w:rsid w:val="00E713CB"/>
    <w:rsid w:val="00E714F9"/>
    <w:rsid w:val="00E7190C"/>
    <w:rsid w:val="00E71936"/>
    <w:rsid w:val="00E719AC"/>
    <w:rsid w:val="00E71AD2"/>
    <w:rsid w:val="00E71D38"/>
    <w:rsid w:val="00E71E93"/>
    <w:rsid w:val="00E71F42"/>
    <w:rsid w:val="00E720D3"/>
    <w:rsid w:val="00E725A3"/>
    <w:rsid w:val="00E726EE"/>
    <w:rsid w:val="00E72753"/>
    <w:rsid w:val="00E727BE"/>
    <w:rsid w:val="00E72A21"/>
    <w:rsid w:val="00E72A46"/>
    <w:rsid w:val="00E72AC6"/>
    <w:rsid w:val="00E72F46"/>
    <w:rsid w:val="00E72FC2"/>
    <w:rsid w:val="00E72FFD"/>
    <w:rsid w:val="00E7303F"/>
    <w:rsid w:val="00E73399"/>
    <w:rsid w:val="00E7375D"/>
    <w:rsid w:val="00E737BC"/>
    <w:rsid w:val="00E73B02"/>
    <w:rsid w:val="00E73F7C"/>
    <w:rsid w:val="00E741D3"/>
    <w:rsid w:val="00E742D9"/>
    <w:rsid w:val="00E7441D"/>
    <w:rsid w:val="00E7448D"/>
    <w:rsid w:val="00E74812"/>
    <w:rsid w:val="00E7486F"/>
    <w:rsid w:val="00E749EC"/>
    <w:rsid w:val="00E749F1"/>
    <w:rsid w:val="00E74E0B"/>
    <w:rsid w:val="00E75019"/>
    <w:rsid w:val="00E7573A"/>
    <w:rsid w:val="00E75880"/>
    <w:rsid w:val="00E75A08"/>
    <w:rsid w:val="00E75B58"/>
    <w:rsid w:val="00E766C1"/>
    <w:rsid w:val="00E76738"/>
    <w:rsid w:val="00E767EC"/>
    <w:rsid w:val="00E76851"/>
    <w:rsid w:val="00E768C0"/>
    <w:rsid w:val="00E768C1"/>
    <w:rsid w:val="00E76907"/>
    <w:rsid w:val="00E76927"/>
    <w:rsid w:val="00E76B25"/>
    <w:rsid w:val="00E76DA1"/>
    <w:rsid w:val="00E771C5"/>
    <w:rsid w:val="00E772AA"/>
    <w:rsid w:val="00E774F7"/>
    <w:rsid w:val="00E775AF"/>
    <w:rsid w:val="00E775D3"/>
    <w:rsid w:val="00E776EF"/>
    <w:rsid w:val="00E777FD"/>
    <w:rsid w:val="00E77F97"/>
    <w:rsid w:val="00E80308"/>
    <w:rsid w:val="00E8041E"/>
    <w:rsid w:val="00E80582"/>
    <w:rsid w:val="00E805FA"/>
    <w:rsid w:val="00E80C48"/>
    <w:rsid w:val="00E80C4C"/>
    <w:rsid w:val="00E81258"/>
    <w:rsid w:val="00E81423"/>
    <w:rsid w:val="00E81695"/>
    <w:rsid w:val="00E8181D"/>
    <w:rsid w:val="00E818E5"/>
    <w:rsid w:val="00E822A4"/>
    <w:rsid w:val="00E8237F"/>
    <w:rsid w:val="00E82689"/>
    <w:rsid w:val="00E826BD"/>
    <w:rsid w:val="00E826D4"/>
    <w:rsid w:val="00E82723"/>
    <w:rsid w:val="00E82932"/>
    <w:rsid w:val="00E82955"/>
    <w:rsid w:val="00E83162"/>
    <w:rsid w:val="00E833C4"/>
    <w:rsid w:val="00E833D9"/>
    <w:rsid w:val="00E83501"/>
    <w:rsid w:val="00E83648"/>
    <w:rsid w:val="00E839E2"/>
    <w:rsid w:val="00E84004"/>
    <w:rsid w:val="00E84382"/>
    <w:rsid w:val="00E850EF"/>
    <w:rsid w:val="00E8533D"/>
    <w:rsid w:val="00E8542E"/>
    <w:rsid w:val="00E859B8"/>
    <w:rsid w:val="00E8634A"/>
    <w:rsid w:val="00E86712"/>
    <w:rsid w:val="00E868A0"/>
    <w:rsid w:val="00E86AA9"/>
    <w:rsid w:val="00E86C8C"/>
    <w:rsid w:val="00E86EB3"/>
    <w:rsid w:val="00E87083"/>
    <w:rsid w:val="00E8718D"/>
    <w:rsid w:val="00E87502"/>
    <w:rsid w:val="00E876C7"/>
    <w:rsid w:val="00E8774B"/>
    <w:rsid w:val="00E87894"/>
    <w:rsid w:val="00E87A36"/>
    <w:rsid w:val="00E87FBC"/>
    <w:rsid w:val="00E90177"/>
    <w:rsid w:val="00E902ED"/>
    <w:rsid w:val="00E90545"/>
    <w:rsid w:val="00E90551"/>
    <w:rsid w:val="00E90672"/>
    <w:rsid w:val="00E90746"/>
    <w:rsid w:val="00E908EC"/>
    <w:rsid w:val="00E90ADC"/>
    <w:rsid w:val="00E90B46"/>
    <w:rsid w:val="00E90E82"/>
    <w:rsid w:val="00E90E91"/>
    <w:rsid w:val="00E90F90"/>
    <w:rsid w:val="00E910FA"/>
    <w:rsid w:val="00E912BC"/>
    <w:rsid w:val="00E913A9"/>
    <w:rsid w:val="00E9172C"/>
    <w:rsid w:val="00E91B98"/>
    <w:rsid w:val="00E91D50"/>
    <w:rsid w:val="00E91DD7"/>
    <w:rsid w:val="00E9206F"/>
    <w:rsid w:val="00E920E8"/>
    <w:rsid w:val="00E924B9"/>
    <w:rsid w:val="00E92584"/>
    <w:rsid w:val="00E927C6"/>
    <w:rsid w:val="00E92AF3"/>
    <w:rsid w:val="00E92F1D"/>
    <w:rsid w:val="00E931DC"/>
    <w:rsid w:val="00E936C8"/>
    <w:rsid w:val="00E9373F"/>
    <w:rsid w:val="00E93A41"/>
    <w:rsid w:val="00E93BFD"/>
    <w:rsid w:val="00E93E94"/>
    <w:rsid w:val="00E93F74"/>
    <w:rsid w:val="00E944E1"/>
    <w:rsid w:val="00E94569"/>
    <w:rsid w:val="00E94573"/>
    <w:rsid w:val="00E94C6F"/>
    <w:rsid w:val="00E94CA9"/>
    <w:rsid w:val="00E94F1D"/>
    <w:rsid w:val="00E9522C"/>
    <w:rsid w:val="00E9583A"/>
    <w:rsid w:val="00E9588E"/>
    <w:rsid w:val="00E958DC"/>
    <w:rsid w:val="00E961D5"/>
    <w:rsid w:val="00E964E3"/>
    <w:rsid w:val="00E966CF"/>
    <w:rsid w:val="00E966FA"/>
    <w:rsid w:val="00E96E79"/>
    <w:rsid w:val="00E9701F"/>
    <w:rsid w:val="00E970AB"/>
    <w:rsid w:val="00E9716D"/>
    <w:rsid w:val="00E9732D"/>
    <w:rsid w:val="00E973BB"/>
    <w:rsid w:val="00E973F6"/>
    <w:rsid w:val="00E9742D"/>
    <w:rsid w:val="00E977F7"/>
    <w:rsid w:val="00E97981"/>
    <w:rsid w:val="00E97AB1"/>
    <w:rsid w:val="00E97B2B"/>
    <w:rsid w:val="00E97C20"/>
    <w:rsid w:val="00E97CDB"/>
    <w:rsid w:val="00E97E5D"/>
    <w:rsid w:val="00E97EA1"/>
    <w:rsid w:val="00EA0015"/>
    <w:rsid w:val="00EA0600"/>
    <w:rsid w:val="00EA06DF"/>
    <w:rsid w:val="00EA0C5B"/>
    <w:rsid w:val="00EA0CA7"/>
    <w:rsid w:val="00EA0E68"/>
    <w:rsid w:val="00EA0F13"/>
    <w:rsid w:val="00EA0F3E"/>
    <w:rsid w:val="00EA0F76"/>
    <w:rsid w:val="00EA1305"/>
    <w:rsid w:val="00EA19B4"/>
    <w:rsid w:val="00EA1A03"/>
    <w:rsid w:val="00EA1B50"/>
    <w:rsid w:val="00EA2197"/>
    <w:rsid w:val="00EA239B"/>
    <w:rsid w:val="00EA25EC"/>
    <w:rsid w:val="00EA2C6C"/>
    <w:rsid w:val="00EA2DCA"/>
    <w:rsid w:val="00EA2F32"/>
    <w:rsid w:val="00EA3230"/>
    <w:rsid w:val="00EA32EB"/>
    <w:rsid w:val="00EA3704"/>
    <w:rsid w:val="00EA3B57"/>
    <w:rsid w:val="00EA3C26"/>
    <w:rsid w:val="00EA3D9D"/>
    <w:rsid w:val="00EA3E0A"/>
    <w:rsid w:val="00EA41E1"/>
    <w:rsid w:val="00EA4232"/>
    <w:rsid w:val="00EA4784"/>
    <w:rsid w:val="00EA4DD9"/>
    <w:rsid w:val="00EA5123"/>
    <w:rsid w:val="00EA52BB"/>
    <w:rsid w:val="00EA53CD"/>
    <w:rsid w:val="00EA5672"/>
    <w:rsid w:val="00EA56DA"/>
    <w:rsid w:val="00EA5CFE"/>
    <w:rsid w:val="00EA62EC"/>
    <w:rsid w:val="00EA6558"/>
    <w:rsid w:val="00EA65BC"/>
    <w:rsid w:val="00EA675E"/>
    <w:rsid w:val="00EA680D"/>
    <w:rsid w:val="00EA69BB"/>
    <w:rsid w:val="00EA6C97"/>
    <w:rsid w:val="00EA6F82"/>
    <w:rsid w:val="00EA7021"/>
    <w:rsid w:val="00EA707A"/>
    <w:rsid w:val="00EA70C0"/>
    <w:rsid w:val="00EA72DB"/>
    <w:rsid w:val="00EA77AF"/>
    <w:rsid w:val="00EA79DD"/>
    <w:rsid w:val="00EA7BC8"/>
    <w:rsid w:val="00EA7C40"/>
    <w:rsid w:val="00EA7C49"/>
    <w:rsid w:val="00EA7E09"/>
    <w:rsid w:val="00EA7E86"/>
    <w:rsid w:val="00EA7F49"/>
    <w:rsid w:val="00EA7FEA"/>
    <w:rsid w:val="00EB01E1"/>
    <w:rsid w:val="00EB0314"/>
    <w:rsid w:val="00EB0366"/>
    <w:rsid w:val="00EB0396"/>
    <w:rsid w:val="00EB0447"/>
    <w:rsid w:val="00EB0933"/>
    <w:rsid w:val="00EB099A"/>
    <w:rsid w:val="00EB0C04"/>
    <w:rsid w:val="00EB0FBC"/>
    <w:rsid w:val="00EB1584"/>
    <w:rsid w:val="00EB1BD8"/>
    <w:rsid w:val="00EB1CFC"/>
    <w:rsid w:val="00EB209F"/>
    <w:rsid w:val="00EB227F"/>
    <w:rsid w:val="00EB2490"/>
    <w:rsid w:val="00EB2A12"/>
    <w:rsid w:val="00EB2DD0"/>
    <w:rsid w:val="00EB2E08"/>
    <w:rsid w:val="00EB30C5"/>
    <w:rsid w:val="00EB31CA"/>
    <w:rsid w:val="00EB32E1"/>
    <w:rsid w:val="00EB338B"/>
    <w:rsid w:val="00EB34AC"/>
    <w:rsid w:val="00EB3AEE"/>
    <w:rsid w:val="00EB3B47"/>
    <w:rsid w:val="00EB3B7B"/>
    <w:rsid w:val="00EB3CA6"/>
    <w:rsid w:val="00EB3D7E"/>
    <w:rsid w:val="00EB3E9E"/>
    <w:rsid w:val="00EB3EEC"/>
    <w:rsid w:val="00EB401C"/>
    <w:rsid w:val="00EB4170"/>
    <w:rsid w:val="00EB440B"/>
    <w:rsid w:val="00EB44AF"/>
    <w:rsid w:val="00EB4757"/>
    <w:rsid w:val="00EB4AAD"/>
    <w:rsid w:val="00EB4AF0"/>
    <w:rsid w:val="00EB4BC1"/>
    <w:rsid w:val="00EB4C1A"/>
    <w:rsid w:val="00EB4C84"/>
    <w:rsid w:val="00EB4F54"/>
    <w:rsid w:val="00EB4F6D"/>
    <w:rsid w:val="00EB546C"/>
    <w:rsid w:val="00EB55CC"/>
    <w:rsid w:val="00EB5B94"/>
    <w:rsid w:val="00EB5DBB"/>
    <w:rsid w:val="00EB6323"/>
    <w:rsid w:val="00EB67FF"/>
    <w:rsid w:val="00EB6881"/>
    <w:rsid w:val="00EB68CC"/>
    <w:rsid w:val="00EB6B4A"/>
    <w:rsid w:val="00EB6D7D"/>
    <w:rsid w:val="00EB6F7C"/>
    <w:rsid w:val="00EB715E"/>
    <w:rsid w:val="00EB721C"/>
    <w:rsid w:val="00EB7242"/>
    <w:rsid w:val="00EB7269"/>
    <w:rsid w:val="00EB78C0"/>
    <w:rsid w:val="00EB7966"/>
    <w:rsid w:val="00EB7EB9"/>
    <w:rsid w:val="00EC0262"/>
    <w:rsid w:val="00EC02C5"/>
    <w:rsid w:val="00EC0380"/>
    <w:rsid w:val="00EC09D4"/>
    <w:rsid w:val="00EC0A5B"/>
    <w:rsid w:val="00EC0B15"/>
    <w:rsid w:val="00EC0DC6"/>
    <w:rsid w:val="00EC0F6C"/>
    <w:rsid w:val="00EC1588"/>
    <w:rsid w:val="00EC15F3"/>
    <w:rsid w:val="00EC165B"/>
    <w:rsid w:val="00EC17BC"/>
    <w:rsid w:val="00EC1A83"/>
    <w:rsid w:val="00EC1B3C"/>
    <w:rsid w:val="00EC1FF0"/>
    <w:rsid w:val="00EC20E5"/>
    <w:rsid w:val="00EC2363"/>
    <w:rsid w:val="00EC239B"/>
    <w:rsid w:val="00EC25C2"/>
    <w:rsid w:val="00EC25F8"/>
    <w:rsid w:val="00EC27EE"/>
    <w:rsid w:val="00EC2A2F"/>
    <w:rsid w:val="00EC2AFF"/>
    <w:rsid w:val="00EC2EAA"/>
    <w:rsid w:val="00EC320D"/>
    <w:rsid w:val="00EC331E"/>
    <w:rsid w:val="00EC3400"/>
    <w:rsid w:val="00EC3675"/>
    <w:rsid w:val="00EC373B"/>
    <w:rsid w:val="00EC3D2D"/>
    <w:rsid w:val="00EC4BD8"/>
    <w:rsid w:val="00EC4C25"/>
    <w:rsid w:val="00EC5041"/>
    <w:rsid w:val="00EC5190"/>
    <w:rsid w:val="00EC535E"/>
    <w:rsid w:val="00EC581E"/>
    <w:rsid w:val="00EC59BE"/>
    <w:rsid w:val="00EC5C11"/>
    <w:rsid w:val="00EC5CDD"/>
    <w:rsid w:val="00EC5E4B"/>
    <w:rsid w:val="00EC6592"/>
    <w:rsid w:val="00EC6711"/>
    <w:rsid w:val="00EC6773"/>
    <w:rsid w:val="00EC680D"/>
    <w:rsid w:val="00EC6967"/>
    <w:rsid w:val="00EC6A5E"/>
    <w:rsid w:val="00EC6B9B"/>
    <w:rsid w:val="00EC6FFA"/>
    <w:rsid w:val="00EC70F4"/>
    <w:rsid w:val="00EC7271"/>
    <w:rsid w:val="00EC7966"/>
    <w:rsid w:val="00EC7B8D"/>
    <w:rsid w:val="00EC7E95"/>
    <w:rsid w:val="00EC7F05"/>
    <w:rsid w:val="00EC7F98"/>
    <w:rsid w:val="00ED03CF"/>
    <w:rsid w:val="00ED0533"/>
    <w:rsid w:val="00ED05F1"/>
    <w:rsid w:val="00ED0640"/>
    <w:rsid w:val="00ED095D"/>
    <w:rsid w:val="00ED0F21"/>
    <w:rsid w:val="00ED11CE"/>
    <w:rsid w:val="00ED129F"/>
    <w:rsid w:val="00ED138A"/>
    <w:rsid w:val="00ED14BF"/>
    <w:rsid w:val="00ED1823"/>
    <w:rsid w:val="00ED1872"/>
    <w:rsid w:val="00ED1917"/>
    <w:rsid w:val="00ED1943"/>
    <w:rsid w:val="00ED1FCA"/>
    <w:rsid w:val="00ED2110"/>
    <w:rsid w:val="00ED216B"/>
    <w:rsid w:val="00ED21F6"/>
    <w:rsid w:val="00ED233C"/>
    <w:rsid w:val="00ED242C"/>
    <w:rsid w:val="00ED24AA"/>
    <w:rsid w:val="00ED28C4"/>
    <w:rsid w:val="00ED2EB3"/>
    <w:rsid w:val="00ED3118"/>
    <w:rsid w:val="00ED31B4"/>
    <w:rsid w:val="00ED326F"/>
    <w:rsid w:val="00ED3457"/>
    <w:rsid w:val="00ED345E"/>
    <w:rsid w:val="00ED34E1"/>
    <w:rsid w:val="00ED3CAD"/>
    <w:rsid w:val="00ED3E6D"/>
    <w:rsid w:val="00ED3F3A"/>
    <w:rsid w:val="00ED42A9"/>
    <w:rsid w:val="00ED433B"/>
    <w:rsid w:val="00ED4500"/>
    <w:rsid w:val="00ED47C8"/>
    <w:rsid w:val="00ED4975"/>
    <w:rsid w:val="00ED4D39"/>
    <w:rsid w:val="00ED4DB7"/>
    <w:rsid w:val="00ED4E96"/>
    <w:rsid w:val="00ED4EC5"/>
    <w:rsid w:val="00ED50F9"/>
    <w:rsid w:val="00ED5439"/>
    <w:rsid w:val="00ED55B7"/>
    <w:rsid w:val="00ED55C5"/>
    <w:rsid w:val="00ED5AF7"/>
    <w:rsid w:val="00ED5B1A"/>
    <w:rsid w:val="00ED5C3C"/>
    <w:rsid w:val="00ED60CC"/>
    <w:rsid w:val="00ED627D"/>
    <w:rsid w:val="00ED629C"/>
    <w:rsid w:val="00ED655A"/>
    <w:rsid w:val="00ED6582"/>
    <w:rsid w:val="00ED6759"/>
    <w:rsid w:val="00ED676A"/>
    <w:rsid w:val="00ED6B98"/>
    <w:rsid w:val="00ED6BD2"/>
    <w:rsid w:val="00ED7232"/>
    <w:rsid w:val="00ED728E"/>
    <w:rsid w:val="00ED734F"/>
    <w:rsid w:val="00ED7769"/>
    <w:rsid w:val="00ED7B2B"/>
    <w:rsid w:val="00ED7B4C"/>
    <w:rsid w:val="00ED7BFE"/>
    <w:rsid w:val="00ED7F07"/>
    <w:rsid w:val="00EE030A"/>
    <w:rsid w:val="00EE05F2"/>
    <w:rsid w:val="00EE0642"/>
    <w:rsid w:val="00EE0665"/>
    <w:rsid w:val="00EE072F"/>
    <w:rsid w:val="00EE07C1"/>
    <w:rsid w:val="00EE0A24"/>
    <w:rsid w:val="00EE0EFF"/>
    <w:rsid w:val="00EE10FB"/>
    <w:rsid w:val="00EE12D8"/>
    <w:rsid w:val="00EE18CB"/>
    <w:rsid w:val="00EE1A48"/>
    <w:rsid w:val="00EE1ACB"/>
    <w:rsid w:val="00EE1DA2"/>
    <w:rsid w:val="00EE1E05"/>
    <w:rsid w:val="00EE1FCE"/>
    <w:rsid w:val="00EE23F7"/>
    <w:rsid w:val="00EE2955"/>
    <w:rsid w:val="00EE29E5"/>
    <w:rsid w:val="00EE29FA"/>
    <w:rsid w:val="00EE2A99"/>
    <w:rsid w:val="00EE3063"/>
    <w:rsid w:val="00EE3147"/>
    <w:rsid w:val="00EE32EB"/>
    <w:rsid w:val="00EE34F7"/>
    <w:rsid w:val="00EE3F67"/>
    <w:rsid w:val="00EE4490"/>
    <w:rsid w:val="00EE4689"/>
    <w:rsid w:val="00EE4834"/>
    <w:rsid w:val="00EE48AF"/>
    <w:rsid w:val="00EE4C00"/>
    <w:rsid w:val="00EE4FB9"/>
    <w:rsid w:val="00EE5746"/>
    <w:rsid w:val="00EE576E"/>
    <w:rsid w:val="00EE5998"/>
    <w:rsid w:val="00EE5B05"/>
    <w:rsid w:val="00EE5EEE"/>
    <w:rsid w:val="00EE5F61"/>
    <w:rsid w:val="00EE603C"/>
    <w:rsid w:val="00EE63C1"/>
    <w:rsid w:val="00EE6561"/>
    <w:rsid w:val="00EE6687"/>
    <w:rsid w:val="00EE6AEE"/>
    <w:rsid w:val="00EE6BA9"/>
    <w:rsid w:val="00EE6CAC"/>
    <w:rsid w:val="00EE6D42"/>
    <w:rsid w:val="00EE6D83"/>
    <w:rsid w:val="00EE6E2C"/>
    <w:rsid w:val="00EE703B"/>
    <w:rsid w:val="00EE709F"/>
    <w:rsid w:val="00EE73D5"/>
    <w:rsid w:val="00EE76C3"/>
    <w:rsid w:val="00EE77A0"/>
    <w:rsid w:val="00EE786B"/>
    <w:rsid w:val="00EE7D25"/>
    <w:rsid w:val="00EF0337"/>
    <w:rsid w:val="00EF05DD"/>
    <w:rsid w:val="00EF05E7"/>
    <w:rsid w:val="00EF07FE"/>
    <w:rsid w:val="00EF0B84"/>
    <w:rsid w:val="00EF0C0C"/>
    <w:rsid w:val="00EF0ED3"/>
    <w:rsid w:val="00EF17E6"/>
    <w:rsid w:val="00EF1836"/>
    <w:rsid w:val="00EF1AD3"/>
    <w:rsid w:val="00EF1DA3"/>
    <w:rsid w:val="00EF2270"/>
    <w:rsid w:val="00EF2299"/>
    <w:rsid w:val="00EF22CF"/>
    <w:rsid w:val="00EF2583"/>
    <w:rsid w:val="00EF25D7"/>
    <w:rsid w:val="00EF2BBC"/>
    <w:rsid w:val="00EF2BF6"/>
    <w:rsid w:val="00EF2C7C"/>
    <w:rsid w:val="00EF2ED7"/>
    <w:rsid w:val="00EF2FFA"/>
    <w:rsid w:val="00EF34F7"/>
    <w:rsid w:val="00EF356A"/>
    <w:rsid w:val="00EF374E"/>
    <w:rsid w:val="00EF37C0"/>
    <w:rsid w:val="00EF3A66"/>
    <w:rsid w:val="00EF3E37"/>
    <w:rsid w:val="00EF4407"/>
    <w:rsid w:val="00EF453B"/>
    <w:rsid w:val="00EF4ED4"/>
    <w:rsid w:val="00EF504B"/>
    <w:rsid w:val="00EF51FF"/>
    <w:rsid w:val="00EF54CA"/>
    <w:rsid w:val="00EF583D"/>
    <w:rsid w:val="00EF5C00"/>
    <w:rsid w:val="00EF5E59"/>
    <w:rsid w:val="00EF5EBF"/>
    <w:rsid w:val="00EF61BB"/>
    <w:rsid w:val="00EF6252"/>
    <w:rsid w:val="00EF64C6"/>
    <w:rsid w:val="00EF650A"/>
    <w:rsid w:val="00EF653B"/>
    <w:rsid w:val="00EF6B6A"/>
    <w:rsid w:val="00EF6E0E"/>
    <w:rsid w:val="00EF701B"/>
    <w:rsid w:val="00EF7068"/>
    <w:rsid w:val="00EF71EC"/>
    <w:rsid w:val="00EF742D"/>
    <w:rsid w:val="00EF770F"/>
    <w:rsid w:val="00F00108"/>
    <w:rsid w:val="00F00256"/>
    <w:rsid w:val="00F004EC"/>
    <w:rsid w:val="00F00A2E"/>
    <w:rsid w:val="00F00AA9"/>
    <w:rsid w:val="00F00C67"/>
    <w:rsid w:val="00F00DC7"/>
    <w:rsid w:val="00F00E8F"/>
    <w:rsid w:val="00F010EE"/>
    <w:rsid w:val="00F0138A"/>
    <w:rsid w:val="00F019FB"/>
    <w:rsid w:val="00F01EC2"/>
    <w:rsid w:val="00F02184"/>
    <w:rsid w:val="00F0232E"/>
    <w:rsid w:val="00F02439"/>
    <w:rsid w:val="00F026B1"/>
    <w:rsid w:val="00F02B8C"/>
    <w:rsid w:val="00F02CFA"/>
    <w:rsid w:val="00F02E52"/>
    <w:rsid w:val="00F02F52"/>
    <w:rsid w:val="00F0353C"/>
    <w:rsid w:val="00F03546"/>
    <w:rsid w:val="00F0361D"/>
    <w:rsid w:val="00F03663"/>
    <w:rsid w:val="00F039F5"/>
    <w:rsid w:val="00F03BC7"/>
    <w:rsid w:val="00F03C16"/>
    <w:rsid w:val="00F03C83"/>
    <w:rsid w:val="00F03D06"/>
    <w:rsid w:val="00F03D90"/>
    <w:rsid w:val="00F03E51"/>
    <w:rsid w:val="00F04205"/>
    <w:rsid w:val="00F0422C"/>
    <w:rsid w:val="00F042C6"/>
    <w:rsid w:val="00F045D8"/>
    <w:rsid w:val="00F04E71"/>
    <w:rsid w:val="00F05080"/>
    <w:rsid w:val="00F05082"/>
    <w:rsid w:val="00F050CC"/>
    <w:rsid w:val="00F052C8"/>
    <w:rsid w:val="00F05313"/>
    <w:rsid w:val="00F0532A"/>
    <w:rsid w:val="00F05532"/>
    <w:rsid w:val="00F0553D"/>
    <w:rsid w:val="00F056DB"/>
    <w:rsid w:val="00F05790"/>
    <w:rsid w:val="00F05EC3"/>
    <w:rsid w:val="00F0656F"/>
    <w:rsid w:val="00F0661C"/>
    <w:rsid w:val="00F06884"/>
    <w:rsid w:val="00F06966"/>
    <w:rsid w:val="00F06989"/>
    <w:rsid w:val="00F06A70"/>
    <w:rsid w:val="00F06C99"/>
    <w:rsid w:val="00F06CC0"/>
    <w:rsid w:val="00F0700C"/>
    <w:rsid w:val="00F071F6"/>
    <w:rsid w:val="00F0733B"/>
    <w:rsid w:val="00F07404"/>
    <w:rsid w:val="00F07587"/>
    <w:rsid w:val="00F07651"/>
    <w:rsid w:val="00F07A5B"/>
    <w:rsid w:val="00F07B90"/>
    <w:rsid w:val="00F07BBF"/>
    <w:rsid w:val="00F07C47"/>
    <w:rsid w:val="00F07C59"/>
    <w:rsid w:val="00F07CAB"/>
    <w:rsid w:val="00F07F0D"/>
    <w:rsid w:val="00F1010A"/>
    <w:rsid w:val="00F10119"/>
    <w:rsid w:val="00F10134"/>
    <w:rsid w:val="00F1028F"/>
    <w:rsid w:val="00F10652"/>
    <w:rsid w:val="00F10767"/>
    <w:rsid w:val="00F10B31"/>
    <w:rsid w:val="00F10C7D"/>
    <w:rsid w:val="00F10CFA"/>
    <w:rsid w:val="00F1133A"/>
    <w:rsid w:val="00F11367"/>
    <w:rsid w:val="00F113E2"/>
    <w:rsid w:val="00F11573"/>
    <w:rsid w:val="00F116BA"/>
    <w:rsid w:val="00F11920"/>
    <w:rsid w:val="00F11B19"/>
    <w:rsid w:val="00F11DE2"/>
    <w:rsid w:val="00F11F73"/>
    <w:rsid w:val="00F11FF3"/>
    <w:rsid w:val="00F121A6"/>
    <w:rsid w:val="00F12345"/>
    <w:rsid w:val="00F12385"/>
    <w:rsid w:val="00F12415"/>
    <w:rsid w:val="00F12E42"/>
    <w:rsid w:val="00F12F10"/>
    <w:rsid w:val="00F130AA"/>
    <w:rsid w:val="00F13212"/>
    <w:rsid w:val="00F1356D"/>
    <w:rsid w:val="00F1363E"/>
    <w:rsid w:val="00F136FA"/>
    <w:rsid w:val="00F13906"/>
    <w:rsid w:val="00F147CA"/>
    <w:rsid w:val="00F15568"/>
    <w:rsid w:val="00F1571C"/>
    <w:rsid w:val="00F15A89"/>
    <w:rsid w:val="00F15B6E"/>
    <w:rsid w:val="00F15D2B"/>
    <w:rsid w:val="00F16366"/>
    <w:rsid w:val="00F1637E"/>
    <w:rsid w:val="00F1678B"/>
    <w:rsid w:val="00F167C9"/>
    <w:rsid w:val="00F168C2"/>
    <w:rsid w:val="00F16D5E"/>
    <w:rsid w:val="00F16F79"/>
    <w:rsid w:val="00F16F95"/>
    <w:rsid w:val="00F17462"/>
    <w:rsid w:val="00F174C2"/>
    <w:rsid w:val="00F17714"/>
    <w:rsid w:val="00F17723"/>
    <w:rsid w:val="00F17782"/>
    <w:rsid w:val="00F17A1B"/>
    <w:rsid w:val="00F17B67"/>
    <w:rsid w:val="00F17B74"/>
    <w:rsid w:val="00F17C0A"/>
    <w:rsid w:val="00F17FB5"/>
    <w:rsid w:val="00F2034A"/>
    <w:rsid w:val="00F2037E"/>
    <w:rsid w:val="00F2063E"/>
    <w:rsid w:val="00F21113"/>
    <w:rsid w:val="00F212A5"/>
    <w:rsid w:val="00F213A5"/>
    <w:rsid w:val="00F215DB"/>
    <w:rsid w:val="00F21808"/>
    <w:rsid w:val="00F21988"/>
    <w:rsid w:val="00F21BB5"/>
    <w:rsid w:val="00F21DC3"/>
    <w:rsid w:val="00F22105"/>
    <w:rsid w:val="00F22150"/>
    <w:rsid w:val="00F2252B"/>
    <w:rsid w:val="00F22B12"/>
    <w:rsid w:val="00F22CAB"/>
    <w:rsid w:val="00F23243"/>
    <w:rsid w:val="00F232D3"/>
    <w:rsid w:val="00F234AB"/>
    <w:rsid w:val="00F23A9E"/>
    <w:rsid w:val="00F23B14"/>
    <w:rsid w:val="00F23DB5"/>
    <w:rsid w:val="00F23F3C"/>
    <w:rsid w:val="00F24107"/>
    <w:rsid w:val="00F2427D"/>
    <w:rsid w:val="00F242EE"/>
    <w:rsid w:val="00F24497"/>
    <w:rsid w:val="00F24798"/>
    <w:rsid w:val="00F249CA"/>
    <w:rsid w:val="00F24A2B"/>
    <w:rsid w:val="00F24A7D"/>
    <w:rsid w:val="00F24B2A"/>
    <w:rsid w:val="00F24BD5"/>
    <w:rsid w:val="00F24D76"/>
    <w:rsid w:val="00F254A3"/>
    <w:rsid w:val="00F25617"/>
    <w:rsid w:val="00F25700"/>
    <w:rsid w:val="00F25AD8"/>
    <w:rsid w:val="00F25B25"/>
    <w:rsid w:val="00F25B71"/>
    <w:rsid w:val="00F25CB9"/>
    <w:rsid w:val="00F262CC"/>
    <w:rsid w:val="00F262DD"/>
    <w:rsid w:val="00F2637F"/>
    <w:rsid w:val="00F2674E"/>
    <w:rsid w:val="00F26AD3"/>
    <w:rsid w:val="00F26DFC"/>
    <w:rsid w:val="00F26EC1"/>
    <w:rsid w:val="00F270FE"/>
    <w:rsid w:val="00F27756"/>
    <w:rsid w:val="00F2793D"/>
    <w:rsid w:val="00F27A4A"/>
    <w:rsid w:val="00F27A63"/>
    <w:rsid w:val="00F27D0C"/>
    <w:rsid w:val="00F3006F"/>
    <w:rsid w:val="00F303FA"/>
    <w:rsid w:val="00F304E7"/>
    <w:rsid w:val="00F30683"/>
    <w:rsid w:val="00F3069D"/>
    <w:rsid w:val="00F30715"/>
    <w:rsid w:val="00F30B06"/>
    <w:rsid w:val="00F30B46"/>
    <w:rsid w:val="00F30CA2"/>
    <w:rsid w:val="00F30E3D"/>
    <w:rsid w:val="00F30E4C"/>
    <w:rsid w:val="00F311F4"/>
    <w:rsid w:val="00F3169C"/>
    <w:rsid w:val="00F31771"/>
    <w:rsid w:val="00F317A3"/>
    <w:rsid w:val="00F317B1"/>
    <w:rsid w:val="00F31D0D"/>
    <w:rsid w:val="00F31FDD"/>
    <w:rsid w:val="00F3287F"/>
    <w:rsid w:val="00F329DB"/>
    <w:rsid w:val="00F32B7B"/>
    <w:rsid w:val="00F32DB1"/>
    <w:rsid w:val="00F32FA4"/>
    <w:rsid w:val="00F333F7"/>
    <w:rsid w:val="00F33630"/>
    <w:rsid w:val="00F337A2"/>
    <w:rsid w:val="00F33C66"/>
    <w:rsid w:val="00F3419C"/>
    <w:rsid w:val="00F341A7"/>
    <w:rsid w:val="00F344FD"/>
    <w:rsid w:val="00F34914"/>
    <w:rsid w:val="00F34CE7"/>
    <w:rsid w:val="00F34F59"/>
    <w:rsid w:val="00F357B9"/>
    <w:rsid w:val="00F35813"/>
    <w:rsid w:val="00F35902"/>
    <w:rsid w:val="00F35B39"/>
    <w:rsid w:val="00F35B7D"/>
    <w:rsid w:val="00F35BE4"/>
    <w:rsid w:val="00F35C93"/>
    <w:rsid w:val="00F36086"/>
    <w:rsid w:val="00F363DA"/>
    <w:rsid w:val="00F3640C"/>
    <w:rsid w:val="00F364F8"/>
    <w:rsid w:val="00F36738"/>
    <w:rsid w:val="00F3679E"/>
    <w:rsid w:val="00F36B33"/>
    <w:rsid w:val="00F36FC3"/>
    <w:rsid w:val="00F370DA"/>
    <w:rsid w:val="00F37116"/>
    <w:rsid w:val="00F3715A"/>
    <w:rsid w:val="00F372AE"/>
    <w:rsid w:val="00F373B5"/>
    <w:rsid w:val="00F374CF"/>
    <w:rsid w:val="00F37744"/>
    <w:rsid w:val="00F37893"/>
    <w:rsid w:val="00F37942"/>
    <w:rsid w:val="00F37ADC"/>
    <w:rsid w:val="00F37C0D"/>
    <w:rsid w:val="00F37D1D"/>
    <w:rsid w:val="00F37EC4"/>
    <w:rsid w:val="00F4008B"/>
    <w:rsid w:val="00F401F5"/>
    <w:rsid w:val="00F40358"/>
    <w:rsid w:val="00F40377"/>
    <w:rsid w:val="00F40593"/>
    <w:rsid w:val="00F40682"/>
    <w:rsid w:val="00F407B4"/>
    <w:rsid w:val="00F40DA3"/>
    <w:rsid w:val="00F41037"/>
    <w:rsid w:val="00F41055"/>
    <w:rsid w:val="00F4148A"/>
    <w:rsid w:val="00F414CF"/>
    <w:rsid w:val="00F41B3F"/>
    <w:rsid w:val="00F41B54"/>
    <w:rsid w:val="00F420FB"/>
    <w:rsid w:val="00F426A8"/>
    <w:rsid w:val="00F42870"/>
    <w:rsid w:val="00F428A8"/>
    <w:rsid w:val="00F42978"/>
    <w:rsid w:val="00F42CAD"/>
    <w:rsid w:val="00F4335A"/>
    <w:rsid w:val="00F4340A"/>
    <w:rsid w:val="00F43805"/>
    <w:rsid w:val="00F43A0C"/>
    <w:rsid w:val="00F441F3"/>
    <w:rsid w:val="00F443AB"/>
    <w:rsid w:val="00F44846"/>
    <w:rsid w:val="00F44B23"/>
    <w:rsid w:val="00F4558C"/>
    <w:rsid w:val="00F4584F"/>
    <w:rsid w:val="00F458E9"/>
    <w:rsid w:val="00F45B0A"/>
    <w:rsid w:val="00F45C65"/>
    <w:rsid w:val="00F460BD"/>
    <w:rsid w:val="00F46244"/>
    <w:rsid w:val="00F464B9"/>
    <w:rsid w:val="00F466E7"/>
    <w:rsid w:val="00F46918"/>
    <w:rsid w:val="00F46A28"/>
    <w:rsid w:val="00F46B7F"/>
    <w:rsid w:val="00F46BEF"/>
    <w:rsid w:val="00F46D6D"/>
    <w:rsid w:val="00F46F04"/>
    <w:rsid w:val="00F4726C"/>
    <w:rsid w:val="00F4761A"/>
    <w:rsid w:val="00F47948"/>
    <w:rsid w:val="00F47A84"/>
    <w:rsid w:val="00F47B27"/>
    <w:rsid w:val="00F47BEF"/>
    <w:rsid w:val="00F50013"/>
    <w:rsid w:val="00F50300"/>
    <w:rsid w:val="00F503FC"/>
    <w:rsid w:val="00F505E9"/>
    <w:rsid w:val="00F5064E"/>
    <w:rsid w:val="00F5079F"/>
    <w:rsid w:val="00F50F5E"/>
    <w:rsid w:val="00F51133"/>
    <w:rsid w:val="00F514EE"/>
    <w:rsid w:val="00F5169A"/>
    <w:rsid w:val="00F516AD"/>
    <w:rsid w:val="00F519D1"/>
    <w:rsid w:val="00F51A3C"/>
    <w:rsid w:val="00F51A43"/>
    <w:rsid w:val="00F51C41"/>
    <w:rsid w:val="00F51CA7"/>
    <w:rsid w:val="00F51E4C"/>
    <w:rsid w:val="00F52103"/>
    <w:rsid w:val="00F52268"/>
    <w:rsid w:val="00F52509"/>
    <w:rsid w:val="00F52617"/>
    <w:rsid w:val="00F52714"/>
    <w:rsid w:val="00F528B0"/>
    <w:rsid w:val="00F52BC6"/>
    <w:rsid w:val="00F52E1A"/>
    <w:rsid w:val="00F52F17"/>
    <w:rsid w:val="00F5360B"/>
    <w:rsid w:val="00F537AF"/>
    <w:rsid w:val="00F53993"/>
    <w:rsid w:val="00F53B0F"/>
    <w:rsid w:val="00F53B98"/>
    <w:rsid w:val="00F53BA8"/>
    <w:rsid w:val="00F53D12"/>
    <w:rsid w:val="00F53EDF"/>
    <w:rsid w:val="00F54702"/>
    <w:rsid w:val="00F549BB"/>
    <w:rsid w:val="00F54D07"/>
    <w:rsid w:val="00F54DEE"/>
    <w:rsid w:val="00F54FE4"/>
    <w:rsid w:val="00F5512B"/>
    <w:rsid w:val="00F552FE"/>
    <w:rsid w:val="00F553F4"/>
    <w:rsid w:val="00F55488"/>
    <w:rsid w:val="00F55670"/>
    <w:rsid w:val="00F558C0"/>
    <w:rsid w:val="00F558F9"/>
    <w:rsid w:val="00F55A3B"/>
    <w:rsid w:val="00F55C5C"/>
    <w:rsid w:val="00F55E8E"/>
    <w:rsid w:val="00F56204"/>
    <w:rsid w:val="00F562EB"/>
    <w:rsid w:val="00F56603"/>
    <w:rsid w:val="00F56B85"/>
    <w:rsid w:val="00F56EC9"/>
    <w:rsid w:val="00F57027"/>
    <w:rsid w:val="00F579BE"/>
    <w:rsid w:val="00F57C7B"/>
    <w:rsid w:val="00F57EC7"/>
    <w:rsid w:val="00F57EF2"/>
    <w:rsid w:val="00F6007B"/>
    <w:rsid w:val="00F6025C"/>
    <w:rsid w:val="00F603C2"/>
    <w:rsid w:val="00F604CB"/>
    <w:rsid w:val="00F60975"/>
    <w:rsid w:val="00F60AF3"/>
    <w:rsid w:val="00F60EC4"/>
    <w:rsid w:val="00F6106A"/>
    <w:rsid w:val="00F61120"/>
    <w:rsid w:val="00F611C0"/>
    <w:rsid w:val="00F612B2"/>
    <w:rsid w:val="00F612CA"/>
    <w:rsid w:val="00F6130E"/>
    <w:rsid w:val="00F6181D"/>
    <w:rsid w:val="00F619AB"/>
    <w:rsid w:val="00F61AEC"/>
    <w:rsid w:val="00F61B3D"/>
    <w:rsid w:val="00F61C48"/>
    <w:rsid w:val="00F61FF5"/>
    <w:rsid w:val="00F622C9"/>
    <w:rsid w:val="00F623E6"/>
    <w:rsid w:val="00F62789"/>
    <w:rsid w:val="00F638A9"/>
    <w:rsid w:val="00F638F0"/>
    <w:rsid w:val="00F639DC"/>
    <w:rsid w:val="00F64038"/>
    <w:rsid w:val="00F64170"/>
    <w:rsid w:val="00F6421E"/>
    <w:rsid w:val="00F642DC"/>
    <w:rsid w:val="00F643E1"/>
    <w:rsid w:val="00F644BD"/>
    <w:rsid w:val="00F648DC"/>
    <w:rsid w:val="00F6498D"/>
    <w:rsid w:val="00F64A12"/>
    <w:rsid w:val="00F64ABC"/>
    <w:rsid w:val="00F64BE1"/>
    <w:rsid w:val="00F64EBB"/>
    <w:rsid w:val="00F64F0B"/>
    <w:rsid w:val="00F64F0F"/>
    <w:rsid w:val="00F65002"/>
    <w:rsid w:val="00F65767"/>
    <w:rsid w:val="00F65A19"/>
    <w:rsid w:val="00F65E98"/>
    <w:rsid w:val="00F6603F"/>
    <w:rsid w:val="00F660C7"/>
    <w:rsid w:val="00F665FC"/>
    <w:rsid w:val="00F6682F"/>
    <w:rsid w:val="00F66897"/>
    <w:rsid w:val="00F668ED"/>
    <w:rsid w:val="00F66952"/>
    <w:rsid w:val="00F66AA8"/>
    <w:rsid w:val="00F66C41"/>
    <w:rsid w:val="00F66C4A"/>
    <w:rsid w:val="00F66DEF"/>
    <w:rsid w:val="00F66DFE"/>
    <w:rsid w:val="00F673ED"/>
    <w:rsid w:val="00F67471"/>
    <w:rsid w:val="00F67781"/>
    <w:rsid w:val="00F678BA"/>
    <w:rsid w:val="00F679C8"/>
    <w:rsid w:val="00F67C44"/>
    <w:rsid w:val="00F67D25"/>
    <w:rsid w:val="00F67D3A"/>
    <w:rsid w:val="00F67FBA"/>
    <w:rsid w:val="00F7007A"/>
    <w:rsid w:val="00F70252"/>
    <w:rsid w:val="00F70366"/>
    <w:rsid w:val="00F7047A"/>
    <w:rsid w:val="00F70610"/>
    <w:rsid w:val="00F70920"/>
    <w:rsid w:val="00F7096E"/>
    <w:rsid w:val="00F70D7E"/>
    <w:rsid w:val="00F70E96"/>
    <w:rsid w:val="00F70F15"/>
    <w:rsid w:val="00F7135F"/>
    <w:rsid w:val="00F71583"/>
    <w:rsid w:val="00F71806"/>
    <w:rsid w:val="00F71981"/>
    <w:rsid w:val="00F71A00"/>
    <w:rsid w:val="00F71A46"/>
    <w:rsid w:val="00F72104"/>
    <w:rsid w:val="00F72116"/>
    <w:rsid w:val="00F722C5"/>
    <w:rsid w:val="00F72439"/>
    <w:rsid w:val="00F724D6"/>
    <w:rsid w:val="00F729DE"/>
    <w:rsid w:val="00F72A6D"/>
    <w:rsid w:val="00F72A88"/>
    <w:rsid w:val="00F72B24"/>
    <w:rsid w:val="00F72E53"/>
    <w:rsid w:val="00F730DF"/>
    <w:rsid w:val="00F73146"/>
    <w:rsid w:val="00F732A0"/>
    <w:rsid w:val="00F7343B"/>
    <w:rsid w:val="00F73602"/>
    <w:rsid w:val="00F736D0"/>
    <w:rsid w:val="00F73B9C"/>
    <w:rsid w:val="00F73BFA"/>
    <w:rsid w:val="00F73D73"/>
    <w:rsid w:val="00F73DDC"/>
    <w:rsid w:val="00F73DFB"/>
    <w:rsid w:val="00F74159"/>
    <w:rsid w:val="00F743BE"/>
    <w:rsid w:val="00F744AE"/>
    <w:rsid w:val="00F74746"/>
    <w:rsid w:val="00F7475D"/>
    <w:rsid w:val="00F74887"/>
    <w:rsid w:val="00F74B26"/>
    <w:rsid w:val="00F74BE7"/>
    <w:rsid w:val="00F74CA1"/>
    <w:rsid w:val="00F74D0E"/>
    <w:rsid w:val="00F74D34"/>
    <w:rsid w:val="00F74D97"/>
    <w:rsid w:val="00F75103"/>
    <w:rsid w:val="00F75115"/>
    <w:rsid w:val="00F751E2"/>
    <w:rsid w:val="00F754F9"/>
    <w:rsid w:val="00F757DC"/>
    <w:rsid w:val="00F75B89"/>
    <w:rsid w:val="00F75DB4"/>
    <w:rsid w:val="00F76447"/>
    <w:rsid w:val="00F76565"/>
    <w:rsid w:val="00F76786"/>
    <w:rsid w:val="00F76B68"/>
    <w:rsid w:val="00F76B88"/>
    <w:rsid w:val="00F76DFA"/>
    <w:rsid w:val="00F76E17"/>
    <w:rsid w:val="00F76EDA"/>
    <w:rsid w:val="00F76F9A"/>
    <w:rsid w:val="00F773E3"/>
    <w:rsid w:val="00F774A1"/>
    <w:rsid w:val="00F777D7"/>
    <w:rsid w:val="00F77A65"/>
    <w:rsid w:val="00F77C57"/>
    <w:rsid w:val="00F77F05"/>
    <w:rsid w:val="00F8013E"/>
    <w:rsid w:val="00F80775"/>
    <w:rsid w:val="00F8077E"/>
    <w:rsid w:val="00F807BC"/>
    <w:rsid w:val="00F80B28"/>
    <w:rsid w:val="00F80BBE"/>
    <w:rsid w:val="00F80D60"/>
    <w:rsid w:val="00F80ED5"/>
    <w:rsid w:val="00F8132B"/>
    <w:rsid w:val="00F81669"/>
    <w:rsid w:val="00F8166E"/>
    <w:rsid w:val="00F81B3A"/>
    <w:rsid w:val="00F81C54"/>
    <w:rsid w:val="00F81D01"/>
    <w:rsid w:val="00F81EE9"/>
    <w:rsid w:val="00F81F6F"/>
    <w:rsid w:val="00F820A9"/>
    <w:rsid w:val="00F8231A"/>
    <w:rsid w:val="00F8241E"/>
    <w:rsid w:val="00F82662"/>
    <w:rsid w:val="00F827EB"/>
    <w:rsid w:val="00F82A29"/>
    <w:rsid w:val="00F82AED"/>
    <w:rsid w:val="00F82C30"/>
    <w:rsid w:val="00F831DA"/>
    <w:rsid w:val="00F83208"/>
    <w:rsid w:val="00F8323F"/>
    <w:rsid w:val="00F8344D"/>
    <w:rsid w:val="00F83477"/>
    <w:rsid w:val="00F8396D"/>
    <w:rsid w:val="00F83C5B"/>
    <w:rsid w:val="00F83F9E"/>
    <w:rsid w:val="00F83FA8"/>
    <w:rsid w:val="00F84208"/>
    <w:rsid w:val="00F84317"/>
    <w:rsid w:val="00F84476"/>
    <w:rsid w:val="00F845ED"/>
    <w:rsid w:val="00F847CA"/>
    <w:rsid w:val="00F84B59"/>
    <w:rsid w:val="00F84CAC"/>
    <w:rsid w:val="00F84DC6"/>
    <w:rsid w:val="00F84ED2"/>
    <w:rsid w:val="00F84EE3"/>
    <w:rsid w:val="00F84F9D"/>
    <w:rsid w:val="00F85081"/>
    <w:rsid w:val="00F850D2"/>
    <w:rsid w:val="00F85142"/>
    <w:rsid w:val="00F851C3"/>
    <w:rsid w:val="00F85622"/>
    <w:rsid w:val="00F8586A"/>
    <w:rsid w:val="00F85A0D"/>
    <w:rsid w:val="00F85D06"/>
    <w:rsid w:val="00F85DFF"/>
    <w:rsid w:val="00F85E9D"/>
    <w:rsid w:val="00F85F47"/>
    <w:rsid w:val="00F8606D"/>
    <w:rsid w:val="00F863EF"/>
    <w:rsid w:val="00F86687"/>
    <w:rsid w:val="00F868F6"/>
    <w:rsid w:val="00F8717E"/>
    <w:rsid w:val="00F8734A"/>
    <w:rsid w:val="00F87462"/>
    <w:rsid w:val="00F87502"/>
    <w:rsid w:val="00F875A4"/>
    <w:rsid w:val="00F87600"/>
    <w:rsid w:val="00F87642"/>
    <w:rsid w:val="00F876C8"/>
    <w:rsid w:val="00F8776E"/>
    <w:rsid w:val="00F879BB"/>
    <w:rsid w:val="00F87CEF"/>
    <w:rsid w:val="00F90031"/>
    <w:rsid w:val="00F90135"/>
    <w:rsid w:val="00F9054F"/>
    <w:rsid w:val="00F909F1"/>
    <w:rsid w:val="00F90AFF"/>
    <w:rsid w:val="00F90B06"/>
    <w:rsid w:val="00F90B09"/>
    <w:rsid w:val="00F90C70"/>
    <w:rsid w:val="00F910B5"/>
    <w:rsid w:val="00F911C1"/>
    <w:rsid w:val="00F911F3"/>
    <w:rsid w:val="00F9127F"/>
    <w:rsid w:val="00F912CF"/>
    <w:rsid w:val="00F915E4"/>
    <w:rsid w:val="00F916C9"/>
    <w:rsid w:val="00F917FD"/>
    <w:rsid w:val="00F91BDA"/>
    <w:rsid w:val="00F91CFD"/>
    <w:rsid w:val="00F91F47"/>
    <w:rsid w:val="00F91F6D"/>
    <w:rsid w:val="00F924B5"/>
    <w:rsid w:val="00F9264D"/>
    <w:rsid w:val="00F92C8A"/>
    <w:rsid w:val="00F92E10"/>
    <w:rsid w:val="00F92EF1"/>
    <w:rsid w:val="00F93310"/>
    <w:rsid w:val="00F935E5"/>
    <w:rsid w:val="00F937FA"/>
    <w:rsid w:val="00F93F5A"/>
    <w:rsid w:val="00F9427C"/>
    <w:rsid w:val="00F943B9"/>
    <w:rsid w:val="00F94441"/>
    <w:rsid w:val="00F944F9"/>
    <w:rsid w:val="00F945A9"/>
    <w:rsid w:val="00F947D1"/>
    <w:rsid w:val="00F94BD5"/>
    <w:rsid w:val="00F94DB3"/>
    <w:rsid w:val="00F94E8C"/>
    <w:rsid w:val="00F95000"/>
    <w:rsid w:val="00F95D1E"/>
    <w:rsid w:val="00F96441"/>
    <w:rsid w:val="00F96606"/>
    <w:rsid w:val="00F96765"/>
    <w:rsid w:val="00F96CC5"/>
    <w:rsid w:val="00F96E8B"/>
    <w:rsid w:val="00F96FDC"/>
    <w:rsid w:val="00F96FF6"/>
    <w:rsid w:val="00F97095"/>
    <w:rsid w:val="00F97109"/>
    <w:rsid w:val="00F97533"/>
    <w:rsid w:val="00F97775"/>
    <w:rsid w:val="00F977AF"/>
    <w:rsid w:val="00F979B2"/>
    <w:rsid w:val="00F979C5"/>
    <w:rsid w:val="00F97D74"/>
    <w:rsid w:val="00F97F28"/>
    <w:rsid w:val="00FA02A1"/>
    <w:rsid w:val="00FA0374"/>
    <w:rsid w:val="00FA0803"/>
    <w:rsid w:val="00FA088A"/>
    <w:rsid w:val="00FA0A89"/>
    <w:rsid w:val="00FA0D14"/>
    <w:rsid w:val="00FA102C"/>
    <w:rsid w:val="00FA1043"/>
    <w:rsid w:val="00FA1356"/>
    <w:rsid w:val="00FA1699"/>
    <w:rsid w:val="00FA1BE1"/>
    <w:rsid w:val="00FA1C04"/>
    <w:rsid w:val="00FA200F"/>
    <w:rsid w:val="00FA2197"/>
    <w:rsid w:val="00FA239E"/>
    <w:rsid w:val="00FA2538"/>
    <w:rsid w:val="00FA2AF2"/>
    <w:rsid w:val="00FA2CE8"/>
    <w:rsid w:val="00FA2F02"/>
    <w:rsid w:val="00FA2F2C"/>
    <w:rsid w:val="00FA3365"/>
    <w:rsid w:val="00FA336B"/>
    <w:rsid w:val="00FA3723"/>
    <w:rsid w:val="00FA3807"/>
    <w:rsid w:val="00FA3A18"/>
    <w:rsid w:val="00FA3AC6"/>
    <w:rsid w:val="00FA3B03"/>
    <w:rsid w:val="00FA3B9D"/>
    <w:rsid w:val="00FA4438"/>
    <w:rsid w:val="00FA44FB"/>
    <w:rsid w:val="00FA452F"/>
    <w:rsid w:val="00FA4556"/>
    <w:rsid w:val="00FA4588"/>
    <w:rsid w:val="00FA49EB"/>
    <w:rsid w:val="00FA49F2"/>
    <w:rsid w:val="00FA4B1B"/>
    <w:rsid w:val="00FA4D24"/>
    <w:rsid w:val="00FA4DA9"/>
    <w:rsid w:val="00FA5094"/>
    <w:rsid w:val="00FA511A"/>
    <w:rsid w:val="00FA5123"/>
    <w:rsid w:val="00FA52A5"/>
    <w:rsid w:val="00FA53B7"/>
    <w:rsid w:val="00FA542A"/>
    <w:rsid w:val="00FA5563"/>
    <w:rsid w:val="00FA5675"/>
    <w:rsid w:val="00FA56FC"/>
    <w:rsid w:val="00FA597E"/>
    <w:rsid w:val="00FA5C9F"/>
    <w:rsid w:val="00FA6135"/>
    <w:rsid w:val="00FA6484"/>
    <w:rsid w:val="00FA659B"/>
    <w:rsid w:val="00FA662A"/>
    <w:rsid w:val="00FA681E"/>
    <w:rsid w:val="00FA697F"/>
    <w:rsid w:val="00FA6CE0"/>
    <w:rsid w:val="00FA6DF9"/>
    <w:rsid w:val="00FA71D2"/>
    <w:rsid w:val="00FA7431"/>
    <w:rsid w:val="00FA75AD"/>
    <w:rsid w:val="00FA7B18"/>
    <w:rsid w:val="00FA7BA7"/>
    <w:rsid w:val="00FA7DAC"/>
    <w:rsid w:val="00FA7F7D"/>
    <w:rsid w:val="00FA7FCD"/>
    <w:rsid w:val="00FB00F7"/>
    <w:rsid w:val="00FB05E9"/>
    <w:rsid w:val="00FB077F"/>
    <w:rsid w:val="00FB09A7"/>
    <w:rsid w:val="00FB09CA"/>
    <w:rsid w:val="00FB09DD"/>
    <w:rsid w:val="00FB0F25"/>
    <w:rsid w:val="00FB0F9C"/>
    <w:rsid w:val="00FB1271"/>
    <w:rsid w:val="00FB145A"/>
    <w:rsid w:val="00FB149F"/>
    <w:rsid w:val="00FB14F6"/>
    <w:rsid w:val="00FB1605"/>
    <w:rsid w:val="00FB178E"/>
    <w:rsid w:val="00FB1CD7"/>
    <w:rsid w:val="00FB1DA0"/>
    <w:rsid w:val="00FB1E3A"/>
    <w:rsid w:val="00FB1E6C"/>
    <w:rsid w:val="00FB1F05"/>
    <w:rsid w:val="00FB1FEF"/>
    <w:rsid w:val="00FB233F"/>
    <w:rsid w:val="00FB234C"/>
    <w:rsid w:val="00FB23F0"/>
    <w:rsid w:val="00FB246D"/>
    <w:rsid w:val="00FB25D8"/>
    <w:rsid w:val="00FB2886"/>
    <w:rsid w:val="00FB2B26"/>
    <w:rsid w:val="00FB2EF9"/>
    <w:rsid w:val="00FB333C"/>
    <w:rsid w:val="00FB335A"/>
    <w:rsid w:val="00FB346F"/>
    <w:rsid w:val="00FB3581"/>
    <w:rsid w:val="00FB3638"/>
    <w:rsid w:val="00FB3694"/>
    <w:rsid w:val="00FB38C4"/>
    <w:rsid w:val="00FB4005"/>
    <w:rsid w:val="00FB4174"/>
    <w:rsid w:val="00FB41A4"/>
    <w:rsid w:val="00FB41CC"/>
    <w:rsid w:val="00FB42AE"/>
    <w:rsid w:val="00FB433E"/>
    <w:rsid w:val="00FB4368"/>
    <w:rsid w:val="00FB4811"/>
    <w:rsid w:val="00FB484D"/>
    <w:rsid w:val="00FB4DC8"/>
    <w:rsid w:val="00FB4E42"/>
    <w:rsid w:val="00FB502E"/>
    <w:rsid w:val="00FB51DB"/>
    <w:rsid w:val="00FB53A3"/>
    <w:rsid w:val="00FB54D3"/>
    <w:rsid w:val="00FB55C8"/>
    <w:rsid w:val="00FB562D"/>
    <w:rsid w:val="00FB56B3"/>
    <w:rsid w:val="00FB6129"/>
    <w:rsid w:val="00FB6415"/>
    <w:rsid w:val="00FB6611"/>
    <w:rsid w:val="00FB6619"/>
    <w:rsid w:val="00FB6934"/>
    <w:rsid w:val="00FB6B1E"/>
    <w:rsid w:val="00FB6C13"/>
    <w:rsid w:val="00FB713E"/>
    <w:rsid w:val="00FB7158"/>
    <w:rsid w:val="00FB71FF"/>
    <w:rsid w:val="00FB7297"/>
    <w:rsid w:val="00FB7330"/>
    <w:rsid w:val="00FB7A94"/>
    <w:rsid w:val="00FB7AAF"/>
    <w:rsid w:val="00FB7B00"/>
    <w:rsid w:val="00FB7E14"/>
    <w:rsid w:val="00FB7EF8"/>
    <w:rsid w:val="00FC009B"/>
    <w:rsid w:val="00FC01E1"/>
    <w:rsid w:val="00FC06D4"/>
    <w:rsid w:val="00FC0AEA"/>
    <w:rsid w:val="00FC0DA5"/>
    <w:rsid w:val="00FC0E39"/>
    <w:rsid w:val="00FC132C"/>
    <w:rsid w:val="00FC13CE"/>
    <w:rsid w:val="00FC1560"/>
    <w:rsid w:val="00FC1692"/>
    <w:rsid w:val="00FC16A0"/>
    <w:rsid w:val="00FC181A"/>
    <w:rsid w:val="00FC19E8"/>
    <w:rsid w:val="00FC1AF5"/>
    <w:rsid w:val="00FC22E0"/>
    <w:rsid w:val="00FC2316"/>
    <w:rsid w:val="00FC290F"/>
    <w:rsid w:val="00FC294E"/>
    <w:rsid w:val="00FC306B"/>
    <w:rsid w:val="00FC315D"/>
    <w:rsid w:val="00FC3380"/>
    <w:rsid w:val="00FC3529"/>
    <w:rsid w:val="00FC3D4C"/>
    <w:rsid w:val="00FC437A"/>
    <w:rsid w:val="00FC47BD"/>
    <w:rsid w:val="00FC4824"/>
    <w:rsid w:val="00FC48B4"/>
    <w:rsid w:val="00FC4964"/>
    <w:rsid w:val="00FC4A81"/>
    <w:rsid w:val="00FC4BE6"/>
    <w:rsid w:val="00FC4C1B"/>
    <w:rsid w:val="00FC588F"/>
    <w:rsid w:val="00FC5B9B"/>
    <w:rsid w:val="00FC5E11"/>
    <w:rsid w:val="00FC641E"/>
    <w:rsid w:val="00FC66B7"/>
    <w:rsid w:val="00FC66DD"/>
    <w:rsid w:val="00FC685A"/>
    <w:rsid w:val="00FC6902"/>
    <w:rsid w:val="00FC6A89"/>
    <w:rsid w:val="00FC718A"/>
    <w:rsid w:val="00FC71BE"/>
    <w:rsid w:val="00FC71E5"/>
    <w:rsid w:val="00FC7365"/>
    <w:rsid w:val="00FC7813"/>
    <w:rsid w:val="00FC7A36"/>
    <w:rsid w:val="00FC7BE1"/>
    <w:rsid w:val="00FD0016"/>
    <w:rsid w:val="00FD0081"/>
    <w:rsid w:val="00FD02EB"/>
    <w:rsid w:val="00FD044D"/>
    <w:rsid w:val="00FD0541"/>
    <w:rsid w:val="00FD09E3"/>
    <w:rsid w:val="00FD09EA"/>
    <w:rsid w:val="00FD0F3B"/>
    <w:rsid w:val="00FD120B"/>
    <w:rsid w:val="00FD12E0"/>
    <w:rsid w:val="00FD1B0C"/>
    <w:rsid w:val="00FD1B6A"/>
    <w:rsid w:val="00FD1CD0"/>
    <w:rsid w:val="00FD1FCF"/>
    <w:rsid w:val="00FD200E"/>
    <w:rsid w:val="00FD2238"/>
    <w:rsid w:val="00FD232D"/>
    <w:rsid w:val="00FD2389"/>
    <w:rsid w:val="00FD2824"/>
    <w:rsid w:val="00FD2C48"/>
    <w:rsid w:val="00FD343C"/>
    <w:rsid w:val="00FD3510"/>
    <w:rsid w:val="00FD3689"/>
    <w:rsid w:val="00FD37A7"/>
    <w:rsid w:val="00FD3842"/>
    <w:rsid w:val="00FD399F"/>
    <w:rsid w:val="00FD3B45"/>
    <w:rsid w:val="00FD3BF8"/>
    <w:rsid w:val="00FD3FD7"/>
    <w:rsid w:val="00FD409E"/>
    <w:rsid w:val="00FD41BD"/>
    <w:rsid w:val="00FD43CE"/>
    <w:rsid w:val="00FD47A1"/>
    <w:rsid w:val="00FD4872"/>
    <w:rsid w:val="00FD49B4"/>
    <w:rsid w:val="00FD4C19"/>
    <w:rsid w:val="00FD50FD"/>
    <w:rsid w:val="00FD5147"/>
    <w:rsid w:val="00FD56BC"/>
    <w:rsid w:val="00FD5A68"/>
    <w:rsid w:val="00FD5B87"/>
    <w:rsid w:val="00FD6020"/>
    <w:rsid w:val="00FD61F5"/>
    <w:rsid w:val="00FD650C"/>
    <w:rsid w:val="00FD655F"/>
    <w:rsid w:val="00FD6B20"/>
    <w:rsid w:val="00FD6FD4"/>
    <w:rsid w:val="00FD6FDF"/>
    <w:rsid w:val="00FD71A0"/>
    <w:rsid w:val="00FD7221"/>
    <w:rsid w:val="00FD74A6"/>
    <w:rsid w:val="00FD765D"/>
    <w:rsid w:val="00FD7BE4"/>
    <w:rsid w:val="00FD7C78"/>
    <w:rsid w:val="00FE00AB"/>
    <w:rsid w:val="00FE0133"/>
    <w:rsid w:val="00FE043C"/>
    <w:rsid w:val="00FE049A"/>
    <w:rsid w:val="00FE0540"/>
    <w:rsid w:val="00FE07DD"/>
    <w:rsid w:val="00FE0B1E"/>
    <w:rsid w:val="00FE0DB4"/>
    <w:rsid w:val="00FE0EFA"/>
    <w:rsid w:val="00FE1185"/>
    <w:rsid w:val="00FE1237"/>
    <w:rsid w:val="00FE124B"/>
    <w:rsid w:val="00FE12F6"/>
    <w:rsid w:val="00FE140B"/>
    <w:rsid w:val="00FE16B7"/>
    <w:rsid w:val="00FE2237"/>
    <w:rsid w:val="00FE2475"/>
    <w:rsid w:val="00FE29FC"/>
    <w:rsid w:val="00FE3079"/>
    <w:rsid w:val="00FE30F2"/>
    <w:rsid w:val="00FE326C"/>
    <w:rsid w:val="00FE34BA"/>
    <w:rsid w:val="00FE37A0"/>
    <w:rsid w:val="00FE37C2"/>
    <w:rsid w:val="00FE3928"/>
    <w:rsid w:val="00FE3BE6"/>
    <w:rsid w:val="00FE3E94"/>
    <w:rsid w:val="00FE40D2"/>
    <w:rsid w:val="00FE40EA"/>
    <w:rsid w:val="00FE419E"/>
    <w:rsid w:val="00FE4763"/>
    <w:rsid w:val="00FE48E8"/>
    <w:rsid w:val="00FE4B27"/>
    <w:rsid w:val="00FE501D"/>
    <w:rsid w:val="00FE51EF"/>
    <w:rsid w:val="00FE54D2"/>
    <w:rsid w:val="00FE554E"/>
    <w:rsid w:val="00FE5647"/>
    <w:rsid w:val="00FE574D"/>
    <w:rsid w:val="00FE5782"/>
    <w:rsid w:val="00FE597D"/>
    <w:rsid w:val="00FE59EE"/>
    <w:rsid w:val="00FE5D9F"/>
    <w:rsid w:val="00FE610E"/>
    <w:rsid w:val="00FE6129"/>
    <w:rsid w:val="00FE673E"/>
    <w:rsid w:val="00FE67D1"/>
    <w:rsid w:val="00FE67E9"/>
    <w:rsid w:val="00FE6820"/>
    <w:rsid w:val="00FE688A"/>
    <w:rsid w:val="00FE6C01"/>
    <w:rsid w:val="00FE6C2E"/>
    <w:rsid w:val="00FE6C80"/>
    <w:rsid w:val="00FE6DEA"/>
    <w:rsid w:val="00FE71B9"/>
    <w:rsid w:val="00FE7554"/>
    <w:rsid w:val="00FE767E"/>
    <w:rsid w:val="00FE7917"/>
    <w:rsid w:val="00FE7CA1"/>
    <w:rsid w:val="00FE7FAA"/>
    <w:rsid w:val="00FF01BD"/>
    <w:rsid w:val="00FF0A61"/>
    <w:rsid w:val="00FF0B49"/>
    <w:rsid w:val="00FF0F81"/>
    <w:rsid w:val="00FF0F84"/>
    <w:rsid w:val="00FF10A4"/>
    <w:rsid w:val="00FF17E7"/>
    <w:rsid w:val="00FF1908"/>
    <w:rsid w:val="00FF19A7"/>
    <w:rsid w:val="00FF1E0E"/>
    <w:rsid w:val="00FF2135"/>
    <w:rsid w:val="00FF233E"/>
    <w:rsid w:val="00FF23B4"/>
    <w:rsid w:val="00FF23C9"/>
    <w:rsid w:val="00FF256D"/>
    <w:rsid w:val="00FF3AD8"/>
    <w:rsid w:val="00FF418F"/>
    <w:rsid w:val="00FF4459"/>
    <w:rsid w:val="00FF460C"/>
    <w:rsid w:val="00FF4796"/>
    <w:rsid w:val="00FF47E0"/>
    <w:rsid w:val="00FF4A69"/>
    <w:rsid w:val="00FF4AB1"/>
    <w:rsid w:val="00FF4CB5"/>
    <w:rsid w:val="00FF4D59"/>
    <w:rsid w:val="00FF4D70"/>
    <w:rsid w:val="00FF4F44"/>
    <w:rsid w:val="00FF500B"/>
    <w:rsid w:val="00FF5560"/>
    <w:rsid w:val="00FF556F"/>
    <w:rsid w:val="00FF5809"/>
    <w:rsid w:val="00FF582C"/>
    <w:rsid w:val="00FF5830"/>
    <w:rsid w:val="00FF591A"/>
    <w:rsid w:val="00FF5E23"/>
    <w:rsid w:val="00FF6016"/>
    <w:rsid w:val="00FF6496"/>
    <w:rsid w:val="00FF67CD"/>
    <w:rsid w:val="00FF6993"/>
    <w:rsid w:val="00FF6A31"/>
    <w:rsid w:val="00FF6E60"/>
    <w:rsid w:val="00FF6E85"/>
    <w:rsid w:val="00FF6F36"/>
    <w:rsid w:val="00FF71F4"/>
    <w:rsid w:val="00FF72B9"/>
    <w:rsid w:val="00FF760E"/>
    <w:rsid w:val="00FF7B0D"/>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B2BC319ACDE0AEEADEFB0144FB7A45996317FE9648043228FDD998089C5BE3173BD12D7E2555FN0k9F" TargetMode="External"/><Relationship Id="rId13" Type="http://schemas.openxmlformats.org/officeDocument/2006/relationships/hyperlink" Target="consultantplus://offline/ref=B28B2BC319ACDE0AEEADEFB0144FB7A45996317FE9648043228FDD9980N8k9F" TargetMode="External"/><Relationship Id="rId18" Type="http://schemas.openxmlformats.org/officeDocument/2006/relationships/hyperlink" Target="consultantplus://offline/ref=32750890843F579CBBA7B96DAC8FECD14DDB3BF34DA09344EDB16FECBEEF5A1F77EA7CEDC054E67BO4kFF" TargetMode="External"/><Relationship Id="rId3" Type="http://schemas.openxmlformats.org/officeDocument/2006/relationships/webSettings" Target="webSettings.xml"/><Relationship Id="rId21" Type="http://schemas.openxmlformats.org/officeDocument/2006/relationships/hyperlink" Target="consultantplus://offline/ref=32750890843F579CBBA7B96DAC8FECD14DDC3DF84CAB9344EDB16FECBEOEkFF" TargetMode="External"/><Relationship Id="rId7" Type="http://schemas.openxmlformats.org/officeDocument/2006/relationships/hyperlink" Target="consultantplus://offline/ref=B28B2BC319ACDE0AEEADEFB0144FB7A45996317FE9648043228FDD998089C5BE3173BD12D7E25E5BN0kAF" TargetMode="External"/><Relationship Id="rId12" Type="http://schemas.openxmlformats.org/officeDocument/2006/relationships/hyperlink" Target="consultantplus://offline/ref=B28B2BC319ACDE0AEEADEFB0144FB7A45F91387EE86CDD492AD6D19B87869AA9363AB113D7E25DN5kDF" TargetMode="External"/><Relationship Id="rId17" Type="http://schemas.openxmlformats.org/officeDocument/2006/relationships/hyperlink" Target="consultantplus://offline/ref=32750890843F579CBBA7B96DAC8FECD14DD83EF54CAA9344EDB16FECBEOEkFF" TargetMode="External"/><Relationship Id="rId2" Type="http://schemas.openxmlformats.org/officeDocument/2006/relationships/settings" Target="settings.xml"/><Relationship Id="rId16" Type="http://schemas.openxmlformats.org/officeDocument/2006/relationships/hyperlink" Target="consultantplus://offline/ref=32750890843F579CBBA7B96DAC8FECD14DDB3BF34DA09344EDB16FECBEOEkFF" TargetMode="External"/><Relationship Id="rId20" Type="http://schemas.openxmlformats.org/officeDocument/2006/relationships/hyperlink" Target="consultantplus://offline/ref=32750890843F579CBBA7B96DAC8FECD14DDB3AF54FA69344EDB16FECBEEF5A1F77EA7CEDC054E778O4k9F" TargetMode="External"/><Relationship Id="rId1" Type="http://schemas.openxmlformats.org/officeDocument/2006/relationships/styles" Target="styles.xml"/><Relationship Id="rId6" Type="http://schemas.openxmlformats.org/officeDocument/2006/relationships/hyperlink" Target="consultantplus://offline/ref=B28B2BC319ACDE0AEEADEFB0144FB7A450973875EE6CDD492AD6D19BN8k7F" TargetMode="External"/><Relationship Id="rId11" Type="http://schemas.openxmlformats.org/officeDocument/2006/relationships/hyperlink" Target="consultantplus://offline/ref=B28B2BC319ACDE0AEEADEFB0144FB7A45995307EEE608043228FDD998089C5BE3173BD12D7E25D5BN0kFF" TargetMode="External"/><Relationship Id="rId24" Type="http://schemas.openxmlformats.org/officeDocument/2006/relationships/theme" Target="theme/theme1.xml"/><Relationship Id="rId5" Type="http://schemas.openxmlformats.org/officeDocument/2006/relationships/hyperlink" Target="consultantplus://offline/ref=B28B2BC319ACDE0AEEADEFB0144FB7A459963079EB628043228FDD998089C5BE3173BD12D7E25D5CN0kDF" TargetMode="External"/><Relationship Id="rId15" Type="http://schemas.openxmlformats.org/officeDocument/2006/relationships/hyperlink" Target="consultantplus://offline/ref=32750890843F579CBBA7B96DAC8FECD14DD83CF149AB9344EDB16FECBEOEkFF" TargetMode="External"/><Relationship Id="rId23" Type="http://schemas.openxmlformats.org/officeDocument/2006/relationships/fontTable" Target="fontTable.xml"/><Relationship Id="rId10" Type="http://schemas.openxmlformats.org/officeDocument/2006/relationships/hyperlink" Target="consultantplus://offline/ref=B28B2BC319ACDE0AEEADEFB0144FB7A451933975EC6CDD492AD6D19B87869AA9363AB113D7E25DN5k9F" TargetMode="External"/><Relationship Id="rId19" Type="http://schemas.openxmlformats.org/officeDocument/2006/relationships/hyperlink" Target="consultantplus://offline/ref=32750890843F579CBBA7B96DAC8FECD14ED53DF443F5C446BCE461OEk9F" TargetMode="External"/><Relationship Id="rId4" Type="http://schemas.openxmlformats.org/officeDocument/2006/relationships/hyperlink" Target="consultantplus://offline/ref=B28B2BC319ACDE0AEEADEFB0144FB7A45996317FE9648043228FDD998089C5BE3173BD12D7E25F58N0k5F" TargetMode="External"/><Relationship Id="rId9" Type="http://schemas.openxmlformats.org/officeDocument/2006/relationships/hyperlink" Target="consultantplus://offline/ref=B28B2BC319ACDE0AEEADEFB0144FB7A45996317FE9648043228FDD998089C5BE3173BD12D0NEk6F" TargetMode="External"/><Relationship Id="rId14" Type="http://schemas.openxmlformats.org/officeDocument/2006/relationships/hyperlink" Target="consultantplus://offline/ref=B28B2BC319ACDE0AEEADEFB0144FB7A451933975EC6CDD492AD6D19BN8k7F" TargetMode="External"/><Relationship Id="rId22" Type="http://schemas.openxmlformats.org/officeDocument/2006/relationships/hyperlink" Target="consultantplus://offline/ref=32750890843F579CBBA7B96DAC8FECD144DA32F94BA8CE4EE5E863EEB9E0050870A370ECC054E6O7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4243</Words>
  <Characters>24187</Characters>
  <Application>Microsoft Office Word</Application>
  <DocSecurity>0</DocSecurity>
  <Lines>201</Lines>
  <Paragraphs>56</Paragraphs>
  <ScaleCrop>false</ScaleCrop>
  <Company>roszdravnadzor</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Kab6</dc:creator>
  <cp:keywords/>
  <dc:description/>
  <cp:lastModifiedBy>Kab6</cp:lastModifiedBy>
  <cp:revision>1</cp:revision>
  <dcterms:created xsi:type="dcterms:W3CDTF">2014-05-22T05:36:00Z</dcterms:created>
  <dcterms:modified xsi:type="dcterms:W3CDTF">2014-05-22T05:37:00Z</dcterms:modified>
</cp:coreProperties>
</file>